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C6" w:rsidRPr="008B4333" w:rsidRDefault="0043323E" w:rsidP="003F6B40">
      <w:pPr>
        <w:pStyle w:val="43"/>
        <w:widowControl w:val="0"/>
        <w:rPr>
          <w:b/>
          <w:szCs w:val="24"/>
        </w:rPr>
      </w:pPr>
      <w:r w:rsidRPr="008B4333">
        <w:rPr>
          <w:b/>
          <w:szCs w:val="24"/>
        </w:rPr>
        <w:t>Кут Хуми</w:t>
      </w:r>
    </w:p>
    <w:p w:rsidR="00EE31C6" w:rsidRPr="008B4333" w:rsidRDefault="0043323E" w:rsidP="003F6B40">
      <w:pPr>
        <w:pStyle w:val="43"/>
        <w:widowControl w:val="0"/>
        <w:rPr>
          <w:b/>
          <w:szCs w:val="24"/>
        </w:rPr>
      </w:pPr>
      <w:r w:rsidRPr="008B4333">
        <w:rPr>
          <w:b/>
          <w:szCs w:val="24"/>
        </w:rPr>
        <w:t>Ольга Сердюк</w:t>
      </w: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EE31C6" w:rsidP="003F6B40">
      <w:pPr>
        <w:pStyle w:val="43"/>
        <w:widowControl w:val="0"/>
        <w:rPr>
          <w:b/>
          <w:szCs w:val="24"/>
        </w:rPr>
      </w:pPr>
    </w:p>
    <w:p w:rsidR="00EE31C6" w:rsidRPr="008B4333" w:rsidRDefault="0043323E" w:rsidP="003F6B40">
      <w:pPr>
        <w:widowControl w:val="0"/>
        <w:suppressAutoHyphens w:val="0"/>
        <w:spacing w:after="0" w:line="240" w:lineRule="auto"/>
        <w:ind w:right="-170" w:firstLine="709"/>
        <w:jc w:val="center"/>
        <w:rPr>
          <w:rFonts w:ascii="Times New Roman" w:hAnsi="Times New Roman" w:cs="Times New Roman"/>
          <w:sz w:val="24"/>
          <w:szCs w:val="24"/>
        </w:rPr>
      </w:pPr>
      <w:r w:rsidRPr="008B4333">
        <w:rPr>
          <w:rFonts w:ascii="Times New Roman" w:hAnsi="Times New Roman" w:cs="Times New Roman"/>
          <w:noProof/>
          <w:sz w:val="24"/>
          <w:szCs w:val="24"/>
          <w:lang w:eastAsia="ru-RU"/>
        </w:rPr>
        <w:drawing>
          <wp:inline distT="0" distB="0" distL="0" distR="0" wp14:anchorId="08136FB2" wp14:editId="6CB0B948">
            <wp:extent cx="1345565" cy="130238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302385"/>
                    </a:xfrm>
                    <a:prstGeom prst="rect">
                      <a:avLst/>
                    </a:prstGeom>
                    <a:noFill/>
                    <a:ln>
                      <a:noFill/>
                    </a:ln>
                  </pic:spPr>
                </pic:pic>
              </a:graphicData>
            </a:graphic>
          </wp:inline>
        </w:drawing>
      </w: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center"/>
        <w:rPr>
          <w:rFonts w:ascii="Times New Roman" w:hAnsi="Times New Roman" w:cs="Times New Roman"/>
          <w:sz w:val="24"/>
          <w:szCs w:val="24"/>
        </w:rPr>
      </w:pPr>
    </w:p>
    <w:p w:rsidR="00EE31C6" w:rsidRPr="008B4333" w:rsidRDefault="0043323E" w:rsidP="003F6B40">
      <w:pPr>
        <w:widowControl w:val="0"/>
        <w:suppressAutoHyphens w:val="0"/>
        <w:spacing w:after="0" w:line="240" w:lineRule="auto"/>
        <w:ind w:firstLine="709"/>
        <w:jc w:val="center"/>
        <w:rPr>
          <w:rFonts w:ascii="Times New Roman" w:hAnsi="Times New Roman" w:cs="Times New Roman"/>
          <w:i/>
          <w:sz w:val="32"/>
          <w:szCs w:val="32"/>
        </w:rPr>
      </w:pPr>
      <w:r w:rsidRPr="008B4333">
        <w:rPr>
          <w:rFonts w:ascii="Times New Roman" w:hAnsi="Times New Roman" w:cs="Times New Roman"/>
          <w:i/>
          <w:sz w:val="32"/>
          <w:szCs w:val="32"/>
        </w:rPr>
        <w:t>64 (16)</w:t>
      </w:r>
    </w:p>
    <w:p w:rsidR="00EE31C6" w:rsidRPr="008B4333" w:rsidRDefault="00EE31C6" w:rsidP="003F6B40">
      <w:pPr>
        <w:widowControl w:val="0"/>
        <w:suppressAutoHyphens w:val="0"/>
        <w:spacing w:after="0" w:line="240" w:lineRule="auto"/>
        <w:ind w:firstLine="709"/>
        <w:jc w:val="center"/>
        <w:rPr>
          <w:rFonts w:ascii="Times New Roman" w:hAnsi="Times New Roman" w:cs="Times New Roman"/>
          <w:i/>
          <w:sz w:val="32"/>
          <w:szCs w:val="32"/>
        </w:rPr>
      </w:pPr>
    </w:p>
    <w:p w:rsidR="00EE31C6" w:rsidRPr="008B4333" w:rsidRDefault="00EE31C6" w:rsidP="003F6B40">
      <w:pPr>
        <w:widowControl w:val="0"/>
        <w:suppressAutoHyphens w:val="0"/>
        <w:spacing w:after="0" w:line="240" w:lineRule="auto"/>
        <w:ind w:firstLine="709"/>
        <w:jc w:val="center"/>
        <w:rPr>
          <w:rFonts w:ascii="Times New Roman" w:hAnsi="Times New Roman" w:cs="Times New Roman"/>
          <w:i/>
          <w:sz w:val="32"/>
          <w:szCs w:val="32"/>
        </w:rPr>
      </w:pPr>
    </w:p>
    <w:p w:rsidR="00EE31C6" w:rsidRPr="008B4333" w:rsidRDefault="003A5A0B" w:rsidP="003F6B40">
      <w:pPr>
        <w:widowControl w:val="0"/>
        <w:suppressAutoHyphens w:val="0"/>
        <w:spacing w:after="0" w:line="240" w:lineRule="auto"/>
        <w:ind w:firstLine="709"/>
        <w:jc w:val="center"/>
        <w:rPr>
          <w:rFonts w:ascii="Times New Roman" w:hAnsi="Times New Roman" w:cs="Times New Roman"/>
          <w:i/>
          <w:sz w:val="32"/>
          <w:szCs w:val="32"/>
        </w:rPr>
      </w:pPr>
      <w:r w:rsidRPr="008B4333">
        <w:rPr>
          <w:rFonts w:ascii="Times New Roman" w:hAnsi="Times New Roman" w:cs="Times New Roman"/>
          <w:i/>
          <w:sz w:val="32"/>
          <w:szCs w:val="32"/>
        </w:rPr>
        <w:t xml:space="preserve">ИВДИВО Отец-человек-субъект. </w:t>
      </w:r>
      <w:r w:rsidRPr="008B4333">
        <w:rPr>
          <w:rFonts w:ascii="Times New Roman" w:hAnsi="Times New Roman" w:cs="Times New Roman"/>
          <w:i/>
          <w:sz w:val="32"/>
          <w:szCs w:val="32"/>
        </w:rPr>
        <w:br/>
        <w:t xml:space="preserve">Си-ИВДИВО Октавы Метагалактики Человек-Посвящённого </w:t>
      </w:r>
      <w:r w:rsidRPr="008B4333">
        <w:rPr>
          <w:rFonts w:ascii="Times New Roman" w:hAnsi="Times New Roman" w:cs="Times New Roman"/>
          <w:i/>
          <w:sz w:val="32"/>
          <w:szCs w:val="32"/>
        </w:rPr>
        <w:br/>
        <w:t>Изначально Вышестоящего Отца</w:t>
      </w:r>
    </w:p>
    <w:p w:rsidR="00EE31C6" w:rsidRPr="008B4333" w:rsidRDefault="00EE31C6" w:rsidP="003F6B40">
      <w:pPr>
        <w:widowControl w:val="0"/>
        <w:suppressAutoHyphens w:val="0"/>
        <w:spacing w:after="0" w:line="240" w:lineRule="auto"/>
        <w:ind w:firstLine="709"/>
        <w:rPr>
          <w:rFonts w:ascii="Times New Roman" w:hAnsi="Times New Roman" w:cs="Times New Roman"/>
          <w:sz w:val="32"/>
          <w:szCs w:val="32"/>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firstLine="709"/>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AE07E3" w:rsidRPr="008B4333" w:rsidRDefault="00AE07E3" w:rsidP="003F6B40">
      <w:pPr>
        <w:widowControl w:val="0"/>
        <w:suppressAutoHyphens w:val="0"/>
        <w:spacing w:after="0" w:line="240" w:lineRule="auto"/>
        <w:ind w:right="-170" w:firstLine="709"/>
        <w:jc w:val="both"/>
        <w:rPr>
          <w:rFonts w:ascii="Times New Roman" w:hAnsi="Times New Roman" w:cs="Times New Roman"/>
          <w:sz w:val="24"/>
          <w:szCs w:val="24"/>
        </w:rPr>
      </w:pPr>
    </w:p>
    <w:p w:rsidR="00AE07E3" w:rsidRPr="008B4333" w:rsidRDefault="00AE07E3"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EE31C6" w:rsidP="003F6B40">
      <w:pPr>
        <w:widowControl w:val="0"/>
        <w:suppressAutoHyphens w:val="0"/>
        <w:spacing w:after="0" w:line="240" w:lineRule="auto"/>
        <w:ind w:right="-170" w:firstLine="709"/>
        <w:jc w:val="both"/>
        <w:rPr>
          <w:rFonts w:ascii="Times New Roman" w:hAnsi="Times New Roman" w:cs="Times New Roman"/>
          <w:sz w:val="24"/>
          <w:szCs w:val="24"/>
        </w:rPr>
      </w:pPr>
    </w:p>
    <w:p w:rsidR="00EE31C6" w:rsidRPr="008B4333" w:rsidRDefault="0043323E" w:rsidP="003F6B40">
      <w:pPr>
        <w:pStyle w:val="15"/>
        <w:widowControl w:val="0"/>
        <w:suppressAutoHyphens w:val="0"/>
        <w:jc w:val="center"/>
        <w:rPr>
          <w:szCs w:val="24"/>
        </w:rPr>
      </w:pPr>
      <w:r w:rsidRPr="008B4333">
        <w:rPr>
          <w:szCs w:val="24"/>
        </w:rPr>
        <w:t>02–03 марта 2024 года</w:t>
      </w:r>
    </w:p>
    <w:p w:rsidR="00EE31C6" w:rsidRPr="008B4333" w:rsidRDefault="0043323E" w:rsidP="003F6B40">
      <w:pPr>
        <w:widowControl w:val="0"/>
        <w:suppressAutoHyphens w:val="0"/>
        <w:spacing w:after="0" w:line="240" w:lineRule="auto"/>
        <w:ind w:firstLine="709"/>
        <w:jc w:val="center"/>
        <w:rPr>
          <w:rFonts w:ascii="Times New Roman" w:hAnsi="Times New Roman" w:cs="Times New Roman"/>
          <w:sz w:val="24"/>
          <w:szCs w:val="24"/>
        </w:rPr>
      </w:pPr>
      <w:r w:rsidRPr="008B4333">
        <w:rPr>
          <w:rFonts w:ascii="Times New Roman" w:hAnsi="Times New Roman" w:cs="Times New Roman"/>
          <w:sz w:val="24"/>
          <w:szCs w:val="24"/>
        </w:rPr>
        <w:t>Красноярск</w:t>
      </w:r>
    </w:p>
    <w:p w:rsidR="00EE31C6" w:rsidRPr="008B4333" w:rsidRDefault="007E4F0F" w:rsidP="003F6B40">
      <w:pPr>
        <w:spacing w:after="0" w:line="240" w:lineRule="auto"/>
        <w:ind w:right="-170"/>
        <w:jc w:val="both"/>
        <w:rPr>
          <w:rFonts w:ascii="Times New Roman" w:hAnsi="Times New Roman" w:cs="Times New Roman"/>
          <w:b/>
          <w:color w:val="FF0000"/>
          <w:sz w:val="16"/>
          <w:szCs w:val="16"/>
        </w:rPr>
      </w:pPr>
      <w:r w:rsidRPr="008B4333">
        <w:rPr>
          <w:rFonts w:ascii="Times New Roman" w:hAnsi="Times New Roman" w:cs="Times New Roman"/>
          <w:color w:val="FF0000"/>
          <w:sz w:val="24"/>
          <w:szCs w:val="24"/>
        </w:rPr>
        <w:br w:type="page"/>
      </w:r>
      <w:r w:rsidR="003A5A0B" w:rsidRPr="008B4333">
        <w:rPr>
          <w:rFonts w:ascii="Times New Roman" w:hAnsi="Times New Roman" w:cs="Times New Roman"/>
          <w:b/>
          <w:color w:val="FF0000"/>
          <w:sz w:val="16"/>
          <w:szCs w:val="16"/>
        </w:rPr>
        <w:lastRenderedPageBreak/>
        <w:t>Шестьдесят четвёртый Синтез Изначально Вышестоящего Отца</w:t>
      </w:r>
    </w:p>
    <w:p w:rsidR="00EE31C6" w:rsidRPr="008B4333" w:rsidRDefault="003A5A0B" w:rsidP="003F6B40">
      <w:pPr>
        <w:spacing w:after="0" w:line="240" w:lineRule="auto"/>
        <w:rPr>
          <w:rFonts w:ascii="Times New Roman" w:hAnsi="Times New Roman" w:cs="Times New Roman"/>
          <w:color w:val="0070C0"/>
          <w:sz w:val="16"/>
          <w:szCs w:val="16"/>
        </w:rPr>
      </w:pPr>
      <w:r w:rsidRPr="008B4333">
        <w:rPr>
          <w:rFonts w:ascii="Times New Roman" w:hAnsi="Times New Roman" w:cs="Times New Roman"/>
          <w:b/>
          <w:color w:val="002060"/>
          <w:sz w:val="16"/>
          <w:szCs w:val="16"/>
        </w:rPr>
        <w:t>ИВДИВО Отец-человек-субъект</w:t>
      </w:r>
      <w:r w:rsidRPr="008B4333">
        <w:rPr>
          <w:rFonts w:ascii="Times New Roman" w:hAnsi="Times New Roman" w:cs="Times New Roman"/>
          <w:b/>
          <w:bCs/>
          <w:color w:val="002060"/>
          <w:sz w:val="16"/>
          <w:szCs w:val="16"/>
        </w:rPr>
        <w:t>. Си-ИВДИВО Октавы Метагалактики Человек-Посвящённого</w:t>
      </w:r>
      <w:r w:rsidRPr="008B4333">
        <w:rPr>
          <w:rFonts w:ascii="Times New Roman" w:hAnsi="Times New Roman" w:cs="Times New Roman"/>
          <w:b/>
          <w:bCs/>
          <w:sz w:val="16"/>
          <w:szCs w:val="16"/>
        </w:rPr>
        <w:t xml:space="preserve"> </w:t>
      </w:r>
      <w:r w:rsidRPr="008B4333">
        <w:rPr>
          <w:rFonts w:ascii="Times New Roman" w:hAnsi="Times New Roman" w:cs="Times New Roman"/>
          <w:b/>
          <w:bCs/>
          <w:color w:val="002060"/>
          <w:sz w:val="16"/>
          <w:szCs w:val="16"/>
        </w:rPr>
        <w:t>Изначально Вышестоящего Отца.</w:t>
      </w:r>
      <w:r w:rsidRPr="008B4333">
        <w:rPr>
          <w:rFonts w:ascii="Times New Roman" w:hAnsi="Times New Roman" w:cs="Times New Roman"/>
          <w:color w:val="0070C0"/>
          <w:sz w:val="16"/>
          <w:szCs w:val="16"/>
        </w:rPr>
        <w:t xml:space="preserve"> </w:t>
      </w:r>
    </w:p>
    <w:p w:rsidR="00EE31C6" w:rsidRPr="008B4333" w:rsidRDefault="0043323E" w:rsidP="003F6B40">
      <w:pPr>
        <w:suppressAutoHyphens w:val="0"/>
        <w:spacing w:after="0" w:line="240" w:lineRule="auto"/>
        <w:rPr>
          <w:rFonts w:ascii="Times New Roman" w:hAnsi="Times New Roman" w:cs="Times New Roman"/>
          <w:color w:val="FF0000"/>
          <w:sz w:val="16"/>
          <w:szCs w:val="16"/>
        </w:rPr>
      </w:pPr>
      <w:r w:rsidRPr="008B4333">
        <w:rPr>
          <w:rFonts w:ascii="Times New Roman" w:hAnsi="Times New Roman" w:cs="Times New Roman"/>
          <w:color w:val="FF0000"/>
          <w:sz w:val="16"/>
          <w:szCs w:val="16"/>
        </w:rPr>
        <w:t>Изначально Вышестоящий Отец</w:t>
      </w:r>
    </w:p>
    <w:p w:rsidR="00EE31C6" w:rsidRPr="008B4333" w:rsidRDefault="0043323E" w:rsidP="003F6B40">
      <w:pPr>
        <w:spacing w:after="0" w:line="240" w:lineRule="auto"/>
        <w:rPr>
          <w:rFonts w:ascii="Times New Roman" w:eastAsia="Calibri" w:hAnsi="Times New Roman" w:cs="Times New Roman"/>
          <w:color w:val="FF0000"/>
          <w:sz w:val="16"/>
          <w:szCs w:val="16"/>
        </w:rPr>
      </w:pPr>
      <w:r w:rsidRPr="008B4333">
        <w:rPr>
          <w:rFonts w:ascii="Times New Roman" w:eastAsia="Calibri" w:hAnsi="Times New Roman" w:cs="Times New Roman"/>
          <w:b/>
          <w:color w:val="FF0000"/>
          <w:sz w:val="16"/>
          <w:szCs w:val="16"/>
        </w:rPr>
        <w:t>960/448</w:t>
      </w:r>
      <w:r w:rsidRPr="008B4333">
        <w:rPr>
          <w:rFonts w:ascii="Times New Roman" w:eastAsia="Calibri" w:hAnsi="Times New Roman" w:cs="Times New Roman"/>
          <w:sz w:val="16"/>
          <w:szCs w:val="16"/>
        </w:rPr>
        <w:t xml:space="preserve"> </w:t>
      </w:r>
      <w:bookmarkStart w:id="0" w:name="_Hlk54002141"/>
      <w:r w:rsidRPr="008B4333">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8B4333">
        <w:rPr>
          <w:rFonts w:ascii="Times New Roman" w:eastAsia="Calibri" w:hAnsi="Times New Roman" w:cs="Times New Roman"/>
          <w:sz w:val="16"/>
          <w:szCs w:val="16"/>
        </w:rPr>
        <w:t xml:space="preserve">Кут Хуми </w:t>
      </w:r>
      <w:bookmarkEnd w:id="0"/>
      <w:r w:rsidRPr="008B4333">
        <w:rPr>
          <w:rFonts w:ascii="Times New Roman" w:eastAsia="Calibri" w:hAnsi="Times New Roman" w:cs="Times New Roman"/>
          <w:color w:val="FF0000"/>
          <w:sz w:val="16"/>
          <w:szCs w:val="16"/>
        </w:rPr>
        <w:t>Синтез Синтеза Изначально Вышестоящего Отца</w:t>
      </w:r>
    </w:p>
    <w:p w:rsidR="00EE31C6" w:rsidRPr="008B4333" w:rsidRDefault="0043323E" w:rsidP="003F6B40">
      <w:pPr>
        <w:spacing w:after="0" w:line="240" w:lineRule="auto"/>
        <w:rPr>
          <w:rFonts w:ascii="Times New Roman" w:eastAsia="Calibri" w:hAnsi="Times New Roman" w:cs="Times New Roman"/>
          <w:color w:val="0070C0"/>
          <w:sz w:val="16"/>
          <w:szCs w:val="16"/>
        </w:rPr>
      </w:pPr>
      <w:bookmarkStart w:id="1" w:name="_Hlk54002240"/>
      <w:r w:rsidRPr="008B4333">
        <w:rPr>
          <w:rFonts w:ascii="Times New Roman" w:eastAsia="Calibri" w:hAnsi="Times New Roman" w:cs="Times New Roman"/>
          <w:b/>
          <w:bCs/>
          <w:color w:val="0070C0"/>
          <w:sz w:val="16"/>
          <w:szCs w:val="16"/>
        </w:rPr>
        <w:t>Изначально Вышестоящий Дом Изначально Вышестоящего Отца</w:t>
      </w:r>
      <w:bookmarkEnd w:id="1"/>
      <w:r w:rsidR="00EE31C6" w:rsidRPr="008B4333">
        <w:rPr>
          <w:rFonts w:ascii="Times New Roman" w:eastAsia="Calibri" w:hAnsi="Times New Roman" w:cs="Times New Roman"/>
          <w:b/>
          <w:bCs/>
          <w:color w:val="7030A0"/>
          <w:sz w:val="16"/>
          <w:szCs w:val="16"/>
        </w:rPr>
        <w:t xml:space="preserve"> </w:t>
      </w:r>
    </w:p>
    <w:p w:rsidR="00EE31C6" w:rsidRPr="008B4333" w:rsidRDefault="0043323E" w:rsidP="003F6B40">
      <w:pPr>
        <w:spacing w:after="0" w:line="240" w:lineRule="auto"/>
        <w:rPr>
          <w:rFonts w:ascii="Times New Roman" w:eastAsia="Calibri" w:hAnsi="Times New Roman" w:cs="Times New Roman"/>
          <w:sz w:val="16"/>
          <w:szCs w:val="16"/>
        </w:rPr>
      </w:pPr>
      <w:r w:rsidRPr="008B4333">
        <w:rPr>
          <w:rFonts w:ascii="Times New Roman" w:eastAsia="Calibri" w:hAnsi="Times New Roman" w:cs="Times New Roman"/>
          <w:sz w:val="16"/>
          <w:szCs w:val="16"/>
        </w:rPr>
        <w:t>448. 64. ИВДИВО Отец-человек-субъекта Отец-человек-землянина</w:t>
      </w:r>
    </w:p>
    <w:p w:rsidR="00EE31C6" w:rsidRPr="008B4333" w:rsidRDefault="0043323E" w:rsidP="008B4333">
      <w:pPr>
        <w:pStyle w:val="af9"/>
        <w:numPr>
          <w:ilvl w:val="0"/>
          <w:numId w:val="34"/>
        </w:numPr>
        <w:tabs>
          <w:tab w:val="left" w:pos="284"/>
        </w:tabs>
        <w:spacing w:after="0" w:line="240" w:lineRule="auto"/>
        <w:ind w:left="0" w:firstLine="0"/>
        <w:rPr>
          <w:color w:val="0070C0"/>
          <w:sz w:val="16"/>
          <w:szCs w:val="16"/>
        </w:rPr>
      </w:pPr>
      <w:r w:rsidRPr="008B4333">
        <w:rPr>
          <w:color w:val="0070C0"/>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EE31C6" w:rsidRPr="008B4333" w:rsidRDefault="0043323E" w:rsidP="008B4333">
      <w:pPr>
        <w:numPr>
          <w:ilvl w:val="0"/>
          <w:numId w:val="35"/>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 xml:space="preserve">Рождением Свыше </w:t>
      </w:r>
      <w:bookmarkStart w:id="2" w:name="_Hlk147920823"/>
      <w:r w:rsidRPr="008B4333">
        <w:rPr>
          <w:rFonts w:ascii="Times New Roman" w:hAnsi="Times New Roman" w:cs="Times New Roman"/>
          <w:sz w:val="16"/>
          <w:szCs w:val="16"/>
        </w:rPr>
        <w:t>в Архетипической Метагалактике</w:t>
      </w:r>
      <w:bookmarkEnd w:id="2"/>
    </w:p>
    <w:p w:rsidR="00EE31C6" w:rsidRPr="008B4333" w:rsidRDefault="0043323E" w:rsidP="008B4333">
      <w:pPr>
        <w:numPr>
          <w:ilvl w:val="0"/>
          <w:numId w:val="35"/>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 xml:space="preserve">Новым Рождением в Архетипической Метагалактике количеством/качеством Ядер Огня Синтеза всех </w:t>
      </w:r>
      <w:bookmarkStart w:id="3" w:name="_Hlk147920966"/>
      <w:r w:rsidRPr="008B4333">
        <w:rPr>
          <w:rFonts w:ascii="Times New Roman" w:hAnsi="Times New Roman" w:cs="Times New Roman"/>
          <w:sz w:val="16"/>
          <w:szCs w:val="16"/>
        </w:rPr>
        <w:t>видов организации материи</w:t>
      </w:r>
      <w:bookmarkEnd w:id="3"/>
      <w:r w:rsidR="003F6B40" w:rsidRPr="008B4333">
        <w:rPr>
          <w:rFonts w:ascii="Times New Roman" w:hAnsi="Times New Roman" w:cs="Times New Roman"/>
          <w:sz w:val="16"/>
          <w:szCs w:val="16"/>
        </w:rPr>
        <w:t xml:space="preserve"> — </w:t>
      </w:r>
      <w:r w:rsidRPr="008B4333">
        <w:rPr>
          <w:rFonts w:ascii="Times New Roman" w:hAnsi="Times New Roman" w:cs="Times New Roman"/>
          <w:color w:val="FF0000"/>
          <w:sz w:val="16"/>
          <w:szCs w:val="16"/>
        </w:rPr>
        <w:t>1.393.796.574.908.163.946.345.982.392.040.522.594.123.776</w:t>
      </w:r>
      <w:r w:rsidRPr="008B4333">
        <w:rPr>
          <w:rFonts w:ascii="Times New Roman" w:hAnsi="Times New Roman" w:cs="Times New Roman"/>
          <w:sz w:val="16"/>
          <w:szCs w:val="16"/>
        </w:rPr>
        <w:t xml:space="preserve"> </w:t>
      </w:r>
      <w:r w:rsidRPr="008B4333">
        <w:rPr>
          <w:rFonts w:ascii="Times New Roman" w:hAnsi="Times New Roman" w:cs="Times New Roman"/>
          <w:color w:val="C00000"/>
          <w:sz w:val="16"/>
          <w:szCs w:val="16"/>
        </w:rPr>
        <w:t>высоких цельных пра-реальностей Си-ИВДИВО Октавы Октав Человек-Посвящённого Изначально Вышестоящего Отца</w:t>
      </w:r>
    </w:p>
    <w:p w:rsidR="00EE31C6" w:rsidRPr="008B4333" w:rsidRDefault="0043323E" w:rsidP="008B4333">
      <w:pPr>
        <w:numPr>
          <w:ilvl w:val="0"/>
          <w:numId w:val="35"/>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rsidR="00EE31C6" w:rsidRPr="008B4333" w:rsidRDefault="0043323E" w:rsidP="008B4333">
      <w:pPr>
        <w:numPr>
          <w:ilvl w:val="0"/>
          <w:numId w:val="35"/>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rsidR="00EE31C6" w:rsidRPr="008B4333" w:rsidRDefault="0043323E" w:rsidP="008B4333">
      <w:pPr>
        <w:numPr>
          <w:ilvl w:val="0"/>
          <w:numId w:val="35"/>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rsidR="00EE31C6" w:rsidRPr="008B4333" w:rsidRDefault="0043323E" w:rsidP="008B4333">
      <w:pPr>
        <w:numPr>
          <w:ilvl w:val="0"/>
          <w:numId w:val="35"/>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Метагалактическими 512 частями Архетипической Метагалактики Посвящённого/Служащего/Ипостаси/Учителя идущим курсом по первым 512 видам организации материи</w:t>
      </w:r>
    </w:p>
    <w:p w:rsidR="00EE31C6" w:rsidRPr="008B4333" w:rsidRDefault="0043323E" w:rsidP="008B4333">
      <w:pPr>
        <w:pStyle w:val="af9"/>
        <w:numPr>
          <w:ilvl w:val="0"/>
          <w:numId w:val="34"/>
        </w:numPr>
        <w:tabs>
          <w:tab w:val="left" w:pos="284"/>
        </w:tabs>
        <w:spacing w:after="0" w:line="240" w:lineRule="auto"/>
        <w:ind w:left="0" w:firstLine="0"/>
        <w:rPr>
          <w:color w:val="0070C0"/>
          <w:sz w:val="16"/>
          <w:szCs w:val="16"/>
        </w:rPr>
      </w:pPr>
      <w:r w:rsidRPr="008B4333">
        <w:rPr>
          <w:color w:val="0070C0"/>
          <w:sz w:val="16"/>
          <w:szCs w:val="16"/>
        </w:rPr>
        <w:t>Стяжание Компетентного Архетипической Метагалактики горизонтом номера Синтеза ИВО (вторая практика по теме стяжания Мг):</w:t>
      </w:r>
    </w:p>
    <w:p w:rsidR="00EE31C6" w:rsidRPr="008B4333" w:rsidRDefault="0043323E" w:rsidP="008B4333">
      <w:pPr>
        <w:numPr>
          <w:ilvl w:val="0"/>
          <w:numId w:val="36"/>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rsidR="00EE31C6" w:rsidRPr="008B4333" w:rsidRDefault="0043323E" w:rsidP="008B4333">
      <w:pPr>
        <w:numPr>
          <w:ilvl w:val="0"/>
          <w:numId w:val="36"/>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EE31C6" w:rsidRPr="008B4333" w:rsidRDefault="0043323E" w:rsidP="008B4333">
      <w:pPr>
        <w:numPr>
          <w:ilvl w:val="0"/>
          <w:numId w:val="36"/>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 xml:space="preserve">Трансляция всех имеющихся Компетенций каждого </w:t>
      </w:r>
      <w:bookmarkStart w:id="4" w:name="_Hlk147928058"/>
      <w:r w:rsidRPr="008B4333">
        <w:rPr>
          <w:rFonts w:ascii="Times New Roman" w:hAnsi="Times New Roman" w:cs="Times New Roman"/>
          <w:sz w:val="16"/>
          <w:szCs w:val="16"/>
        </w:rPr>
        <w:t>в Архетипическую Метагалактику</w:t>
      </w:r>
      <w:bookmarkEnd w:id="4"/>
    </w:p>
    <w:p w:rsidR="00EE31C6" w:rsidRPr="008B4333" w:rsidRDefault="0043323E" w:rsidP="008B4333">
      <w:pPr>
        <w:numPr>
          <w:ilvl w:val="0"/>
          <w:numId w:val="36"/>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rsidR="00EE31C6" w:rsidRPr="008B4333" w:rsidRDefault="0043323E" w:rsidP="008B4333">
      <w:pPr>
        <w:numPr>
          <w:ilvl w:val="0"/>
          <w:numId w:val="36"/>
        </w:numPr>
        <w:tabs>
          <w:tab w:val="left" w:pos="284"/>
        </w:tabs>
        <w:suppressAutoHyphens w:val="0"/>
        <w:spacing w:after="0" w:line="240" w:lineRule="auto"/>
        <w:ind w:left="0" w:firstLine="0"/>
        <w:contextualSpacing/>
        <w:rPr>
          <w:rFonts w:ascii="Times New Roman" w:hAnsi="Times New Roman" w:cs="Times New Roman"/>
          <w:sz w:val="16"/>
          <w:szCs w:val="16"/>
        </w:rPr>
      </w:pPr>
      <w:r w:rsidRPr="008B4333">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70C0"/>
          <w:sz w:val="16"/>
          <w:szCs w:val="16"/>
        </w:rPr>
      </w:pPr>
      <w:r w:rsidRPr="008B4333">
        <w:rPr>
          <w:rFonts w:ascii="Times New Roman" w:hAnsi="Times New Roman" w:cs="Times New Roman"/>
          <w:color w:val="0070C0"/>
          <w:sz w:val="16"/>
          <w:szCs w:val="16"/>
        </w:rPr>
        <w:t xml:space="preserve">Стяжание </w:t>
      </w:r>
      <w:r w:rsidRPr="008B4333">
        <w:rPr>
          <w:rFonts w:ascii="Times New Roman" w:hAnsi="Times New Roman" w:cs="Times New Roman"/>
          <w:color w:val="FF0000"/>
          <w:sz w:val="16"/>
          <w:szCs w:val="16"/>
        </w:rPr>
        <w:t xml:space="preserve">348.449.143.727.040.986.586.495.598.010.130.648.530.944 </w:t>
      </w:r>
      <w:r w:rsidRPr="008B4333">
        <w:rPr>
          <w:rFonts w:ascii="Times New Roman" w:hAnsi="Times New Roman" w:cs="Times New Roman"/>
          <w:color w:val="0070C0"/>
          <w:sz w:val="16"/>
          <w:szCs w:val="16"/>
        </w:rPr>
        <w:t xml:space="preserve">Ипостасных, </w:t>
      </w:r>
      <w:r w:rsidRPr="008B4333">
        <w:rPr>
          <w:rFonts w:ascii="Times New Roman" w:hAnsi="Times New Roman" w:cs="Times New Roman"/>
          <w:color w:val="FF0000"/>
          <w:sz w:val="16"/>
          <w:szCs w:val="16"/>
        </w:rPr>
        <w:t xml:space="preserve">348.449.143.727.040.986.586.495.598.010.130.648.530.944 </w:t>
      </w:r>
      <w:r w:rsidRPr="008B4333">
        <w:rPr>
          <w:rFonts w:ascii="Times New Roman" w:hAnsi="Times New Roman" w:cs="Times New Roman"/>
          <w:color w:val="0070C0"/>
          <w:sz w:val="16"/>
          <w:szCs w:val="16"/>
        </w:rPr>
        <w:t xml:space="preserve">Трансвизорных и </w:t>
      </w:r>
      <w:r w:rsidRPr="008B4333">
        <w:rPr>
          <w:rFonts w:ascii="Times New Roman" w:hAnsi="Times New Roman" w:cs="Times New Roman"/>
          <w:color w:val="FF0000"/>
          <w:sz w:val="16"/>
          <w:szCs w:val="16"/>
        </w:rPr>
        <w:t xml:space="preserve">348.449.143.727.040.986.586.495.598.010.130.648.530.944 </w:t>
      </w:r>
      <w:r w:rsidRPr="008B4333">
        <w:rPr>
          <w:rFonts w:ascii="Times New Roman" w:hAnsi="Times New Roman" w:cs="Times New Roman"/>
          <w:color w:val="0070C0"/>
          <w:sz w:val="16"/>
          <w:szCs w:val="16"/>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 xml:space="preserve">Стяжание Синтезирования и Творения семи Частей ИВО каждого текущего Синтеза ИВО </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Семерица Внутренней Философии, Внутренней Парадигмы, Внутренней Энциклопедии, Внутреннего Учения каждого Архетипической Метагалактикой</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Явление ИВА ИВО и семи Аватаров ИВА ИВО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ИВДИВО-разработка 16-ного ракурса Человека, Компетентного, Полномочного и Извечного горизонта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ИВДИВО-развитие 16-ного ракурса деятельности Человека, Компетентного, Полномочного и Извечного горизонта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Стяжание Станцы, Абсолюта, Пути, Эталона, Тезы, Стати и Синтеза степени реализации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Стяжание Частей ИВО четырёх жизней каждого 16-ного ракурса Эволюции, Антропности, Реализации, Извечности горизонта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Стяжание Сердца</w:t>
      </w:r>
      <w:r w:rsidR="003F6B40" w:rsidRPr="008B4333">
        <w:rPr>
          <w:rFonts w:ascii="Times New Roman" w:hAnsi="Times New Roman" w:cs="Times New Roman"/>
          <w:color w:val="002060"/>
          <w:sz w:val="16"/>
          <w:szCs w:val="16"/>
        </w:rPr>
        <w:t xml:space="preserve"> — </w:t>
      </w:r>
      <w:r w:rsidRPr="008B4333">
        <w:rPr>
          <w:rFonts w:ascii="Times New Roman" w:hAnsi="Times New Roman" w:cs="Times New Roman"/>
          <w:color w:val="002060"/>
          <w:sz w:val="16"/>
          <w:szCs w:val="16"/>
        </w:rPr>
        <w:t>уровня Совершенного Сердца каждого 16-ного ракурса Антропности горизонта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 xml:space="preserve">Темы устоявшейся реализации: ИВДИВО ИВО (решением ИВАС КХ и ВлСи): </w:t>
      </w:r>
      <w:r w:rsidRPr="008B4333">
        <w:rPr>
          <w:rFonts w:ascii="Times New Roman" w:hAnsi="Times New Roman" w:cs="Times New Roman"/>
          <w:b/>
          <w:bCs/>
          <w:color w:val="002060"/>
          <w:sz w:val="16"/>
          <w:szCs w:val="16"/>
        </w:rPr>
        <w:t>Синтез ИВО.</w:t>
      </w:r>
      <w:r w:rsidRPr="008B4333">
        <w:rPr>
          <w:rFonts w:ascii="Times New Roman" w:hAnsi="Times New Roman" w:cs="Times New Roman"/>
          <w:b/>
          <w:bCs/>
          <w:color w:val="0070C0"/>
          <w:sz w:val="16"/>
          <w:szCs w:val="16"/>
        </w:rPr>
        <w:t xml:space="preserve"> </w:t>
      </w:r>
      <w:r w:rsidRPr="008B4333">
        <w:rPr>
          <w:rFonts w:ascii="Times New Roman" w:hAnsi="Times New Roman" w:cs="Times New Roman"/>
          <w:b/>
          <w:bCs/>
          <w:color w:val="002060"/>
          <w:sz w:val="16"/>
          <w:szCs w:val="16"/>
        </w:rPr>
        <w:t>Изначально Вышестоящий Дом Изначально Вышестоящего Отца.</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Семь Планов Синтеза ИВО семи Частей горизонта текущего синтеза ИВО</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2060"/>
          <w:sz w:val="16"/>
          <w:szCs w:val="16"/>
        </w:rPr>
      </w:pPr>
      <w:r w:rsidRPr="008B4333">
        <w:rPr>
          <w:rFonts w:ascii="Times New Roman" w:hAnsi="Times New Roman" w:cs="Times New Roman"/>
          <w:color w:val="002060"/>
          <w:sz w:val="16"/>
          <w:szCs w:val="16"/>
        </w:rPr>
        <w:t>Четыре книги Жизни Человека, Компетентного, Полномочного и Извечного в Архетипической Метагалактике</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70C0"/>
          <w:sz w:val="16"/>
          <w:szCs w:val="16"/>
        </w:rPr>
      </w:pPr>
      <w:r w:rsidRPr="008B4333">
        <w:rPr>
          <w:rFonts w:ascii="Times New Roman" w:hAnsi="Times New Roman" w:cs="Times New Roman"/>
          <w:color w:val="002060"/>
          <w:sz w:val="16"/>
          <w:szCs w:val="16"/>
        </w:rPr>
        <w:t xml:space="preserve">Лично-ориентированный синтез Большого Космоса Позиции Наблюдателя и Антропного принципа. </w:t>
      </w:r>
    </w:p>
    <w:p w:rsidR="00EE31C6" w:rsidRPr="008B4333" w:rsidRDefault="0043323E" w:rsidP="008B4333">
      <w:pPr>
        <w:numPr>
          <w:ilvl w:val="0"/>
          <w:numId w:val="34"/>
        </w:numPr>
        <w:tabs>
          <w:tab w:val="left" w:pos="284"/>
        </w:tabs>
        <w:suppressAutoHyphens w:val="0"/>
        <w:spacing w:after="0" w:line="240" w:lineRule="auto"/>
        <w:ind w:left="0" w:firstLine="0"/>
        <w:contextualSpacing/>
        <w:rPr>
          <w:rFonts w:ascii="Times New Roman" w:hAnsi="Times New Roman" w:cs="Times New Roman"/>
          <w:color w:val="0070C0"/>
          <w:sz w:val="16"/>
          <w:szCs w:val="16"/>
        </w:rPr>
      </w:pPr>
      <w:r w:rsidRPr="008B4333">
        <w:rPr>
          <w:rFonts w:ascii="Times New Roman" w:hAnsi="Times New Roman" w:cs="Times New Roman"/>
          <w:color w:val="002060"/>
          <w:sz w:val="16"/>
          <w:szCs w:val="16"/>
        </w:rPr>
        <w:t>4 Изначально Вышестоящего Отца/4 ИВДИВО/4 ИВДИВО-Октав/4 Октавная Должностная Компетенция/Виртуозный Синтез Изначально Вышестоящего Отца</w:t>
      </w:r>
    </w:p>
    <w:p w:rsidR="00EE31C6" w:rsidRPr="008B4333" w:rsidRDefault="0043323E" w:rsidP="003F6B40">
      <w:pPr>
        <w:spacing w:after="0" w:line="240" w:lineRule="auto"/>
        <w:contextualSpacing/>
        <w:rPr>
          <w:rFonts w:ascii="Times New Roman" w:hAnsi="Times New Roman" w:cs="Times New Roman"/>
          <w:color w:val="0070C0"/>
          <w:sz w:val="16"/>
          <w:szCs w:val="16"/>
        </w:rPr>
      </w:pPr>
      <w:r w:rsidRPr="008B4333">
        <w:rPr>
          <w:rFonts w:ascii="Times New Roman" w:eastAsia="Calibri" w:hAnsi="Times New Roman" w:cs="Times New Roman"/>
          <w:b/>
          <w:color w:val="FF0000"/>
          <w:sz w:val="16"/>
          <w:szCs w:val="16"/>
        </w:rPr>
        <w:t>960/448.</w:t>
      </w:r>
      <w:r w:rsidRPr="008B4333">
        <w:rPr>
          <w:rFonts w:ascii="Times New Roman" w:eastAsia="Calibri" w:hAnsi="Times New Roman" w:cs="Times New Roman"/>
          <w:sz w:val="16"/>
          <w:szCs w:val="16"/>
        </w:rPr>
        <w:t xml:space="preserve"> </w:t>
      </w:r>
      <w:r w:rsidRPr="008B4333">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8B4333">
        <w:rPr>
          <w:rFonts w:ascii="Times New Roman" w:eastAsia="Calibri" w:hAnsi="Times New Roman" w:cs="Times New Roman"/>
          <w:sz w:val="16"/>
          <w:szCs w:val="16"/>
        </w:rPr>
        <w:t xml:space="preserve"> Кут Хуми </w:t>
      </w:r>
      <w:r w:rsidRPr="008B4333">
        <w:rPr>
          <w:rFonts w:ascii="Times New Roman" w:eastAsia="Calibri" w:hAnsi="Times New Roman" w:cs="Times New Roman"/>
          <w:color w:val="FF0000"/>
          <w:sz w:val="16"/>
          <w:szCs w:val="16"/>
        </w:rPr>
        <w:t>Синтез Синтеза Изначально Вышестоящего Отца</w:t>
      </w:r>
    </w:p>
    <w:p w:rsidR="00EE31C6" w:rsidRPr="008B4333" w:rsidRDefault="0043323E" w:rsidP="003F6B40">
      <w:pPr>
        <w:spacing w:after="0" w:line="240" w:lineRule="auto"/>
        <w:rPr>
          <w:rFonts w:ascii="Times New Roman" w:eastAsia="Calibri" w:hAnsi="Times New Roman" w:cs="Times New Roman"/>
          <w:color w:val="0070C0"/>
          <w:sz w:val="16"/>
          <w:szCs w:val="16"/>
        </w:rPr>
      </w:pPr>
      <w:r w:rsidRPr="008B4333">
        <w:rPr>
          <w:rFonts w:ascii="Times New Roman" w:eastAsia="Calibri" w:hAnsi="Times New Roman" w:cs="Times New Roman"/>
          <w:color w:val="0070C0"/>
          <w:sz w:val="16"/>
          <w:szCs w:val="16"/>
        </w:rPr>
        <w:t>Изначально Вышестоящий Дом Изначально Вышестоящего Отца</w:t>
      </w:r>
    </w:p>
    <w:p w:rsidR="00EE31C6" w:rsidRPr="008B4333" w:rsidRDefault="0043323E" w:rsidP="003F6B40">
      <w:pPr>
        <w:spacing w:after="0" w:line="240" w:lineRule="auto"/>
        <w:rPr>
          <w:rFonts w:ascii="Times New Roman" w:eastAsia="Times New Roman" w:hAnsi="Times New Roman" w:cs="Times New Roman"/>
          <w:b/>
          <w:color w:val="FF0000"/>
          <w:sz w:val="16"/>
          <w:szCs w:val="16"/>
        </w:rPr>
      </w:pPr>
      <w:r w:rsidRPr="008B4333">
        <w:rPr>
          <w:rFonts w:ascii="Times New Roman" w:hAnsi="Times New Roman" w:cs="Times New Roman"/>
          <w:sz w:val="16"/>
          <w:szCs w:val="16"/>
        </w:rPr>
        <w:t>448. 64. ИВДИВО Отец-человек-субъекта Отец-человек-землянина</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b/>
          <w:color w:val="FF0000"/>
          <w:sz w:val="16"/>
          <w:szCs w:val="16"/>
        </w:rPr>
        <w:t xml:space="preserve">896/384. </w:t>
      </w:r>
      <w:r w:rsidRPr="008B4333">
        <w:rPr>
          <w:rFonts w:ascii="Times New Roman" w:eastAsia="Calibri" w:hAnsi="Times New Roman" w:cs="Times New Roman"/>
          <w:color w:val="FF0000"/>
          <w:sz w:val="16"/>
          <w:szCs w:val="16"/>
        </w:rPr>
        <w:t xml:space="preserve">Изначально Вышестоящий Аватар Синтеза Изначально Вышестоящего Отца </w:t>
      </w:r>
      <w:r w:rsidRPr="008B4333">
        <w:rPr>
          <w:rFonts w:ascii="Times New Roman" w:eastAsia="Calibri" w:hAnsi="Times New Roman" w:cs="Times New Roman"/>
          <w:sz w:val="16"/>
          <w:szCs w:val="16"/>
        </w:rPr>
        <w:t>Никита</w:t>
      </w:r>
      <w:r w:rsidRPr="008B4333">
        <w:rPr>
          <w:rFonts w:ascii="Times New Roman" w:eastAsia="Calibri" w:hAnsi="Times New Roman" w:cs="Times New Roman"/>
          <w:color w:val="FF0000"/>
          <w:sz w:val="16"/>
          <w:szCs w:val="16"/>
        </w:rPr>
        <w:t xml:space="preserve"> Синтез Сиаматики Изначально Вышестоящего Отца</w:t>
      </w:r>
      <w:r w:rsidRPr="008B4333">
        <w:rPr>
          <w:rFonts w:ascii="Times New Roman" w:eastAsia="Calibri" w:hAnsi="Times New Roman" w:cs="Times New Roman"/>
          <w:b/>
          <w:color w:val="FF0000"/>
          <w:sz w:val="16"/>
          <w:szCs w:val="16"/>
        </w:rPr>
        <w:t xml:space="preserve"> </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color w:val="0070C0"/>
          <w:sz w:val="16"/>
          <w:szCs w:val="16"/>
        </w:rPr>
        <w:t>Октавно-Метагалактическо-Планетарное ИВДИВО-Управление Сиаматического тела Изначально Вышестоящего Отца</w:t>
      </w:r>
    </w:p>
    <w:p w:rsidR="00EE31C6" w:rsidRPr="008B4333" w:rsidRDefault="0043323E" w:rsidP="003F6B40">
      <w:pPr>
        <w:spacing w:after="0" w:line="240" w:lineRule="auto"/>
        <w:rPr>
          <w:rFonts w:ascii="Times New Roman" w:eastAsia="Times New Roman" w:hAnsi="Times New Roman" w:cs="Times New Roman"/>
          <w:b/>
          <w:color w:val="FF0000"/>
          <w:sz w:val="16"/>
          <w:szCs w:val="16"/>
        </w:rPr>
      </w:pPr>
      <w:r w:rsidRPr="008B4333">
        <w:rPr>
          <w:rFonts w:ascii="Times New Roman" w:hAnsi="Times New Roman" w:cs="Times New Roman"/>
          <w:sz w:val="16"/>
          <w:szCs w:val="16"/>
        </w:rPr>
        <w:t>384. 64. сиаматическое тело Отец-человек-землянина</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b/>
          <w:color w:val="FF0000"/>
          <w:sz w:val="16"/>
          <w:szCs w:val="16"/>
        </w:rPr>
        <w:t>832/320.</w:t>
      </w:r>
      <w:r w:rsidRPr="008B4333">
        <w:rPr>
          <w:rFonts w:ascii="Times New Roman" w:eastAsia="Calibri" w:hAnsi="Times New Roman" w:cs="Times New Roman"/>
          <w:color w:val="002060"/>
          <w:sz w:val="16"/>
          <w:szCs w:val="16"/>
        </w:rPr>
        <w:t xml:space="preserve"> </w:t>
      </w:r>
      <w:r w:rsidRPr="008B4333">
        <w:rPr>
          <w:rFonts w:ascii="Times New Roman" w:eastAsia="Calibri" w:hAnsi="Times New Roman" w:cs="Times New Roman"/>
          <w:color w:val="FF0000"/>
          <w:sz w:val="16"/>
          <w:szCs w:val="16"/>
        </w:rPr>
        <w:t>Изначально Вышестоящий Аватар Синтеза Изначально Вышестоящего Отца</w:t>
      </w:r>
      <w:r w:rsidRPr="008B4333">
        <w:rPr>
          <w:rFonts w:ascii="Times New Roman" w:eastAsia="Calibri" w:hAnsi="Times New Roman" w:cs="Times New Roman"/>
          <w:sz w:val="16"/>
          <w:szCs w:val="16"/>
        </w:rPr>
        <w:t xml:space="preserve"> Фредерик </w:t>
      </w:r>
      <w:r w:rsidRPr="008B4333">
        <w:rPr>
          <w:rFonts w:ascii="Times New Roman" w:eastAsia="Calibri" w:hAnsi="Times New Roman" w:cs="Times New Roman"/>
          <w:color w:val="FF0000"/>
          <w:sz w:val="16"/>
          <w:szCs w:val="16"/>
        </w:rPr>
        <w:t xml:space="preserve">Синтез </w:t>
      </w:r>
      <w:r w:rsidRPr="008B4333">
        <w:rPr>
          <w:rFonts w:ascii="Times New Roman" w:eastAsia="Calibri" w:hAnsi="Times New Roman" w:cs="Times New Roman"/>
          <w:color w:val="0070C0"/>
          <w:sz w:val="16"/>
          <w:szCs w:val="16"/>
        </w:rPr>
        <w:t>ИВДИВО-Тела</w:t>
      </w:r>
      <w:r w:rsidRPr="008B4333">
        <w:rPr>
          <w:rFonts w:ascii="Times New Roman" w:eastAsia="Calibri" w:hAnsi="Times New Roman" w:cs="Times New Roman"/>
          <w:color w:val="FF0000"/>
          <w:sz w:val="16"/>
          <w:szCs w:val="16"/>
        </w:rPr>
        <w:t xml:space="preserve"> Синтеза Изначально Вышестоящего Отца</w:t>
      </w:r>
      <w:r w:rsidRPr="008B4333">
        <w:rPr>
          <w:rFonts w:ascii="Times New Roman" w:eastAsia="Calibri" w:hAnsi="Times New Roman" w:cs="Times New Roman"/>
          <w:b/>
          <w:color w:val="FF0000"/>
          <w:sz w:val="16"/>
          <w:szCs w:val="16"/>
        </w:rPr>
        <w:t xml:space="preserve"> </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color w:val="0070C0"/>
          <w:sz w:val="16"/>
          <w:szCs w:val="16"/>
        </w:rPr>
        <w:t xml:space="preserve">Октавно-Метагалактическо-Планетарное ИВДИВО-Управление </w:t>
      </w:r>
      <w:bookmarkStart w:id="5" w:name="_Hlk147257897"/>
      <w:r w:rsidRPr="008B4333">
        <w:rPr>
          <w:rFonts w:ascii="Times New Roman" w:eastAsia="Calibri" w:hAnsi="Times New Roman" w:cs="Times New Roman"/>
          <w:color w:val="0070C0"/>
          <w:sz w:val="16"/>
          <w:szCs w:val="16"/>
        </w:rPr>
        <w:t>ИВДИВО-Тела</w:t>
      </w:r>
      <w:bookmarkEnd w:id="5"/>
      <w:r w:rsidRPr="008B4333">
        <w:rPr>
          <w:rFonts w:ascii="Times New Roman" w:eastAsia="Calibri" w:hAnsi="Times New Roman" w:cs="Times New Roman"/>
          <w:color w:val="0070C0"/>
          <w:sz w:val="16"/>
          <w:szCs w:val="16"/>
        </w:rPr>
        <w:t xml:space="preserve"> Синтеза Изначально Вышестоящего Отца</w:t>
      </w:r>
    </w:p>
    <w:p w:rsidR="00EE31C6" w:rsidRPr="008B4333" w:rsidRDefault="0043323E" w:rsidP="003F6B40">
      <w:pPr>
        <w:spacing w:after="0" w:line="240" w:lineRule="auto"/>
        <w:rPr>
          <w:rFonts w:ascii="Times New Roman" w:eastAsia="Times New Roman" w:hAnsi="Times New Roman" w:cs="Times New Roman"/>
          <w:b/>
          <w:color w:val="FF0000"/>
          <w:sz w:val="16"/>
          <w:szCs w:val="16"/>
        </w:rPr>
      </w:pPr>
      <w:r w:rsidRPr="008B4333">
        <w:rPr>
          <w:rFonts w:ascii="Times New Roman" w:hAnsi="Times New Roman" w:cs="Times New Roman"/>
          <w:sz w:val="16"/>
          <w:szCs w:val="16"/>
        </w:rPr>
        <w:t>320. ИВДИВО-тело синтеза Отец-человек-землянина</w:t>
      </w:r>
    </w:p>
    <w:p w:rsidR="00EE31C6" w:rsidRPr="008B4333" w:rsidRDefault="0043323E" w:rsidP="003F6B40">
      <w:pPr>
        <w:spacing w:after="0" w:line="240" w:lineRule="auto"/>
        <w:ind w:right="-170"/>
        <w:jc w:val="both"/>
        <w:rPr>
          <w:rFonts w:ascii="Times New Roman" w:eastAsia="Calibri" w:hAnsi="Times New Roman" w:cs="Times New Roman"/>
          <w:color w:val="FF0000"/>
          <w:sz w:val="16"/>
          <w:szCs w:val="16"/>
        </w:rPr>
      </w:pPr>
      <w:r w:rsidRPr="008B4333">
        <w:rPr>
          <w:rFonts w:ascii="Times New Roman" w:eastAsia="Calibri" w:hAnsi="Times New Roman" w:cs="Times New Roman"/>
          <w:b/>
          <w:color w:val="FF0000"/>
          <w:sz w:val="16"/>
          <w:szCs w:val="16"/>
        </w:rPr>
        <w:t>768/256.</w:t>
      </w:r>
      <w:r w:rsidRPr="008B4333">
        <w:rPr>
          <w:rFonts w:ascii="Times New Roman" w:eastAsia="Calibri" w:hAnsi="Times New Roman" w:cs="Times New Roman"/>
          <w:color w:val="FF0000"/>
          <w:sz w:val="16"/>
          <w:szCs w:val="16"/>
        </w:rPr>
        <w:t xml:space="preserve"> Изначально Вышестоящий Аватар Синтеза Изначально Вышестоящего Отца </w:t>
      </w:r>
      <w:r w:rsidRPr="008B4333">
        <w:rPr>
          <w:rFonts w:ascii="Times New Roman" w:eastAsia="Calibri" w:hAnsi="Times New Roman" w:cs="Times New Roman"/>
          <w:sz w:val="16"/>
          <w:szCs w:val="16"/>
        </w:rPr>
        <w:t>Отец-Человек-Землянина Изначально Вышестоящего Отца</w:t>
      </w:r>
      <w:r w:rsidRPr="008B4333">
        <w:rPr>
          <w:rFonts w:ascii="Times New Roman" w:eastAsia="Calibri" w:hAnsi="Times New Roman" w:cs="Times New Roman"/>
          <w:color w:val="000000"/>
          <w:sz w:val="16"/>
          <w:szCs w:val="16"/>
        </w:rPr>
        <w:t xml:space="preserve"> Си-ИВДИВО Октавы Метагалактики Человек-Посвящённого </w:t>
      </w:r>
      <w:r w:rsidRPr="008B4333">
        <w:rPr>
          <w:rFonts w:ascii="Times New Roman" w:eastAsia="Calibri" w:hAnsi="Times New Roman" w:cs="Times New Roman"/>
          <w:color w:val="FF0000"/>
          <w:sz w:val="16"/>
          <w:szCs w:val="16"/>
        </w:rPr>
        <w:t xml:space="preserve">Синтез Тела </w:t>
      </w:r>
      <w:bookmarkStart w:id="6" w:name="_Hlk143871739"/>
      <w:r w:rsidRPr="008B4333">
        <w:rPr>
          <w:rFonts w:ascii="Times New Roman" w:eastAsia="Calibri" w:hAnsi="Times New Roman" w:cs="Times New Roman"/>
          <w:color w:val="FF0000"/>
          <w:sz w:val="16"/>
          <w:szCs w:val="16"/>
        </w:rPr>
        <w:t>Отец-Человек-Землянина Изначально Вышестоящего Отца</w:t>
      </w:r>
      <w:bookmarkEnd w:id="6"/>
      <w:r w:rsidRPr="008B4333">
        <w:rPr>
          <w:rFonts w:ascii="Times New Roman" w:eastAsia="Calibri" w:hAnsi="Times New Roman" w:cs="Times New Roman"/>
          <w:color w:val="FF0000"/>
          <w:sz w:val="16"/>
          <w:szCs w:val="16"/>
        </w:rPr>
        <w:t xml:space="preserve"> Си-ИВДИВО Октавы Метагалактики Человек-Посвящённого Изначально Вышестоящего Отца</w:t>
      </w:r>
    </w:p>
    <w:p w:rsidR="00EE31C6" w:rsidRPr="008B4333" w:rsidRDefault="0043323E" w:rsidP="003F6B40">
      <w:pPr>
        <w:spacing w:after="0" w:line="240" w:lineRule="auto"/>
        <w:ind w:right="-170"/>
        <w:jc w:val="both"/>
        <w:rPr>
          <w:rFonts w:ascii="Times New Roman" w:eastAsia="Calibri" w:hAnsi="Times New Roman" w:cs="Times New Roman"/>
          <w:color w:val="0070C0"/>
          <w:sz w:val="16"/>
          <w:szCs w:val="16"/>
        </w:rPr>
      </w:pPr>
      <w:r w:rsidRPr="008B4333">
        <w:rPr>
          <w:rFonts w:ascii="Times New Roman" w:eastAsia="Calibri" w:hAnsi="Times New Roman" w:cs="Times New Roman"/>
          <w:color w:val="0070C0"/>
          <w:sz w:val="16"/>
          <w:szCs w:val="16"/>
        </w:rPr>
        <w:t>Октавно-Метагалактическо-Планетарное ИВДИВО-Управление Синтез Тела Отец-Человек-Землянина Изначально Вышестоящего Отца Си-ИВДИВО Октавы Метагалактики Человек-Посвящённого Изначально Вышестоящего Отца</w:t>
      </w:r>
    </w:p>
    <w:p w:rsidR="00EE31C6" w:rsidRPr="008B4333" w:rsidRDefault="0043323E" w:rsidP="003F6B40">
      <w:pPr>
        <w:spacing w:after="0" w:line="240" w:lineRule="auto"/>
        <w:rPr>
          <w:rFonts w:ascii="Times New Roman" w:eastAsia="Times New Roman" w:hAnsi="Times New Roman" w:cs="Times New Roman"/>
          <w:b/>
          <w:color w:val="FF0000"/>
          <w:sz w:val="16"/>
          <w:szCs w:val="16"/>
        </w:rPr>
      </w:pPr>
      <w:r w:rsidRPr="008B4333">
        <w:rPr>
          <w:rFonts w:ascii="Times New Roman" w:eastAsia="Calibri" w:hAnsi="Times New Roman" w:cs="Times New Roman"/>
          <w:sz w:val="16"/>
          <w:szCs w:val="16"/>
        </w:rPr>
        <w:t>256. 64. тело Отец-человек-землянина Си-ИВДИВО Октавы Метагалактики Человек-Посвящённого</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b/>
          <w:color w:val="FF0000"/>
          <w:sz w:val="16"/>
          <w:szCs w:val="16"/>
        </w:rPr>
        <w:t xml:space="preserve">704/192. </w:t>
      </w:r>
      <w:r w:rsidRPr="008B4333">
        <w:rPr>
          <w:rFonts w:ascii="Times New Roman" w:eastAsia="Calibri" w:hAnsi="Times New Roman" w:cs="Times New Roman"/>
          <w:color w:val="FF0000"/>
          <w:sz w:val="16"/>
          <w:szCs w:val="16"/>
        </w:rPr>
        <w:t xml:space="preserve">Изначально Вышестоящая Аватаресса Синтеза Изначально Вышестоящего Отца </w:t>
      </w:r>
      <w:r w:rsidRPr="008B4333">
        <w:rPr>
          <w:rFonts w:ascii="Times New Roman" w:eastAsia="Calibri" w:hAnsi="Times New Roman" w:cs="Times New Roman"/>
          <w:sz w:val="16"/>
          <w:szCs w:val="16"/>
        </w:rPr>
        <w:t>Фаинь</w:t>
      </w:r>
      <w:r w:rsidRPr="008B4333">
        <w:rPr>
          <w:rFonts w:ascii="Times New Roman" w:eastAsia="Calibri" w:hAnsi="Times New Roman" w:cs="Times New Roman"/>
          <w:color w:val="FF0000"/>
          <w:sz w:val="16"/>
          <w:szCs w:val="16"/>
        </w:rPr>
        <w:t xml:space="preserve"> Синтез </w:t>
      </w:r>
      <w:r w:rsidRPr="008B4333">
        <w:rPr>
          <w:rFonts w:ascii="Times New Roman" w:eastAsia="Calibri" w:hAnsi="Times New Roman" w:cs="Times New Roman"/>
          <w:color w:val="0070C0"/>
          <w:sz w:val="16"/>
          <w:szCs w:val="16"/>
        </w:rPr>
        <w:t>Праполномочий синтеза</w:t>
      </w:r>
      <w:r w:rsidRPr="008B4333">
        <w:rPr>
          <w:rFonts w:ascii="Times New Roman" w:eastAsia="Calibri" w:hAnsi="Times New Roman" w:cs="Times New Roman"/>
          <w:color w:val="FF0000"/>
          <w:sz w:val="16"/>
          <w:szCs w:val="16"/>
        </w:rPr>
        <w:t xml:space="preserve"> Изначально Вышестоящего Отца</w:t>
      </w:r>
      <w:r w:rsidRPr="008B4333">
        <w:rPr>
          <w:rFonts w:ascii="Times New Roman" w:eastAsia="Calibri" w:hAnsi="Times New Roman" w:cs="Times New Roman"/>
          <w:b/>
          <w:color w:val="FF0000"/>
          <w:sz w:val="16"/>
          <w:szCs w:val="16"/>
        </w:rPr>
        <w:t xml:space="preserve"> </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color w:val="0070C0"/>
          <w:sz w:val="16"/>
          <w:szCs w:val="16"/>
        </w:rPr>
        <w:t>Октавно-Метагалактическо-Планетарный ИВДИВО-Отдел Синтеза Изначально Вышестоящего Отца</w:t>
      </w:r>
    </w:p>
    <w:p w:rsidR="00EE31C6" w:rsidRPr="008B4333" w:rsidRDefault="0043323E" w:rsidP="003F6B40">
      <w:pPr>
        <w:spacing w:after="0" w:line="240" w:lineRule="auto"/>
        <w:rPr>
          <w:rFonts w:ascii="Times New Roman" w:eastAsia="Times New Roman" w:hAnsi="Times New Roman" w:cs="Times New Roman"/>
          <w:b/>
          <w:color w:val="FF0000"/>
          <w:sz w:val="16"/>
          <w:szCs w:val="16"/>
        </w:rPr>
      </w:pPr>
      <w:r w:rsidRPr="008B4333">
        <w:rPr>
          <w:rFonts w:ascii="Times New Roman" w:eastAsia="Calibri" w:hAnsi="Times New Roman" w:cs="Times New Roman"/>
          <w:sz w:val="16"/>
          <w:szCs w:val="16"/>
        </w:rPr>
        <w:t xml:space="preserve">192. 64. праполномочие синтеза </w:t>
      </w:r>
      <w:r w:rsidRPr="008B4333">
        <w:rPr>
          <w:rFonts w:ascii="Times New Roman" w:hAnsi="Times New Roman" w:cs="Times New Roman"/>
          <w:sz w:val="16"/>
          <w:szCs w:val="16"/>
        </w:rPr>
        <w:t>Отец-человек-землянина</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b/>
          <w:color w:val="FF0000"/>
          <w:sz w:val="16"/>
          <w:szCs w:val="16"/>
        </w:rPr>
        <w:t xml:space="preserve">640/128. </w:t>
      </w:r>
      <w:r w:rsidRPr="008B4333">
        <w:rPr>
          <w:rFonts w:ascii="Times New Roman" w:eastAsia="Calibri" w:hAnsi="Times New Roman" w:cs="Times New Roman"/>
          <w:color w:val="FF0000"/>
          <w:sz w:val="16"/>
          <w:szCs w:val="16"/>
        </w:rPr>
        <w:t xml:space="preserve">Изначально Вышестоящая Аватаресса Синтеза Изначально Вышестоящего Отца </w:t>
      </w:r>
      <w:r w:rsidRPr="008B4333">
        <w:rPr>
          <w:rFonts w:ascii="Times New Roman" w:eastAsia="Calibri" w:hAnsi="Times New Roman" w:cs="Times New Roman"/>
          <w:sz w:val="16"/>
          <w:szCs w:val="16"/>
        </w:rPr>
        <w:t>Стелла</w:t>
      </w:r>
      <w:r w:rsidRPr="008B4333">
        <w:rPr>
          <w:rFonts w:ascii="Times New Roman" w:eastAsia="Calibri" w:hAnsi="Times New Roman" w:cs="Times New Roman"/>
          <w:color w:val="FF0000"/>
          <w:sz w:val="16"/>
          <w:szCs w:val="16"/>
        </w:rPr>
        <w:t xml:space="preserve"> Синтез Прасиаматического тела Изначально Вышестоящего Отца</w:t>
      </w:r>
      <w:r w:rsidRPr="008B4333">
        <w:rPr>
          <w:rFonts w:ascii="Times New Roman" w:eastAsia="Calibri" w:hAnsi="Times New Roman" w:cs="Times New Roman"/>
          <w:b/>
          <w:color w:val="FF0000"/>
          <w:sz w:val="16"/>
          <w:szCs w:val="16"/>
        </w:rPr>
        <w:t xml:space="preserve"> </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color w:val="0070C0"/>
          <w:sz w:val="16"/>
          <w:szCs w:val="16"/>
        </w:rPr>
        <w:t>Октавно-Метагалактическо-Планетарный ИВДИВО-Отдел Сиаматики Изначально Вышестоящего Отца</w:t>
      </w:r>
    </w:p>
    <w:p w:rsidR="00EE31C6" w:rsidRPr="008B4333" w:rsidRDefault="0043323E" w:rsidP="003F6B40">
      <w:pPr>
        <w:spacing w:after="0" w:line="240" w:lineRule="auto"/>
        <w:rPr>
          <w:rFonts w:ascii="Times New Roman" w:eastAsia="Times New Roman" w:hAnsi="Times New Roman" w:cs="Times New Roman"/>
          <w:b/>
          <w:color w:val="FF0000"/>
          <w:sz w:val="16"/>
          <w:szCs w:val="16"/>
        </w:rPr>
      </w:pPr>
      <w:r w:rsidRPr="008B4333">
        <w:rPr>
          <w:rFonts w:ascii="Times New Roman" w:eastAsia="Calibri" w:hAnsi="Times New Roman" w:cs="Times New Roman"/>
          <w:sz w:val="16"/>
          <w:szCs w:val="16"/>
        </w:rPr>
        <w:t>128. 64. прасиаматическое тело</w:t>
      </w:r>
      <w:r w:rsidRPr="008B4333">
        <w:rPr>
          <w:rFonts w:ascii="Times New Roman" w:hAnsi="Times New Roman" w:cs="Times New Roman"/>
          <w:sz w:val="16"/>
          <w:szCs w:val="16"/>
        </w:rPr>
        <w:t xml:space="preserve"> Отец-человек-землянина</w:t>
      </w:r>
    </w:p>
    <w:p w:rsidR="00EE31C6" w:rsidRPr="008B4333" w:rsidRDefault="0043323E" w:rsidP="003F6B40">
      <w:pPr>
        <w:spacing w:after="0" w:line="240" w:lineRule="auto"/>
        <w:rPr>
          <w:rFonts w:ascii="Times New Roman" w:eastAsia="Calibri" w:hAnsi="Times New Roman" w:cs="Times New Roman"/>
          <w:color w:val="0070C0"/>
          <w:sz w:val="16"/>
          <w:szCs w:val="16"/>
        </w:rPr>
      </w:pPr>
      <w:r w:rsidRPr="008B4333">
        <w:rPr>
          <w:rFonts w:ascii="Times New Roman" w:eastAsia="Calibri" w:hAnsi="Times New Roman" w:cs="Times New Roman"/>
          <w:b/>
          <w:color w:val="FF0000"/>
          <w:sz w:val="16"/>
          <w:szCs w:val="16"/>
        </w:rPr>
        <w:t>576/064.</w:t>
      </w:r>
      <w:r w:rsidRPr="008B4333">
        <w:rPr>
          <w:rFonts w:ascii="Times New Roman" w:eastAsia="Calibri" w:hAnsi="Times New Roman" w:cs="Times New Roman"/>
          <w:color w:val="002060"/>
          <w:sz w:val="16"/>
          <w:szCs w:val="16"/>
        </w:rPr>
        <w:t xml:space="preserve"> </w:t>
      </w:r>
      <w:r w:rsidRPr="008B4333">
        <w:rPr>
          <w:rFonts w:ascii="Times New Roman" w:eastAsia="Calibri" w:hAnsi="Times New Roman" w:cs="Times New Roman"/>
          <w:color w:val="FF0000"/>
          <w:sz w:val="16"/>
          <w:szCs w:val="16"/>
        </w:rPr>
        <w:t>Изначально Вышестоящая Аватаресса Синтеза Изначально Вышестоящего Отца</w:t>
      </w:r>
      <w:r w:rsidRPr="008B4333">
        <w:rPr>
          <w:rFonts w:ascii="Times New Roman" w:eastAsia="Calibri" w:hAnsi="Times New Roman" w:cs="Times New Roman"/>
          <w:sz w:val="16"/>
          <w:szCs w:val="16"/>
        </w:rPr>
        <w:t xml:space="preserve"> Константа </w:t>
      </w:r>
      <w:r w:rsidRPr="008B4333">
        <w:rPr>
          <w:rFonts w:ascii="Times New Roman" w:eastAsia="Calibri" w:hAnsi="Times New Roman" w:cs="Times New Roman"/>
          <w:color w:val="FF0000"/>
          <w:sz w:val="16"/>
          <w:szCs w:val="16"/>
        </w:rPr>
        <w:t>Синтез ИВДИВО-Тела Прасинтеза Изначально Вышестоящего Отца</w:t>
      </w:r>
      <w:r w:rsidRPr="008B4333">
        <w:rPr>
          <w:rFonts w:ascii="Times New Roman" w:eastAsia="Calibri" w:hAnsi="Times New Roman" w:cs="Times New Roman"/>
          <w:color w:val="0070C0"/>
          <w:sz w:val="16"/>
          <w:szCs w:val="16"/>
        </w:rPr>
        <w:t xml:space="preserve"> </w:t>
      </w:r>
    </w:p>
    <w:p w:rsidR="00EE31C6" w:rsidRPr="008B4333" w:rsidRDefault="0043323E" w:rsidP="003F6B40">
      <w:pPr>
        <w:spacing w:after="0" w:line="240" w:lineRule="auto"/>
        <w:rPr>
          <w:rFonts w:ascii="Times New Roman" w:eastAsia="Calibri" w:hAnsi="Times New Roman" w:cs="Times New Roman"/>
          <w:b/>
          <w:color w:val="FF0000"/>
          <w:sz w:val="16"/>
          <w:szCs w:val="16"/>
        </w:rPr>
      </w:pPr>
      <w:r w:rsidRPr="008B4333">
        <w:rPr>
          <w:rFonts w:ascii="Times New Roman" w:eastAsia="Calibri" w:hAnsi="Times New Roman" w:cs="Times New Roman"/>
          <w:color w:val="0070C0"/>
          <w:sz w:val="16"/>
          <w:szCs w:val="16"/>
        </w:rPr>
        <w:t>Октавно-Метагалактическо-Планетарный ИВДИВО-Отдел Прасинтеза Изначально Вышестоящего Отца</w:t>
      </w:r>
    </w:p>
    <w:p w:rsidR="0074149A" w:rsidRDefault="0043323E" w:rsidP="003F6B40">
      <w:pPr>
        <w:spacing w:after="0" w:line="240" w:lineRule="auto"/>
        <w:rPr>
          <w:rFonts w:ascii="Times New Roman" w:hAnsi="Times New Roman" w:cs="Times New Roman"/>
          <w:sz w:val="16"/>
          <w:szCs w:val="16"/>
        </w:rPr>
      </w:pPr>
      <w:r w:rsidRPr="008B4333">
        <w:rPr>
          <w:rFonts w:ascii="Times New Roman" w:eastAsia="Calibri" w:hAnsi="Times New Roman" w:cs="Times New Roman"/>
          <w:sz w:val="16"/>
          <w:szCs w:val="16"/>
        </w:rPr>
        <w:t xml:space="preserve">064. ИВДИВО-тело прасинтеза </w:t>
      </w:r>
      <w:r w:rsidRPr="008B4333">
        <w:rPr>
          <w:rFonts w:ascii="Times New Roman" w:hAnsi="Times New Roman" w:cs="Times New Roman"/>
          <w:sz w:val="16"/>
          <w:szCs w:val="16"/>
        </w:rPr>
        <w:t>Отец-человек-землянина</w:t>
      </w:r>
    </w:p>
    <w:p w:rsidR="0074149A" w:rsidRDefault="0074149A">
      <w:pPr>
        <w:suppressAutoHyphens w:val="0"/>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EE31C6" w:rsidRPr="008B4333" w:rsidRDefault="00EE31C6" w:rsidP="003F6B40">
      <w:pPr>
        <w:spacing w:after="0" w:line="240" w:lineRule="auto"/>
        <w:rPr>
          <w:rFonts w:ascii="Times New Roman" w:eastAsia="Times New Roman" w:hAnsi="Times New Roman" w:cs="Times New Roman"/>
          <w:color w:val="0070C0"/>
          <w:sz w:val="16"/>
          <w:szCs w:val="16"/>
        </w:rPr>
      </w:pPr>
    </w:p>
    <w:sdt>
      <w:sdtPr>
        <w:rPr>
          <w:rFonts w:ascii="Times New Roman" w:eastAsiaTheme="minorHAnsi" w:hAnsi="Times New Roman" w:cs="Times New Roman"/>
          <w:color w:val="auto"/>
          <w:sz w:val="24"/>
          <w:szCs w:val="24"/>
          <w:lang w:eastAsia="en-US"/>
        </w:rPr>
        <w:id w:val="1102075404"/>
        <w:docPartObj>
          <w:docPartGallery w:val="Table of Contents"/>
          <w:docPartUnique/>
        </w:docPartObj>
      </w:sdtPr>
      <w:sdtEndPr>
        <w:rPr>
          <w:bCs/>
        </w:rPr>
      </w:sdtEndPr>
      <w:sdtContent>
        <w:p w:rsidR="007E4F0F" w:rsidRPr="008B4333" w:rsidRDefault="007E4F0F" w:rsidP="00644834">
          <w:pPr>
            <w:pStyle w:val="aff"/>
            <w:jc w:val="center"/>
            <w:rPr>
              <w:rFonts w:ascii="Times New Roman" w:hAnsi="Times New Roman" w:cs="Times New Roman"/>
              <w:sz w:val="24"/>
              <w:szCs w:val="24"/>
            </w:rPr>
          </w:pPr>
          <w:r w:rsidRPr="008B4333">
            <w:rPr>
              <w:rFonts w:ascii="Times New Roman" w:hAnsi="Times New Roman" w:cs="Times New Roman"/>
              <w:sz w:val="24"/>
              <w:szCs w:val="24"/>
            </w:rPr>
            <w:t>Оглавление</w:t>
          </w:r>
        </w:p>
        <w:p w:rsidR="001B4F0C" w:rsidRPr="008B4333" w:rsidRDefault="007E4F0F" w:rsidP="001B4F0C">
          <w:pPr>
            <w:pStyle w:val="19"/>
            <w:tabs>
              <w:tab w:val="right" w:leader="dot" w:pos="9912"/>
            </w:tabs>
            <w:jc w:val="both"/>
            <w:rPr>
              <w:rFonts w:ascii="Times New Roman" w:eastAsiaTheme="minorEastAsia" w:hAnsi="Times New Roman"/>
              <w:b w:val="0"/>
              <w:noProof/>
              <w:color w:val="auto"/>
              <w:sz w:val="24"/>
              <w:szCs w:val="24"/>
            </w:rPr>
          </w:pPr>
          <w:r w:rsidRPr="008B4333">
            <w:rPr>
              <w:rFonts w:ascii="Times New Roman" w:hAnsi="Times New Roman"/>
              <w:b w:val="0"/>
              <w:sz w:val="24"/>
              <w:szCs w:val="24"/>
            </w:rPr>
            <w:fldChar w:fldCharType="begin"/>
          </w:r>
          <w:r w:rsidRPr="008B4333">
            <w:rPr>
              <w:rFonts w:ascii="Times New Roman" w:hAnsi="Times New Roman"/>
              <w:b w:val="0"/>
              <w:sz w:val="24"/>
              <w:szCs w:val="24"/>
            </w:rPr>
            <w:instrText xml:space="preserve"> TOC \o "1-3" \h \z \u </w:instrText>
          </w:r>
          <w:r w:rsidRPr="008B4333">
            <w:rPr>
              <w:rFonts w:ascii="Times New Roman" w:hAnsi="Times New Roman"/>
              <w:b w:val="0"/>
              <w:sz w:val="24"/>
              <w:szCs w:val="24"/>
            </w:rPr>
            <w:fldChar w:fldCharType="separate"/>
          </w:r>
          <w:hyperlink w:anchor="_Toc167286655" w:history="1">
            <w:r w:rsidR="001B4F0C" w:rsidRPr="008B4333">
              <w:rPr>
                <w:rStyle w:val="a6"/>
                <w:rFonts w:ascii="Times New Roman" w:hAnsi="Times New Roman"/>
                <w:b w:val="0"/>
                <w:noProof/>
                <w:sz w:val="24"/>
                <w:szCs w:val="24"/>
              </w:rPr>
              <w:t>1 день 1 часть</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_Toc167286655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sidR="0074149A">
              <w:rPr>
                <w:rFonts w:ascii="Times New Roman" w:hAnsi="Times New Roman"/>
                <w:b w:val="0"/>
                <w:noProof/>
                <w:webHidden/>
                <w:sz w:val="24"/>
                <w:szCs w:val="24"/>
              </w:rPr>
              <w:t>4</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56" w:history="1">
            <w:r w:rsidR="001B4F0C" w:rsidRPr="008B4333">
              <w:rPr>
                <w:rStyle w:val="a6"/>
                <w:rFonts w:ascii="Times New Roman" w:hAnsi="Times New Roman"/>
                <w:b w:val="0"/>
                <w:noProof/>
                <w:sz w:val="24"/>
                <w:szCs w:val="24"/>
              </w:rPr>
              <w:t>Практика № 1. Первостяжания Экзаменационный Синтез 64-го уровня Изначально Вышестоящего Отца 4 Курсов Синтеза. 64 Синтеза организации Изначально Вышестоящих Аватаров Изначально Вышестоящего Отца. 32-ричное преображение из 32 Управлений синтезом явления Изначально Вышестоящего Отца в 32 организации.  Прямой Синтез Изначально Вышестоящего Отца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_Toc167286656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4</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57" w:history="1">
            <w:r w:rsidR="001B4F0C" w:rsidRPr="008B4333">
              <w:rPr>
                <w:rStyle w:val="a6"/>
                <w:rFonts w:ascii="Times New Roman" w:hAnsi="Times New Roman"/>
                <w:b w:val="0"/>
                <w:noProof/>
                <w:sz w:val="24"/>
                <w:szCs w:val="24"/>
              </w:rPr>
              <w:t>Практика № 2. Первостяжания Стяжание четырёх образов четырёх подразделений Синтезом однородности Части ИВО Отца четырёх организаций ИВО в явлении Изначально Вышестоящих Аватаров Синтеза.  Стяжание 512-ричной архетипической реализацией восемью видами материй Изначально Вышестоящего Отца взаимоорганизацией восьми видов реализации в восьми видах материи</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_Toc167286657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10</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58" w:history="1">
            <w:r w:rsidR="001B4F0C" w:rsidRPr="008B4333">
              <w:rPr>
                <w:rStyle w:val="a6"/>
                <w:rFonts w:ascii="Times New Roman" w:hAnsi="Times New Roman"/>
                <w:b w:val="0"/>
                <w:noProof/>
                <w:sz w:val="24"/>
                <w:szCs w:val="24"/>
              </w:rPr>
              <w:t>Практика № 3. Первостяжания Переход в 59-й Архетип ИВДИВО стяжанием Нового Рождения и Рождения Свыше четырёх Жизней: Жизнь Человека Метагалактики Метагалактическими Частями, Жизнь Полномочного Октавными Частями, Жизнь Служащего Всеедиными Частями, Жизнь Ипостаси Извечными Частями Ми-ИВДИВО Метагалактики Человека-Ипостаси. Перевод Компетенций. Трансляция зданий в ИВДИВО-полис Изначально Вышестоящего Отца Тонкого, Метагалактического, Синтезного миров и физического выражения Ми-ИВДИВО Метагалактики Человека-Ипостаси на физическом выражении Фа-ИВДИВО Метагалактики Человека-Ипостаси.</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_Toc167286658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14</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59" w:history="1">
            <w:r w:rsidR="001B4F0C" w:rsidRPr="008B4333">
              <w:rPr>
                <w:rStyle w:val="a6"/>
                <w:rFonts w:ascii="Times New Roman" w:eastAsia="Calibri" w:hAnsi="Times New Roman"/>
                <w:b w:val="0"/>
                <w:noProof/>
                <w:sz w:val="24"/>
                <w:szCs w:val="24"/>
              </w:rPr>
              <w:t xml:space="preserve">Практика № 4. </w:t>
            </w:r>
            <w:r w:rsidR="001B4F0C" w:rsidRPr="008B4333">
              <w:rPr>
                <w:rStyle w:val="a6"/>
                <w:rFonts w:ascii="Times New Roman" w:hAnsi="Times New Roman"/>
                <w:b w:val="0"/>
                <w:noProof/>
                <w:sz w:val="24"/>
                <w:szCs w:val="24"/>
              </w:rPr>
              <w:t>Первостяжания</w:t>
            </w:r>
            <w:r w:rsidR="001B4F0C" w:rsidRPr="008B4333">
              <w:rPr>
                <w:rStyle w:val="a6"/>
                <w:rFonts w:ascii="Times New Roman" w:eastAsia="Calibri" w:hAnsi="Times New Roman"/>
                <w:b w:val="0"/>
                <w:noProof/>
                <w:sz w:val="24"/>
                <w:szCs w:val="24"/>
              </w:rPr>
              <w:t xml:space="preserve">  Стяжание четырёх ИВДИВО-зданий четырёх подразделений в 59-м архетипе Ми-ИВДИВО Метагалактики Человека-Ипостаси</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_Toc167286659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21</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0" w:history="1">
            <w:r w:rsidR="001B4F0C" w:rsidRPr="008B4333">
              <w:rPr>
                <w:rStyle w:val="a6"/>
                <w:rFonts w:ascii="Times New Roman" w:eastAsia="Calibri" w:hAnsi="Times New Roman"/>
                <w:b w:val="0"/>
                <w:noProof/>
                <w:sz w:val="24"/>
                <w:szCs w:val="24"/>
              </w:rPr>
              <w:t>Практика №5.  Стяжание разработки четырёх видов Жизни в синтезе соответствующих Частей темами Синтеза Изначально Вышестоящего Отца. Стяжание обновления синтеза 96-ти базовых Компетенций и насыщенностей Компетенций Изначально Вышестоящего Отца. Наделение двумя Компетенциями Изначально Вышестоящего Отца Стандарта первого дня 64-го Синтеза. Стяжание ночной подготовки 64-го Синтеза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_Toc167286660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24</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1" w:history="1">
            <w:r w:rsidR="001B4F0C" w:rsidRPr="008B4333">
              <w:rPr>
                <w:rStyle w:val="a6"/>
                <w:rFonts w:ascii="Times New Roman" w:hAnsi="Times New Roman"/>
                <w:b w:val="0"/>
                <w:noProof/>
                <w:sz w:val="24"/>
                <w:szCs w:val="24"/>
              </w:rPr>
              <w:t>Практика № 6.  Стяжание Розы Сердца Учителя 64-го Синтеза спецификой 59-го архетипа ИВДИВО</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_Toc167286661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29</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2" w:history="1">
            <w:r w:rsidR="001B4F0C" w:rsidRPr="008B4333">
              <w:rPr>
                <w:rStyle w:val="a6"/>
                <w:rFonts w:ascii="Times New Roman" w:hAnsi="Times New Roman"/>
                <w:b w:val="0"/>
                <w:noProof/>
                <w:sz w:val="24"/>
                <w:szCs w:val="24"/>
              </w:rPr>
              <w:t xml:space="preserve">Практика № 7. </w:t>
            </w:r>
            <w:r w:rsidR="001B4F0C" w:rsidRPr="008B4333">
              <w:rPr>
                <w:rStyle w:val="a6"/>
                <w:rFonts w:ascii="Times New Roman" w:eastAsia="Calibri" w:hAnsi="Times New Roman"/>
                <w:b w:val="0"/>
                <w:noProof/>
                <w:sz w:val="24"/>
                <w:szCs w:val="24"/>
              </w:rPr>
              <w:t xml:space="preserve">Стяжание явления 448-й Части — </w:t>
            </w:r>
            <w:r w:rsidR="001B4F0C" w:rsidRPr="008B4333">
              <w:rPr>
                <w:rStyle w:val="a6"/>
                <w:rFonts w:ascii="Times New Roman" w:hAnsi="Times New Roman"/>
                <w:b w:val="0"/>
                <w:iCs/>
                <w:noProof/>
                <w:sz w:val="24"/>
                <w:szCs w:val="24"/>
              </w:rPr>
              <w:t xml:space="preserve">ИВДИВО Отец-Человек-Субъекта и </w:t>
            </w:r>
            <w:r w:rsidR="001B4F0C" w:rsidRPr="008B4333">
              <w:rPr>
                <w:rStyle w:val="a6"/>
                <w:rFonts w:ascii="Times New Roman" w:eastAsia="Calibri" w:hAnsi="Times New Roman"/>
                <w:b w:val="0"/>
                <w:noProof/>
                <w:sz w:val="24"/>
                <w:szCs w:val="24"/>
              </w:rPr>
              <w:t xml:space="preserve">192-й Части — Праполномочий Синтеза Отец-человек-землянина Изначально Вышестоящего Отца, их Систем, Аппаратов, Частностей Синтезом четырёх жизней. </w:t>
            </w:r>
            <w:r w:rsidR="001B4F0C" w:rsidRPr="008B4333">
              <w:rPr>
                <w:rStyle w:val="a6"/>
                <w:rFonts w:ascii="Times New Roman" w:eastAsia="Calibri" w:hAnsi="Times New Roman"/>
                <w:b w:val="0"/>
                <w:iCs/>
                <w:noProof/>
                <w:sz w:val="24"/>
                <w:szCs w:val="24"/>
              </w:rPr>
              <w:t xml:space="preserve">Стяжание Сверхпассионарности Любви Синтеза от Жизни данной темой до Сверхпассионарности Синтеза Синтеза данной темой либо темами телесностью Учителя Синтеза.  Стяжание </w:t>
            </w:r>
            <w:r w:rsidR="001B4F0C" w:rsidRPr="008B4333">
              <w:rPr>
                <w:rStyle w:val="a6"/>
                <w:rFonts w:ascii="Times New Roman" w:eastAsia="Calibri" w:hAnsi="Times New Roman"/>
                <w:b w:val="0"/>
                <w:noProof/>
                <w:sz w:val="24"/>
                <w:szCs w:val="24"/>
              </w:rPr>
              <w:t>синтез-деятельности в разработку в течение месяца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_Toc167286662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35</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3" w:history="1">
            <w:r w:rsidR="001B4F0C" w:rsidRPr="008B4333">
              <w:rPr>
                <w:rStyle w:val="a6"/>
                <w:rFonts w:ascii="Times New Roman" w:hAnsi="Times New Roman"/>
                <w:b w:val="0"/>
                <w:noProof/>
                <w:sz w:val="24"/>
                <w:szCs w:val="24"/>
              </w:rPr>
              <w:t>Практика № 8.  Стяжание Тел, Систем, Аппаратов и Частностей Стандарта 64 Синтеза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_Toc167286663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40</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4" w:history="1">
            <w:r w:rsidR="001B4F0C" w:rsidRPr="008B4333">
              <w:rPr>
                <w:rStyle w:val="a6"/>
                <w:rFonts w:ascii="Times New Roman" w:hAnsi="Times New Roman"/>
                <w:b w:val="0"/>
                <w:noProof/>
                <w:sz w:val="24"/>
                <w:szCs w:val="24"/>
              </w:rPr>
              <w:t>Практика № 9.  Стяжание нового формата Учение Синтеза Изначально Вышестоящего Отца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_Toc167286664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45</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5" w:history="1">
            <w:r w:rsidR="001B4F0C" w:rsidRPr="008B4333">
              <w:rPr>
                <w:rStyle w:val="a6"/>
                <w:rFonts w:ascii="Times New Roman" w:hAnsi="Times New Roman"/>
                <w:b w:val="0"/>
                <w:noProof/>
                <w:sz w:val="24"/>
                <w:szCs w:val="24"/>
              </w:rPr>
              <w:t>Практика № 10.  Стяжание Плана Синтеза 4-ёх подразделений ИВДИВО: Красноярск, Бородино, Зеленогорск и Хакасия. Стяжание частно-служебного Плана Синтеза Изначально Вышестоящего Отца каждому Должностно Полномочному. Стяжание Совершенной Отцовскости Синтеза 64-х Практик Синтезом Плана Синтеза Изначально Вышестоящего Отца в подразделения служения</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_Toc167286665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49</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6" w:history="1">
            <w:r w:rsidR="001B4F0C" w:rsidRPr="008B4333">
              <w:rPr>
                <w:rStyle w:val="a6"/>
                <w:rFonts w:ascii="Times New Roman" w:hAnsi="Times New Roman"/>
                <w:b w:val="0"/>
                <w:noProof/>
                <w:sz w:val="24"/>
                <w:szCs w:val="24"/>
              </w:rPr>
              <w:t>Практика № 11.  Наделение четвёртой ИВДИВО Должностной Компетенции Изначально Вышестоящего Отца и четвёртой Должностной Компетенции Изначально Вышестоящего Отца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_Toc167286666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54</w:t>
            </w:r>
            <w:r w:rsidR="001B4F0C" w:rsidRPr="008B4333">
              <w:rPr>
                <w:rFonts w:ascii="Times New Roman" w:hAnsi="Times New Roman"/>
                <w:b w:val="0"/>
                <w:noProof/>
                <w:webHidden/>
                <w:sz w:val="24"/>
                <w:szCs w:val="24"/>
              </w:rPr>
              <w:fldChar w:fldCharType="end"/>
            </w:r>
          </w:hyperlink>
        </w:p>
        <w:p w:rsidR="001B4F0C" w:rsidRPr="008B4333" w:rsidRDefault="0074149A" w:rsidP="001B4F0C">
          <w:pPr>
            <w:pStyle w:val="19"/>
            <w:tabs>
              <w:tab w:val="right" w:leader="dot" w:pos="9912"/>
            </w:tabs>
            <w:jc w:val="both"/>
            <w:rPr>
              <w:rFonts w:ascii="Times New Roman" w:eastAsiaTheme="minorEastAsia" w:hAnsi="Times New Roman"/>
              <w:b w:val="0"/>
              <w:noProof/>
              <w:color w:val="auto"/>
              <w:sz w:val="24"/>
              <w:szCs w:val="24"/>
            </w:rPr>
          </w:pPr>
          <w:hyperlink w:anchor="_Toc167286667" w:history="1">
            <w:r w:rsidR="001B4F0C" w:rsidRPr="008B4333">
              <w:rPr>
                <w:rStyle w:val="a6"/>
                <w:rFonts w:ascii="Times New Roman" w:hAnsi="Times New Roman"/>
                <w:b w:val="0"/>
                <w:noProof/>
                <w:sz w:val="24"/>
                <w:szCs w:val="24"/>
              </w:rPr>
              <w:t>Практика № 12 Итоговая практика</w:t>
            </w:r>
            <w:r w:rsidR="001B4F0C" w:rsidRPr="008B4333">
              <w:rPr>
                <w:rFonts w:ascii="Times New Roman" w:hAnsi="Times New Roman"/>
                <w:b w:val="0"/>
                <w:noProof/>
                <w:webHidden/>
                <w:sz w:val="24"/>
                <w:szCs w:val="24"/>
              </w:rPr>
              <w:tab/>
            </w:r>
            <w:r w:rsidR="001B4F0C" w:rsidRPr="008B4333">
              <w:rPr>
                <w:rFonts w:ascii="Times New Roman" w:hAnsi="Times New Roman"/>
                <w:b w:val="0"/>
                <w:noProof/>
                <w:webHidden/>
                <w:sz w:val="24"/>
                <w:szCs w:val="24"/>
              </w:rPr>
              <w:fldChar w:fldCharType="begin"/>
            </w:r>
            <w:r w:rsidR="001B4F0C" w:rsidRPr="008B4333">
              <w:rPr>
                <w:rFonts w:ascii="Times New Roman" w:hAnsi="Times New Roman"/>
                <w:b w:val="0"/>
                <w:noProof/>
                <w:webHidden/>
                <w:sz w:val="24"/>
                <w:szCs w:val="24"/>
              </w:rPr>
              <w:instrText xml:space="preserve"> PAGEREF _Toc167286667 \h </w:instrText>
            </w:r>
            <w:r w:rsidR="001B4F0C" w:rsidRPr="008B4333">
              <w:rPr>
                <w:rFonts w:ascii="Times New Roman" w:hAnsi="Times New Roman"/>
                <w:b w:val="0"/>
                <w:noProof/>
                <w:webHidden/>
                <w:sz w:val="24"/>
                <w:szCs w:val="24"/>
              </w:rPr>
            </w:r>
            <w:r w:rsidR="001B4F0C" w:rsidRPr="008B4333">
              <w:rPr>
                <w:rFonts w:ascii="Times New Roman" w:hAnsi="Times New Roman"/>
                <w:b w:val="0"/>
                <w:noProof/>
                <w:webHidden/>
                <w:sz w:val="24"/>
                <w:szCs w:val="24"/>
              </w:rPr>
              <w:fldChar w:fldCharType="separate"/>
            </w:r>
            <w:r>
              <w:rPr>
                <w:rFonts w:ascii="Times New Roman" w:hAnsi="Times New Roman"/>
                <w:b w:val="0"/>
                <w:noProof/>
                <w:webHidden/>
                <w:sz w:val="24"/>
                <w:szCs w:val="24"/>
              </w:rPr>
              <w:t>55</w:t>
            </w:r>
            <w:r w:rsidR="001B4F0C" w:rsidRPr="008B4333">
              <w:rPr>
                <w:rFonts w:ascii="Times New Roman" w:hAnsi="Times New Roman"/>
                <w:b w:val="0"/>
                <w:noProof/>
                <w:webHidden/>
                <w:sz w:val="24"/>
                <w:szCs w:val="24"/>
              </w:rPr>
              <w:fldChar w:fldCharType="end"/>
            </w:r>
          </w:hyperlink>
        </w:p>
        <w:p w:rsidR="007E4F0F" w:rsidRPr="008B4333" w:rsidRDefault="007E4F0F" w:rsidP="001B4F0C">
          <w:pPr>
            <w:jc w:val="both"/>
            <w:rPr>
              <w:rFonts w:ascii="Times New Roman" w:hAnsi="Times New Roman" w:cs="Times New Roman"/>
              <w:sz w:val="24"/>
              <w:szCs w:val="24"/>
            </w:rPr>
          </w:pPr>
          <w:r w:rsidRPr="008B4333">
            <w:rPr>
              <w:rFonts w:ascii="Times New Roman" w:hAnsi="Times New Roman" w:cs="Times New Roman"/>
              <w:bCs/>
              <w:sz w:val="24"/>
              <w:szCs w:val="24"/>
            </w:rPr>
            <w:fldChar w:fldCharType="end"/>
          </w:r>
        </w:p>
      </w:sdtContent>
    </w:sdt>
    <w:p w:rsidR="007E4F0F" w:rsidRPr="008B4333" w:rsidRDefault="007E4F0F" w:rsidP="003F6B40">
      <w:pPr>
        <w:suppressAutoHyphens w:val="0"/>
        <w:spacing w:after="0" w:line="240" w:lineRule="auto"/>
        <w:rPr>
          <w:rFonts w:ascii="Times New Roman" w:hAnsi="Times New Roman" w:cs="Times New Roman"/>
          <w:sz w:val="24"/>
          <w:szCs w:val="24"/>
        </w:rPr>
      </w:pPr>
    </w:p>
    <w:p w:rsidR="007E4F0F" w:rsidRPr="008B4333" w:rsidRDefault="007E4F0F" w:rsidP="003F6B40">
      <w:pPr>
        <w:suppressAutoHyphens w:val="0"/>
        <w:spacing w:after="0" w:line="240" w:lineRule="auto"/>
        <w:rPr>
          <w:rFonts w:ascii="Times New Roman" w:hAnsi="Times New Roman" w:cs="Times New Roman"/>
          <w:sz w:val="24"/>
          <w:szCs w:val="24"/>
        </w:rPr>
      </w:pPr>
      <w:r w:rsidRPr="008B4333">
        <w:rPr>
          <w:rFonts w:ascii="Times New Roman" w:hAnsi="Times New Roman" w:cs="Times New Roman"/>
          <w:sz w:val="24"/>
          <w:szCs w:val="24"/>
        </w:rPr>
        <w:br w:type="page"/>
      </w:r>
    </w:p>
    <w:p w:rsidR="00D95FDD" w:rsidRPr="008B4333" w:rsidRDefault="007E4F0F" w:rsidP="003F6B40">
      <w:pPr>
        <w:pStyle w:val="1"/>
        <w:jc w:val="right"/>
        <w:rPr>
          <w:rFonts w:ascii="Times New Roman" w:hAnsi="Times New Roman" w:cs="Times New Roman"/>
          <w:color w:val="FF0000"/>
          <w:sz w:val="24"/>
          <w:szCs w:val="24"/>
        </w:rPr>
      </w:pPr>
      <w:bookmarkStart w:id="7" w:name="_Toc167286655"/>
      <w:r w:rsidRPr="008B4333">
        <w:rPr>
          <w:rFonts w:ascii="Times New Roman" w:hAnsi="Times New Roman" w:cs="Times New Roman"/>
          <w:color w:val="FF0000"/>
          <w:sz w:val="24"/>
          <w:szCs w:val="24"/>
        </w:rPr>
        <w:lastRenderedPageBreak/>
        <w:t>1 день 1 часть</w:t>
      </w:r>
      <w:bookmarkEnd w:id="7"/>
    </w:p>
    <w:p w:rsidR="00CE25F3" w:rsidRPr="008B4333" w:rsidRDefault="00CE25F3" w:rsidP="00CE25F3">
      <w:pPr>
        <w:pStyle w:val="a0"/>
        <w:jc w:val="right"/>
        <w:rPr>
          <w:rFonts w:ascii="Times New Roman" w:hAnsi="Times New Roman" w:cs="Times New Roman"/>
          <w:b/>
          <w:color w:val="FF0000"/>
          <w:sz w:val="24"/>
          <w:szCs w:val="24"/>
        </w:rPr>
      </w:pPr>
      <w:bookmarkStart w:id="8" w:name="_GoBack"/>
      <w:bookmarkEnd w:id="8"/>
      <w:r w:rsidRPr="008B4333">
        <w:rPr>
          <w:rFonts w:ascii="Times New Roman" w:hAnsi="Times New Roman" w:cs="Times New Roman"/>
          <w:b/>
          <w:color w:val="FF0000"/>
          <w:sz w:val="24"/>
          <w:szCs w:val="24"/>
        </w:rPr>
        <w:t>01:47:12– 02:27:04</w:t>
      </w:r>
    </w:p>
    <w:p w:rsidR="00EE31C6" w:rsidRPr="008B4333" w:rsidRDefault="00487226" w:rsidP="003F6B40">
      <w:pPr>
        <w:pStyle w:val="1"/>
        <w:jc w:val="center"/>
        <w:rPr>
          <w:rFonts w:ascii="Times New Roman" w:hAnsi="Times New Roman" w:cs="Times New Roman"/>
          <w:sz w:val="24"/>
          <w:szCs w:val="24"/>
        </w:rPr>
      </w:pPr>
      <w:bookmarkStart w:id="9" w:name="_Toc167286656"/>
      <w:r w:rsidRPr="008B4333">
        <w:rPr>
          <w:rFonts w:ascii="Times New Roman" w:hAnsi="Times New Roman" w:cs="Times New Roman"/>
          <w:sz w:val="24"/>
          <w:szCs w:val="24"/>
        </w:rPr>
        <w:t xml:space="preserve">Практика № 1. </w:t>
      </w:r>
      <w:r w:rsidR="001201B5" w:rsidRPr="008B4333">
        <w:rPr>
          <w:rFonts w:ascii="Times New Roman" w:hAnsi="Times New Roman" w:cs="Times New Roman"/>
          <w:color w:val="FF0000"/>
          <w:sz w:val="24"/>
          <w:szCs w:val="24"/>
        </w:rPr>
        <w:t>Первостяжания</w:t>
      </w:r>
      <w:r w:rsidR="007E4F0F" w:rsidRPr="008B4333">
        <w:rPr>
          <w:rFonts w:ascii="Times New Roman" w:hAnsi="Times New Roman" w:cs="Times New Roman"/>
          <w:sz w:val="24"/>
          <w:szCs w:val="24"/>
        </w:rPr>
        <w:br/>
      </w:r>
      <w:r w:rsidRPr="008B4333">
        <w:rPr>
          <w:rFonts w:ascii="Times New Roman" w:hAnsi="Times New Roman" w:cs="Times New Roman"/>
          <w:sz w:val="24"/>
          <w:szCs w:val="24"/>
        </w:rPr>
        <w:t xml:space="preserve">Экзаменационный Синтез 64-го уровня Изначально Вышестоящего Отца 4 Курсов Синтеза. 64 Синтеза организации Изначально Вышестоящих Аватаров Изначально Вышестоящего Отца. 32-ричное преображение из 32 Управлений синтезом явления Изначально Вышестоящего Отца в 32 организации. </w:t>
      </w:r>
      <w:r w:rsidR="007E4F0F" w:rsidRPr="008B4333">
        <w:rPr>
          <w:rFonts w:ascii="Times New Roman" w:hAnsi="Times New Roman" w:cs="Times New Roman"/>
          <w:sz w:val="24"/>
          <w:szCs w:val="24"/>
        </w:rPr>
        <w:br/>
      </w:r>
      <w:r w:rsidRPr="008B4333">
        <w:rPr>
          <w:rFonts w:ascii="Times New Roman" w:hAnsi="Times New Roman" w:cs="Times New Roman"/>
          <w:sz w:val="24"/>
          <w:szCs w:val="24"/>
        </w:rPr>
        <w:t>Прямой Синтез Изначально Вышестоящего Отца</w:t>
      </w:r>
      <w:bookmarkEnd w:id="9"/>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мы возжигаемся Розой Сердца Учителя в каждом из нас. Возжигаемся Огнями, концентрацией Синтеза Изначально Вышестоящего Отца 64-х Синтезов собою.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входим в первичную Мощь и в активацию Синтеза</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от Могущества до Синтеза Изначально Вышестоящего Отца, возжигаясь от Пламени или пламен</w:t>
      </w:r>
      <w:r w:rsidRPr="008B4333">
        <w:rPr>
          <w:rFonts w:ascii="Times New Roman" w:hAnsi="Times New Roman" w:cs="Times New Roman"/>
          <w:b/>
          <w:i/>
          <w:iCs/>
          <w:sz w:val="24"/>
          <w:szCs w:val="24"/>
        </w:rPr>
        <w:t>а</w:t>
      </w:r>
      <w:r w:rsidRPr="008B4333">
        <w:rPr>
          <w:rFonts w:ascii="Times New Roman" w:hAnsi="Times New Roman" w:cs="Times New Roman"/>
          <w:i/>
          <w:iCs/>
          <w:sz w:val="24"/>
          <w:szCs w:val="24"/>
        </w:rPr>
        <w:t>ми каждого отдельного Синтеза в действующем 4-ричном Ядре с 49-го по 64-й Синтез, либо в Ядрах и Ядрами Синтеза</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от первого по 48-й Синтез, и с 49-го по 64-й Синтез в каждом из нас. Можно и большее количество Синтезов возжечь Ядер Синтеза, по подготовке.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возжигаясь, аккумулируем физически сознательно, возжигая весь напрактикованный Синтез в Ядрах Синтеза, в Ядрах Синтеза Частей, в Ядрах Синтеза Систем, в Ядрах Синтеза Аппаратов, в Ядрах Синтеза Частностей, в Частностях и в Ядрах Синтеза Компетенций, а также Полномочности каждого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Физически развёртываем форму Учителя Синтеза, для Владычиц Синтеза</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Владычиц Синтеза. Возжигаемся также формой Должностно Полномочных. Возжигаем Тело Учителя. Возжигаем собою Телом Учителя 509-ю Часть Изначально Вышестоящего Отца в 512-рице</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от Метагалактического явления Синтеза Жизни Человека до 509-й Части Всеединого Выражения Жизнью Служащего.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Попробуйте архетипическую возжечь, может быть, как Учителя, зафиксируйтесь архетипичностью в явлении Метаизвечности.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возжигаясь физически, вспыхиваем каждый индивидуально и командой в целом 64-м Синтезом Изначально Вышестоящего Отца в явлении Изначально Вышестоящего Аватара Синтеза Кут Хуми.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устремитесь выйти внутренней возожжённостью Духом Кут Хуми, Огнём Кут Хуми, Волей Изначально Вышестоящего Аватара Синтеза Кут Хуми и Синтезом Изначально Вышестоящего Аватара Синтеза Кут Хуми. И во внутреннем выражении телесности прям в физическом теле внутри поосязайте, повозжигайтесь, побудьте в концентрированной плотности Синтеза всей фокусировки Синтеза и Огня в физическом теле, столпно.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возжигаясь, разгораемся так, чтобы сложилась плотность однородности Синтеза группы в каждом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мы синтезируемся с Изначально Вышестоящими Аватарами Синтеза Кут Хуми Фаинь, возжигаемся Синтез Синтезом Изначально Вышестоящего Отца, переходим в 1984-й Архетип ИВДИВО, развёртываемся в зале Изначально Вышестоящего Дома Изначально Вышестоящего Отца синтезом сиаматичности всего объёма Синтеза Частностей и Частей, оперирующих и действующих в каждом из нас Учителем синтеза курса Учителя Изначально Вышестоящего Отца, возжигаясь эталонностью и телесностью Синтеза в каждом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Возжигаемся в сиаматичности пред Кут Хуми, развёртываясь, встраиваясь, оформляясь аматичностью как объёмом Огня. И возжигаясь пред Кут Хуми экзаменационной подготовкой, пока не синтезируемся, ну мы синтезируемся, но не стяжаем коллективно Синтез 64-го Синтеза, мы просто внутренне опираемся на возожжённость возжигаемости аматичности, как синтеза внутреннего Огня в каждом.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развёртываемся в Извечном объёме Жизни Учителем курса Учителя Синтеза Изначально Вышестоящего Отца.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lastRenderedPageBreak/>
        <w:t xml:space="preserve">И синтезируясь с Хум Изначально Вышестоящего Аватара Синтеза Кут Хуми, приветствуем. Поздравляем Изначально Вышестоящего Аватара Синтеза Кут Хуми со вчерашним праздником Учения Синтеза Изначально Вышестоящего Отца.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Возжигаемся теми синтез-практиками, которые провели вчера физически в четырёх подразделениях, возжигаясь тем самым развитием в насыщенности команд в синтезе подразделения, в отстройке этого синтеза.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развёртываясь Изначально Вышестоящим Аватаром Синтеза Кут Хуми, концентрируем собою Синтез Изначально Вышестоящего Отца, и возжигаясь Частностью Изначально Вышестоящего Аватара Синтеза Кут Хуми, возжигаем Волю Синтеза. И синтезируясь с Аватарессой Синтеза Фаинь, возжигаем Частность Праполномочий Синтеза с Созиданием Синтеза в каждом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 данном огне синтезом двух Частностей Кут Хуми Фаинь</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Созидания Синтеза, Воля Синтеза, мы возжигаем фундаментальность Красоты с Аватарессой Синтеза Фаинь в аппаратном явлении Синтеза, и фундаментальность Субъядерности в аппаратном явлении Кут Хуми, а также явление Синтеза системы Дом Творения у Изначально Вышестоящего Аватара Синтеза Кут Хуми и Дом Красоты у Изначально Вышестоящей Аватарессы Синтеза Фаинь.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Вышестоящими Аватарами Синтеза Кут Хуми Фаинь, стяжаем фактический Синтез Синтеза с фактически Синтез Праполномочий Синтеза Изначально Вышестоящего Отца на экзаменационный Синтез итогами Четвёртого курса 64-го уровня Синтеза Изначально Вышестоящего Отца.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Вышестоящими Аватарами Синтеза Кут Хуми Фаинь, возжигаемся Телом Учителя, как материализованным выражением Изначально Вышестоящего Отца в учительскости каждого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Кут Хуми Фаинь, стяжаем два Синтез Синтеза Изначально Вышестоящего Отца, стяжая содержательность внутренней реализации и внешней реализации каждого из нас всеучительскостью собою.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прям спекаем синтез Систем, Аппаратов, Частностей Кут Хуми Фаинь содержательностью всетелесной материализованности в выражении Изначально Вышестоящего Отца в учительскости каждого из нас. И прям улавливаем эту однородность течения Синтез Синтеза и Синтеза Праполномочий Синтеза в каждом из нас и в синтезе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развёртываемся, открываем все Ядра Синтеза, все Ядра Компетенций, Ядро Полномочного. И заполняясь Синтез Синтезом физически, оформляемся всей избыточной степенью возожжённости каждого из нас и собою в зале.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Синтезируясь с Аватарами Синтеза Кут Хуми Фаинь, стяжаем и просим ввести каждого из нас и синтез нас в 64-й Синтез Изначально Вышестоящего Отца, прося преобразить и зафиксировать на каждом из нас фрагмент прямого явления Синтеза Изначально Вышестоящего Отца ростом Изначально Вышестоящего Аватара Синтеза Кут Хуми и Отца отцовскостью в каждом из нас, в Учителе. Такая тонкая грань.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фактически возжигаемся ИВДИВО и нами, как растущими Учителями Синтеза, в перспективе реализующих Изначально Вышестоящего Отца всей Отцовской телесностью синтезом Частей.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Аватаром Синтеза Кут Хуми, стяжаем 64-й и 64 одномоментно Синтеза в каждом из нас и в синтезе нас и входим в прямое течение Синтеза Изначально Вышестоящего Отца, стяжая любую форму инсайта и Стати Синтеза в понимании запущенного процесса.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Тот процесс, который запустился Синтезом. И попробуйте внутри поразмышлять в зале пред Кут Хуми, что получилось в стяжаемом 64-м, шестидесяти четырёх Синтезах внутри.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Проникаемся, развёртываемся, называется входим в Синтез, прямо внутри реагируем на то, что внутренне. Дальше, процесс будет, главное, чтобы вы внутри запустили его собой.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когда входим в это явление, устремляемся распускать Синтез вокруг нас, возжигая ИВДИВО, концентрируя сферу Изначально Вышестоящего Дома Изначально Вышестоящего Отца на команду 64-го Синтеза.</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lastRenderedPageBreak/>
        <w:t xml:space="preserve"> Возжигаемся степенями развития в Учителе Синтеза с Кут Хуми Фаинь в 16-месячном цикле Синтеза собою, и стяжаем у Изначально Вышестоящих Аватаров Синтеза Кут Хуми Фаинь 11 Синтез Синтезов Изначально Вышестоящего Отца и 11 Синтезов Праполномочий Синтеза Изначально Вышестоящего Отца каждому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просим преобразить и обновить явление нового 64-ричного Синтеза Изначально Вышестоящих Аватаров Синтеза Изначально Вышестоящего Отца синтезом явления от Изначально Вышестоящего Аватара Синтеза Аркадия, Психодинамикой каждого синтезом организации.</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стяжаем </w:t>
      </w:r>
      <w:r w:rsidRPr="008B4333">
        <w:rPr>
          <w:rFonts w:ascii="Times New Roman" w:hAnsi="Times New Roman" w:cs="Times New Roman"/>
          <w:b/>
          <w:bCs/>
          <w:i/>
          <w:sz w:val="24"/>
          <w:szCs w:val="24"/>
        </w:rPr>
        <w:t>64 Синтеза организации Изначально Вышестоящих Аватаров</w:t>
      </w:r>
      <w:r w:rsidRPr="008B4333">
        <w:rPr>
          <w:rFonts w:ascii="Times New Roman" w:hAnsi="Times New Roman" w:cs="Times New Roman"/>
          <w:i/>
          <w:sz w:val="24"/>
          <w:szCs w:val="24"/>
        </w:rPr>
        <w:t xml:space="preserve"> в Изначально Вышестоящем Доме Изначально Вышестоящего Отца синтезом движения Изначально Вышестоящего Отца Физическим мировым телом каждому из нас до разработки с Изначально Вышестоящим Аватаром Синтеза Кут Хуми в синтезе явления частей ИВДИВО Отец-Человек-Субъектов Изначально Вышестоящего Отца собою.</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11-ричностью Синтеза Кут Хуми, синтезируемся с Изначально Вышестоящей Аватарессой Синтеза Фаинь, стяжаем аналогично 11 Синтезов Праполномочий СинтезаИзначально Вышестоящего Отца и просим преобразитькаждого из нас вхождением в новое явление 64-ричности Организаций, Огней, СинтезовИзначально Вышестоящих Аватаров Синтезакаждым из нас и синтезом нас. И возжигаясь, входим в являемое выражение Частей Изначально Вышестоящего Отца видами Частей в каждом из нас синтезом команды.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усиляясь, сейчас можете почувствовать, что такое синтез команды, сила команды, но больше Синтез. Сила и так как бы есть. И вот тут она сила с Умом.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заполняемся Кут Хуми Фаинь. В этом огне мы синтезируемся с Изначально Вышестоящим Отцом и, устремляясь, с одной стороны, проникаемся Изначально Вышестоящим Отцом, с другой стороны, встраиваемся в Синтез, пробуем уловить волну Синтеза Изначально Вышестоящего Отца в Хум каждого из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Возжигаемся в ядре Хум фрагментом Синтеза Изначально Вышестоящего Отца в ядре головного мозга Синтезом Синтеза Изначально Вышестоящего Отца 515-м ядром Изначально Вышестоящего Отца в каждом из нас и переходим в зал ИВДИВО в 2049 Архетип, развёртываемся в Изначально Вышестоящем Доме Изначально Вышестоящего Отца. Становимся телесно в парадной форме или в праздничной форме экзаменационного Синтеза,</w:t>
      </w:r>
      <w:r w:rsidR="001201B5"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в праздничной форме Учителя, в росте Учителя Изначально Вышестоящего Отца в каждом из нас курсом Учителя.</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Возжигаемся в начале Любовью Изначально Вышестоящего Отца, являем собою всю разработку нелинейным Синтезом с Изначально Вышестоящим Аватар-Учителем Изначально Вышестоящего Отца, курс которого мы реализуем собою физически пред Изначально Вышестоящим Отцом, возжигаясь на построение 64-мя ядрами Синтеза в росте Ядра Синтеза Изначально Вышестоящего Отца в каждом из нас. И всей Любовью в каждом, в Учителе Синтеза, в форме, мы синтезируемся Синтезом Изначально Вышестоящего Отца.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вот этому процессу нужно внутренне повестись. Не хочу сказать отдаться, а</w:t>
      </w:r>
      <w:r w:rsidR="00EE31C6" w:rsidRPr="008B4333">
        <w:rPr>
          <w:rFonts w:ascii="Times New Roman" w:hAnsi="Times New Roman" w:cs="Times New Roman"/>
          <w:i/>
          <w:iCs/>
          <w:sz w:val="24"/>
          <w:szCs w:val="24"/>
        </w:rPr>
        <w:t xml:space="preserve"> </w:t>
      </w:r>
      <w:r w:rsidRPr="008B4333">
        <w:rPr>
          <w:rFonts w:ascii="Times New Roman" w:hAnsi="Times New Roman" w:cs="Times New Roman"/>
          <w:i/>
          <w:iCs/>
          <w:sz w:val="24"/>
          <w:szCs w:val="24"/>
        </w:rPr>
        <w:t xml:space="preserve">п овестись. </w:t>
      </w:r>
      <w:r w:rsidRPr="008B4333">
        <w:rPr>
          <w:rFonts w:ascii="Times New Roman" w:hAnsi="Times New Roman" w:cs="Times New Roman"/>
          <w:b/>
          <w:bCs/>
          <w:i/>
          <w:iCs/>
          <w:sz w:val="24"/>
          <w:szCs w:val="24"/>
        </w:rPr>
        <w:t>Синтезом нужно учиться и уметь вестись. Иначе всё время будете контролировать его.</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проникаясь Изначально Вышестоящим Отцом, синтезируемся с Хум Изначально Вышестоящего Отца, возжигаясь Синтезом Изначально Вышестоящего Отца, вспыхиваем и возжигаем, развёртываем Око, растущее каждым из нас в теле Учителя, курса Учителя Синтезом в нас.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Око теперь не над головой. Оно в головном мозге, либо в теле, как Хум, всетелесно.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распускаем Око, возжигаем Эталонного Учителя в центровке Око, фактически телом которого в парадной форме мы стоим пред Изначально Вышестоящим Отцом. </w:t>
      </w:r>
    </w:p>
    <w:p w:rsidR="00EE31C6" w:rsidRPr="008B4333" w:rsidRDefault="00487226"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Хум Изначально Вышестоящего Отца, </w:t>
      </w:r>
      <w:r w:rsidRPr="008B4333">
        <w:rPr>
          <w:rFonts w:ascii="Times New Roman" w:hAnsi="Times New Roman" w:cs="Times New Roman"/>
          <w:b/>
          <w:bCs/>
          <w:i/>
          <w:sz w:val="24"/>
          <w:szCs w:val="24"/>
        </w:rPr>
        <w:t>стяжаем экзаменационный Синтез 64-го уровня Изначально Вышестоящего Отца</w:t>
      </w:r>
      <w:r w:rsidRPr="008B4333">
        <w:rPr>
          <w:rFonts w:ascii="Times New Roman" w:hAnsi="Times New Roman" w:cs="Times New Roman"/>
          <w:i/>
          <w:sz w:val="24"/>
          <w:szCs w:val="24"/>
        </w:rPr>
        <w:t xml:space="preserve">,синтезом 32-ричной реализации и 32-рицы синтез-деятельности каждому из нас и синтезу нас, и возжигаем Синтезом Изначально Вышестоящего Отца весь Синтез в ИВДИВО каждого.Возжигаем и просим Изначально Вышестоящего Отца переформатировать преобразить Синтезом каждого из нас в синтезе Огня </w:t>
      </w:r>
      <w:r w:rsidRPr="008B4333">
        <w:rPr>
          <w:rFonts w:ascii="Times New Roman" w:hAnsi="Times New Roman" w:cs="Times New Roman"/>
          <w:i/>
          <w:sz w:val="24"/>
          <w:szCs w:val="24"/>
        </w:rPr>
        <w:lastRenderedPageBreak/>
        <w:t xml:space="preserve">Изначально Вышестоящего Отца ростом в ИВДИВО каждого организацией в выражении Изначально Вышестоящего Аватара Синтеза Валентина.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в этом явлении Синтеза синтезируем и стяжаем </w:t>
      </w:r>
      <w:r w:rsidRPr="008B4333">
        <w:rPr>
          <w:rFonts w:ascii="Times New Roman" w:hAnsi="Times New Roman" w:cs="Times New Roman"/>
          <w:b/>
          <w:bCs/>
          <w:i/>
          <w:sz w:val="24"/>
          <w:szCs w:val="24"/>
        </w:rPr>
        <w:t>32-ричное преображение из 32 Управлений синтезом явления Изначально Вышестоящего Отца в 32 организации</w:t>
      </w:r>
      <w:r w:rsidRPr="008B4333">
        <w:rPr>
          <w:rFonts w:ascii="Times New Roman" w:hAnsi="Times New Roman" w:cs="Times New Roman"/>
          <w:i/>
          <w:sz w:val="24"/>
          <w:szCs w:val="24"/>
        </w:rPr>
        <w:t xml:space="preserve">: от Изначально Вышестоящего Аватара Синтеза Валентина до Изначально Вышестоящего Аватара Синтеза Аркадия, стяжая 32 Синтеза ИВО растущему Учителю в эталонность Ока, стяжаю у Изначально Вышестоящего Отца в ранее действующую 32-рицу 32 Организаций в Око каждого из нас 64 Синтеза Изначально Вышестоящего Отца. И стяжаем 64-ричный потенциал Синтеза эталонности, стяжаем масштаб объёмности прямого Синтеза Изначально Вышестоящего Отца, стяжая 64 Изначально Вышестоящих Синтеза Изначально Вышестоящего Отца в явлении Изначально Вышестоящих Аватаров Синтеза от Синтез движения до Синтез Синтеза в каждом из нас.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i/>
          <w:sz w:val="24"/>
          <w:szCs w:val="24"/>
        </w:rPr>
        <w:t xml:space="preserve">И возжигаясь Изначально Вышестоящим Отцом, стяжаем </w:t>
      </w:r>
      <w:r w:rsidRPr="008B4333">
        <w:rPr>
          <w:rFonts w:ascii="Times New Roman" w:hAnsi="Times New Roman" w:cs="Times New Roman"/>
          <w:b/>
          <w:bCs/>
          <w:i/>
          <w:sz w:val="24"/>
          <w:szCs w:val="24"/>
        </w:rPr>
        <w:t>64 Эталона 64 Организаций, Синтезом Изначально Вышестоящего Отца</w:t>
      </w:r>
      <w:r w:rsidRPr="008B4333">
        <w:rPr>
          <w:rFonts w:ascii="Times New Roman" w:hAnsi="Times New Roman" w:cs="Times New Roman"/>
          <w:i/>
          <w:sz w:val="24"/>
          <w:szCs w:val="24"/>
        </w:rPr>
        <w:t xml:space="preserve">, стяжая в первую 32-рицу ИВДИВО каждого разработку внешних процессов от Психодинамики каждого до ИВДИВО каждого и во вторую 32-рицу в явлении Синтеза Изначально Вышестоящего Отца </w:t>
      </w:r>
      <w:r w:rsidRPr="008B4333">
        <w:rPr>
          <w:rFonts w:ascii="Times New Roman" w:hAnsi="Times New Roman" w:cs="Times New Roman"/>
          <w:bCs/>
          <w:i/>
          <w:iCs/>
          <w:sz w:val="24"/>
          <w:szCs w:val="24"/>
        </w:rPr>
        <w:t>от ИВДИВО-Психодинамики до ИВДИВО-Внутренней разработанности.</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bCs/>
          <w:i/>
          <w:iCs/>
          <w:sz w:val="24"/>
          <w:szCs w:val="24"/>
        </w:rPr>
        <w:t>И возжигаясь Изначально Вышестоящим Отцом (– это сложный момент), Отец 64-ричен и мы себя сейчас как раз синтезировали вот в это явление</w:t>
      </w:r>
      <w:r w:rsidR="003F6B40" w:rsidRPr="008B4333">
        <w:rPr>
          <w:rFonts w:ascii="Times New Roman" w:hAnsi="Times New Roman" w:cs="Times New Roman"/>
          <w:bCs/>
          <w:i/>
          <w:iCs/>
          <w:sz w:val="24"/>
          <w:szCs w:val="24"/>
        </w:rPr>
        <w:t xml:space="preserve"> — </w:t>
      </w:r>
      <w:r w:rsidRPr="008B4333">
        <w:rPr>
          <w:rFonts w:ascii="Times New Roman" w:hAnsi="Times New Roman" w:cs="Times New Roman"/>
          <w:bCs/>
          <w:i/>
          <w:iCs/>
          <w:sz w:val="24"/>
          <w:szCs w:val="24"/>
        </w:rPr>
        <w:t xml:space="preserve">входим в </w:t>
      </w:r>
      <w:r w:rsidRPr="008B4333">
        <w:rPr>
          <w:rFonts w:ascii="Times New Roman" w:hAnsi="Times New Roman" w:cs="Times New Roman"/>
          <w:b/>
          <w:i/>
          <w:iCs/>
          <w:sz w:val="24"/>
          <w:szCs w:val="24"/>
        </w:rPr>
        <w:t>прямую 64-рицу Изначально Вышестоящего Отца Изначально Вышестоящими Аватарами Синтеза</w:t>
      </w:r>
      <w:r w:rsidRPr="008B4333">
        <w:rPr>
          <w:rFonts w:ascii="Times New Roman" w:hAnsi="Times New Roman" w:cs="Times New Roman"/>
          <w:bCs/>
          <w:i/>
          <w:iCs/>
          <w:sz w:val="24"/>
          <w:szCs w:val="24"/>
        </w:rPr>
        <w:t xml:space="preserve"> 64-мя Синтезами, стяжая в тело каждого из нас вертикалью Столпа 64-х Ядер Синтеза в компакте явления Синтеза в позвоночнике каждого из нас и в Образе всем Телом Учителя явления прямого выражения Синтеза Изначально Вышестоящего Отца Изначально Вышестоящих Аватаров Синтез в Синтез, Ядро в Ядро, Часть в Часть, организация в организацию.</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возжигаясь, преображаемся, вспыхиваем четырьмя курсами Синтеза, творясь Изначально Вышестоящим Отцом в прямом явлении Синтеза Творения Изначально Вышестоящего Отца в каждом из нас.</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синтезируясь с Изначально Вышестоящим Отцом, стяжаем фактичность, факт, фактичность Синтеза Учителя в эталонности ИВДИВО всех наших подготовок, действий, дееспособностей Синтезом.</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синтезируясь с Изначально Вышестоящим Отцом, стяжаем преображение Изначально Вышестоящим Отцом синтезом отстроенности. И просим преобразить каждого из нас и синтез нас на введение в 32-ричное явление Аватар-Ипостасности сменой названия из организации в направление, а также в обновление синтеза Огней Изначально Вышестоящего Отца 32-рицы Аватар-Ипостасей.</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синтезируясь с Изначально Вышестоящим Отцом, входим в следующий объём Синтеза Изначально Вышестоящего Отца, усваивая 64-ричное явление Изначально Вышестоящих Аватаров Синтеза и стяжаем преображение явления с 512-го выражения Синтеза по 481-е явление Синтеза 32-рицей Аватар-Ипостасей от Изначально Вышестоящего Аватар-Отца Изначально Вышестоящего Отца Изначально Вышестоящего Отца Синтезом Отца Изначально Вышестоящего Отца до явления выражения Изначально Вышестоящей Аватар-Ипостаси Изначально Вышестоящего Человека Вечного Сверхкосмоса Изначально Вышестоящего Отца Синтезом Правила Человека Вечного Сверхкосмоса Изначально Вышестоящего Отца и Частью Тела Человека Вечного Сверхкосмоса Изначально Вышестоящего Отца.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преображаясь, стяжаем 32 Синтеза Изначально Вышестоящего Отца 32-рицы Аватар-Ипостасей сменой названия направлений Синтеза и их прямого действия.</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возжигаясь Учителями, мы возжигаемся Оком и эталонно возжигаясь, вмещаем 32-рицу направляющего действия Синтеза. Стяжая 32 Синтеза Изначально Вышестоящего Отца от Правила Человека Вечного Сверхкосмоса Изначально Вышестоящего Отца до Синтеза Отца Изначально Вышестоящего Отца.И возжигаясь этой 32-рицей входим в ИВДИВО Изначально Вышестоящего Отца Извечной Жизни синтезом 2049-го архетипа.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 xml:space="preserve">И распахтывая Синтез в Теле Учителя, преображаясь, синтезируем Синтез Изначально </w:t>
      </w:r>
      <w:r w:rsidRPr="008B4333">
        <w:rPr>
          <w:rFonts w:ascii="Times New Roman" w:hAnsi="Times New Roman" w:cs="Times New Roman"/>
          <w:bCs/>
          <w:i/>
          <w:iCs/>
          <w:sz w:val="24"/>
          <w:szCs w:val="24"/>
        </w:rPr>
        <w:lastRenderedPageBreak/>
        <w:t xml:space="preserve">Вышестоящего Отца. </w:t>
      </w:r>
      <w:r w:rsidRPr="008B4333">
        <w:rPr>
          <w:rFonts w:ascii="Times New Roman" w:hAnsi="Times New Roman" w:cs="Times New Roman"/>
          <w:bCs/>
          <w:i/>
          <w:sz w:val="24"/>
          <w:szCs w:val="24"/>
        </w:rPr>
        <w:t>Делаем, не отвлекаемся, очень сложные процессы</w:t>
      </w:r>
      <w:r w:rsidRPr="008B4333">
        <w:rPr>
          <w:rFonts w:ascii="Times New Roman" w:hAnsi="Times New Roman" w:cs="Times New Roman"/>
          <w:bCs/>
          <w:i/>
          <w:iCs/>
          <w:sz w:val="24"/>
          <w:szCs w:val="24"/>
        </w:rPr>
        <w:t>.</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 xml:space="preserve">Синтезируемся с Хум Изначально Вышестоящего Отца и далее стяжаем </w:t>
      </w:r>
      <w:r w:rsidRPr="008B4333">
        <w:rPr>
          <w:rFonts w:ascii="Times New Roman" w:hAnsi="Times New Roman" w:cs="Times New Roman"/>
          <w:b/>
          <w:i/>
          <w:iCs/>
          <w:sz w:val="24"/>
          <w:szCs w:val="24"/>
        </w:rPr>
        <w:t>преображение 32-рицы Аватар-Ипостасей с 480-го явления Синтеза по 449-е явление Синтеза Изначально Вышестоящего Отца</w:t>
      </w:r>
      <w:r w:rsidRPr="008B4333">
        <w:rPr>
          <w:rFonts w:ascii="Times New Roman" w:hAnsi="Times New Roman" w:cs="Times New Roman"/>
          <w:bCs/>
          <w:i/>
          <w:iCs/>
          <w:sz w:val="24"/>
          <w:szCs w:val="24"/>
        </w:rPr>
        <w:t>.</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
          <w:i/>
          <w:iCs/>
          <w:sz w:val="24"/>
          <w:szCs w:val="24"/>
        </w:rPr>
      </w:pPr>
      <w:r w:rsidRPr="008B4333">
        <w:rPr>
          <w:rFonts w:ascii="Times New Roman" w:hAnsi="Times New Roman" w:cs="Times New Roman"/>
          <w:bCs/>
          <w:i/>
          <w:iCs/>
          <w:sz w:val="24"/>
          <w:szCs w:val="24"/>
        </w:rPr>
        <w:t xml:space="preserve">Но здесь согласно Распоряжению, первому из Указа Изначально Вышестоящего Отца, мы стяжаем </w:t>
      </w:r>
      <w:r w:rsidRPr="008B4333">
        <w:rPr>
          <w:rFonts w:ascii="Times New Roman" w:hAnsi="Times New Roman" w:cs="Times New Roman"/>
          <w:b/>
          <w:i/>
          <w:iCs/>
          <w:sz w:val="24"/>
          <w:szCs w:val="24"/>
        </w:rPr>
        <w:t>32 прямых Синтеза Изначально Вышестоящего Отца в смене явления названий Частей.</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bCs/>
          <w:i/>
          <w:iCs/>
          <w:sz w:val="24"/>
          <w:szCs w:val="24"/>
        </w:rPr>
        <w:t xml:space="preserve">И синтезируясь с Изначально Вышестоящим Отцом стяжаем преображение Синтеза в явлении Изначально Вышестоящей Аватар-Ипостаси Изначально Вышестоящего Отца извечины, </w:t>
      </w:r>
      <w:r w:rsidRPr="008B4333">
        <w:rPr>
          <w:rFonts w:ascii="Times New Roman" w:hAnsi="Times New Roman" w:cs="Times New Roman"/>
          <w:i/>
          <w:iCs/>
          <w:sz w:val="24"/>
          <w:szCs w:val="24"/>
        </w:rPr>
        <w:t>всеедины, октавы, метагалактики</w:t>
      </w:r>
      <w:r w:rsidRPr="008B4333">
        <w:rPr>
          <w:rFonts w:ascii="Times New Roman" w:hAnsi="Times New Roman" w:cs="Times New Roman"/>
          <w:bCs/>
          <w:i/>
          <w:iCs/>
          <w:sz w:val="24"/>
          <w:szCs w:val="24"/>
        </w:rPr>
        <w:t xml:space="preserve"> Изначально Вышестоящего Отца </w:t>
      </w:r>
      <w:r w:rsidRPr="008B4333">
        <w:rPr>
          <w:rFonts w:ascii="Times New Roman" w:hAnsi="Times New Roman" w:cs="Times New Roman"/>
          <w:i/>
          <w:iCs/>
          <w:sz w:val="24"/>
          <w:szCs w:val="24"/>
        </w:rPr>
        <w:t xml:space="preserve">синтезом Огня синтеза Всеединых Частей каждого </w:t>
      </w:r>
      <w:r w:rsidRPr="008B4333">
        <w:rPr>
          <w:rFonts w:ascii="Times New Roman" w:hAnsi="Times New Roman" w:cs="Times New Roman"/>
          <w:bCs/>
          <w:i/>
          <w:iCs/>
          <w:sz w:val="24"/>
          <w:szCs w:val="24"/>
        </w:rPr>
        <w:t xml:space="preserve">Изначально Вышестоящего Отца и явлением выражения Тела </w:t>
      </w:r>
      <w:r w:rsidRPr="008B4333">
        <w:rPr>
          <w:rFonts w:ascii="Times New Roman" w:hAnsi="Times New Roman" w:cs="Times New Roman"/>
          <w:i/>
          <w:iCs/>
          <w:sz w:val="24"/>
          <w:szCs w:val="24"/>
        </w:rPr>
        <w:t>метагалактики, октавы, всеедины,</w:t>
      </w:r>
      <w:r w:rsidRPr="008B4333">
        <w:rPr>
          <w:rFonts w:ascii="Times New Roman" w:hAnsi="Times New Roman" w:cs="Times New Roman"/>
          <w:bCs/>
          <w:i/>
          <w:iCs/>
          <w:sz w:val="24"/>
          <w:szCs w:val="24"/>
        </w:rPr>
        <w:t xml:space="preserve"> извечины, метаизвечины, октавоизвечины, всеединой извечины и суперизвечины Изначально Вышестоящего Отца Аватар-Ипостасью 480-го явления Синтеза Изначально Вышестоящего Отца до явления Изначально Вышестоящей Аватар-Ипостаси Изначально Вышестоящего Отца извечины, </w:t>
      </w:r>
      <w:r w:rsidRPr="008B4333">
        <w:rPr>
          <w:rFonts w:ascii="Times New Roman" w:hAnsi="Times New Roman" w:cs="Times New Roman"/>
          <w:i/>
          <w:iCs/>
          <w:sz w:val="24"/>
          <w:szCs w:val="24"/>
        </w:rPr>
        <w:t>всеедины, октавы, метагалактически Человека</w:t>
      </w:r>
      <w:r w:rsidRPr="008B4333">
        <w:rPr>
          <w:rFonts w:ascii="Times New Roman" w:hAnsi="Times New Roman" w:cs="Times New Roman"/>
          <w:bCs/>
          <w:i/>
          <w:iCs/>
          <w:sz w:val="24"/>
          <w:szCs w:val="24"/>
        </w:rPr>
        <w:t xml:space="preserve"> Изначально Вышестоящего Отца Синтезом Движения </w:t>
      </w:r>
      <w:r w:rsidRPr="008B4333">
        <w:rPr>
          <w:rFonts w:ascii="Times New Roman" w:hAnsi="Times New Roman" w:cs="Times New Roman"/>
          <w:i/>
          <w:iCs/>
          <w:sz w:val="24"/>
          <w:szCs w:val="24"/>
        </w:rPr>
        <w:t>метагалактических Частностей Человека каждого</w:t>
      </w:r>
      <w:r w:rsidRPr="008B4333">
        <w:rPr>
          <w:rFonts w:ascii="Times New Roman" w:hAnsi="Times New Roman" w:cs="Times New Roman"/>
          <w:bCs/>
          <w:i/>
          <w:iCs/>
          <w:sz w:val="24"/>
          <w:szCs w:val="24"/>
        </w:rPr>
        <w:t xml:space="preserve"> Изначально Вышестоящего Отца и первой Частью </w:t>
      </w:r>
      <w:r w:rsidRPr="008B4333">
        <w:rPr>
          <w:rFonts w:ascii="Times New Roman" w:hAnsi="Times New Roman" w:cs="Times New Roman"/>
          <w:i/>
          <w:iCs/>
          <w:sz w:val="24"/>
          <w:szCs w:val="24"/>
        </w:rPr>
        <w:t>метагалактически, октавно, всеедино, извечного, метаизвечного, октавоизвечного, всеединоизвечного и суперизвечного Человека</w:t>
      </w:r>
      <w:r w:rsidRPr="008B4333">
        <w:rPr>
          <w:rFonts w:ascii="Times New Roman" w:hAnsi="Times New Roman" w:cs="Times New Roman"/>
          <w:bCs/>
          <w:i/>
          <w:iCs/>
          <w:sz w:val="24"/>
          <w:szCs w:val="24"/>
        </w:rPr>
        <w:t xml:space="preserve"> Изначально Вышестоящего Отца.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преображаясь, стяжая у Изначально Вышестоящего Отца, возжигаясь, усваивая 64 Синтеза Изначально Вышестоящего Отца Аватар-Ипостаси. Мы стяжаем 128 Синтезов Изначально Вышестоящего Отца, преображая явление Синтеза в каждом из нас Изначально Вышестоящим Домом Изначально Вышестоящего Отца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Учителями входим в Эталонность прямого явления Изначально Вышестоящего Дома Изначально Вышестоящего Отца, разгораясь Синтезом Изначально Вышестоящего Отца в каждом в Изначально Вышестоящем Доме цельно, являя собою Синтез Изначально Вышестоящего Аватара Синтеза Кут Хуми Учителем 64-го Синтеза.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 xml:space="preserve">И дуумвиратностью физической телесности в зале пред Изначально Вышестоящим Отцом в Теле Учителя Оком Изначально Вышестоящего Отца мы синтезируемся с Хум Изначально Вышестоящего Отца и стяжаем </w:t>
      </w:r>
      <w:r w:rsidRPr="008B4333">
        <w:rPr>
          <w:rFonts w:ascii="Times New Roman" w:hAnsi="Times New Roman" w:cs="Times New Roman"/>
          <w:b/>
          <w:i/>
          <w:iCs/>
          <w:sz w:val="24"/>
          <w:szCs w:val="24"/>
        </w:rPr>
        <w:t>явление Изначально Вышестоящего Отца Синтезом в каждом из нас, как Творением Синтеза в росте Учителя, развитием и разработанностью ИВДИВО в каждом из нас и нас в ИВДИВО</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синтезируясь с Изначально Вышестоящим Отцом, стяжаем и просим преобразить каждого из нас и синтез нас на явление 8-рицы Частей Изначально Вышестоящего Отца явлением Синтез-Части Изначально Вышестоящего Отца каждым из нас и синтезом нас.</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синтезируясь с Изначально Вышестоящим Отцом, стяжаем развёртывание 512-и Метагалактических Частей каждым из нас Человеческой Жизни.</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Синтезируемся с Изначально Вышестоящим Отцом, стяжаем и просим закрепить 512 Октавных Частей Посвящённой Жизни, 512 Всеединых Частей Жизнью Служащего, 512 Извечных Частей Жизнью Ипостаси.</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Стяжаем и просим развернуть, и закрепить 512 Архетипических Частей Жизнью Учителя, 512 Совершенных Частей Жизнью Владыки, 512 Однородных Частей Жизнью Аватара и 512 Неизречённых Частей Жизнью Отца.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синтезируясь с Изначально Вышестоящим Отцом, мы просим ввести каждого из нас Учителем 64-го Синтеза Изначально Вышестоящего Отца в разработку 8-рицы 512-ричного явления и реализации Частей Изначально Вышестоящего Отца в каждом из нас и в синтезе нас.И синтезировав, сотворить, стяжая у Изначально Вышестоящего Отца 4096 Синтезов Изначально Вышестоящего Отца в 8-ричном явлении 512-ричности Частей от Отца до Человека. И синтезируясь с Изначально Вышестоящим Отцом мы проникаемся 4096-ю Синтезами Изначально Вышестоящего Отца.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 xml:space="preserve">И возжигаясь, одномоментно преображаемся, усваивая компактом стяжания Частей централизированностью ИВДИВО явление Синтеза 512-ричностью видов восьми видов Жизни </w:t>
      </w:r>
      <w:r w:rsidRPr="008B4333">
        <w:rPr>
          <w:rFonts w:ascii="Times New Roman" w:hAnsi="Times New Roman" w:cs="Times New Roman"/>
          <w:bCs/>
          <w:i/>
          <w:iCs/>
          <w:sz w:val="24"/>
          <w:szCs w:val="24"/>
        </w:rPr>
        <w:lastRenderedPageBreak/>
        <w:t>Синтез Изначально Вышестоящего Отца.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bCs/>
          <w:i/>
          <w:iCs/>
          <w:sz w:val="24"/>
          <w:szCs w:val="24"/>
        </w:rPr>
      </w:pPr>
      <w:r w:rsidRPr="008B4333">
        <w:rPr>
          <w:rFonts w:ascii="Times New Roman" w:hAnsi="Times New Roman" w:cs="Times New Roman"/>
          <w:bCs/>
          <w:i/>
          <w:iCs/>
          <w:sz w:val="24"/>
          <w:szCs w:val="24"/>
        </w:rPr>
        <w:t>И стяжаем первичную разработку в четырёх видах Жизни от Синтеза явления выражения Извечных Частей до Метагалактических Частей, от Жизни Ипостаси до Жизни Человека.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bCs/>
          <w:i/>
          <w:iCs/>
          <w:sz w:val="24"/>
          <w:szCs w:val="24"/>
        </w:rPr>
        <w:t>И в этом Огне в 512-ричности Синтеза 8 видов Жизни, но в действующих четырёх, мы просим Изначально Вышестоящего Отца синтезировать деятельность Частей каждым из нас и синтезом нас Учителем Синтеза</w:t>
      </w:r>
      <w:r w:rsidRPr="008B4333">
        <w:rPr>
          <w:rFonts w:ascii="Times New Roman" w:hAnsi="Times New Roman" w:cs="Times New Roman"/>
          <w:i/>
          <w:sz w:val="24"/>
          <w:szCs w:val="24"/>
        </w:rPr>
        <w:t xml:space="preserve"> от Метагалактических до Неизречённых. И стяжаем у Изначально Вышестоящего Отца </w:t>
      </w:r>
      <w:r w:rsidRPr="008B4333">
        <w:rPr>
          <w:rFonts w:ascii="Times New Roman" w:hAnsi="Times New Roman" w:cs="Times New Roman"/>
          <w:b/>
          <w:bCs/>
          <w:i/>
          <w:sz w:val="24"/>
          <w:szCs w:val="24"/>
        </w:rPr>
        <w:t>Образ и подобие Синтеза Частей Изначально Вышестоящего Отца</w:t>
      </w:r>
      <w:r w:rsidRPr="008B4333">
        <w:rPr>
          <w:rFonts w:ascii="Times New Roman" w:hAnsi="Times New Roman" w:cs="Times New Roman"/>
          <w:i/>
          <w:sz w:val="24"/>
          <w:szCs w:val="24"/>
        </w:rPr>
        <w:t xml:space="preserve"> в каждом из нас. И возжигаясь Изначально Вышестоящим Отцом, мы стяжаем </w:t>
      </w:r>
      <w:r w:rsidRPr="008B4333">
        <w:rPr>
          <w:rFonts w:ascii="Times New Roman" w:hAnsi="Times New Roman" w:cs="Times New Roman"/>
          <w:b/>
          <w:bCs/>
          <w:i/>
          <w:sz w:val="24"/>
          <w:szCs w:val="24"/>
        </w:rPr>
        <w:t>512 Синтез-Частей, как 9-й Вид Частей Изначально Вышестоящего Отца</w:t>
      </w:r>
      <w:r w:rsidRPr="008B4333">
        <w:rPr>
          <w:rFonts w:ascii="Times New Roman" w:hAnsi="Times New Roman" w:cs="Times New Roman"/>
          <w:i/>
          <w:sz w:val="24"/>
          <w:szCs w:val="24"/>
        </w:rPr>
        <w:t xml:space="preserve"> в синтезе 8-рицы каждым из нас от Неизречённых, Однородных, Совершенных, Архетипических, Извечных, Всеединых, Октавных, Метагалактических Частей.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просим синтезировать пред Изначально Вышестоящим Отцом всей Однородностью, Любовью, Синтезом Ока Учителя Синтеза Части в Эталоны Око Изначально Вышестоящего Отца. Это мы делаем впервые, ребят.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Возжигаемся, стяжаем у Изначально Вышестоящего Отца </w:t>
      </w:r>
      <w:r w:rsidRPr="008B4333">
        <w:rPr>
          <w:rFonts w:ascii="Times New Roman" w:hAnsi="Times New Roman" w:cs="Times New Roman"/>
          <w:b/>
          <w:bCs/>
          <w:i/>
          <w:sz w:val="24"/>
          <w:szCs w:val="24"/>
        </w:rPr>
        <w:t>4096 Эталонов Частей Изначально Вышестоящего Отца Синтез-Частью и Синтез-Частями 512-ричности 9-м видом Частей Изначально Вышестоящего Отца</w:t>
      </w:r>
      <w:r w:rsidRPr="008B4333">
        <w:rPr>
          <w:rFonts w:ascii="Times New Roman" w:hAnsi="Times New Roman" w:cs="Times New Roman"/>
          <w:i/>
          <w:sz w:val="24"/>
          <w:szCs w:val="24"/>
        </w:rPr>
        <w:t xml:space="preserve"> в каждом из нас.</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Учителем и Учителями 64-го Синтеза Изначально Вышестоящего Отца, мы возжигаемся, стяжаем 513 Синтезов Изначально Вышестоящего Отца из Хум Изначально Вышестоящего Отца. И возжигаясь Изначально Вышестоящим Отцом, стяжаем </w:t>
      </w:r>
      <w:r w:rsidRPr="008B4333">
        <w:rPr>
          <w:rFonts w:ascii="Times New Roman" w:hAnsi="Times New Roman" w:cs="Times New Roman"/>
          <w:b/>
          <w:bCs/>
          <w:i/>
          <w:sz w:val="24"/>
          <w:szCs w:val="24"/>
        </w:rPr>
        <w:t xml:space="preserve">Я-Настоящего синтезом 513-ти Синтезов Изначально Вышестоящего Отца, 512-ти Синтез-Частей </w:t>
      </w:r>
      <w:r w:rsidRPr="008B4333">
        <w:rPr>
          <w:rFonts w:ascii="Times New Roman" w:hAnsi="Times New Roman" w:cs="Times New Roman"/>
          <w:i/>
          <w:sz w:val="24"/>
          <w:szCs w:val="24"/>
        </w:rPr>
        <w:t xml:space="preserve">в Око каждого из нас в разработке Любовью Я-Настоящего в росте Учителя-Отца курсом Служащего в разработке выражения Изначально Вышестоящего Отца Синтезом Ми-ИВДИВО Метагалактики Человека-Ипостаси 59-м архетипом и преображаясь, мы входим в подготовке к вхождению в данный Архетип. И преображаясь Изначально Вышестоящим Отцом мы входим в синтез-Явление Изначально Вышестоящего Отца 512-рицей Синтез-Частей.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Хум Изначально Вышестоящего Отца, возжигаемся </w:t>
      </w:r>
      <w:r w:rsidRPr="008B4333">
        <w:rPr>
          <w:rFonts w:ascii="Times New Roman" w:hAnsi="Times New Roman" w:cs="Times New Roman"/>
          <w:b/>
          <w:i/>
          <w:sz w:val="24"/>
          <w:szCs w:val="24"/>
        </w:rPr>
        <w:t>Я-Настоящим Учителем Синтеза Изначально Вышестоящего Отца.</w:t>
      </w:r>
      <w:r w:rsidRPr="008B4333">
        <w:rPr>
          <w:rFonts w:ascii="Times New Roman" w:hAnsi="Times New Roman" w:cs="Times New Roman"/>
          <w:i/>
          <w:sz w:val="24"/>
          <w:szCs w:val="24"/>
        </w:rPr>
        <w:t xml:space="preserve"> И синтезируясь с Изначально Вышестоящего Отцом и входим в новое явление Синтез-Часть каждого из нас Я-Настоящего Изначально Вышестоящего Отца собою.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Встраиваясь, звучим, чувствуем, понимаем, то есть внутри как-то себя определяем. Учителю важно себя определить.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возжигаемся 513-ю Синтезами Изначально Вышестоящего Отца. И синтезируемся в этом огне с Хум Изначально Вышестоящего Отца. И стяжаем </w:t>
      </w:r>
      <w:r w:rsidRPr="008B4333">
        <w:rPr>
          <w:rFonts w:ascii="Times New Roman" w:hAnsi="Times New Roman" w:cs="Times New Roman"/>
          <w:b/>
          <w:bCs/>
          <w:i/>
          <w:sz w:val="24"/>
          <w:szCs w:val="24"/>
        </w:rPr>
        <w:t>преображение 64-х Высших Частей в реализации Синтеза 513-ти Синтез-Частей</w:t>
      </w:r>
      <w:r w:rsidRPr="008B4333">
        <w:rPr>
          <w:rFonts w:ascii="Times New Roman" w:hAnsi="Times New Roman" w:cs="Times New Roman"/>
          <w:i/>
          <w:sz w:val="24"/>
          <w:szCs w:val="24"/>
        </w:rPr>
        <w:t xml:space="preserve"> каждого из нас и </w:t>
      </w:r>
      <w:r w:rsidRPr="008B4333">
        <w:rPr>
          <w:rFonts w:ascii="Times New Roman" w:hAnsi="Times New Roman" w:cs="Times New Roman"/>
          <w:b/>
          <w:bCs/>
          <w:i/>
          <w:sz w:val="24"/>
          <w:szCs w:val="24"/>
        </w:rPr>
        <w:t>64-х Высших Частей Изначально Вышестоящего Отца ракурсом реализации Высшей Части</w:t>
      </w:r>
      <w:r w:rsidRPr="008B4333">
        <w:rPr>
          <w:rFonts w:ascii="Times New Roman" w:hAnsi="Times New Roman" w:cs="Times New Roman"/>
          <w:i/>
          <w:sz w:val="24"/>
          <w:szCs w:val="24"/>
        </w:rPr>
        <w:t xml:space="preserve"> собою, ракурсом реализации Синтеза, возможно, спецификой Подразделения, как он пойдёт.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мы просим сотворить и преобразить действующее явление 64-рицей действующих Частей, новой 8-рицы Частей Изначально Вышестоящего Отца ростом Окскости синтеза явления Изначально Вышестоящего Отца завершением явления действия Базовых и Цельных Частей и акцентуацией явлением Синтеза 513 Частей, 512-рицы Изначально Вышестоящего Отца 64-ричностью Высших Частей собою. И проникаясь Изначально Вышестоящим Отцом, входим в вершину реализации 64-ричной организации Синтеза Изначально Вышестоящего Отца, развивая 64 кодона генетики в реализации 64 Высших Частей каждым из нас.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в росте 64-рицы Высших Частей. И сопрягаем 64 Синтеза 64 Высших Частей синтезом явления Синтеза Изначально Вышестоящего Отца 64-ричным ростом Синтеза в каждом из нас четырьмя курсами Синтеза Изначально Вышестоящего Отца и возжигаясь, преображаемся.</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Хум Изначально Вышестоящего Отца и стяжая Синтез Изначально Вы</w:t>
      </w:r>
      <w:r w:rsidRPr="008B4333">
        <w:rPr>
          <w:rFonts w:ascii="Times New Roman" w:hAnsi="Times New Roman" w:cs="Times New Roman"/>
          <w:i/>
          <w:sz w:val="24"/>
          <w:szCs w:val="24"/>
        </w:rPr>
        <w:lastRenderedPageBreak/>
        <w:t xml:space="preserve">шестоящего Отца, </w:t>
      </w:r>
      <w:r w:rsidRPr="008B4333">
        <w:rPr>
          <w:rFonts w:ascii="Times New Roman" w:hAnsi="Times New Roman" w:cs="Times New Roman"/>
          <w:b/>
          <w:bCs/>
          <w:i/>
          <w:sz w:val="24"/>
          <w:szCs w:val="24"/>
        </w:rPr>
        <w:t xml:space="preserve">развёртываем в теле каждого из нас Синтезом с Изначально Вышестоящим Отцом разработку 64-ричного явления Синтеза Изначально Вышестоящего Отца </w:t>
      </w:r>
      <w:r w:rsidRPr="008B4333">
        <w:rPr>
          <w:rFonts w:ascii="Times New Roman" w:hAnsi="Times New Roman" w:cs="Times New Roman"/>
          <w:i/>
          <w:sz w:val="24"/>
          <w:szCs w:val="24"/>
        </w:rPr>
        <w:t xml:space="preserve">Синтезом ИВДИВО Отец-человека-субъекта и Праполномочий Синтеза Изначально Вышестоящего Отца в прямом явлении Аватаров Синтеза Кут Хуми Фаинь в каждом из нас. И возжигаясь Аватаром Синтеза Кут Хуми пред Отцом. Всё верно, Аватарессой Синтеза Фаинь пред Изначально Вышестоящим Отцом, то же самое, всё верно. Мы синтезируемся с Хум Изначально Вышестоящего Отца и </w:t>
      </w:r>
      <w:r w:rsidRPr="008B4333">
        <w:rPr>
          <w:rFonts w:ascii="Times New Roman" w:hAnsi="Times New Roman" w:cs="Times New Roman"/>
          <w:b/>
          <w:bCs/>
          <w:i/>
          <w:sz w:val="24"/>
          <w:szCs w:val="24"/>
        </w:rPr>
        <w:t>возжигаемся прямым Синтезом, становясь им</w:t>
      </w:r>
      <w:r w:rsidRPr="008B4333">
        <w:rPr>
          <w:rFonts w:ascii="Times New Roman" w:hAnsi="Times New Roman" w:cs="Times New Roman"/>
          <w:i/>
          <w:sz w:val="24"/>
          <w:szCs w:val="24"/>
        </w:rPr>
        <w:t xml:space="preserve">.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i/>
          <w:iCs/>
          <w:sz w:val="24"/>
          <w:szCs w:val="24"/>
        </w:rPr>
        <w:t>Это не фрагменты, не элементы, не фиксации, это прямой Синтез Отца. И мы его возжигаем всеми видами стяжаний, всей логикой стяжания, этапностью, которая была в практике от и до.</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распускаем, возжигаем </w:t>
      </w:r>
      <w:r w:rsidRPr="008B4333">
        <w:rPr>
          <w:rFonts w:ascii="Times New Roman" w:hAnsi="Times New Roman" w:cs="Times New Roman"/>
          <w:b/>
          <w:bCs/>
          <w:i/>
          <w:sz w:val="24"/>
          <w:szCs w:val="24"/>
        </w:rPr>
        <w:t>прямой Синтез Изначально Вышестоящего Отца</w:t>
      </w:r>
      <w:r w:rsidRPr="008B4333">
        <w:rPr>
          <w:rFonts w:ascii="Times New Roman" w:hAnsi="Times New Roman" w:cs="Times New Roman"/>
          <w:i/>
          <w:sz w:val="24"/>
          <w:szCs w:val="24"/>
        </w:rPr>
        <w:t xml:space="preserve"> в теле каждого из нас и преображаемся Учителем вводной практикой всем Курсом Синтеза или количеством Синтеза, действующим в нас. И развёртываясь пред Изначально Вышестоящим Отцом, мы синтезируемся с Хум Изначально Вышестоящим Отца, стяжаем Синтез Изначально Вышестоящим Отца и просим преобразить каждого из нас и синтез на явление 64-го Синтеза Изначально Вышестоящего Отца.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i/>
          <w:iCs/>
          <w:sz w:val="24"/>
          <w:szCs w:val="24"/>
        </w:rPr>
        <w:t>И теперь мы сейчас вернёмся на физику, но стоим в Зале. И давайте так, устремитесь не почувствовать, а устремитесь познать, проникнуться Синтезом тем, объёмов тез с Изначально Вышестоящим Отцом 64-ой спецификой Синтеза. Навыки, Умения ростом Компетентного Синтеза.</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дуумвиратностью Должностно Полномочного Аватара, Аватарессы, Владыки, Владычицы, Учителя, Учительницы и Учителя Синтеза курса Синтеза, мы разгораемся Оком каждого из нас, выравниваем Хум все Хумные процессы в физичности Око. Развёртываемся Синтезом внутренней и внешней, возжигаем внутренне-внутренне Учителем Синтеза Синтезом Отца Изначально Вышестоящего Отца каждым из нас. Благодарим Изначально Вышестоящего Отца.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sz w:val="24"/>
          <w:szCs w:val="24"/>
        </w:rPr>
      </w:pPr>
      <w:r w:rsidRPr="008B4333">
        <w:rPr>
          <w:rFonts w:ascii="Times New Roman" w:hAnsi="Times New Roman" w:cs="Times New Roman"/>
          <w:i/>
          <w:sz w:val="24"/>
          <w:szCs w:val="24"/>
        </w:rPr>
        <w:t>Возвращаемся в данный зал, в физическую реализацию, развёртываемся физически телесно. Синтезируемся с Изначально Вышестоящими Аватарами Синтеза Кут Хуми Фаинь в данном физическом выражении и направляем, будучи в концентрации Кут Хуми Фаинь всетелесно дуумвиратностью, Синтез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и возжигаясь ИВДИВО-Иерархическим Синтезом, где мы выравниваем Синтезы Подразделений между собою.</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i/>
          <w:iCs/>
          <w:sz w:val="24"/>
          <w:szCs w:val="24"/>
        </w:rPr>
        <w:t>Давайте-давайте, подтягиваемся, сопрягаемся. Вы</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живое явление Синтеза. Всё, этим точка. </w:t>
      </w:r>
    </w:p>
    <w:p w:rsidR="00EE31C6" w:rsidRPr="008B4333" w:rsidRDefault="00487226" w:rsidP="003F6B40">
      <w:pPr>
        <w:widowControl w:val="0"/>
        <w:suppressAutoHyphens w:val="0"/>
        <w:spacing w:after="0" w:line="240" w:lineRule="auto"/>
        <w:ind w:firstLine="539"/>
        <w:jc w:val="both"/>
        <w:rPr>
          <w:rFonts w:ascii="Times New Roman" w:hAnsi="Times New Roman" w:cs="Times New Roman"/>
          <w:i/>
          <w:iCs/>
          <w:sz w:val="24"/>
          <w:szCs w:val="24"/>
        </w:rPr>
      </w:pPr>
      <w:r w:rsidRPr="008B4333">
        <w:rPr>
          <w:rFonts w:ascii="Times New Roman" w:hAnsi="Times New Roman" w:cs="Times New Roman"/>
          <w:i/>
          <w:sz w:val="24"/>
          <w:szCs w:val="24"/>
        </w:rPr>
        <w:t>И далее направляем в Подразделения ИВДИВО участников Синтеза.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Молодец, молодец! Всё хорошо. И далее в ИВДИВО каждого. И в этом распределении в ИВДИВО каждого выходим из практики, но остаёмся в практикующемся Синтезе. Аминь.</w:t>
      </w:r>
    </w:p>
    <w:p w:rsidR="00CE25F3" w:rsidRPr="008B4333" w:rsidRDefault="00CE25F3" w:rsidP="00CE25F3">
      <w:pPr>
        <w:pStyle w:val="1"/>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1 день 1 часть</w:t>
      </w:r>
    </w:p>
    <w:p w:rsidR="00CE25F3" w:rsidRPr="008B4333" w:rsidRDefault="00CE25F3" w:rsidP="00CE25F3">
      <w:pPr>
        <w:pStyle w:val="a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03:12:48 – 03:34:26</w:t>
      </w:r>
    </w:p>
    <w:p w:rsidR="00EE31C6" w:rsidRPr="008B4333" w:rsidRDefault="00487226" w:rsidP="003F6B40">
      <w:pPr>
        <w:pStyle w:val="1"/>
        <w:jc w:val="center"/>
        <w:rPr>
          <w:rFonts w:ascii="Times New Roman" w:hAnsi="Times New Roman" w:cs="Times New Roman"/>
          <w:b w:val="0"/>
          <w:sz w:val="24"/>
          <w:szCs w:val="24"/>
        </w:rPr>
      </w:pPr>
      <w:bookmarkStart w:id="10" w:name="_Toc167286657"/>
      <w:r w:rsidRPr="008B4333">
        <w:rPr>
          <w:rFonts w:ascii="Times New Roman" w:hAnsi="Times New Roman" w:cs="Times New Roman"/>
          <w:sz w:val="24"/>
          <w:szCs w:val="24"/>
        </w:rPr>
        <w:t xml:space="preserve">Практика № 2. </w:t>
      </w:r>
      <w:r w:rsidR="001201B5" w:rsidRPr="008B4333">
        <w:rPr>
          <w:rFonts w:ascii="Times New Roman" w:hAnsi="Times New Roman" w:cs="Times New Roman"/>
          <w:color w:val="FF0000"/>
          <w:sz w:val="24"/>
          <w:szCs w:val="24"/>
        </w:rPr>
        <w:t>Первостяжания</w:t>
      </w:r>
      <w:r w:rsidR="007E4F0F" w:rsidRPr="008B4333">
        <w:rPr>
          <w:rFonts w:ascii="Times New Roman" w:hAnsi="Times New Roman" w:cs="Times New Roman"/>
          <w:sz w:val="24"/>
          <w:szCs w:val="24"/>
        </w:rPr>
        <w:br/>
      </w:r>
      <w:r w:rsidRPr="008B4333">
        <w:rPr>
          <w:rFonts w:ascii="Times New Roman" w:hAnsi="Times New Roman" w:cs="Times New Roman"/>
          <w:sz w:val="24"/>
          <w:szCs w:val="24"/>
        </w:rPr>
        <w:t>Стяжание четырёх образов четырёх подразделений Синтезом однородности Части ИВО Отца четырёх организаций ИВО в явлении Изначально Вышестоящих Аватаров Синтеза.</w:t>
      </w:r>
      <w:r w:rsidR="007E4F0F" w:rsidRPr="008B4333">
        <w:rPr>
          <w:rFonts w:ascii="Times New Roman" w:hAnsi="Times New Roman" w:cs="Times New Roman"/>
          <w:b w:val="0"/>
          <w:sz w:val="24"/>
          <w:szCs w:val="24"/>
        </w:rPr>
        <w:t xml:space="preserve"> </w:t>
      </w:r>
      <w:r w:rsidR="007E4F0F" w:rsidRPr="008B4333">
        <w:rPr>
          <w:rFonts w:ascii="Times New Roman" w:hAnsi="Times New Roman" w:cs="Times New Roman"/>
          <w:b w:val="0"/>
          <w:sz w:val="24"/>
          <w:szCs w:val="24"/>
        </w:rPr>
        <w:br/>
      </w:r>
      <w:r w:rsidRPr="008B4333">
        <w:rPr>
          <w:rFonts w:ascii="Times New Roman" w:hAnsi="Times New Roman" w:cs="Times New Roman"/>
          <w:sz w:val="24"/>
          <w:szCs w:val="24"/>
        </w:rPr>
        <w:t>Стяжание 512-ричной архетипической реализацией восемью видами материй Изначально Вышестоящего Отца взаимоорганизацией восьми видов реализации в восьми видах материи</w:t>
      </w:r>
      <w:bookmarkEnd w:id="10"/>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Мы возжигаемся. Давайте так: мы возжигаемся Синтезом, который вы сейчас синтезировали с Кут Хуми только в объёме от предыдущей практики до начала этой. Ну, то есть он…, ну понятно, по времени он короткий. И если вот сейчас у вас синтезирование Синтеза не было, </w:t>
      </w:r>
      <w:r w:rsidRPr="008B4333">
        <w:rPr>
          <w:rFonts w:ascii="Times New Roman" w:hAnsi="Times New Roman" w:cs="Times New Roman"/>
          <w:i/>
          <w:sz w:val="24"/>
          <w:szCs w:val="24"/>
          <w:lang w:eastAsia="ru-RU"/>
        </w:rPr>
        <w:lastRenderedPageBreak/>
        <w:t>и мы просто ждали, когда закончится монолог с фрагментами диалога, ну, значит, тогда возжигайтесь, чем есть. Либо возжигайтесь усилением Кут Хуми, когда вы сознательно погружались в Аватара Синтеза, ожидая пока закончится объяснение. Ну, то есть у каждого своё. То есть, вам надо возжечься Синтезом от предыдущей практики до начала этого, не больше, не меньше. Возжигаемся.</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Синтезом важно </w:t>
      </w:r>
      <w:r w:rsidRPr="008B4333">
        <w:rPr>
          <w:rFonts w:ascii="Times New Roman" w:hAnsi="Times New Roman" w:cs="Times New Roman"/>
          <w:i/>
          <w:spacing w:val="20"/>
          <w:sz w:val="24"/>
          <w:szCs w:val="24"/>
          <w:lang w:eastAsia="ru-RU"/>
        </w:rPr>
        <w:t>разгореться.</w:t>
      </w:r>
      <w:r w:rsidRPr="008B4333">
        <w:rPr>
          <w:rFonts w:ascii="Times New Roman" w:hAnsi="Times New Roman" w:cs="Times New Roman"/>
          <w:i/>
          <w:sz w:val="24"/>
          <w:szCs w:val="24"/>
          <w:lang w:eastAsia="ru-RU"/>
        </w:rPr>
        <w:t xml:space="preserve"> Потому что если вы будете вспыхивать, будет вспыхивать Дух и Воля. А нам нужен Синтез, который активирует объём Огня. И вот это вот избыточная огнетворящесть Учителя в активном Око, даже себя внутренне проверьте</w:t>
      </w:r>
      <w:r w:rsidR="003F6B40" w:rsidRPr="008B4333">
        <w:rPr>
          <w:rFonts w:ascii="Times New Roman" w:hAnsi="Times New Roman" w:cs="Times New Roman"/>
          <w:i/>
          <w:sz w:val="24"/>
          <w:szCs w:val="24"/>
          <w:lang w:eastAsia="ru-RU"/>
        </w:rPr>
        <w:t xml:space="preserve"> — </w:t>
      </w:r>
      <w:r w:rsidRPr="008B4333">
        <w:rPr>
          <w:rFonts w:ascii="Times New Roman" w:hAnsi="Times New Roman" w:cs="Times New Roman"/>
          <w:i/>
          <w:sz w:val="24"/>
          <w:szCs w:val="24"/>
          <w:lang w:eastAsia="ru-RU"/>
        </w:rPr>
        <w:t>вы есмь сейчас Око? Или навязываете себе им быть.</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Развёртываемся, возжигаемся формой, возжигаем Ядро Должностной Полномочности, вспыхиваем телесной однородностью Телом Учителя.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Синтезируемся с Изначально Вышестоящими Аватарами Синтеза Кут Хуми Фаинь. Переходим и развёртываемся в зал Изначально Вышестоящего Дома Изначально Вышестоящего Отца, фиксируемся, возвращаемся в 1984-й архетип ИВДИВО, становимся телесно Телом Учителя, возжигая Часть Тело Учителя. И устремляемся возжечь собою в явлении Аватаров Синтеза Кут Хуми Фаинь выражение Любви Синтез Синтеза Изначально Вышестоящего Отца и Любви Синтез Праполномочий Синтеза в каждом из нас, становимся телесно. Продолжаем фиксировать и концентрировать активацию Ядер Синтеза в напахтывании однородности дуумвиратной телесности Синтеза в каждом из нас, становимся Телом Синтеза Учителя Синтеза, в форме Учителя 64-го Синтеза Изначально Вышестоящего Отца.</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Возжигаемся всей телесной организацией внутренне каждым из нас, развёртываем ещё раз Око телесно собою.</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синтезируясь с Изначально Вышестоящими Аватарами Синтеза Кут Хуми Фаинь, просим преобразить каждого из нас и синтез нас </w:t>
      </w:r>
      <w:r w:rsidRPr="008B4333">
        <w:rPr>
          <w:rFonts w:ascii="Times New Roman" w:hAnsi="Times New Roman" w:cs="Times New Roman"/>
          <w:b/>
          <w:i/>
          <w:sz w:val="24"/>
          <w:szCs w:val="24"/>
          <w:lang w:eastAsia="ru-RU"/>
        </w:rPr>
        <w:t>в разработке обновлённости Синтеза явления Изначально Вышестоящего Отца всей 512-ричной архетипической реализацией восемью видами материй Изначально Вышестоящего Отца, взаимоорганизацией восьми видов реализации, в восьми видах материи</w:t>
      </w:r>
      <w:r w:rsidRPr="008B4333">
        <w:rPr>
          <w:rFonts w:ascii="Times New Roman" w:hAnsi="Times New Roman" w:cs="Times New Roman"/>
          <w:i/>
          <w:sz w:val="24"/>
          <w:szCs w:val="24"/>
          <w:lang w:eastAsia="ru-RU"/>
        </w:rPr>
        <w:t xml:space="preserve"> с Изначально Вышестоящими Аватарами Синтеза Кут Хуми Фаинь, вхождением в девятое выражение архетипической материи единого вечного Сверхкосмоса Изначально Вышестоящего Отца синтезом 8-рицы, от Суперизвечен до Метагалактик, Синтезом каждого из нас в 512-рице явления Синтеза 4096-ти Частей в восьми видах их реализации, от явления Суперизвечной материи Неизречёнными Частями до явления Метагалактической материи Метагалактическими Частями.</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преображаясь Изначально Вышестоящими Аватарами Синтеза Кут Хуми Фаинь, стяжаем параллельно с данной работой синтезом четырёх подразделений четыре Синтез Синтеза Изначально Вышестоящего Отца: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Синтезом явления Синтеза Ощущения,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Синтезом явления Синтеза Формы,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Синтезом явления Синтеза Истинности 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Синтезом явления Синтеза Созидания Изначально Вышестоящего Отца.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просим разработать и наделить синтез четырёх подразделений в росте Синтеза прямой взаимоорганизации 4096-ти архетипов и Частей в синтезе ИВДИВО собою, синтезом формирования настоящего Образа четырёх подразделений Изначально Вышестоящего Дома Изначально Вышестоящего Отца каждым членом и Учителем, а также Аватаром должностной полномочности Синтеза Изначально Вышестоящего Отца.</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Чтобы не реагировали на членов</w:t>
      </w:r>
      <w:r w:rsidR="003F6B40" w:rsidRPr="008B4333">
        <w:rPr>
          <w:rFonts w:ascii="Times New Roman" w:hAnsi="Times New Roman" w:cs="Times New Roman"/>
          <w:i/>
          <w:sz w:val="24"/>
          <w:szCs w:val="24"/>
          <w:lang w:eastAsia="ru-RU"/>
        </w:rPr>
        <w:t xml:space="preserve"> — </w:t>
      </w:r>
      <w:r w:rsidRPr="008B4333">
        <w:rPr>
          <w:rFonts w:ascii="Times New Roman" w:hAnsi="Times New Roman" w:cs="Times New Roman"/>
          <w:i/>
          <w:sz w:val="24"/>
          <w:szCs w:val="24"/>
          <w:lang w:eastAsia="ru-RU"/>
        </w:rPr>
        <w:t>это включается ИВДИВО Иерархии, соответственно потом должностно полномочно вы как Аватары включаетесь в явление ИВДИВО. И вот на этой паритетной работе синтеза двух организаций ИВДИВО мы фактически сейчас и начинаем работать. Но при этом ИВДИВО Иерархии это просто усиление потенциала Огня. Хорошо.</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мы разгораемся Изначально Вышестоящими Аватарами Синтеза Кут Хуми Фаинь и стяжаем Синтезом устойчивого Образа настоящее явление, стяжая</w:t>
      </w:r>
      <w:r w:rsidRPr="008B4333">
        <w:rPr>
          <w:rFonts w:ascii="Times New Roman" w:hAnsi="Times New Roman" w:cs="Times New Roman"/>
          <w:b/>
          <w:i/>
          <w:sz w:val="24"/>
          <w:szCs w:val="24"/>
          <w:lang w:eastAsia="ru-RU"/>
        </w:rPr>
        <w:t xml:space="preserve"> Я Настоящего в явлении Учителя 64-го Синтеза Изначально Вышестоящего Отца и Я Настоящего Должностно Полномочного </w:t>
      </w:r>
      <w:r w:rsidRPr="008B4333">
        <w:rPr>
          <w:rFonts w:ascii="Times New Roman" w:hAnsi="Times New Roman" w:cs="Times New Roman"/>
          <w:i/>
          <w:sz w:val="24"/>
          <w:szCs w:val="24"/>
          <w:lang w:eastAsia="ru-RU"/>
        </w:rPr>
        <w:t xml:space="preserve">такой-то степени ведения организации.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lastRenderedPageBreak/>
        <w:t>И возжигаясь Аватаром Синтеза Кут Хуми, стяжаем четыре Образа Синтезом формирования в Изначально Вышестоящем Доме Изначально Вышестоящего Отца явление Синтеза Нити Синтеза, явление Эталонности, явление Сознания и явление Абсолюта Изначально Вышестоящего Отца синтезом организаций.</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преображаясь Изначально Вышестоящим Аватаром Синтеза Кут Хуми, стяжаем устойчивое явление Синтеза выражения ИВДИВО Академии Наук Изначально Вышестоящего Отца, стяжаем Синтез явление устойчивого выражения Синтеза Мировозрения Изначально Вышестоящего Отца, синтезом выражения устойчивого явления. Так у нас Эталонность стоит на 27-м выражении, у вас будет синтез явление, чего там каждого? Тоже Науки каждого? Аа! Тоже Науки каждого. И тогда будет явление частных ИВДИВО зданий, да? И Нити Синтеза. Отлично.</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возжигаясь Изначально Вышестоящим Отцом, Аватаром Синтеза Кут Хуми, стяжаем четыре Синтеза Образа, ещё раз, в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ИВДИВО Академии Наук</w:t>
      </w:r>
      <w:r w:rsidRPr="008B4333">
        <w:rPr>
          <w:rFonts w:ascii="Times New Roman" w:hAnsi="Times New Roman" w:cs="Times New Roman"/>
          <w:i/>
          <w:sz w:val="24"/>
          <w:szCs w:val="24"/>
          <w:lang w:eastAsia="ru-RU"/>
        </w:rPr>
        <w:t xml:space="preserve">,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В ИВДИВО Академии Наук каждого</w:t>
      </w:r>
      <w:r w:rsidRPr="008B4333">
        <w:rPr>
          <w:rFonts w:ascii="Times New Roman" w:hAnsi="Times New Roman" w:cs="Times New Roman"/>
          <w:i/>
          <w:sz w:val="24"/>
          <w:szCs w:val="24"/>
          <w:lang w:eastAsia="ru-RU"/>
        </w:rPr>
        <w:t xml:space="preserve"> или в Академии Наук каждого.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в синтезе явления </w:t>
      </w:r>
      <w:r w:rsidRPr="008B4333">
        <w:rPr>
          <w:rFonts w:ascii="Times New Roman" w:hAnsi="Times New Roman" w:cs="Times New Roman"/>
          <w:b/>
          <w:i/>
          <w:sz w:val="24"/>
          <w:szCs w:val="24"/>
          <w:lang w:eastAsia="ru-RU"/>
        </w:rPr>
        <w:t>формирование частного ИВДИВО-здания каждого</w:t>
      </w:r>
      <w:r w:rsidRPr="008B4333">
        <w:rPr>
          <w:rFonts w:ascii="Times New Roman" w:hAnsi="Times New Roman" w:cs="Times New Roman"/>
          <w:i/>
          <w:sz w:val="24"/>
          <w:szCs w:val="24"/>
          <w:lang w:eastAsia="ru-RU"/>
        </w:rPr>
        <w:t xml:space="preserve">.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w:t>
      </w:r>
      <w:r w:rsidRPr="008B4333">
        <w:rPr>
          <w:rFonts w:ascii="Times New Roman" w:hAnsi="Times New Roman" w:cs="Times New Roman"/>
          <w:b/>
          <w:i/>
          <w:sz w:val="24"/>
          <w:szCs w:val="24"/>
          <w:lang w:eastAsia="ru-RU"/>
        </w:rPr>
        <w:t>мировозрения Изначально Вышестоящего Отца</w:t>
      </w:r>
      <w:r w:rsidRPr="008B4333">
        <w:rPr>
          <w:rFonts w:ascii="Times New Roman" w:hAnsi="Times New Roman" w:cs="Times New Roman"/>
          <w:i/>
          <w:sz w:val="24"/>
          <w:szCs w:val="24"/>
          <w:lang w:eastAsia="ru-RU"/>
        </w:rPr>
        <w:t>.</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b/>
          <w:i/>
          <w:sz w:val="24"/>
          <w:szCs w:val="24"/>
          <w:lang w:eastAsia="ru-RU"/>
        </w:rPr>
      </w:pPr>
      <w:r w:rsidRPr="008B4333">
        <w:rPr>
          <w:rFonts w:ascii="Times New Roman" w:hAnsi="Times New Roman" w:cs="Times New Roman"/>
          <w:i/>
          <w:sz w:val="24"/>
          <w:szCs w:val="24"/>
          <w:lang w:eastAsia="ru-RU"/>
        </w:rPr>
        <w:t xml:space="preserve">И синтезируясь с Аватаром Синтеза Кут Хуми, </w:t>
      </w:r>
      <w:r w:rsidRPr="008B4333">
        <w:rPr>
          <w:rFonts w:ascii="Times New Roman" w:hAnsi="Times New Roman" w:cs="Times New Roman"/>
          <w:b/>
          <w:i/>
          <w:sz w:val="24"/>
          <w:szCs w:val="24"/>
          <w:lang w:eastAsia="ru-RU"/>
        </w:rPr>
        <w:t xml:space="preserve">просим сформировать Образ Синтезом Учителя </w:t>
      </w:r>
      <w:r w:rsidRPr="008B4333">
        <w:rPr>
          <w:rFonts w:ascii="Times New Roman" w:hAnsi="Times New Roman" w:cs="Times New Roman"/>
          <w:i/>
          <w:sz w:val="24"/>
          <w:szCs w:val="24"/>
          <w:lang w:eastAsia="ru-RU"/>
        </w:rPr>
        <w:t>синтезом четырёх организаций четырёх подразделений</w:t>
      </w:r>
      <w:r w:rsidRPr="008B4333">
        <w:rPr>
          <w:rFonts w:ascii="Times New Roman" w:hAnsi="Times New Roman" w:cs="Times New Roman"/>
          <w:b/>
          <w:i/>
          <w:sz w:val="24"/>
          <w:szCs w:val="24"/>
          <w:lang w:eastAsia="ru-RU"/>
        </w:rPr>
        <w:t xml:space="preserve"> в выражении Изначально вышестоящего Дома Изначально Вышестоящего Отца, в 8-рице уровней ИВДИВО.</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И стяжаем 4096 Синтезов Изначально Вышестоящего Отца в 2048-ми Синтезах практического применения устойчивого Образа Синтеза</w:t>
      </w:r>
      <w:r w:rsidRPr="008B4333">
        <w:rPr>
          <w:rFonts w:ascii="Times New Roman" w:hAnsi="Times New Roman" w:cs="Times New Roman"/>
          <w:i/>
          <w:sz w:val="24"/>
          <w:szCs w:val="24"/>
          <w:lang w:eastAsia="ru-RU"/>
        </w:rPr>
        <w:t xml:space="preserve">. Ну, предположим, ИВДИВО Мировозрения одним Сознанием, частью. И возжигаемся всем компактом и пакетом Условий, процессов, курсов Синтеза, разработок, тем, специализаций ведения внутри подразделения на формирование данных выражений в Изначально Вышестоящем Доме Изначально Вышестоящего Отца. И вспыхиваем Синтезом.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Синтезируемся с Изначально Вышестоящим Аватаром Синтеза Кут Хуми и </w:t>
      </w:r>
      <w:r w:rsidRPr="008B4333">
        <w:rPr>
          <w:rFonts w:ascii="Times New Roman" w:hAnsi="Times New Roman" w:cs="Times New Roman"/>
          <w:b/>
          <w:i/>
          <w:sz w:val="24"/>
          <w:szCs w:val="24"/>
          <w:lang w:eastAsia="ru-RU"/>
        </w:rPr>
        <w:t xml:space="preserve">стяжаем архетипическое явление Синтеза преображения в 8-рице реализации, от Метагалактической материи, Октавной материи, Всеединной материи и Извечной материи </w:t>
      </w:r>
      <w:r w:rsidRPr="008B4333">
        <w:rPr>
          <w:rFonts w:ascii="Times New Roman" w:hAnsi="Times New Roman" w:cs="Times New Roman"/>
          <w:i/>
          <w:sz w:val="24"/>
          <w:szCs w:val="24"/>
          <w:lang w:eastAsia="ru-RU"/>
        </w:rPr>
        <w:t xml:space="preserve">в явлении новых четырёх видов материи: </w:t>
      </w:r>
      <w:r w:rsidRPr="008B4333">
        <w:rPr>
          <w:rFonts w:ascii="Times New Roman" w:hAnsi="Times New Roman" w:cs="Times New Roman"/>
          <w:b/>
          <w:i/>
          <w:sz w:val="24"/>
          <w:szCs w:val="24"/>
          <w:lang w:eastAsia="ru-RU"/>
        </w:rPr>
        <w:t xml:space="preserve">Метаизвечной материи, Октавоизвечной материи, Всеединоизвечной материи </w:t>
      </w:r>
      <w:r w:rsidRPr="008B4333">
        <w:rPr>
          <w:rFonts w:ascii="Times New Roman" w:hAnsi="Times New Roman" w:cs="Times New Roman"/>
          <w:i/>
          <w:sz w:val="24"/>
          <w:szCs w:val="24"/>
          <w:lang w:eastAsia="ru-RU"/>
        </w:rPr>
        <w:t>и</w:t>
      </w:r>
      <w:r w:rsidRPr="008B4333">
        <w:rPr>
          <w:rFonts w:ascii="Times New Roman" w:hAnsi="Times New Roman" w:cs="Times New Roman"/>
          <w:b/>
          <w:i/>
          <w:sz w:val="24"/>
          <w:szCs w:val="24"/>
          <w:lang w:eastAsia="ru-RU"/>
        </w:rPr>
        <w:t xml:space="preserve"> Суперизвечной материи синтезом 8-рицы 512-риц формированием 4096-рицы архетипов ИВДИВО собою.</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и стяжаем 4096 Синтез Синтезов и 4096 Синтез Праполномочий Синтеза Изначально Вышестоящего Отца. И возжигаясь ими, преображаемся в стабилизации или становления всех видов внутренних процессов подразделения, в том числе в разработке одного устойчивого Образа от подразделения.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возжигаясь Изначально Вышестоящим Аватаром Синтеза Кут Хуми и Аватарессой Синтеза Фаинь, мы преображаемся всеми Синтезами в подразделениях Служения и всеми Синтезами Изначально Вышестоящего Отца, действующими в нас, то есть сейчас преображаемся и в подразделении, преображаются подразделения и преображаемся мы, как явление команд ИВДИВО, и так и так.</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Синтезируемся с Изначально Вышестоящим Отцом</w:t>
      </w:r>
      <w:r w:rsidRPr="008B4333">
        <w:rPr>
          <w:rFonts w:ascii="Times New Roman" w:hAnsi="Times New Roman" w:cs="Times New Roman"/>
          <w:i/>
          <w:sz w:val="24"/>
          <w:szCs w:val="24"/>
          <w:lang w:eastAsia="ru-RU"/>
        </w:rPr>
        <w:t>, причём двойной дуумвиратностью, Синтезом групп команд четырёх подразделений</w:t>
      </w:r>
      <w:r w:rsidR="003F6B40" w:rsidRPr="008B4333">
        <w:rPr>
          <w:rFonts w:ascii="Times New Roman" w:hAnsi="Times New Roman" w:cs="Times New Roman"/>
          <w:i/>
          <w:sz w:val="24"/>
          <w:szCs w:val="24"/>
          <w:lang w:eastAsia="ru-RU"/>
        </w:rPr>
        <w:t xml:space="preserve"> — </w:t>
      </w:r>
      <w:r w:rsidRPr="008B4333">
        <w:rPr>
          <w:rFonts w:ascii="Times New Roman" w:hAnsi="Times New Roman" w:cs="Times New Roman"/>
          <w:i/>
          <w:sz w:val="24"/>
          <w:szCs w:val="24"/>
          <w:lang w:eastAsia="ru-RU"/>
        </w:rPr>
        <w:t>это один Синтез с Отцом и Синтезом индивидуально каждым, как Учитель 64-го Синтеза.</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Вот на голос не реагируем, он включается вот в интонировании на внутренний Синтез, поэтому лучше в голосе ищите интонирование Синтеза и не реагируйте на него, он будет разным сейчас. Или уже был разным.</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И мы переходим в зал к Изначально Вышестоящему Отцу в 2049-й архетип ИВДИВО</w:t>
      </w:r>
      <w:r w:rsidRPr="008B4333">
        <w:rPr>
          <w:rFonts w:ascii="Times New Roman" w:hAnsi="Times New Roman" w:cs="Times New Roman"/>
          <w:i/>
          <w:sz w:val="24"/>
          <w:szCs w:val="24"/>
          <w:lang w:eastAsia="ru-RU"/>
        </w:rPr>
        <w:t xml:space="preserve">. Развёртываемся в явлении Извечного выражения Синтеза Изначально Вышестоящего Отца и </w:t>
      </w:r>
      <w:r w:rsidRPr="008B4333">
        <w:rPr>
          <w:rFonts w:ascii="Times New Roman" w:hAnsi="Times New Roman" w:cs="Times New Roman"/>
          <w:i/>
          <w:sz w:val="24"/>
          <w:szCs w:val="24"/>
          <w:lang w:eastAsia="ru-RU"/>
        </w:rPr>
        <w:lastRenderedPageBreak/>
        <w:t xml:space="preserve">максимально взаимовыражаемся Синтезом телесности Учителя, Синтезом Изначально Вышестоящего Отца собою.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Синтезируемся с Изначально Вышестоящим Отцом и стяжаем разработку, дееспособность каждого из нас и синтез нас в явлении первого архетипа, Метагалактики Фа, синтезом выражения последующего восстановления действия Синтеза Изначально Вышестоящей Метагалактики, Высокой Цельной Метагалактики.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стяжаем у Изначально Вышестоящего Отца Синтезом концентрацию 512-рицы архетипического явления, Синтезом, в соответствующих Образах репликации Изначально Вышестоящим Отцом 32-рицей явления в 8-ми видах материи, 512-рично, собою.</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синтезируясь с Изначально Вышестоящим Отцом, стяжаем Синтез Изначально Вышестоящего Отца и просим преобразить каждого из нас и синтез нас </w:t>
      </w:r>
      <w:r w:rsidRPr="008B4333">
        <w:rPr>
          <w:rFonts w:ascii="Times New Roman" w:hAnsi="Times New Roman" w:cs="Times New Roman"/>
          <w:b/>
          <w:i/>
          <w:sz w:val="24"/>
          <w:szCs w:val="24"/>
          <w:lang w:eastAsia="ru-RU"/>
        </w:rPr>
        <w:t xml:space="preserve">на концентрацию действующих и утверждённых и активных четырёх видов материи, от Метагалактической до Извечной, </w:t>
      </w:r>
      <w:r w:rsidRPr="008B4333">
        <w:rPr>
          <w:rFonts w:ascii="Times New Roman" w:hAnsi="Times New Roman" w:cs="Times New Roman"/>
          <w:i/>
          <w:sz w:val="24"/>
          <w:szCs w:val="24"/>
          <w:lang w:eastAsia="ru-RU"/>
        </w:rPr>
        <w:t>и следующих четырёх видов материй ИВДИВО,</w:t>
      </w:r>
      <w:r w:rsidRPr="008B4333">
        <w:rPr>
          <w:rFonts w:ascii="Times New Roman" w:hAnsi="Times New Roman" w:cs="Times New Roman"/>
          <w:b/>
          <w:i/>
          <w:sz w:val="24"/>
          <w:szCs w:val="24"/>
          <w:lang w:eastAsia="ru-RU"/>
        </w:rPr>
        <w:t xml:space="preserve"> от Метаизвечного процесса Синтеза Изначально Вышестоящего Отца до выражения Суперизвечного явлением материи Извечными архетипами ИВДИВО,</w:t>
      </w:r>
      <w:r w:rsidRPr="008B4333">
        <w:rPr>
          <w:rFonts w:ascii="Times New Roman" w:hAnsi="Times New Roman" w:cs="Times New Roman"/>
          <w:i/>
          <w:sz w:val="24"/>
          <w:szCs w:val="24"/>
          <w:lang w:eastAsia="ru-RU"/>
        </w:rPr>
        <w:t xml:space="preserve"> каждым из нас и синтезом нас.</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синтезируясь с Изначально Вышестоящим Отцом, стяжаем явление архетипизации 512-ричных выражений Извечин Изначально Вышестоящего Отца соответствующим выражением, прося явить Метаизвечную материю 512-ричностью архетипическими Извечными, Октавоизвечную материю 512-ю Извечными архетипами ИВДИВО, 512-ричными Извечными архетипами ИВДИВО Суперизвечную материю ИВДИВО.</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синтезируясь с Изначально Вышестоящим Отцом, стяжаем у Изначально Вышестоящего Отца семь и восьмую явленность архетипического выражения Синтеза Изначально Вышестоящего Отца в 4096-ти явлениях архетипов видов материй.</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синтезируясь с Изначально Вышестоящим Отцом, возжигаемся Изначально Вышестоящим Отцом и </w:t>
      </w:r>
      <w:r w:rsidRPr="008B4333">
        <w:rPr>
          <w:rFonts w:ascii="Times New Roman" w:hAnsi="Times New Roman" w:cs="Times New Roman"/>
          <w:b/>
          <w:i/>
          <w:sz w:val="24"/>
          <w:szCs w:val="24"/>
          <w:lang w:eastAsia="ru-RU"/>
        </w:rPr>
        <w:t>стяжаем у Изначально Вышестоящего Отца</w:t>
      </w:r>
      <w:r w:rsidRPr="008B4333">
        <w:rPr>
          <w:rFonts w:ascii="Times New Roman" w:hAnsi="Times New Roman" w:cs="Times New Roman"/>
          <w:i/>
          <w:sz w:val="24"/>
          <w:szCs w:val="24"/>
          <w:lang w:eastAsia="ru-RU"/>
        </w:rPr>
        <w:t xml:space="preserve"> четыре Образа четырёх подразделений</w:t>
      </w:r>
      <w:r w:rsidRPr="008B4333">
        <w:rPr>
          <w:rFonts w:ascii="Times New Roman" w:hAnsi="Times New Roman" w:cs="Times New Roman"/>
          <w:b/>
          <w:i/>
          <w:sz w:val="24"/>
          <w:szCs w:val="24"/>
          <w:lang w:eastAsia="ru-RU"/>
        </w:rPr>
        <w:t xml:space="preserve"> Синтезом однородности Части Изначально Вышестоящего Отца четырёх организаций Изначально Вышестоящего Отца в явлении Изначально Вышестоящих Аватаров Синтеза,</w:t>
      </w:r>
      <w:r w:rsidRPr="008B4333">
        <w:rPr>
          <w:rFonts w:ascii="Times New Roman" w:hAnsi="Times New Roman" w:cs="Times New Roman"/>
          <w:i/>
          <w:sz w:val="24"/>
          <w:szCs w:val="24"/>
          <w:lang w:eastAsia="ru-RU"/>
        </w:rPr>
        <w:t xml:space="preserve"> можете там имя сказать, Огнём возжечься, Синтезом возжечься.</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b/>
          <w:i/>
          <w:sz w:val="24"/>
          <w:szCs w:val="24"/>
          <w:lang w:eastAsia="ru-RU"/>
        </w:rPr>
      </w:pPr>
      <w:r w:rsidRPr="008B4333">
        <w:rPr>
          <w:rFonts w:ascii="Times New Roman" w:hAnsi="Times New Roman" w:cs="Times New Roman"/>
          <w:i/>
          <w:sz w:val="24"/>
          <w:szCs w:val="24"/>
          <w:lang w:eastAsia="ru-RU"/>
        </w:rPr>
        <w:t xml:space="preserve">И синтезируясь с Хум Изначально Вышестоящего Отца, мы стяжаем концентрацию Синтеза Изначально Вышестоящего Отца и просим преобразить каждого из нас и синтез нас </w:t>
      </w:r>
      <w:r w:rsidRPr="008B4333">
        <w:rPr>
          <w:rFonts w:ascii="Times New Roman" w:hAnsi="Times New Roman" w:cs="Times New Roman"/>
          <w:b/>
          <w:i/>
          <w:sz w:val="24"/>
          <w:szCs w:val="24"/>
          <w:lang w:eastAsia="ru-RU"/>
        </w:rPr>
        <w:t>в формировании Образа и Подобия разработки Организаций Изначально Вышестоящих Аватаров Синтеза физическими подразделениями ИВДИВО, Я Настоящим.</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b/>
          <w:i/>
          <w:sz w:val="24"/>
          <w:szCs w:val="24"/>
          <w:lang w:eastAsia="ru-RU"/>
        </w:rPr>
      </w:pPr>
      <w:r w:rsidRPr="008B4333">
        <w:rPr>
          <w:rFonts w:ascii="Times New Roman" w:hAnsi="Times New Roman" w:cs="Times New Roman"/>
          <w:i/>
          <w:sz w:val="24"/>
          <w:szCs w:val="24"/>
          <w:lang w:eastAsia="ru-RU"/>
        </w:rPr>
        <w:t xml:space="preserve">И в этом Огне стяжаем у Изначально Вышестоящего Отца </w:t>
      </w:r>
      <w:r w:rsidRPr="008B4333">
        <w:rPr>
          <w:rFonts w:ascii="Times New Roman" w:hAnsi="Times New Roman" w:cs="Times New Roman"/>
          <w:b/>
          <w:i/>
          <w:sz w:val="24"/>
          <w:szCs w:val="24"/>
          <w:lang w:eastAsia="ru-RU"/>
        </w:rPr>
        <w:t xml:space="preserve">репликацию явления, от Человека-Посвящённого до Отца Изначально Вышестоящего Отца, </w:t>
      </w:r>
      <w:r w:rsidRPr="008B4333">
        <w:rPr>
          <w:rFonts w:ascii="Times New Roman" w:hAnsi="Times New Roman" w:cs="Times New Roman"/>
          <w:i/>
          <w:sz w:val="24"/>
          <w:szCs w:val="24"/>
          <w:lang w:eastAsia="ru-RU"/>
        </w:rPr>
        <w:t>32-ричным явлением 512-рицы архетипами ИВДИВО,</w:t>
      </w:r>
      <w:r w:rsidRPr="008B4333">
        <w:rPr>
          <w:rFonts w:ascii="Times New Roman" w:hAnsi="Times New Roman" w:cs="Times New Roman"/>
          <w:b/>
          <w:i/>
          <w:sz w:val="24"/>
          <w:szCs w:val="24"/>
          <w:lang w:eastAsia="ru-RU"/>
        </w:rPr>
        <w:t xml:space="preserve"> стяжая у Изначально Вышестоящего Отца 4096 Синтезов архетипов ИВДИВО, по 512 архетипов ИВДИВО в каждом выражении из восьми видов материи Изначально Вышестоящего Отца, в явлении Синтеза одной Части одного архетипа ИВДИВО, </w:t>
      </w:r>
      <w:r w:rsidRPr="008B4333">
        <w:rPr>
          <w:rFonts w:ascii="Times New Roman" w:hAnsi="Times New Roman" w:cs="Times New Roman"/>
          <w:i/>
          <w:sz w:val="24"/>
          <w:szCs w:val="24"/>
          <w:lang w:eastAsia="ru-RU"/>
        </w:rPr>
        <w:t>формированием соответствующей среды Синтеза плюс</w:t>
      </w:r>
      <w:r w:rsidRPr="008B4333">
        <w:rPr>
          <w:rFonts w:ascii="Times New Roman" w:hAnsi="Times New Roman" w:cs="Times New Roman"/>
          <w:b/>
          <w:i/>
          <w:sz w:val="24"/>
          <w:szCs w:val="24"/>
          <w:lang w:eastAsia="ru-RU"/>
        </w:rPr>
        <w:t xml:space="preserve"> со специализацией Синтеза Части подразделения.</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 возжигаясь Изначально Вышестоящим Отцом, стяжаем это либо как перспективу, в которой просим вывести синтез четырёх подразделений, либо как то явление реальности, которой мы начинаем жить и действовать. И внутренне все, не только Главы подразделения, а все вы члены команды, устремляемся на организацию этого явления в каждом из нас и в среде подразделения.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b/>
          <w:i/>
          <w:sz w:val="24"/>
          <w:szCs w:val="24"/>
          <w:lang w:eastAsia="ru-RU"/>
        </w:rPr>
      </w:pPr>
      <w:r w:rsidRPr="008B4333">
        <w:rPr>
          <w:rFonts w:ascii="Times New Roman" w:hAnsi="Times New Roman" w:cs="Times New Roman"/>
          <w:i/>
          <w:sz w:val="24"/>
          <w:szCs w:val="24"/>
          <w:lang w:eastAsia="ru-RU"/>
        </w:rPr>
        <w:t xml:space="preserve">И возжигаясь 4096-ю Синтезами Изначально Вышестоящего Отца, вспыхиваем каждым из нас и собою, </w:t>
      </w:r>
      <w:r w:rsidRPr="008B4333">
        <w:rPr>
          <w:rFonts w:ascii="Times New Roman" w:hAnsi="Times New Roman" w:cs="Times New Roman"/>
          <w:b/>
          <w:i/>
          <w:sz w:val="24"/>
          <w:szCs w:val="24"/>
          <w:lang w:eastAsia="ru-RU"/>
        </w:rPr>
        <w:t>являя Изначально Вышестоящего Отца</w:t>
      </w:r>
      <w:r w:rsidR="00EE31C6" w:rsidRPr="008B4333">
        <w:rPr>
          <w:rFonts w:ascii="Times New Roman" w:hAnsi="Times New Roman" w:cs="Times New Roman"/>
          <w:b/>
          <w:i/>
          <w:sz w:val="24"/>
          <w:szCs w:val="24"/>
          <w:lang w:eastAsia="ru-RU"/>
        </w:rPr>
        <w:t xml:space="preserve"> </w:t>
      </w:r>
      <w:r w:rsidRPr="008B4333">
        <w:rPr>
          <w:rFonts w:ascii="Times New Roman" w:hAnsi="Times New Roman" w:cs="Times New Roman"/>
          <w:b/>
          <w:i/>
          <w:sz w:val="24"/>
          <w:szCs w:val="24"/>
          <w:lang w:eastAsia="ru-RU"/>
        </w:rPr>
        <w:t>и развёртывая 4096 архетипических выражений ИВДИВО.</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В этом Синтезе мы синтезируемся с Изначально Вышестоящим Отцом и просим зафиксировать и развернуть 4096 стяжённых Частей Синтезов Изначально Вышестоящего Отца в явлении восьми видов реализаций, от Отца до Человека включительно, по 8-рице выражения синтеза видов материи взаимоорганизаций: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Суперизвечной материи Неизречёнными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lastRenderedPageBreak/>
        <w:t xml:space="preserve">Всеединоизвечной материи Однородными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Октавоизвечной материи Совершенными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Метаизвечной материи Архетипическими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Извечной материи Извечными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Всеединной материи Всеединными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Октавной материи Октавными Частями 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Метагалактической материи Метагалактическими Частями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Синтезом Изначально Вышестоящего Отца</w:t>
      </w:r>
      <w:r w:rsidRPr="008B4333">
        <w:rPr>
          <w:rFonts w:ascii="Times New Roman" w:hAnsi="Times New Roman" w:cs="Times New Roman"/>
          <w:i/>
          <w:sz w:val="24"/>
          <w:szCs w:val="24"/>
          <w:lang w:eastAsia="ru-RU"/>
        </w:rPr>
        <w:t>.</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возжигаясь явлением 512-ричности каждого из нас, вспыхиваем Изначально Вышестоящим Отцом.</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Стяжаем итогово 4096 Синтезов Изначально Вышестоящего Отца и формируем Синтезом 8-ричного выражения материи взаимоорганизации синтеза восьми видов материи в 8-ричном выражении Частей, устойчивый Образ или настоящий Образ внутренней Сверхкультурой синтеза организаций, четырёх, в явлении разработок практичности практикования Синтеза подразделений на всё ИВДИВО. И возжигаясь Изначально Вышестоящим Отцом.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Вот Отец сказал такую фразу: "Вырастайте". Это не в плане, что вам нужно сейчас там Синтезом как-то подрасти в зале, а вырастайте</w:t>
      </w:r>
      <w:r w:rsidR="003F6B40" w:rsidRPr="008B4333">
        <w:rPr>
          <w:rFonts w:ascii="Times New Roman" w:hAnsi="Times New Roman" w:cs="Times New Roman"/>
          <w:i/>
          <w:sz w:val="24"/>
          <w:szCs w:val="24"/>
          <w:lang w:eastAsia="ru-RU"/>
        </w:rPr>
        <w:t xml:space="preserve"> — </w:t>
      </w:r>
      <w:r w:rsidRPr="008B4333">
        <w:rPr>
          <w:rFonts w:ascii="Times New Roman" w:hAnsi="Times New Roman" w:cs="Times New Roman"/>
          <w:i/>
          <w:sz w:val="24"/>
          <w:szCs w:val="24"/>
          <w:lang w:eastAsia="ru-RU"/>
        </w:rPr>
        <w:t>это когда вы в процессе своего физического Служения растёте Синтезом вашей деятельности. И вы её, ну, хотя бы вначале, должны пересмотреть, пересинтезировать и обновить, в том числе, как и Синтез процесса вашей работы внутри подразделения.</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i/>
          <w:sz w:val="24"/>
          <w:szCs w:val="24"/>
          <w:lang w:eastAsia="ru-RU"/>
        </w:rPr>
        <w:t>И синтезируясь с Изначально Вышестоящим Отцом</w:t>
      </w:r>
      <w:r w:rsidRPr="008B4333">
        <w:rPr>
          <w:rFonts w:ascii="Times New Roman" w:hAnsi="Times New Roman" w:cs="Times New Roman"/>
          <w:i/>
          <w:sz w:val="24"/>
          <w:szCs w:val="24"/>
          <w:lang w:eastAsia="ru-RU"/>
        </w:rPr>
        <w:t xml:space="preserve">, стяжаем Синтез Изначально Вышестоящего Отца, возжигаемся им. В Однородный Синтез подразделения вы будете входить самостоятельно, сейчас у нас нет в этом цели. Возжигаясь Изначально Вышестоящим Отцом, лучше спросите, насколько вы возожгли и усвоили Синтезом 4096-ти Частей восьми видов архетипов архетипических материй, </w:t>
      </w:r>
      <w:r w:rsidRPr="008B4333">
        <w:rPr>
          <w:rFonts w:ascii="Times New Roman" w:hAnsi="Times New Roman" w:cs="Times New Roman"/>
          <w:b/>
          <w:i/>
          <w:sz w:val="24"/>
          <w:szCs w:val="24"/>
          <w:lang w:eastAsia="ru-RU"/>
        </w:rPr>
        <w:t>Синтез однородного Образа каждого подразделения</w:t>
      </w:r>
      <w:r w:rsidRPr="008B4333">
        <w:rPr>
          <w:rFonts w:ascii="Times New Roman" w:hAnsi="Times New Roman" w:cs="Times New Roman"/>
          <w:i/>
          <w:sz w:val="24"/>
          <w:szCs w:val="24"/>
          <w:lang w:eastAsia="ru-RU"/>
        </w:rPr>
        <w:t xml:space="preserve">. Вот это устоялось, не устоялось там, сложился, не сложился, компакт вот внутренней работы, перспектива отлажена или нет. Это прям такие вопросы, причём верьте в то, что вы слышите, в то, что вы спрашиваете, то есть вопрос в том, чтобы вы внутри на это синтезированы были. </w:t>
      </w:r>
      <w:r w:rsidRPr="008B4333">
        <w:rPr>
          <w:rFonts w:ascii="Times New Roman" w:hAnsi="Times New Roman" w:cs="Times New Roman"/>
          <w:b/>
          <w:bCs/>
          <w:i/>
          <w:sz w:val="24"/>
          <w:szCs w:val="24"/>
          <w:lang w:eastAsia="ru-RU"/>
        </w:rPr>
        <w:t>Это важно</w:t>
      </w:r>
      <w:r w:rsidRPr="008B4333">
        <w:rPr>
          <w:rFonts w:ascii="Times New Roman" w:hAnsi="Times New Roman" w:cs="Times New Roman"/>
          <w:i/>
          <w:sz w:val="24"/>
          <w:szCs w:val="24"/>
          <w:lang w:eastAsia="ru-RU"/>
        </w:rPr>
        <w:t>.</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И возжигаясь Изначально Вышестоящим Отцом, благодарим Изначально Вышестоящего Отца. Благодарим Изначально Вышестоящих Аватаров Синтеза Кут Хуми Фаинь, Изначально Вышестоящих Аватаров Синтеза четырёх подразделений.</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i/>
          <w:sz w:val="24"/>
          <w:szCs w:val="24"/>
          <w:lang w:eastAsia="ru-RU"/>
        </w:rPr>
        <w:t xml:space="preserve">Возвращаемся в данный зал, в физическую реализацию. Фиксируем Синтез Изначально Вышестоящего Отца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 Изначально Вышестоящий Дом Изначально Вышестоящего Отца участников данного Синтеза и в ИВДИВО каждого. </w:t>
      </w:r>
    </w:p>
    <w:p w:rsidR="00EE31C6" w:rsidRPr="008B4333" w:rsidRDefault="00487226" w:rsidP="003F6B40">
      <w:pPr>
        <w:widowControl w:val="0"/>
        <w:suppressAutoHyphens w:val="0"/>
        <w:spacing w:after="0" w:line="240" w:lineRule="auto"/>
        <w:ind w:firstLine="426"/>
        <w:jc w:val="both"/>
        <w:rPr>
          <w:rFonts w:ascii="Times New Roman" w:hAnsi="Times New Roman" w:cs="Times New Roman"/>
          <w:i/>
          <w:sz w:val="24"/>
          <w:szCs w:val="24"/>
          <w:lang w:eastAsia="ru-RU"/>
        </w:rPr>
      </w:pPr>
      <w:r w:rsidRPr="008B4333">
        <w:rPr>
          <w:rFonts w:ascii="Times New Roman" w:hAnsi="Times New Roman" w:cs="Times New Roman"/>
          <w:b/>
          <w:bCs/>
          <w:i/>
          <w:sz w:val="24"/>
          <w:szCs w:val="24"/>
          <w:lang w:eastAsia="ru-RU"/>
        </w:rPr>
        <w:t>И вот вначале устойчивым Образом и далее Синтезом явления взаимоорганизации архетипов Частей прямым выражением Синтеза Изначально Вышестоящего Отц</w:t>
      </w:r>
      <w:r w:rsidRPr="008B4333">
        <w:rPr>
          <w:rFonts w:ascii="Times New Roman" w:hAnsi="Times New Roman" w:cs="Times New Roman"/>
          <w:i/>
          <w:sz w:val="24"/>
          <w:szCs w:val="24"/>
          <w:lang w:eastAsia="ru-RU"/>
        </w:rPr>
        <w:t xml:space="preserve">а, выходим из практики. Аминь. </w:t>
      </w:r>
    </w:p>
    <w:p w:rsidR="00CE25F3" w:rsidRPr="008B4333" w:rsidRDefault="00CE25F3" w:rsidP="00CE25F3">
      <w:pPr>
        <w:pStyle w:val="1"/>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1 день 2 часть</w:t>
      </w:r>
    </w:p>
    <w:p w:rsidR="00CE25F3" w:rsidRPr="008B4333" w:rsidRDefault="00CE25F3" w:rsidP="00CE25F3">
      <w:pPr>
        <w:pStyle w:val="a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00:15:16 – 00:50:34</w:t>
      </w:r>
    </w:p>
    <w:p w:rsidR="00EE31C6" w:rsidRPr="008B4333" w:rsidRDefault="007E4F0F" w:rsidP="003F6B40">
      <w:pPr>
        <w:pStyle w:val="1"/>
        <w:jc w:val="center"/>
        <w:rPr>
          <w:rFonts w:ascii="Times New Roman" w:hAnsi="Times New Roman" w:cs="Times New Roman"/>
          <w:b w:val="0"/>
          <w:sz w:val="24"/>
          <w:szCs w:val="24"/>
        </w:rPr>
      </w:pPr>
      <w:bookmarkStart w:id="11" w:name="_Toc167286658"/>
      <w:r w:rsidRPr="008B4333">
        <w:rPr>
          <w:rFonts w:ascii="Times New Roman" w:hAnsi="Times New Roman" w:cs="Times New Roman"/>
          <w:sz w:val="24"/>
          <w:szCs w:val="24"/>
        </w:rPr>
        <w:t xml:space="preserve">Практика № 3. </w:t>
      </w:r>
      <w:r w:rsidR="001201B5" w:rsidRPr="008B4333">
        <w:rPr>
          <w:rFonts w:ascii="Times New Roman" w:hAnsi="Times New Roman" w:cs="Times New Roman"/>
          <w:color w:val="FF0000"/>
          <w:sz w:val="24"/>
          <w:szCs w:val="24"/>
        </w:rPr>
        <w:t>Первостяжания</w:t>
      </w:r>
      <w:r w:rsidR="00487226" w:rsidRPr="008B4333">
        <w:rPr>
          <w:rFonts w:ascii="Times New Roman" w:hAnsi="Times New Roman" w:cs="Times New Roman"/>
          <w:sz w:val="24"/>
          <w:szCs w:val="24"/>
        </w:rPr>
        <w:br/>
      </w:r>
      <w:r w:rsidRPr="008B4333">
        <w:rPr>
          <w:rFonts w:ascii="Times New Roman" w:hAnsi="Times New Roman" w:cs="Times New Roman"/>
          <w:sz w:val="24"/>
          <w:szCs w:val="24"/>
        </w:rPr>
        <w:t>Переход в 59-й Архетип ИВДИВО стяжанием Нового Рождения и Рождения Свыше четырёх Жизней: Жизнь Человека Метагалактики Метагалактическими Частями, Жизнь Полномочного Октавными Частями, Жизнь Служащего Всеедиными Частями, Жизнь Ипостаси Извечными Частями Ми-ИВДИВО Метагалактики Человека-Ипостаси. Перевод Компетенций. Трансляция зданий в ИВДИВО-полис Изначально Вышестоящего Отца Тонкого, Метагалактического, Синтезного миров и физического выражения Ми-</w:t>
      </w:r>
      <w:r w:rsidRPr="008B4333">
        <w:rPr>
          <w:rFonts w:ascii="Times New Roman" w:hAnsi="Times New Roman" w:cs="Times New Roman"/>
          <w:sz w:val="24"/>
          <w:szCs w:val="24"/>
        </w:rPr>
        <w:lastRenderedPageBreak/>
        <w:t>ИВДИВО Метагалактики Человека-Ипостаси на физическом выражении Фа-ИВДИВО Метагалактики Человека-Ипостаси.</w:t>
      </w:r>
      <w:bookmarkEnd w:id="11"/>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Мы возжигаемся всем Синтезом в каждом из нас. Возжигаемся в теле Учителя Синтеза всеми разработками Ивдивных процессов с Изначально Вышестоящими Аватарами Синтеза за 64 Синтеза либо меньшим количеством объёма Синтеза, действующем в каждом из нас. Возжигаемся физической дуумвиратностью Учителя, возжигая в Физическом теле Око Изначально Вышестоящего Отца. И возжигаемся в Око каждого из нас таким явлением</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Кут Хуми говорит</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как темами ведущего объёма Синтеза, вот темами ведущего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Есть, например, что-то в вашей Полномочной Жизни: какая-то тематика, какой-то интерес деятельности, который для вас ведущий. Вот этой темой возжигаемся. Если ничего в голову не приходит, возжигаемся темами ведущих организаций подразделения.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вспыхиваем возожжёнными темами, вспоминаем предыдущую тему 63-го Синтеза, когда, если мы говорим, что мы Учителя, у нас разгорается Ядро Пути Учителя под ступнями</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Ядро Огня Пути Учителя или Ядро Огня Пути Аватара, если мы сейчас смотрим на себя как Должностно Полномочные.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color w:val="FF0000"/>
          <w:sz w:val="24"/>
          <w:szCs w:val="24"/>
        </w:rPr>
      </w:pPr>
      <w:r w:rsidRPr="008B4333">
        <w:rPr>
          <w:rFonts w:ascii="Times New Roman" w:hAnsi="Times New Roman" w:cs="Times New Roman"/>
          <w:i/>
          <w:sz w:val="24"/>
          <w:szCs w:val="24"/>
        </w:rPr>
        <w:t>Возжигаемся 58-ю архетипами ИВДИВО и 58-ю устойчивыми Образами в Рождении Свыше синтезом активации Жизни в Монаде каждого из нас. Синтезом ранее стяжённых явлений в выражении Изначально Вышестоящего Отца всей плáменностью и ротационностью Огней, сменой 58-ми архетипов, в однородности синтеза Жизни 58-рицы архетипических выражений метагалактических в каждом из нас.</w:t>
      </w:r>
      <w:r w:rsidR="00EE31C6" w:rsidRPr="008B4333">
        <w:rPr>
          <w:rFonts w:ascii="Times New Roman"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Изначально Вышестоящими Аватарами Синтеза Кут Хуми Фаинь. И вот этой разновозожжённостью</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сейчас, мы разные четыре составляющие сейчас возжигали, синтезируем в однородности.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переходим к Изначально Вышестоящим Аватарам Синтеза Кут Хуми Фаинь в Изначально Вышестоящий Дом Изначально Вышестоящего Отца в 448-й архетип ИВДИВО. Развёртываемся в Человеческой Жизни 448-архетипично. Становимся телесно Учителем/Учительницей 64-го Синтеза Изначально Вышестоящего Отца в форме, концентрируя телесно Око Изначально Вышестоящего Отца телом Учителя. Возжигаем весь объём синтеза тем, практик, тематик, может быть, мыслеобразов или тез со станцами, действующих и ведущих синтез каждого из нас, пред Кут Хуми.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синтезируясь с Аватарами Синтеза Кут Хуми Фаинь, стяжаем два Синтез Синтеза Изначально Вышестоящего Отца, </w:t>
      </w:r>
      <w:r w:rsidRPr="008B4333">
        <w:rPr>
          <w:rFonts w:ascii="Times New Roman" w:hAnsi="Times New Roman" w:cs="Times New Roman"/>
          <w:b/>
          <w:i/>
          <w:sz w:val="24"/>
          <w:szCs w:val="24"/>
        </w:rPr>
        <w:t>просим преобразить каждого из нас и синтез нас на стяжание и переход Изначально Вышестоящим Домом Изначально Вышестоящего Отца в 59-й архетип Метагалактики, Ми-ИВДИВО Метагалактики Человека-Ипостаси. И возжигаясь, стяжаем взрастание каждого из нас и человечества Планеты Земля 59-ым архетипом для дальнейшего восхождения.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Возжигаясь Аватаром Синтеза Кут Хуми, синтезируемся с Хум Изначально Вышестоящего Аватара Синтеза Кут Хуми и стяжаем 10 Синтез Синтезов Изначально Вышестоящего Отца. Синтезируемся с Аватарессой Синтеза Фаинь, стяжаем 10 Прасинтез….</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Синтезов Праполномочий синтеза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Вот на уровне стяжания 59-го архетипа проскользнуло ещё: «Прасинтез Фаинь». Давно такого не было. Значит, возжигаемся во внутренней форме Абсолюта Синтеза Созидания Праполномочиями Синтеза в перестройке из Прасинтеза каждого из нас. Заполняясь</w:t>
      </w:r>
      <w:r w:rsidRPr="008B4333">
        <w:rPr>
          <w:rFonts w:ascii="Times New Roman" w:hAnsi="Times New Roman" w:cs="Times New Roman"/>
          <w:sz w:val="24"/>
          <w:szCs w:val="24"/>
        </w:rPr>
        <w:t xml:space="preserve"> </w:t>
      </w:r>
      <w:r w:rsidRPr="008B4333">
        <w:rPr>
          <w:rFonts w:ascii="Times New Roman" w:hAnsi="Times New Roman" w:cs="Times New Roman"/>
          <w:i/>
          <w:sz w:val="24"/>
          <w:szCs w:val="24"/>
        </w:rPr>
        <w:t xml:space="preserve">Аватарессой Синтеза Фаинь, и Учительским Синтезом Любви Синтезностью переплавляем концентрацию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проникаясь Изначально Вышестоящими Аватарами Синтеза Кут Хуми Фаинь, мы синтезируемся с Изначально Вышестоящим Отцом Ми-ИВДИВО Метагалактики Человека-Ипостаси и переходим в зал к Изначально Вышестоящему Отцу в 59-й Архетип. Развёртываемся, становимся пред Изначально Вышестоящим Отцом на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825-ю Ми-ИВДИВО Реальность в Ми-ИВДИВО Метагалактику Человека-Ипостаси. </w:t>
      </w:r>
      <w:r w:rsidRPr="008B4333">
        <w:rPr>
          <w:rFonts w:ascii="Times New Roman" w:hAnsi="Times New Roman" w:cs="Times New Roman"/>
          <w:i/>
          <w:sz w:val="24"/>
          <w:szCs w:val="24"/>
        </w:rPr>
        <w:lastRenderedPageBreak/>
        <w:t>Развёртываемся в Ми-ИВДИВО Реальностях Человека-Ипостаси пред Изначально Вышестоящим Отцом в зале в форме Учителя/Учительницы 64-го Синтеза Изначально Вышестоящего Отца телесно.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Синтезируемся с Хум Изначально Вышестоящего Отца, </w:t>
      </w:r>
      <w:r w:rsidRPr="008B4333">
        <w:rPr>
          <w:rFonts w:ascii="Times New Roman" w:hAnsi="Times New Roman" w:cs="Times New Roman"/>
          <w:b/>
          <w:i/>
          <w:sz w:val="24"/>
          <w:szCs w:val="24"/>
        </w:rPr>
        <w:t xml:space="preserve">стяжаем Синтез Изначально Вышестоящего Отца и разработку, переход всего Изначально Вышестоящего Дома Изначально Вышестоящего Отца этапом в 59-й архетип синтезом четырёх команд подразделений ИВДИВО.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w:t>
      </w:r>
      <w:r w:rsidRPr="008B4333">
        <w:rPr>
          <w:rFonts w:ascii="Times New Roman" w:hAnsi="Times New Roman" w:cs="Times New Roman"/>
          <w:b/>
          <w:i/>
          <w:sz w:val="24"/>
          <w:szCs w:val="24"/>
        </w:rPr>
        <w:t>стяжаем Рождение Свыше Ми-ИВДИВО Метагалактики Человека-Ипостаси. Проникаясь, стяжаем два</w:t>
      </w:r>
      <w:r w:rsidR="00EE31C6" w:rsidRPr="008B4333">
        <w:rPr>
          <w:rFonts w:ascii="Times New Roman" w:hAnsi="Times New Roman" w:cs="Times New Roman"/>
          <w:b/>
          <w:i/>
          <w:sz w:val="24"/>
          <w:szCs w:val="24"/>
        </w:rPr>
        <w:t xml:space="preserve"> </w:t>
      </w:r>
      <w:r w:rsidRPr="008B4333">
        <w:rPr>
          <w:rFonts w:ascii="Times New Roman" w:hAnsi="Times New Roman" w:cs="Times New Roman"/>
          <w:b/>
          <w:i/>
          <w:sz w:val="24"/>
          <w:szCs w:val="24"/>
        </w:rPr>
        <w:t>Образа Изначально Вышестоящего Отца, вспыхиваем монадически и физическим выражением Физическим телом Образами Ми-ИВДИВО Метагалактики Человека-Ипостаси в каждом из нас</w:t>
      </w:r>
      <w:r w:rsidRPr="008B4333">
        <w:rPr>
          <w:rFonts w:ascii="Times New Roman"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Изначально Вышестоящим Отцом и стяжаем Синтез Изначально Вышестоящего Отца, просим преобразить концентрацию Синтеза Образом и Подобием, двумя Образами Изначально Вышестоящего Отца 59-м архетипом Рождением Свыше. Проникаясь Изначально Вышестоящим Отцом, развёртываемся в усилении Синтезом Части Изначально Вышестоящего Отца, в усвоение Синтеза двух Образов 59-го архетипа.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Для себя запоминайте концентрацию Синтеза Ми-ИВДИВО Метагалактики Человека-Ипостаси двойной насыщенностью Образов.</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w:t>
      </w:r>
      <w:r w:rsidRPr="008B4333">
        <w:rPr>
          <w:rFonts w:ascii="Times New Roman" w:hAnsi="Times New Roman" w:cs="Times New Roman"/>
          <w:b/>
          <w:i/>
          <w:sz w:val="24"/>
          <w:szCs w:val="24"/>
        </w:rPr>
        <w:t>стяжаем в этом Огне явление Синтеза вхождением в Новое Рождение в Ми-ИВДИВО Метагалактике Человека-Ипостаси</w:t>
      </w:r>
      <w:r w:rsidRPr="008B4333">
        <w:rPr>
          <w:rFonts w:ascii="Times New Roman" w:hAnsi="Times New Roman" w:cs="Times New Roman"/>
          <w:i/>
          <w:sz w:val="24"/>
          <w:szCs w:val="24"/>
        </w:rPr>
        <w:t>. И, возжигаясь Изначально Вышестоящим Отцом,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727миллиардов 072 миллиона 845 тысяч. 824 явлением компакта Синтеза Ядер Огня Изначально Вышестоящего Отца, и в таком же явлении Ядер Синтеза, и в таком же количестве Аннигиляционных Синтезов Изначально Вышестоящего Отца, в одинаковом количестве Синтеза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компактом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Хум Изначально Вышестоящего Отца, проникаемся и просим Изначально Вышестоящего Отца проаннигилировать ядра Огня и ядра Синтеза Новым Рождением в Ми-ИВДИВО Метагалактике Человека-Ипостаси. Синтезируемся с Хум Изначально Вышестоящего Отца и входим в прямом выражении Синтеза в аннигилируемость и в формирование Ядра Огня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 Это ещё формирование, это не само Ядро.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просим Изначально Вышестоящего Отца синтезировать между собой синтез-явление в одно Ядро Огня Синтеза Ми-ИВДИВО Метагалактики Человека-Ипостаси, концентрированное явление Синтеза вокруг Физического тела дуумвиратностью в зале пред Изначально Вышестоящим Отцом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И разгораемся ядрами Огня, ядрами Синтеза и ядрами Аннигиляционных Синтезов, аннигилируя пред Отцом всей синтез-телесностью Физическим телом дуумвиратно</w:t>
      </w:r>
      <w:r w:rsidRPr="008B4333">
        <w:rPr>
          <w:rFonts w:ascii="Times New Roman" w:hAnsi="Times New Roman" w:cs="Times New Roman"/>
          <w:sz w:val="24"/>
          <w:szCs w:val="24"/>
        </w:rPr>
        <w:t xml:space="preserve"> </w:t>
      </w:r>
      <w:r w:rsidRPr="008B4333">
        <w:rPr>
          <w:rFonts w:ascii="Times New Roman" w:hAnsi="Times New Roman" w:cs="Times New Roman"/>
          <w:i/>
          <w:sz w:val="24"/>
          <w:szCs w:val="24"/>
        </w:rPr>
        <w:t>Учителем Синтеза, концентрацию явления в формировании Ядра Огня Синтеза Изначально Вышестоящего Отца.</w:t>
      </w:r>
      <w:r w:rsidRPr="008B4333">
        <w:rPr>
          <w:rFonts w:ascii="Times New Roman" w:hAnsi="Times New Roman" w:cs="Times New Roman"/>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распаковываем, раскрывая эту однородность телесно, мы, синтезируясь с Изначально Вышестоящим Отцом, развёртываем аннигилируемость, стяжая, входя в Новое Рождение Огнём Синтеза Ми-ИВДИВО Метагалактики Человека-Ипостаси Физическим телом собою, Учителем, синтезом явления 59-го архетипа ИВДИВО, 64-ым Синтезом Изначально Вышестоящего Отца. И </w:t>
      </w:r>
      <w:r w:rsidRPr="008B4333">
        <w:rPr>
          <w:rFonts w:ascii="Times New Roman" w:hAnsi="Times New Roman" w:cs="Times New Roman"/>
          <w:b/>
          <w:i/>
          <w:sz w:val="24"/>
          <w:szCs w:val="24"/>
        </w:rPr>
        <w:t>стяжаем Рождение Новое Синтезом Изначально Вышестоящего Отца в 59-м архетипе.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Синтезируемся с Хум Изначально Вышестоящего Отца, возжигаясь, преображаемся в этом Огне. Синтезируемся с Хум и одномоментностью </w:t>
      </w:r>
      <w:r w:rsidRPr="008B4333">
        <w:rPr>
          <w:rFonts w:ascii="Times New Roman" w:hAnsi="Times New Roman" w:cs="Times New Roman"/>
          <w:b/>
          <w:i/>
          <w:sz w:val="24"/>
          <w:szCs w:val="24"/>
        </w:rPr>
        <w:t xml:space="preserve">стяжаем четыре Жизни. Стяжаем </w:t>
      </w:r>
      <w:r w:rsidRPr="008B4333">
        <w:rPr>
          <w:rFonts w:ascii="Times New Roman" w:hAnsi="Times New Roman" w:cs="Times New Roman"/>
          <w:b/>
          <w:i/>
          <w:sz w:val="24"/>
          <w:szCs w:val="24"/>
        </w:rPr>
        <w:lastRenderedPageBreak/>
        <w:t xml:space="preserve">Жизнь Человека Метагалактики Метагалактическими Частями, стяжаем Жизнь Полномочного Октавными Частями, стяжаем Жизнь Служащего Всеедиными Частями, стяжаем Жизнь Ипостаси явления Извечными Частями Ми-ИВДИВО Метагалактики Человека-Ипостаси.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 xml:space="preserve">Синтезируясь с Изначально Вышестоящим Отцом, стяжаем у Изначально Вышестоящего Отца 2059 Синтезов Изначально Вышестоящего Отца. И проникаясь Изначально Вышестоящим Отцом, разрабатываясь Новым Рождением, </w:t>
      </w:r>
      <w:r w:rsidRPr="008B4333">
        <w:rPr>
          <w:rFonts w:ascii="Times New Roman" w:hAnsi="Times New Roman" w:cs="Times New Roman"/>
          <w:b/>
          <w:i/>
          <w:sz w:val="24"/>
          <w:szCs w:val="24"/>
        </w:rPr>
        <w:t>стяжаем 512 Метагалактических Частей синтезом явления их в тело Человека Ми-ИВДИВО Метагалактики Человека-Ипостаси</w:t>
      </w:r>
      <w:r w:rsidRPr="008B4333">
        <w:rPr>
          <w:rFonts w:ascii="Times New Roman" w:hAnsi="Times New Roman" w:cs="Times New Roman"/>
          <w:i/>
          <w:sz w:val="24"/>
          <w:szCs w:val="24"/>
        </w:rPr>
        <w:t>. Возжигая, развёртываем. Вспоминаем Образ настоящего развития. И в тело Человека Ми-ИВДИВО Метагалактики Человека-Ипостаси 512 Метагалактических Частей возжигаем и вспыхиваем внутренним потенциалом Синтеза. Это такие задатки, которые Отец даёт</w:t>
      </w:r>
      <w:r w:rsidRPr="008B4333">
        <w:rPr>
          <w:rFonts w:ascii="Times New Roman" w:hAnsi="Times New Roman" w:cs="Times New Roman"/>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Они включают потенциализацию Синтеза в тело каждого.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Синтезируемся с Изначально Вышестоящим Отцом, </w:t>
      </w:r>
      <w:r w:rsidRPr="008B4333">
        <w:rPr>
          <w:rFonts w:ascii="Times New Roman" w:hAnsi="Times New Roman" w:cs="Times New Roman"/>
          <w:b/>
          <w:i/>
          <w:sz w:val="24"/>
          <w:szCs w:val="24"/>
        </w:rPr>
        <w:t>стяжаем 512 Октавных Частей. И синтезируем данные Части в тело Посвящённого</w:t>
      </w:r>
      <w:r w:rsidR="00EE31C6" w:rsidRPr="008B4333">
        <w:rPr>
          <w:rFonts w:ascii="Times New Roman" w:hAnsi="Times New Roman" w:cs="Times New Roman"/>
          <w:b/>
          <w:i/>
          <w:sz w:val="24"/>
          <w:szCs w:val="24"/>
        </w:rPr>
        <w:t xml:space="preserve"> </w:t>
      </w:r>
      <w:r w:rsidRPr="008B4333">
        <w:rPr>
          <w:rFonts w:ascii="Times New Roman" w:hAnsi="Times New Roman" w:cs="Times New Roman"/>
          <w:b/>
          <w:i/>
          <w:sz w:val="24"/>
          <w:szCs w:val="24"/>
        </w:rPr>
        <w:t>Ми-ИВДИВО Метагалактики Человека-Ипостаси.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Синтезируемся с Изначально Вышестоящим Отцом, </w:t>
      </w:r>
      <w:r w:rsidRPr="008B4333">
        <w:rPr>
          <w:rFonts w:ascii="Times New Roman" w:hAnsi="Times New Roman" w:cs="Times New Roman"/>
          <w:b/>
          <w:i/>
          <w:sz w:val="24"/>
          <w:szCs w:val="24"/>
        </w:rPr>
        <w:t>стяжаем 512 Всеединых Частей и синтезируем их в тело Служащего Ми-ИВДИВО Метагалактики Человека-Ипостаси.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проникаясь, стяжаем четвёртый пакет Частей, </w:t>
      </w:r>
      <w:r w:rsidRPr="008B4333">
        <w:rPr>
          <w:rFonts w:ascii="Times New Roman" w:hAnsi="Times New Roman" w:cs="Times New Roman"/>
          <w:b/>
          <w:i/>
          <w:sz w:val="24"/>
          <w:szCs w:val="24"/>
        </w:rPr>
        <w:t xml:space="preserve">стяжаем 512 Извечных Частей в их синтезированности в тело Ипостаси Ми-ИВДИВО Метагалактики Человека-Ипостаси каждым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синтезируясь с Изначально Вышестоящим Отцом, в синтез-явлении четырёх видов Частей всего явления Человека в Ми-ИВДИВО Метагалактике Человека-Ипостаси, мы синтезируемся с Изначально Вышестоящим Отцом и </w:t>
      </w:r>
      <w:r w:rsidRPr="008B4333">
        <w:rPr>
          <w:rFonts w:ascii="Times New Roman" w:hAnsi="Times New Roman" w:cs="Times New Roman"/>
          <w:b/>
          <w:i/>
          <w:sz w:val="24"/>
          <w:szCs w:val="24"/>
        </w:rPr>
        <w:t>стяжаем компактификацию, компактифицируя тело Ипостаси, Служащего, Посвящённого, Человека в Физическое тело соответствующим явлением и ракурсом Учителя синтезом Ипостасных Частей и растущих Архетипических Частей каждым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Новым Рождением синтезом Частей, вспыхиваем 1 двенадцатиллионом. 361 одиннадцатиллионом. 129 десятиллионами. 467 девятиллионами. 683 октиллионами. 753 септиллионами. 853 секстиллионами. 853 квинтиллионами. 498 квадриллионами. 429 триллионами. 727 миллиардами. 072 миллионами. 845 тысячами. 824-я Синтезами Изначально Вышестоящего Отца в каждом из нас. Синтезируемся и, возжигаясь, развёртываемся всей Ипостасной Отцовской и Аватару Синтеза Кут Хуми телесностью Учителя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b/>
          <w:i/>
          <w:sz w:val="24"/>
          <w:szCs w:val="24"/>
        </w:rPr>
        <w:t>И входим в итоге Нового Рождения и Рождения Свыше, в подготовке</w:t>
      </w:r>
      <w:r w:rsidR="00EE31C6" w:rsidRPr="008B4333">
        <w:rPr>
          <w:rFonts w:ascii="Times New Roman" w:hAnsi="Times New Roman" w:cs="Times New Roman"/>
          <w:b/>
          <w:i/>
          <w:sz w:val="24"/>
          <w:szCs w:val="24"/>
        </w:rPr>
        <w:t xml:space="preserve"> </w:t>
      </w:r>
      <w:r w:rsidRPr="008B4333">
        <w:rPr>
          <w:rFonts w:ascii="Times New Roman" w:hAnsi="Times New Roman" w:cs="Times New Roman"/>
          <w:b/>
          <w:i/>
          <w:sz w:val="24"/>
          <w:szCs w:val="24"/>
        </w:rPr>
        <w:t xml:space="preserve">стяжания, перевода Компетенций и далее Синтезом Изначально Вышестоящего Отца. </w:t>
      </w:r>
      <w:r w:rsidRPr="008B4333">
        <w:rPr>
          <w:rFonts w:ascii="Times New Roman" w:hAnsi="Times New Roman" w:cs="Times New Roman"/>
          <w:i/>
          <w:sz w:val="24"/>
          <w:szCs w:val="24"/>
        </w:rPr>
        <w:t>И, возжигаясь, оформляясь, преображаемся.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входим в полуминутную расшифровку и общение с Изначально Вышестоящим Отцом на тему телесности, синтеза Частей, разработанности, вашего индивидуального восхождения, при всём при том, что перевод коллективный и переход коллективный.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color w:val="FF0000"/>
          <w:sz w:val="24"/>
          <w:szCs w:val="24"/>
        </w:rPr>
      </w:pPr>
      <w:r w:rsidRPr="008B4333">
        <w:rPr>
          <w:rFonts w:ascii="Times New Roman" w:hAnsi="Times New Roman" w:cs="Times New Roman"/>
          <w:i/>
          <w:sz w:val="24"/>
          <w:szCs w:val="24"/>
        </w:rPr>
        <w:t>И ипостасностью с Отцом, всей творящестью в ИВДИВО каждого и в ИВДИВО в целом, проникаясь Изначально Вышестоящим Отцом, заполняясь Отцом, попробуйте, если не услышать, то хотя бы настроиться, чтобы выработался такой корректный контент глубокой внутренней работы. Не общемассовый контент, стяжали-побежали дальше, а именно содержание, которое приводит к внутренней Синтезности учительскости</w:t>
      </w:r>
      <w:r w:rsidRPr="008B4333">
        <w:rPr>
          <w:rFonts w:ascii="Times New Roman" w:hAnsi="Times New Roman" w:cs="Times New Roman"/>
          <w:sz w:val="24"/>
          <w:szCs w:val="24"/>
        </w:rPr>
        <w:t>.</w:t>
      </w:r>
      <w:r w:rsidR="00EE31C6" w:rsidRPr="008B4333">
        <w:rPr>
          <w:rFonts w:ascii="Times New Roman" w:hAnsi="Times New Roman" w:cs="Times New Roman"/>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стяжаем у Изначально Вышестоящего Отца Синтез Нового Рождения синтезом четырёх видов Частей от Метагалактических до Извечных, Абсолютность каждой Части синтезом архетипа ИВДИВО 59-м Синтезом выражения </w:t>
      </w:r>
      <w:bookmarkStart w:id="12" w:name="_Hlk160389138"/>
      <w:r w:rsidRPr="008B4333">
        <w:rPr>
          <w:rFonts w:ascii="Times New Roman" w:hAnsi="Times New Roman" w:cs="Times New Roman"/>
          <w:i/>
          <w:iCs/>
          <w:sz w:val="24"/>
          <w:szCs w:val="24"/>
        </w:rPr>
        <w:t xml:space="preserve">Изначально Вышестоящего Отца </w:t>
      </w:r>
      <w:bookmarkEnd w:id="12"/>
      <w:r w:rsidRPr="008B4333">
        <w:rPr>
          <w:rFonts w:ascii="Times New Roman" w:hAnsi="Times New Roman" w:cs="Times New Roman"/>
          <w:i/>
          <w:iCs/>
          <w:sz w:val="24"/>
          <w:szCs w:val="24"/>
        </w:rPr>
        <w:t xml:space="preserve">59 архетипа, Абсолютность Созидания растущего явления Тела Служащего Изначально Вышестоящего Отца 507 Частью в каждом из нас в усиление четырёх видов 507-х частей.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преображаясь Изначально Вышестоящим Отцом, мы синтезируемся в этом Огне, стяжаем количество Синтеза по количеству Компетенций, Степеней подготовки и Полномочий </w:t>
      </w:r>
      <w:r w:rsidRPr="008B4333">
        <w:rPr>
          <w:rFonts w:ascii="Times New Roman" w:hAnsi="Times New Roman" w:cs="Times New Roman"/>
          <w:i/>
          <w:iCs/>
          <w:sz w:val="24"/>
          <w:szCs w:val="24"/>
        </w:rPr>
        <w:lastRenderedPageBreak/>
        <w:t xml:space="preserve">реализаций каждого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Отцом и просим транслировать синтез Компетенций, Полномочий в </w:t>
      </w:r>
      <w:bookmarkStart w:id="13" w:name="_Hlk160389793"/>
      <w:r w:rsidRPr="008B4333">
        <w:rPr>
          <w:rFonts w:ascii="Times New Roman" w:hAnsi="Times New Roman" w:cs="Times New Roman"/>
          <w:i/>
          <w:iCs/>
          <w:sz w:val="24"/>
          <w:szCs w:val="24"/>
        </w:rPr>
        <w:t xml:space="preserve">Ми-ИВДИВО Метагалактику Человека-Ипостаси Изначально Вышестоящего Отца </w:t>
      </w:r>
      <w:bookmarkEnd w:id="13"/>
      <w:r w:rsidRPr="008B4333">
        <w:rPr>
          <w:rFonts w:ascii="Times New Roman" w:hAnsi="Times New Roman" w:cs="Times New Roman"/>
          <w:i/>
          <w:iCs/>
          <w:sz w:val="24"/>
          <w:szCs w:val="24"/>
        </w:rPr>
        <w:t xml:space="preserve">явлением стяжания синтеза расширения действия Компетенций и Полномочий синтезом четырёх Жизней в постепенном распознании, разработке и практическом применении в реализации Ми-ИВДИВО Метагалактики Человека-Ипостаси и далее.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возжигаясь Изначально Вышестоящим Отцом, мы стяжаем количество Синтеза по явлению количества Компетенций, как видит Изначально Вышестоящий Отец для каждого из нас. И, разгораясь пред Изначально Вышестоящим Отцом, входим в формирование синтеза Степеней Полномочности, реализацию возжигаемым Синтезом, вспыхиваем им.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 Отцом, стяжаем </w:t>
      </w:r>
      <w:bookmarkStart w:id="14" w:name="_Hlk160399141"/>
      <w:r w:rsidRPr="008B4333">
        <w:rPr>
          <w:rFonts w:ascii="Times New Roman" w:hAnsi="Times New Roman" w:cs="Times New Roman"/>
          <w:i/>
          <w:iCs/>
          <w:sz w:val="24"/>
          <w:szCs w:val="24"/>
        </w:rPr>
        <w:t xml:space="preserve">четыре Жизни Ми-ИВДИВО Метагалактики Человека-Ипостаси </w:t>
      </w:r>
      <w:bookmarkStart w:id="15" w:name="_Hlk160390704"/>
      <w:r w:rsidRPr="008B4333">
        <w:rPr>
          <w:rFonts w:ascii="Times New Roman" w:hAnsi="Times New Roman" w:cs="Times New Roman"/>
          <w:i/>
          <w:iCs/>
          <w:sz w:val="24"/>
          <w:szCs w:val="24"/>
        </w:rPr>
        <w:t>Изначально Вышестоящего Отца</w:t>
      </w:r>
      <w:bookmarkEnd w:id="14"/>
      <w:bookmarkEnd w:id="15"/>
      <w:r w:rsidRPr="008B4333">
        <w:rPr>
          <w:rFonts w:ascii="Times New Roman" w:hAnsi="Times New Roman" w:cs="Times New Roman"/>
          <w:i/>
          <w:iCs/>
          <w:sz w:val="24"/>
          <w:szCs w:val="24"/>
        </w:rPr>
        <w:t>:</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Человеческую Жизнь Метагалактическими Частями.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Компетентную Жизнь Октавными Частями.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Полномочную Жизнь Всеедиными Частями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явление Извечной Жизни Извечными Частями и входим в реализацию Синтеза, возжигаем 2048-ричное явление Синтеза, в том числе Компетентной и Полномочной реализации перевода и трансляции Компетенций.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заполняясь Изначально Вышестоящим Отцом, встраиваемся в выделяемый Синтез каждому из нас. И, синтезируясь с Изначально Вышестоящим Отцом, стяжаем четыре Синтеза Изначально Вышестоящего Отца ростом Компетенций синтеза четырёх Жизней.</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iCs/>
          <w:sz w:val="24"/>
          <w:szCs w:val="24"/>
        </w:rPr>
        <w:t xml:space="preserve"> </w:t>
      </w:r>
      <w:r w:rsidRPr="008B4333">
        <w:rPr>
          <w:rFonts w:ascii="Times New Roman" w:hAnsi="Times New Roman" w:cs="Times New Roman"/>
          <w:i/>
          <w:sz w:val="24"/>
          <w:szCs w:val="24"/>
        </w:rPr>
        <w:t>И входим в это явление. Фиксируем собою хоть какое-то осознание: «Я есмь синтез транслируемых Компетенций». Просто на тело срабатывают объёмы Огней четырёх Жизней. Сопереживите это</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хоть в каком-то фрагменте реакции Синтеза Частей или Синтеза телесности, или, может быть, активностью сферы вокруг головного мозга, как концентрации ИВДИВО каждого, или же сферы ИВДИВО вокруг вас синтезом 59-го архетипа плюс 64-м Синтезом. И, заполняясь Изначально Вышестоящим Отцом, просто побудьте в этом. Стабилизируйтесь в этом процессе. Хорошо.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 этом Огне мы синтезируемся с Изначально Вышестоящим Отцом.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Напоминаю, что мы стоим с вами в 59-м архетипе</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Ми-ИВДИВО Метагалактика Человек-Ипостаси. Чуть организуйтесь в зале, может быть, даже взбодритесь в какой-то степени физическими телами.</w:t>
      </w:r>
      <w:r w:rsidR="00EE31C6" w:rsidRPr="008B4333">
        <w:rPr>
          <w:rFonts w:ascii="Times New Roman" w:hAnsi="Times New Roman" w:cs="Times New Roman"/>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мы синтезируемся с Хум Изначально Вышестоящего Отца и просим транслировать четыре здания в явлении Синтеза </w:t>
      </w:r>
      <w:r w:rsidRPr="008B4333">
        <w:rPr>
          <w:rFonts w:ascii="Times New Roman" w:hAnsi="Times New Roman" w:cs="Times New Roman"/>
          <w:sz w:val="24"/>
          <w:szCs w:val="24"/>
        </w:rPr>
        <w:t>Изначально</w:t>
      </w:r>
      <w:r w:rsidRPr="008B4333">
        <w:rPr>
          <w:rFonts w:ascii="Times New Roman" w:hAnsi="Times New Roman" w:cs="Times New Roman"/>
          <w:i/>
          <w:iCs/>
          <w:sz w:val="24"/>
          <w:szCs w:val="24"/>
        </w:rPr>
        <w:t xml:space="preserve"> Вышестоящего Отца четырёх Мировых выражений из 58-го архетипа</w:t>
      </w:r>
      <w:r w:rsidRPr="008B4333">
        <w:rPr>
          <w:rFonts w:ascii="Times New Roman" w:hAnsi="Times New Roman" w:cs="Times New Roman"/>
          <w:sz w:val="24"/>
          <w:szCs w:val="24"/>
        </w:rPr>
        <w:t xml:space="preserve"> </w:t>
      </w:r>
      <w:r w:rsidRPr="008B4333">
        <w:rPr>
          <w:rFonts w:ascii="Times New Roman" w:hAnsi="Times New Roman" w:cs="Times New Roman"/>
          <w:i/>
          <w:iCs/>
          <w:sz w:val="24"/>
          <w:szCs w:val="24"/>
        </w:rPr>
        <w:t>Метагалактики в 59-й архетип Метагалактики.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Отцом, вызываем в тело каждого из нас Учителем Синтеза Синтезностью Изначально Вышестоящего Отца каждым из нас Синтез из Хум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Хум Изначально Вышестоящего Отца, стяжаем четыре ядра Огня Изначально Вышестоящего Отца и четыре ядра Синтеза Изначально Вышестоящего Отца. И мы просим зафиксировать и направить четыре ядра Огня в центровку Кубов Синтеза каждого из явлений Тонкого, Метагалактического, Синтезного и физико-человеческого ИВДИВО-зданий каждого из нас в явлении Человеком физичностью ИВДВИО-здания каждого.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Синтезируясь с Изначально Вышестоящим Отцом, мы просим транслировать. И просим Изначально Вышестоящего Отца, проникаясь, перевести, возжигая, ядра Синтеза Изначально Вышестоящего Отца. Преображаемся ядрами Синтеза. И просим транслировать, транслируя, сами внутренне концентрируем Синтез и Огонь </w:t>
      </w:r>
      <w:bookmarkStart w:id="16" w:name="_Hlk160399350"/>
      <w:r w:rsidRPr="008B4333">
        <w:rPr>
          <w:rFonts w:ascii="Times New Roman" w:hAnsi="Times New Roman" w:cs="Times New Roman"/>
          <w:i/>
          <w:iCs/>
          <w:sz w:val="24"/>
          <w:szCs w:val="24"/>
        </w:rPr>
        <w:t>здания в ИВДИВО-полис Изначально Вышестоящего Отца Тонкого мира, Метагалактического мира, Синтезного мира и физического выражения Ми-ИВДИВО Метагалактики Человека-Ипостаси синтеза миров с физической концентрацией в ИВДИВО-полисе Изначально Вышестоящего Отца в вершине Ми-ИВДИВО Метагалактики Человека-Ипостаси на физическом выражении Фа-ИВДИВО Метагалактики Человека-Ипостаси</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четвёртое здание. </w:t>
      </w:r>
    </w:p>
    <w:bookmarkEnd w:id="16"/>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lastRenderedPageBreak/>
        <w:t xml:space="preserve">И, синтезируясь с Изначально Вышестоящим Отцом, концентрируем Синтез Изначально Вышестоящего Отца и преображаемся ядрами Синтеза. Преображаясь ядрами Синтеза, направляем их фиксацию всей возожжённостью в Кубы Синтеза в вершину Столпа каждого из четырёх зданий. </w:t>
      </w:r>
      <w:r w:rsidRPr="008B4333">
        <w:rPr>
          <w:rFonts w:ascii="Times New Roman" w:hAnsi="Times New Roman" w:cs="Times New Roman"/>
          <w:sz w:val="24"/>
          <w:szCs w:val="24"/>
        </w:rPr>
        <w:t>Это можно делать образно.</w:t>
      </w:r>
      <w:r w:rsidRPr="008B4333">
        <w:rPr>
          <w:rFonts w:ascii="Times New Roman" w:hAnsi="Times New Roman" w:cs="Times New Roman"/>
          <w:i/>
          <w:iCs/>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Возжигаемся в явлении основания пола в кабинете под куполом каждого здания из четырёх. И возжигаем Куб Синтеза ядром Синтеза</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четыре Куба Синтеза четырьмя ядрами Синтеза, с Изначально Вышестоящим Отцом. И стяжаем у </w:t>
      </w:r>
      <w:bookmarkStart w:id="17" w:name="_Hlk160393801"/>
      <w:r w:rsidRPr="008B4333">
        <w:rPr>
          <w:rFonts w:ascii="Times New Roman" w:hAnsi="Times New Roman" w:cs="Times New Roman"/>
          <w:i/>
          <w:iCs/>
          <w:sz w:val="24"/>
          <w:szCs w:val="24"/>
        </w:rPr>
        <w:t xml:space="preserve">Изначально Вышестоящего Отца </w:t>
      </w:r>
      <w:bookmarkEnd w:id="17"/>
      <w:r w:rsidRPr="008B4333">
        <w:rPr>
          <w:rFonts w:ascii="Times New Roman" w:hAnsi="Times New Roman" w:cs="Times New Roman"/>
          <w:i/>
          <w:iCs/>
          <w:sz w:val="24"/>
          <w:szCs w:val="24"/>
        </w:rPr>
        <w:t xml:space="preserve">синтез четырёх Синтезов Изначально Вышестоящего Отца и четыре пространства Абсолютностью Созидания в четыре здания: в три Мировых и в явление Физического ИВДИВО-здания каждого ростом Человека с Изначально Вышестоящим Отцом.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Прям, чтобы пространственная среда Синтеза заполнила Синтез этажности здания, и Куб Синтеза отреагировал своей 64-ричностью на возжигаемый Синтез.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проникаясь, фиксируем здание в транслируемости в 59-й архетип, усваивая концентрацию Ми-ИВДИВО Метагалактики Человека-Ипостаси в усвоении одного двенадцатиллиона 361 одиннадцатиллиона 129 десятиллионов 467 девятиллионов 683 октиллиона 753 септиллиона 853 секстиллиона 853 квинтиллиона 498 квадриллиона 429 триллиона 727 миллиардов 072 миллионов 845 тысяч 824 Ми-ИВДИВО Реальностей Ми-ИВДИВО Метагалактики Человек-Ипостаси видами организации материи.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 Отцом, мы просим развернуть в 59-м архетипе явление Ми-ИВДИВО Метагалактики Человек-Ипостаси, концентрацию Синтеза Жизни, развернув явление человечества землян в концентрации 59-м архетипом ИВДИВО. </w:t>
      </w:r>
      <w:r w:rsidRPr="008B4333">
        <w:rPr>
          <w:rFonts w:ascii="Times New Roman" w:hAnsi="Times New Roman" w:cs="Times New Roman"/>
          <w:i/>
          <w:sz w:val="24"/>
          <w:szCs w:val="24"/>
        </w:rPr>
        <w:t>И возжигаясь, восходим сами и складываем среду, в том числе пространственного синтеза для формирования 59-ым архетипом Метагалактик синтезфизичность для восхождения человечества.</w:t>
      </w:r>
      <w:r w:rsidRPr="008B4333">
        <w:rPr>
          <w:rFonts w:ascii="Times New Roman" w:hAnsi="Times New Roman" w:cs="Times New Roman"/>
          <w:i/>
          <w:iCs/>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возжигаясь Изначально Вышестоящим Отцом, выравниваемся данным Синтезом.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Хум Изначально Вышестоящего Отца, стяжаем Синтез Изначально Вышестоящего Отца в каждом из нас и в синтезе нас. И, возжигаясь Изначально Вышестоящим Отцом Ми-ИВДИВО Метагалактики Человека-Ипостаси, Отец сказал: «Здания переведены, Компетенции зафиксированы, Части стяжены. Новое Рождение есть. Рождение Свыше Синтезом Образов синтезировали, стяжали».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Мы благодарим Изначально Вышестоящего Отца 59 архетипа ИВДИВО.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Аватаром Синтеза Кут Хуми и продолжаем далее вести практику в явлении Аватара Синтеза Кут Хуми, возвращаясь в зал в 448-й архетип ИВДИВО. Развёртываемся вновь в зале Изначально Вышестоящего Дома Изначально Вышестоящего Отца. Становимся пред Изначально Вышестоящим Аватаром Синтеза Кут Хуми и Аватарессой Синтеза Фаинь.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 завершение стяжания Рождения Свыше, Нового Рождения, транслируемости четырёх зданий и Компетенций, просим преобразить каждого из нас и синтез нас синтезом явления Ядра Синтеза и Ядра Части Изначально Вышестоящего Аватара Синтеза Кут Хуми в выражении 59 архетипа ИВДИВО.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Хум Изначально Вышестоящего Аватара Синтеза Кут Хуми и стяжаем два Синтез Синтеза Изначально Вышестоящего Отца. И развёртываем Синтез Ядра Синтеза Изначально Вышестоящего Отца и Синтез Ядра Части Изначально Вышестоящего Аватара Синтеза Кут Хуми с 64-ым Синтезом Изначально Вышестоящего Отца 59-ой концентрации Синтеза архетипа ИВДИВО, архетипа Метагалактики ИВДИВО на каждом из нас и синтезе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возжигаясь Изначально Вышестоящим Аватаром Синтеза Кут Хуми, Изначально Вышестоящей Аватарессой Синтеза Фаинь, преображаемся. И просим Аватара Синтеза Кут Хуми в последующей разработке Отец-человек-субъекта Частью синтеза 4-ричного выражения от Извечной до Метагалактической Части развернуть расшифровку на базе действующего Нового Рождения и Рождения Свыше.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заполняясь Аватаром Синтеза Кут Хуми, далее следующий шаг</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мы идём к Изначально Вышестоящему Отцу. Но прежде, чем мы выйдем к Отцу, вы сейчас в некоем тонусе Синтеза. </w:t>
      </w:r>
      <w:r w:rsidRPr="008B4333">
        <w:rPr>
          <w:rFonts w:ascii="Times New Roman" w:hAnsi="Times New Roman" w:cs="Times New Roman"/>
          <w:i/>
          <w:iCs/>
          <w:sz w:val="24"/>
          <w:szCs w:val="24"/>
        </w:rPr>
        <w:lastRenderedPageBreak/>
        <w:t xml:space="preserve">Некий, потому что у каждого он свой: активность, понимание, даже то же участие в практике.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являя Изначально Вышестоящего Аватара Синтеза Кут Хуми, спецификой пространства абсолютности 59-м архетипом ИВДИВО, насканируйтесь, побудьте, развернитесь пред Аватаром Синтеза Кут Хуми, и попробуйте насытиться Синтезом Учительской Синтезности всей пространственной Формой Абсолютности внутреннего роста Синтезности с Кут Хуми Синтезом.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Вот эталонность для того, чтобы смена была порядковой цельности 59-м архетипом на один двенадцатиллион. Синтезность для спекания всех объёмов Синтеза как раз в Синтез Синтезе с Кут Хуми. И вот здесь не мучаемся, а с Кут Хуми внутренней дуумвиратной, в том числе синтез-активностью ментальной, погружаемся, где уровень мысли развёртывает собою Аватар-Учителя, Любовь которого мы являем собою всем Оком в выражении 59-м архетипом абсолютно. Вот она какая-то Абсолютная Любовь Учителя.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 этом сопряжении с Кут Хуми Фаинь, мы ещё раз возжигаемся Синтезом Ядра Синтеза и Синтезом Части Изначально Вышестоящего Аватара Синтеза Кут Хуми. И разгоняя эту волну Синтеза, проникаясь Изначально Вышестоящим Отцом, синтезируя Изначально Вышестоящего Отца в каждом из нас</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формулировку не меняем, именно, как было сказано</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синтезируем пред Кут Хуми Изначально Вышестоящего Отца в каждом из нас, как получается. Но вот скажу: «Экзаменационная проверка»</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вас это только напряжёт. А это правильная форма речи постановкой мыслеобраза.</w:t>
      </w:r>
      <w:r w:rsidR="00EE31C6" w:rsidRPr="008B4333">
        <w:rPr>
          <w:rFonts w:ascii="Times New Roman" w:hAnsi="Times New Roman" w:cs="Times New Roman"/>
          <w:i/>
          <w:iCs/>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 этой насинтезированности Изначально Вышестоящего Отца телесно Учителем, мы переходим в 2049-й архетип к Изначально Вышестоящему Отцу. И, синтезируясь с Изначально Вышестоящим Отцом, развёртываемся всей Ипостасной Учительскостью 64-го Синтеза Изначально Вышестоящего Отца в форме.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простим преобразить Часть Изначально Вышестоящего Отца и Ядро Синтеза Изначально Вышестоящего Отца вмещением и развёртыванием 59 архетипа Ми-ИВДИВО Метагалактики Человека-Ипостаси.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возжигаясь Изначально Вышестоящим Отцом, вспыхиваем. Стяжаем два Синтеза Изначально Вышестоящего Отца каждому из нас и синтезу нас. И, возжигаясь, стоим пред Отцом, являя Синтез Части Ядра Синтеза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Возжигаем Я-Настоящего Изначально Вышестоящего Отца и, преображаясь, развёртываемся Изначально Вышестоящим Отцом.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Синтезируемся с Хум Изначально Вышестоящего Отца. Благодарим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 И синтезным действием синтезом двух Образов Изначально Вышестоящего Отца Рождением Свыше, одним 12-ллионом Синтезов Ми-ИВДИВО Реальностей, возвращаемся концентрацией Жизни в соотношении Синтеза отцовскости и Синтеза Жизни 59-го архетипа, из зала Изначально Вышестоящего Отца в данный зал, в физическую реализацию, прям, вернитесь этой формулировкой.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Возжигаемся и учимся в физическом теле применимости Синтезности в каждом из нас или применённой Синтезности в каждом из нас. Возжигаем и осваиваемся Синтезом стяжённого Рождения Свыше, Нового Рождения Жизнью в Ми-ИВДИВО Метагалактике Человека-Ипостаси.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color w:val="FF0000"/>
          <w:sz w:val="24"/>
          <w:szCs w:val="24"/>
        </w:rPr>
      </w:pPr>
      <w:r w:rsidRPr="008B4333">
        <w:rPr>
          <w:rFonts w:ascii="Times New Roman" w:hAnsi="Times New Roman" w:cs="Times New Roman"/>
          <w:i/>
          <w:iCs/>
          <w:sz w:val="24"/>
          <w:szCs w:val="24"/>
        </w:rPr>
        <w:t>Из зала Изначально Вышестоящего Отца, возвращаясь физически, из практики ещё не выходим. Возожглись.</w:t>
      </w:r>
      <w:r w:rsidR="00EE31C6" w:rsidRPr="008B4333">
        <w:rPr>
          <w:rFonts w:ascii="Times New Roman" w:hAnsi="Times New Roman" w:cs="Times New Roman"/>
          <w:i/>
          <w:iCs/>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Благодарим Изначально Вышестоящего Отца в цельности явления 2049-го выражения и 59 архетипа Метагалактики. Благодарим Изначально Вышестоящих Аватаров Синтеза Кут Хуми Фаинь 448 архетипа Метагалактики.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развёртываясь физически, всем компактом метагалактичности Синтеза 59-го архетипа в физическом теле, мы направляем концентрацию Синтеза всего стяжённого и возожжённого в Изначально Вышестоящий Дом Изначально Вышестоящего Отца, в подразде</w:t>
      </w:r>
      <w:r w:rsidRPr="008B4333">
        <w:rPr>
          <w:rFonts w:ascii="Times New Roman" w:hAnsi="Times New Roman" w:cs="Times New Roman"/>
          <w:i/>
          <w:iCs/>
          <w:sz w:val="24"/>
          <w:szCs w:val="24"/>
        </w:rPr>
        <w:lastRenderedPageBreak/>
        <w:t>ление ИВДИВО Красноярск, подготавливая подразделение к следующей практике стяжания здания подразделения уже в работе только с Изначально Вышестоящим Аватаром Синтеза Кут Хуми Ми-ИВДИВО Метагалактики Человека-Ипостаси,</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прям такую держим линию Синтеза или вертикали</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оси в сфере подразделения ИВДИВО Красноярск.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Аналогично так же эманируем в подразделение ИВДИВО Бородино, выстраивая координацию синтеза с Кут Хуми осью Синтеза сферы подразделения Бородино.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Так же эманируем в подразделение ИВДИВО Зеленогорск, выстраиваем ось координации прямого синтеза с Изначально Вышестоящим Аватаром Синтеза Кут Хуми, пристраивая подразделение ИВДИВО Зеленогорск синтезом выражения вертикали осью сферы подразделения.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аналогично эманируем в подразделение ИВДИВО Хакасия. Концентрируем Синтез, выстраивая линию Синтеза с Аватаром Синтеза Кут Хуми 59-го архетипа осью</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вертикалью синтезом сферы подразделения ИВДИВО Хакасия.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возжигаемся четырьмя сферами ИВДИВО синтезом специфик подразделений, присутствующих и оформляющих 64-й Синтез Изначально Вышестоящего Отца физически в ИВДИВО. Мы направляем всё стяжённое и возожжённое, а также преображение явления Синтеза Ядра Кут Хуми и Ядра Изначально Вышестоящего Отца, Часть Изначально Вышестоящего Аватара Синтеза Кут Хуми, Часть Изначально Вышестоящего Отца в Изначально Вышестоящий Дом Изначально Вышестоящего Отца участников практик 64-го Синтеза. И четвёртой центровкой направляем в ИВДИВО каждого. И возжигаем в ИВДИВО каждого внешне синтез-явление Внутреннего Творения Синтеза 59-архетипично каждым из нас и синтезом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 возжигаясь, выходим из практики.</w:t>
      </w:r>
    </w:p>
    <w:p w:rsidR="00EE31C6" w:rsidRPr="008B4333" w:rsidRDefault="007E4F0F" w:rsidP="003F6B40">
      <w:pPr>
        <w:widowControl w:val="0"/>
        <w:tabs>
          <w:tab w:val="left" w:pos="3240"/>
        </w:tabs>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ab/>
      </w:r>
    </w:p>
    <w:p w:rsidR="00CE25F3" w:rsidRPr="008B4333" w:rsidRDefault="00CE25F3" w:rsidP="00CE25F3">
      <w:pPr>
        <w:pStyle w:val="1"/>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1 день 2 часть</w:t>
      </w:r>
    </w:p>
    <w:p w:rsidR="00CE25F3" w:rsidRPr="008B4333" w:rsidRDefault="00CE25F3" w:rsidP="00CE25F3">
      <w:pPr>
        <w:pStyle w:val="a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01:16:40– 01:36:01</w:t>
      </w:r>
    </w:p>
    <w:p w:rsidR="00EE31C6" w:rsidRPr="008B4333" w:rsidRDefault="007E4F0F" w:rsidP="003F6B40">
      <w:pPr>
        <w:pStyle w:val="1"/>
        <w:keepNext w:val="0"/>
        <w:widowControl w:val="0"/>
        <w:tabs>
          <w:tab w:val="num" w:pos="0"/>
        </w:tabs>
        <w:suppressAutoHyphens w:val="0"/>
        <w:spacing w:before="0" w:after="0" w:line="240" w:lineRule="auto"/>
        <w:jc w:val="center"/>
        <w:rPr>
          <w:rFonts w:ascii="Times New Roman" w:eastAsia="Calibri" w:hAnsi="Times New Roman" w:cs="Times New Roman"/>
          <w:sz w:val="24"/>
          <w:szCs w:val="24"/>
        </w:rPr>
      </w:pPr>
      <w:bookmarkStart w:id="18" w:name="_Toc160991734"/>
      <w:bookmarkStart w:id="19" w:name="_Toc167286659"/>
      <w:r w:rsidRPr="008B4333">
        <w:rPr>
          <w:rFonts w:ascii="Times New Roman" w:eastAsia="Calibri" w:hAnsi="Times New Roman" w:cs="Times New Roman"/>
          <w:sz w:val="24"/>
          <w:szCs w:val="24"/>
        </w:rPr>
        <w:t>Практика № 4.</w:t>
      </w:r>
      <w:r w:rsidR="001201B5" w:rsidRPr="008B4333">
        <w:rPr>
          <w:rFonts w:ascii="Times New Roman" w:eastAsia="Calibri" w:hAnsi="Times New Roman" w:cs="Times New Roman"/>
          <w:sz w:val="24"/>
          <w:szCs w:val="24"/>
        </w:rPr>
        <w:t xml:space="preserve"> </w:t>
      </w:r>
      <w:r w:rsidR="001201B5" w:rsidRPr="008B4333">
        <w:rPr>
          <w:rFonts w:ascii="Times New Roman" w:hAnsi="Times New Roman" w:cs="Times New Roman"/>
          <w:color w:val="FF0000"/>
          <w:sz w:val="24"/>
          <w:szCs w:val="24"/>
        </w:rPr>
        <w:t>Первостяжания</w:t>
      </w:r>
      <w:r w:rsidRPr="008B4333">
        <w:rPr>
          <w:rFonts w:ascii="Times New Roman" w:eastAsia="Calibri" w:hAnsi="Times New Roman" w:cs="Times New Roman"/>
          <w:sz w:val="24"/>
          <w:szCs w:val="24"/>
        </w:rPr>
        <w:br/>
        <w:t xml:space="preserve"> Стяжание четырёх ИВДИВО-зданий четырёх подразделений в 59-м архетипе Ми-ИВДИВО Метагалактики Человека-Ипостаси</w:t>
      </w:r>
      <w:bookmarkEnd w:id="18"/>
      <w:bookmarkEnd w:id="19"/>
    </w:p>
    <w:p w:rsidR="00EE31C6" w:rsidRPr="008B4333" w:rsidRDefault="00EE31C6" w:rsidP="003F6B40">
      <w:pPr>
        <w:widowControl w:val="0"/>
        <w:suppressAutoHyphens w:val="0"/>
        <w:spacing w:after="0" w:line="240" w:lineRule="auto"/>
        <w:ind w:firstLine="540"/>
        <w:jc w:val="both"/>
        <w:rPr>
          <w:rFonts w:ascii="Times New Roman" w:hAnsi="Times New Roman" w:cs="Times New Roman"/>
          <w:i/>
          <w:sz w:val="24"/>
          <w:szCs w:val="24"/>
        </w:rPr>
      </w:pP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Возжигаемся Телами в явлении Изначально Вышестоящих Аватар-Ипостасей Синтезом каждого из нас. И вот эта формулировка, Синтезом в каждом из нас, когда вы Синтезом формируете Синтез Синтеза, и уходим в Изначально Вышестоящих Аватаров Синтеза по номеру Синтеза Тела в 512-рице, выражающих Тело Аватар-Ипостасей. Необычный процесс.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То есть мы выходим, допустим, в синтез явление Аватара Синтеза Янова Синтезом Созидания, но Телом Служащего. То же самое Хакасия, Бородино, Зеленогорск, Телом Аватар-Ипостасного явления Синтезом Аватара Синтеза. И вот это Синтез Синтеза. И между этими двумя Синтезами, например, у Служащего будет явление Синтеза Служащего Изначально Вышестоящего Отца Телом Служащего, в Синтез Созидания вы возжигаете Синтез Синтеза Кут Хуми. Не просто, ребята, то есть нужно прямо этот Синтез провести. Он пока не гибкий, так как мало разработан.</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Мы возжигаемся Изначально Вышестоящим Аватаром Синтеза Кут Хуми в концентрации Синтеза Изначально Вышестоящего Отца явлением Синтеза формирования и синтезирования четырёх зданий четырёх подразделений в 59-м архетипе Ми-ИВДИВО Метагалактики Человека-Ипостаси. Развёртываемся в форме Синтеза Учителем/ Учительницей Изначально Вышестоящего Отца, подразделением Синтеза Изначально Вышестоящего Аватара Синтеза Кут Хуми синтезом четырёх подразделений ИВДИВО в 448-м архетипе ИВДИВО метагалактически.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Возвращаемся в зал Изначально Вышестоящего Дома Изначально Вышестоящего Отца в 448-м архетипе. Становимся дуумвиратно телесно. Возжигаем формирование Синтеза в каждом подразделении Частью в явлении Тела, Частью Аватар-Ипостасного выражения и в явлении Синтеза Изначально Вышестоящего Аватара Синтеза, ведущего подразделение.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lastRenderedPageBreak/>
        <w:t>Синтезируемся с Хум Изначально Вышестоящего Аватара Синтеза Кут Хуми и в двойном накале на четыре группы расходимся в зале Изначально Вышестоящего Аватара Синтеза Кут Хуми четырьмя группами, просим</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развернуть и наделить четыре команды 64-го Синтеза Изначально Вышестоящего Отца четырьмя ИВДИВО-зданиями подразделений в стяжании их в 59-м архетипе ИВДИВО. И фиксируемся Синтезом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Стяжаем четыре Синтез Синтеза Изначально Вышестоящего Отца и у Аватарессы Синтеза Фаинь Изначально Вышестоящей стяжаем четыре Синтеза Праполномочий синтеза Изначально Вышестоящего Отца. Расходимся ножками телесно на четыре группы, распределяемся. Гости в подразделение ИВДИВО Красноярск.</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возжигаемся пред Аватарами Синтеза Кут Хуми Фаинь Синтезом одного вида Синтеза и одного вида Праполномочий синтеза в специализированной телесности Служащего Синтезом Служащего, Созидания Служащего Изначально Вышестоящего Отца в явлении Аватар-Ипостаси Служащего Изначально Вышестоящего Отца. И аналогично, по этому примеру, подразделения возжигаются. И так же возжигаемся прямым явлением Изначально Вышестоящих Аватаров Синтеза, ведущих подразделения.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bookmarkStart w:id="20" w:name="_Hlk160431746"/>
      <w:r w:rsidRPr="008B4333">
        <w:rPr>
          <w:rFonts w:ascii="Times New Roman" w:hAnsi="Times New Roman" w:cs="Times New Roman"/>
          <w:i/>
          <w:sz w:val="24"/>
          <w:szCs w:val="24"/>
        </w:rPr>
        <w:t xml:space="preserve">Возжигаемся Изначально Вышестоящим Аватаром Синтеза Яновом, возжигаемся Изначально Вышестоящим Аватаром Синтеза Серафимом, возжигаемся Изначально Вышестоящим Аватаром Синтеза Евгением и возжигаемся Аватаром Синтеза Юлианом в выражении Изначально Вышестоящего Аватара Синтеза Кут Хуми.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w:t>
      </w:r>
      <w:r w:rsidRPr="008B4333">
        <w:rPr>
          <w:rFonts w:ascii="Times New Roman" w:hAnsi="Times New Roman" w:cs="Times New Roman"/>
          <w:b/>
          <w:i/>
          <w:sz w:val="24"/>
          <w:szCs w:val="24"/>
        </w:rPr>
        <w:t>стяжаем четыре однородных Синтеза в явлении Синтеза подразделений</w:t>
      </w:r>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Изначально Вышестоящего Дома Изначально Вышестоящего Отца Изначально Вышестоящими Аватарами Синтеза в их специализированном Синтезе</w:t>
      </w:r>
      <w:r w:rsidR="003F6B40" w:rsidRPr="008B4333">
        <w:rPr>
          <w:rFonts w:ascii="Times New Roman" w:hAnsi="Times New Roman" w:cs="Times New Roman"/>
          <w:b/>
          <w:i/>
          <w:sz w:val="24"/>
          <w:szCs w:val="24"/>
        </w:rPr>
        <w:t xml:space="preserve"> — </w:t>
      </w:r>
      <w:r w:rsidRPr="008B4333">
        <w:rPr>
          <w:rFonts w:ascii="Times New Roman" w:hAnsi="Times New Roman" w:cs="Times New Roman"/>
          <w:b/>
          <w:i/>
          <w:sz w:val="24"/>
          <w:szCs w:val="24"/>
        </w:rPr>
        <w:t>Ощущение, Форма, Истинность и Созидание.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синтезируемся с Хум Изначально Вышестоящего Аватара Синтеза Кут Хуми, стяжаем итогово Синтез Синтеза Изначально Вышестоящего Отца в парной работе групп и Изначально Вышестоящих Аватаров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переходим в зал Изначально Вышестоящего Дома Изначально Вышестоящего Отца, развёртываемся пред Изначально Вышестоящим Отцом в 2049-м архетипе ИВДИВО. Становимся телесно пред Изначально Вышестоящим Отцом Ипостасной Учительскостью каждого из нас. Возжигаем форму и Око, телесно вспыхиваем действующими Эталонами.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мы возжигаемся эталонностью ранее стяжённых и оформленных зданий подразделения, на это тоже у нас есть Эталоны.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мы </w:t>
      </w:r>
      <w:r w:rsidRPr="008B4333">
        <w:rPr>
          <w:rFonts w:ascii="Times New Roman" w:hAnsi="Times New Roman" w:cs="Times New Roman"/>
          <w:b/>
          <w:i/>
          <w:sz w:val="24"/>
          <w:szCs w:val="24"/>
        </w:rPr>
        <w:t xml:space="preserve">стяжаем преображение эталонности Огня и эталонности действия транслируемости и стяжания вновь зданий подразделения, </w:t>
      </w:r>
      <w:r w:rsidRPr="008B4333">
        <w:rPr>
          <w:rFonts w:ascii="Times New Roman" w:hAnsi="Times New Roman" w:cs="Times New Roman"/>
          <w:i/>
          <w:sz w:val="24"/>
          <w:szCs w:val="24"/>
        </w:rPr>
        <w:t xml:space="preserve">завершая любые не применённые пакеты эталонов запрошенного Синтеза транслируемости, преображения, вновь стяжания зданий первостяжаниями зданий подразделений. И просим завершить эту эталонированность. И обновляемся Синтезом Изначально Вышестоящего Отца, преображаемся каждым из нас и синтезом четырёх команд, стяжая индивидуализацию Синтеза специфики Созидания, Истинности, Формы и Ощущения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стяжая Синтез Изначально Вышестоящего Отца, мы просим развернуть Синтез четырёх команд в явлении формирования Синтеза, выстраиваясь линией Синтеза четырьмя командами.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w:t>
      </w:r>
      <w:r w:rsidRPr="008B4333">
        <w:rPr>
          <w:rFonts w:ascii="Times New Roman" w:hAnsi="Times New Roman" w:cs="Times New Roman"/>
          <w:b/>
          <w:i/>
          <w:sz w:val="24"/>
          <w:szCs w:val="24"/>
        </w:rPr>
        <w:t xml:space="preserve">все четыре команды стяжают Ядро Огня Изначально Вышестоящего Отца, </w:t>
      </w:r>
      <w:r w:rsidRPr="008B4333">
        <w:rPr>
          <w:rFonts w:ascii="Times New Roman" w:hAnsi="Times New Roman" w:cs="Times New Roman"/>
          <w:b/>
          <w:bCs/>
          <w:i/>
          <w:sz w:val="24"/>
          <w:szCs w:val="24"/>
        </w:rPr>
        <w:t xml:space="preserve">стяжаем четыре Ядра Огня Изначально Вышестоящего Отца. </w:t>
      </w:r>
      <w:r w:rsidRPr="008B4333">
        <w:rPr>
          <w:rFonts w:ascii="Times New Roman" w:hAnsi="Times New Roman" w:cs="Times New Roman"/>
          <w:bCs/>
          <w:i/>
          <w:sz w:val="24"/>
          <w:szCs w:val="24"/>
        </w:rPr>
        <w:t>Просим развернуть, материализовать ИВДИВО-здания подразделений в ИВДИВО-полисе Изначально Вышестоящего Аватара Синтеза Кут Хуми в 59-м архетипе метагалактически Ми-ИВДИВО Метагалактики Человека-Ипостаси.</w:t>
      </w:r>
      <w:r w:rsidRPr="008B4333">
        <w:rPr>
          <w:rFonts w:ascii="Times New Roman" w:hAnsi="Times New Roman" w:cs="Times New Roman"/>
          <w:i/>
          <w:sz w:val="24"/>
          <w:szCs w:val="24"/>
        </w:rPr>
        <w:t xml:space="preserve"> Синтезируясь с Изначально Вышестоящим Отцом, фиксируем концентрацию явления на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760-й Ми-ИВДИВО реальности Человека-Ипостаси, Ми-ИВДИВО Метагалактики Человека-</w:t>
      </w:r>
      <w:r w:rsidRPr="008B4333">
        <w:rPr>
          <w:rFonts w:ascii="Times New Roman" w:hAnsi="Times New Roman" w:cs="Times New Roman"/>
          <w:i/>
          <w:sz w:val="24"/>
          <w:szCs w:val="24"/>
        </w:rPr>
        <w:lastRenderedPageBreak/>
        <w:t>Ипостаси в явлении ИВДИВО-полисе Изначально Вышестоящего Аватара Синтеза Кут Хуми.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мы, возжигаясь Изначально Вышестоящим Отцом, в учебном обучающем процессе, направляем шары Огня в четыре явления</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четыре шара Огня, четыре Ядра Огня четырёх команд в ИВДИВО-полис Изначально Вышестоящего Аватара Синтеза Кут Хуми Синтезом, поддержкой Изначально Вышестоящих Аватаров Синтеза подразделений в 59-м архетипе ИВДИВО.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Хум Изначально Вышестоящего Отца, </w:t>
      </w:r>
      <w:r w:rsidRPr="008B4333">
        <w:rPr>
          <w:rFonts w:ascii="Times New Roman" w:hAnsi="Times New Roman" w:cs="Times New Roman"/>
          <w:b/>
          <w:i/>
          <w:sz w:val="24"/>
          <w:szCs w:val="24"/>
        </w:rPr>
        <w:t xml:space="preserve">стяжаем Ядра Синтеза ИВДИВО-зданий подразделений </w:t>
      </w:r>
      <w:r w:rsidRPr="008B4333">
        <w:rPr>
          <w:rFonts w:ascii="Times New Roman" w:hAnsi="Times New Roman" w:cs="Times New Roman"/>
          <w:i/>
          <w:sz w:val="24"/>
          <w:szCs w:val="24"/>
        </w:rPr>
        <w:t>каждому из нас и синтезу команд, объединяемых синтезом команды, команднообразование</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Синтезом. И возжигаемся Синтезом в каждой команде Ядром Синтеза ИВДИВО-здания и направляем в ИВДИВО-полис Изначально Вышестоящего Аватара Синтеза Кут Хуми 2049-го архетипа.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Развёртывается вначале Ядро или Шар Огня на том месте, на той площадке, которую Изначально Вышестоящий Аватар Синтеза Кут Хуми определил Синтезу каждого подразделения. И мы </w:t>
      </w:r>
      <w:r w:rsidRPr="008B4333">
        <w:rPr>
          <w:rFonts w:ascii="Times New Roman" w:hAnsi="Times New Roman" w:cs="Times New Roman"/>
          <w:b/>
          <w:i/>
          <w:sz w:val="24"/>
          <w:szCs w:val="24"/>
        </w:rPr>
        <w:t>просим</w:t>
      </w:r>
      <w:r w:rsidRPr="008B4333">
        <w:rPr>
          <w:rFonts w:ascii="Times New Roman" w:hAnsi="Times New Roman" w:cs="Times New Roman"/>
          <w:i/>
          <w:sz w:val="24"/>
          <w:szCs w:val="24"/>
        </w:rPr>
        <w:t xml:space="preserve">, и вместе Изначально Вышестоящим Аватаром Синтеза Кут Хуми </w:t>
      </w:r>
      <w:r w:rsidRPr="008B4333">
        <w:rPr>
          <w:rFonts w:ascii="Times New Roman" w:hAnsi="Times New Roman" w:cs="Times New Roman"/>
          <w:b/>
          <w:i/>
          <w:sz w:val="24"/>
          <w:szCs w:val="24"/>
        </w:rPr>
        <w:t>утверждаем</w:t>
      </w:r>
      <w:r w:rsidRPr="008B4333">
        <w:rPr>
          <w:rFonts w:ascii="Times New Roman" w:hAnsi="Times New Roman" w:cs="Times New Roman"/>
          <w:i/>
          <w:sz w:val="24"/>
          <w:szCs w:val="24"/>
        </w:rPr>
        <w:t xml:space="preserve"> развёртывание, формирование, материализацию ИВДИВО-здания из Ядра Огня Изначально Вышестоящего Отца Синтезом явления выстраивания 512-ти этажного здания подразделения, где каждый этаж имеет свою высотность в 16 метров, формирующийся Куб Синтеза Синтезом 8192 на 8192 и на 8192 с соответствующими явлениями</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ячейками Куба Синтеза в выражении становления купола сверху 2048-ми метрового, залом Изначально Вышестоящего Отца и шпилем над куполом высотой в 1024 метра.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проникаемся Синтезом Изначально Вышестоящего Отца и утверждаем помимо материализации здания подразделения формирования границами парка-сада вокруг зданий подразделений по периметру парк-сад формирований границ 64 километра на 64 километра вокруг здания по периметру.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мы </w:t>
      </w:r>
      <w:r w:rsidRPr="008B4333">
        <w:rPr>
          <w:rFonts w:ascii="Times New Roman" w:hAnsi="Times New Roman" w:cs="Times New Roman"/>
          <w:b/>
          <w:i/>
          <w:sz w:val="24"/>
          <w:szCs w:val="24"/>
        </w:rPr>
        <w:t>стяжаем формирование любого</w:t>
      </w:r>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объёма стандартного атрибута и аспектизации во всех явлениях из четырёх зданий</w:t>
      </w:r>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необходимой отстроенности</w:t>
      </w:r>
      <w:r w:rsidRPr="008B4333">
        <w:rPr>
          <w:rFonts w:ascii="Times New Roman" w:hAnsi="Times New Roman" w:cs="Times New Roman"/>
          <w:i/>
          <w:sz w:val="24"/>
          <w:szCs w:val="24"/>
        </w:rPr>
        <w:t xml:space="preserve"> по специфике, как это видит Изначально Вышестоящий Отец, Изначально Вышестоящий Аватар Синтеза Кут Хуми. И вот здание, оно сформировалось внешне, оно сейчас достраивается внутри.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iCs/>
          <w:sz w:val="24"/>
          <w:szCs w:val="24"/>
        </w:rPr>
      </w:pPr>
      <w:r w:rsidRPr="008B4333">
        <w:rPr>
          <w:rFonts w:ascii="Times New Roman" w:hAnsi="Times New Roman" w:cs="Times New Roman"/>
          <w:i/>
          <w:iCs/>
          <w:sz w:val="24"/>
          <w:szCs w:val="24"/>
        </w:rPr>
        <w:t>Из зала: Купол 4096, шпиль 2048.</w:t>
      </w:r>
    </w:p>
    <w:p w:rsidR="00D87260" w:rsidRPr="008B4333" w:rsidRDefault="007E4F0F" w:rsidP="00D8726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Это вы в каком Распоряжении читали?</w:t>
      </w:r>
    </w:p>
    <w:p w:rsidR="00EE31C6" w:rsidRPr="008B4333" w:rsidRDefault="007E4F0F" w:rsidP="00D8726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 xml:space="preserve"> </w:t>
      </w:r>
      <w:r w:rsidRPr="008B4333">
        <w:rPr>
          <w:rFonts w:ascii="Times New Roman" w:hAnsi="Times New Roman" w:cs="Times New Roman"/>
          <w:i/>
          <w:iCs/>
          <w:sz w:val="24"/>
          <w:szCs w:val="24"/>
        </w:rPr>
        <w:t>Из зала: (неразборчиво).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w:t>
      </w:r>
      <w:bookmarkEnd w:id="20"/>
      <w:r w:rsidRPr="008B4333">
        <w:rPr>
          <w:rFonts w:ascii="Times New Roman" w:hAnsi="Times New Roman" w:cs="Times New Roman"/>
          <w:i/>
          <w:sz w:val="24"/>
          <w:szCs w:val="24"/>
        </w:rPr>
        <w:t xml:space="preserve">Ну, хорошо. Просим Изначально Вышестоящего Отца отстроить формирование этого Стандарта. Значит, я пользуюсь какими-то стандартами необновлёнными. Просим отстроить на формирование нового Стандарта.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Изначально Вышестоящим Отцом, мы фиксируем и развёртываем Ядро Синтеза</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в синтезе четырёх зданий подразделений, формируя организацию Синтеза и стяжая пространственную среду организации Синтеза четырёх подразделений Изначально Вышестоящим Отцом Ядром Синтеза Изначально Вышестоящего Отца в каждом здании.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Развёртываясь Изначально Вышестоящим Отцом, и мы переходим из зала Изначально Вышестоящего Отца из 2049-го архетипа ИВДИВО в выражении здания Изначально Вышестоящего Отца в зал Изначально Вышестоящего Отца на 513 этаж. Становимся телесно вокруг Ядра Синтеза здания. Каждая команда переходит в своё здание.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Изначально Вышестоящим Аватаром Синтеза Кут Хуми внутри здания и с Изначально Вышестоящим Отцом. И возжигаем Ядра Синтеза Изначально Вышестоящего Отца, преображаемся. И внутренне входим в самоощущение материализации Синтеза в здании подразделения, выстраиваем концентрацию сопряжённости масштаба сферы подразделения вокруг здания в генерируемости Синтеза в специализации Изначально Вышестоящего Аватара Синтеза Кут Хуми, в специфике ведения организации Изначально Вышестоящего Отца Изначально Вышестоящими Аватарами Синтеза в явлении Изначально Вышестоящего Аватара Синтеза Кут Хуми. И возжигаем в каждом здании Изначально Вышестоящий Дом Изначально Вышестоящего Отца Синтезом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lastRenderedPageBreak/>
        <w:t>И, возжигаясь, каждый в группе и все вместе мы синтезируем с Изначально Вышестоящим Отцом Ядро Синтеза Изначально Вышестоящего Отца и просим преобразить, синтезируя Ядро Синтеза с Кубом Синтеза подразделений. И возжигаем Куб Синтеза ИВДИВО-здания подразделения Ядром Синтеза Изначально Вышестоящего Отца, завершаем материализацию, оформления и внутреннее становление первичного Синтеза в явлении управления зданиями.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b/>
          <w:i/>
          <w:sz w:val="24"/>
          <w:szCs w:val="24"/>
        </w:rPr>
        <w:t>Стяжая у Изначально Вышестоящего Отца Синтезом подразделения ИВДИВО Красноярск, Бородино, Зеленогорск и Хакасия явления пакета Синтеза и Программы внутреннего</w:t>
      </w:r>
      <w:r w:rsidR="00EE31C6" w:rsidRPr="008B4333">
        <w:rPr>
          <w:rFonts w:ascii="Times New Roman" w:hAnsi="Times New Roman" w:cs="Times New Roman"/>
          <w:b/>
          <w:i/>
          <w:sz w:val="24"/>
          <w:szCs w:val="24"/>
        </w:rPr>
        <w:t xml:space="preserve"> </w:t>
      </w:r>
      <w:r w:rsidRPr="008B4333">
        <w:rPr>
          <w:rFonts w:ascii="Times New Roman" w:hAnsi="Times New Roman" w:cs="Times New Roman"/>
          <w:b/>
          <w:i/>
          <w:sz w:val="24"/>
          <w:szCs w:val="24"/>
        </w:rPr>
        <w:t xml:space="preserve">самообеспѐчения, организации, сонастроенности с Кубом Синтеза Синтезом Изначально Вышестоящего Отца во внутренней саморегуляции. </w:t>
      </w:r>
      <w:r w:rsidRPr="008B4333">
        <w:rPr>
          <w:rFonts w:ascii="Times New Roman" w:hAnsi="Times New Roman" w:cs="Times New Roman"/>
          <w:i/>
          <w:sz w:val="24"/>
          <w:szCs w:val="24"/>
        </w:rPr>
        <w:t xml:space="preserve">И, возжигаясь Изначально Вышестоящим Отцом, развёртываемся внутренним правом работы в организациях, в формировании Совета Изначально Вышестоящего Отца и во всех проводимых мероприятиях ИВДИВО в 59-м архетипе. И возжигаемся этим Синтезом.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Возвращаемся в зал к Изначально Вышестоящему Отцу в 2049-й архетип, развёртываемся в зале пред Изначально Вышестоящим Отцом. Синтезируемся с Хум Изначально Вышестоящего Отца, стяжаем Синтез Изначально Вышестоящего Отца каждому из нас и синтезу нас и просим преобразить Синтез четырёх команд четырёх подразделений на формирование в Изначально Вышестоящем Доме Изначально Вышестоящего Отца потенциала явления в архетипах Метагалактик 59-ти зданий подразделений ИВДИВО. И развёртываем эту волну, обновляющее ИВДИВО в архетипах Метагалактики по всем 92-м подразделениям ИВДИВО.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Синтезируясь с Изначально Вышестоящим Отцом, стяжаем Синтез Изначально Вышестоящего Отца и возжигаем концентрацию параметодичности Синтеза с Изначально Вышестоящим Отцом 64-м порядком Эталонности Синтеза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мы фиксируем на шпиле над куполом зданий подразделений в 59-м архетипе Ми-ИВДИВО Метагалактики Человека-Ипостаси концентрацию Синтеза Изначально Вышестоящего Отца. И сопрягаем Синтез зданий подразделения прямым явлением Синтеза Изначально Вышестоящего Отца, насыщая пред Изначально Вышестоящим Отцом среду концентрации Синтеза команды, группы, участников Синтеза Совета, организации, всех процессов деятельности, тем Синтезом, которым живёт группа Синтез подразделения в явлении 59-ричности зданий Изначально Вышестоящего Отца. И выстраиваем Столп зданий Синтеза архетипическим выражением в Метагалактиках.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возжигаясь этой параметодичностью, благодарим Изначально Вышестоящих Аватаров Синтеза Кут Хуми Фаинь,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возжигаемся, возвращаясь в физическую реализацию. Направляем всё стяжённое,</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возожжённое в Изначально Вышестоящий Дом Изначально Вышестоящего Отца. И фиксируем физическую материализацию зданий подразделений 59-м архетипом в ИВДИВО, развёртываем Изначально Вышестоящий Дом Изначально Вышестоящего Отца в его усилении четырьмя подразделениями собою. </w:t>
      </w:r>
      <w:bookmarkStart w:id="21" w:name="_Hlk160523441"/>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В подразделение ИВДИВО Красноярск </w:t>
      </w:r>
      <w:bookmarkEnd w:id="21"/>
      <w:r w:rsidRPr="008B4333">
        <w:rPr>
          <w:rFonts w:ascii="Times New Roman" w:hAnsi="Times New Roman" w:cs="Times New Roman"/>
          <w:i/>
          <w:sz w:val="24"/>
          <w:szCs w:val="24"/>
        </w:rPr>
        <w:t xml:space="preserve">фиксируем концентрацию Синтеза, </w:t>
      </w:r>
      <w:bookmarkStart w:id="22" w:name="_Hlk160523470"/>
      <w:r w:rsidRPr="008B4333">
        <w:rPr>
          <w:rFonts w:ascii="Times New Roman" w:hAnsi="Times New Roman" w:cs="Times New Roman"/>
          <w:i/>
          <w:sz w:val="24"/>
          <w:szCs w:val="24"/>
        </w:rPr>
        <w:t xml:space="preserve">в подразделение ИВДИВО Бородино фиксируем концентрацию Синтеза, в подразделение ИВДИВО Зеленогорск фиксируем концентрацию Синтеза и в подразделение ИВДИВО Хакасия фиксируем концентрацию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с Изначально Вышестоящим Аватаром Синтеза Кут Хуми, возвращаясь синтезфизически, эманируем в ИВДИВО каждого.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выходим из практики. Аминь.</w:t>
      </w:r>
      <w:r w:rsidR="00EE31C6" w:rsidRPr="008B4333">
        <w:rPr>
          <w:rFonts w:ascii="Times New Roman" w:hAnsi="Times New Roman" w:cs="Times New Roman"/>
          <w:i/>
          <w:sz w:val="24"/>
          <w:szCs w:val="24"/>
        </w:rPr>
        <w:t xml:space="preserve"> </w:t>
      </w:r>
    </w:p>
    <w:bookmarkEnd w:id="22"/>
    <w:p w:rsidR="00CE25F3" w:rsidRPr="008B4333" w:rsidRDefault="00CE25F3" w:rsidP="00CE25F3">
      <w:pPr>
        <w:pStyle w:val="1"/>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1 день 2 часть</w:t>
      </w:r>
    </w:p>
    <w:p w:rsidR="00CE25F3" w:rsidRPr="008B4333" w:rsidRDefault="00CE25F3" w:rsidP="00CE25F3">
      <w:pPr>
        <w:pStyle w:val="a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01:53:32 – 02:12:23</w:t>
      </w:r>
    </w:p>
    <w:p w:rsidR="00EE31C6" w:rsidRPr="008B4333" w:rsidRDefault="007E4F0F" w:rsidP="003F6B40">
      <w:pPr>
        <w:pStyle w:val="1"/>
        <w:keepNext w:val="0"/>
        <w:widowControl w:val="0"/>
        <w:tabs>
          <w:tab w:val="num" w:pos="0"/>
        </w:tabs>
        <w:suppressAutoHyphens w:val="0"/>
        <w:spacing w:before="0" w:after="0" w:line="240" w:lineRule="auto"/>
        <w:jc w:val="center"/>
        <w:rPr>
          <w:rFonts w:ascii="Times New Roman" w:eastAsia="Calibri" w:hAnsi="Times New Roman" w:cs="Times New Roman"/>
          <w:sz w:val="24"/>
          <w:szCs w:val="24"/>
        </w:rPr>
      </w:pPr>
      <w:bookmarkStart w:id="23" w:name="_Toc160991735"/>
      <w:bookmarkStart w:id="24" w:name="_Toc167286660"/>
      <w:r w:rsidRPr="008B4333">
        <w:rPr>
          <w:rFonts w:ascii="Times New Roman" w:eastAsia="Calibri" w:hAnsi="Times New Roman" w:cs="Times New Roman"/>
          <w:sz w:val="24"/>
          <w:szCs w:val="24"/>
        </w:rPr>
        <w:t xml:space="preserve">Практика №5. </w:t>
      </w:r>
      <w:r w:rsidRPr="008B4333">
        <w:rPr>
          <w:rFonts w:ascii="Times New Roman" w:eastAsia="Calibri" w:hAnsi="Times New Roman" w:cs="Times New Roman"/>
          <w:sz w:val="24"/>
          <w:szCs w:val="24"/>
        </w:rPr>
        <w:br/>
        <w:t>Стяжание разработки четырёх видов Жизни в синтезе соответствующих Частей темами Синтез</w:t>
      </w:r>
      <w:r w:rsidR="00487226" w:rsidRPr="008B4333">
        <w:rPr>
          <w:rFonts w:ascii="Times New Roman" w:eastAsia="Calibri" w:hAnsi="Times New Roman" w:cs="Times New Roman"/>
          <w:sz w:val="24"/>
          <w:szCs w:val="24"/>
        </w:rPr>
        <w:t>а Изначально Вышестоящего Отца.</w:t>
      </w:r>
      <w:r w:rsidR="00487226" w:rsidRPr="008B4333">
        <w:rPr>
          <w:rFonts w:ascii="Times New Roman" w:eastAsia="Calibri" w:hAnsi="Times New Roman" w:cs="Times New Roman"/>
          <w:sz w:val="24"/>
          <w:szCs w:val="24"/>
        </w:rPr>
        <w:br/>
      </w:r>
      <w:r w:rsidRPr="008B4333">
        <w:rPr>
          <w:rFonts w:ascii="Times New Roman" w:eastAsia="Calibri" w:hAnsi="Times New Roman" w:cs="Times New Roman"/>
          <w:sz w:val="24"/>
          <w:szCs w:val="24"/>
        </w:rPr>
        <w:lastRenderedPageBreak/>
        <w:t>Стяжание обновления синтеза 96-ти базовых Компетенций и насыщенностей Компетенций Изначально Вышестоящего Отца.</w:t>
      </w:r>
      <w:r w:rsidRPr="008B4333">
        <w:rPr>
          <w:rFonts w:ascii="Times New Roman" w:eastAsia="Calibri" w:hAnsi="Times New Roman" w:cs="Times New Roman"/>
          <w:sz w:val="24"/>
          <w:szCs w:val="24"/>
        </w:rPr>
        <w:br/>
        <w:t>Наделение двумя Компетенциями Изначально Вышестоящего Отца Стандарта первого дня 64-го Синтеза. Стяжание ночной подготовки 64-го Синтеза</w:t>
      </w:r>
      <w:bookmarkEnd w:id="23"/>
      <w:bookmarkEnd w:id="24"/>
    </w:p>
    <w:p w:rsidR="00EE31C6" w:rsidRPr="008B4333" w:rsidRDefault="00EE31C6" w:rsidP="003F6B40">
      <w:pPr>
        <w:widowControl w:val="0"/>
        <w:suppressAutoHyphens w:val="0"/>
        <w:spacing w:after="0" w:line="240" w:lineRule="auto"/>
        <w:ind w:firstLine="540"/>
        <w:jc w:val="both"/>
        <w:rPr>
          <w:rFonts w:ascii="Times New Roman" w:eastAsia="Times New Roman" w:hAnsi="Times New Roman" w:cs="Times New Roman"/>
          <w:sz w:val="24"/>
          <w:szCs w:val="24"/>
        </w:rPr>
      </w:pP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Мы возжигаемся всем Синтезом в каждом из нас. Синтезируемся с Изначально Вышестоящими Аватарами Синтеза Кут Хуми Фаинь. Переходим в явлении Извечной Жизни в 1984-й архетип ИВДИВО. Развёртываемся в экзаменационном Огне Синтезом Изначально Вышестоящего Аватара Синтеза Кут Хуми, Изначально Вышестоящей Аватарессы Синтеза Фаинь. Возжигаемся Учителем/Учительницей 64-го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И, синтезируясь с Изначально Вышестоящими Аватарами Синтеза Кут Хуми Фаинь, стяжаем и синтезируем Однородным Синтезом синтез-явленность, прося сформировать в предельной отцовскости Изначально Вышестоящего Отца каждого из нас и в синтезе нас запредельность формирования Синтезом развёртывания трёх видов Жизни, формирующейся четвёртой виде Жизни Извечности каждым из нас соответствующей тематичностью синтеза тем Синтеза четырёх Жизней.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синтезируясь с Изначально Вышестоящим Аватаром Синтеза Кут Хуми, стяжаем четыре Синтеза Изначально Вышестоящего Отца Синтез Синтезом в каждом из нас. И просим преобразить, синтезировав и напоследок, то есть ночная подготовка, либо синтез-деятельность в подразделении, развернув явление формирования Синтезов Жизни Человека Метагалактическими Частями, формирования синтеза тематики интересующих темы Синтеза, развивающими человеческую жизнь, развернуть тематику Синтеза в жизни октавного выражения Посвящённого, синтезом явления тем Синтеза ракурсом насыщенности и дееспособности Компетенций в практическом применении в подразделении.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стяжаем у Аватара Синтеза Кут Хуми развёртывание Синтеза организации всеединого явления жизни Полномочного в концентрации выражения Синтеза всеединого выражения Частей явлением жизни Служащего, спецификой тем Синтеза ракурсом Огней Изначально Вышестоящих Аватар-Ипостасей.</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И, синтезируясь с Изначально Вышестоящим Отцом</w:t>
      </w:r>
      <w:r w:rsidRPr="008B4333">
        <w:rPr>
          <w:rFonts w:ascii="Times New Roman" w:hAnsi="Times New Roman" w:cs="Times New Roman"/>
          <w:sz w:val="24"/>
          <w:szCs w:val="24"/>
        </w:rPr>
        <w:t>… Единственное, что Кут Хуми говорит: 32 Аватар-Ипостаси в 32-ричном явлении Синтеза. Как раз Совет состоит сейчас из 32-х Аватаров. И вы можете поразрабатывать, где у каждого из вас один Огонь. Не может быть смешения Огней. У каждого разные виды Огня. Если дойдёте до Жизни Полномочного тематикой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Аватаром Синтеза Кут Хуми, стяжаем нововведение, обновление Синтеза Человеческой, Компетентной, Полномочной Жизни тематиками Синтеза. Можем сейчас даже зазвучать ими. И стяжаем формирование однородности всех Ядер Синтеза эманирующим явлением Синтеза Изначально Вышестоящего Аватара Синтеза Кут Хуми, входя в однородную отстройку телесности Синтезом Ядра Изначально Вышестоящего Аватара Синтеза Кут Хуми Учителем Синтеза, Владыкой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преображаясь, мы просим Изначально Вышестоящего Аватара Синтеза Кут Хуми о введении в Изначально Вышестоящий Дом Изначально Вышестоящего Отца Отец-человек-субъектом 2048-рицы Должностно Полномочного явления Синтеза Изначально Вышестоящего Отца синтеза Частей четырёх Жизней.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преображаясь Изначально Вышестоящим Аватаром Синтеза Кут Хуми, стяжаем концентрацию явления и просим развернуть формирование внутренней отцовскости 2048-ричного явления Частей Должностно Полномочного Изначально Вышестоящего Отца: явлением по 512 Частей синтезом метагалактического выражения</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явления телом Человека, октавного выражения Частей</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телом Посвящённого, Всеединого явления Жизни</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телом Служащего и явления извечного выражения Частей</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телом Ипостаси, Частями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синтезируясь с Изначально Вышестоящим Аватаром Синтеза Кут Хуми, стяжаем раз</w:t>
      </w:r>
      <w:r w:rsidRPr="008B4333">
        <w:rPr>
          <w:rFonts w:ascii="Times New Roman" w:hAnsi="Times New Roman" w:cs="Times New Roman"/>
          <w:i/>
          <w:sz w:val="24"/>
          <w:szCs w:val="24"/>
        </w:rPr>
        <w:lastRenderedPageBreak/>
        <w:t>работанность ИВДИВО Отец-человек-субъекта синтезом 2048-рицы Изначально Вышестоящего Отца, выражением Частей Изначально Вышестоящего Отца. И просим развернуть концентрацию синтез-организации Синтеза Изначально Вышестоящего Отца ростом Образа и Подобия Изначально Вышестоящего Отца в отцовскости каждого из нас Синтезом Изначально Вышестоящего Отца, синтез-темами Синтеза, которыми мы живём, развиваемся и разрабатываемся в ведении, в том числе, организации подразделения. И, преображаясь Аватаром Синтеза Кут Хуми, мы просим на ночной подготовке между Синтезами зафиксировать синтез воспитания и осознания данных тем синтезом Жизни.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Преображаясь Аватаром Синтеза Кут Хуми, мы синтезируемся с Изначально Вышестоящим Отцом. Переходим в зал к Изначально Вышестоящему Отцу в 2049-й архетип ИВДИВО. Развёртываемся телом Учителя и встраиваемся в телесное присутствие Изначально Вышестоящим Отцом всей учительскостью каждого из нас, возжигая новое явление, обновлённость Эталонов, стяжённых в предыдущей практике.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синтезируясь с Изначально Вышестоящим Отцом, мы просим Изначально Вышестоящего Отца по Образу и Подобию синтезировать каждому из нас, в разработке 64-м Синтезом, темы Синтеза Изначально Вышестоящего Отца синтезом трёх Жизней: Человека, Компетентного, Полномочного</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ростом ИВДИВО Отец-человек-субъекта Изначально Вышестоящего Отца каждому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синтезируясь с Изначально Вышестоящим Отцом, просим соорганизовать синтезом явления четырёх видов Жизни либо активно действующих трёх, синтез: 512-риц Метагалактических Частей, синтез 512-рицы выражения Октавных Частей, синтезом явления 512-рицы Всеединых Частей, Синтезом явления жизни Полномочного, Компетентного, Человека и растущей Жизни Извечного синтезом явления 512-рицы Извечных Частей.</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стяжаем Синтез Изначально Вышестоящего Отца и просим развернуть 32-ричным явлением Синтеза Изначально Вышестоящего Отца в Полномочной Жизни Огни Изначально Вышестоящего Отца с возможностью тематичности явления 32-рицы Должностной Полномочности: разработкой, реализацией тем Синтеза Изначально Вышестоящего Отца в применении синтезом Частей в теле Служащего Изначально Вышестоящего Отца жизнью Полномочного в каждом из нас и в синтезе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стяжаем масштаб Синтеза Изначально Вышестоящего Отца для отстроенности внутреннего формирования Отцовскости делом Синтеза в трёх видах Жизни трёх тем Синтеза. И, преображаясь Изначально Вышестоящим Отцом, стяжаем Синтез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далее, возжигаясь Изначально Вышестоящим Отцом, мы стяжаем Синтез Изначально Вышестоящего Отца, как явление наделения новым из нас каждый раз по запросу вызываемого и синтезированного Синтеза телесно. И, проникаясь в новизну синтез-организации, в том числе и синтез-деятельности каждого из нас, мы стяжаем прямой Синтез Изначально Вышестоящего Отца в ИВДИВО Отец-Человек-Субъекта синтезом Части Изначально Вышестоящего Аватара Синтеза Кут Хуми и в явлении Синтеза Отца Изначально Вышестоящего Отца. И Синтез в Синтез, вот в Синтез каждого, входит прямой Синтез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возжигаемся прямым Синтезом пред Изначально Вышестоящим Отцом всеми видами Синтеза в каждом из нас. Это экзаменационный момент.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возжигаемся Синтезом прямого выражения, проживая разницу, входя в явление Синтеза динамикой внутреннего такого напахтывания синтеза всех объёмов Синтеза в каждом из нас. И возжигаемся разностью субстанциональности Синтеза нового явления прямого Синтеза Отца тематичностью в том числе, в подготовке или в поддержке, и в явлении Синтеза, действующего Синтеза в каждом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мы возжигаемся Синтезом и Огнём прямого Синтеза Изначально Вышестоящего Отца в центральное Ядро Синтеза в явлении Ядра Синтеза Изначально Вышестоящего Отца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в 515-е выражение телом каждого из нас. И раз</w:t>
      </w:r>
      <w:r w:rsidRPr="008B4333">
        <w:rPr>
          <w:rFonts w:ascii="Times New Roman" w:hAnsi="Times New Roman" w:cs="Times New Roman"/>
          <w:i/>
          <w:sz w:val="24"/>
          <w:szCs w:val="24"/>
        </w:rPr>
        <w:lastRenderedPageBreak/>
        <w:t>гораемся Частью Изначально Вышестоящего Отца, Ядром Синтеза Изначально Вышестоящего Отца и стяжаем у Изначально Вышестоящего Отца погружённость в синтез- отцовскость каждым из нас, стяжая у Изначально Вышестоящего Отца слияние внутренне с внутренним Домом Изначально Вышестоящего Отца синтезом выражения внутреннего Творения и внутреннего Синтеза Домом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Синтезируемся с Изначально Вышестоящим Отцом и просим Изначально Вышестоящего Отца в тело Учителя Синтеза 64-м Синтезом Изначально Вышестоящего Отца синтезировать и реплицировать, введя прямым выражением Синтеза Изначально Вышестоящего Отца, внутренней проникновенностью с Домом Изначально Вышестоящего Отца индивидуально, как с живой материей Синтеза Изначально Вышестоящего Отца, Синтез внутрь ИВДИВО каждого, Синтез внутрь ИВДИВО Отец-человек-субъекта, Синтезом внутреннего ИВДИВО Отца Изначально Вышестоящего Отца собою</w:t>
      </w:r>
      <w:r w:rsidRPr="008B4333">
        <w:rPr>
          <w:rFonts w:ascii="Times New Roman" w:hAnsi="Times New Roman" w:cs="Times New Roman"/>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преображаясь Изначально Вышестоящим Отцом, синтезируемся с Хум Изначально Вышестоящего Отца и стяжаем у Изначально Вышестоящего Отца 64 базовых фундаментальности Огня от Движения до Синтеза. Возжигаясь Изначально Вышестоящим Отцом, стяжаем 64 Синтеза Изначально Вышестоящего Отца и просим заполнить выявленное явление синтеза организации Дома живым выражением Синтеза Изначально Вышестоящего Отца, фундаментальной отстроенностью от Синтеза до Движения. И запахтываем прямое выражение Синтеза Изначально Вышестоящего Отца в теле синтез-физически дуумвиратно телесно, концентрируя Синтез в физическом теле.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Возжигаясь Изначально Вышестоящим Отцом, стяжаем концентрацию от явления материи до фундаментальности как таковой 16-рицей материальных фундаментальностей в разработанности, применении обозначенных условий физичности Дома Изначально Вышестоящего Отца Изначально Вышестоящим Отцом физически каждым из нас. И развёртываемся концентрацией творящести Синтеза Изначально Вышестоящего Отца собою. Разгораемся Изначально Вышестоящим Отцом, проникаемся Синтезом.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сопрягаемся Изначально Вышестоящим Отцом Синтезом каждого из нас эталонностью отцовской выработанностью. И стяжаем у Изначально Вышестоящего Отца во внутреннее явление Образа и Подобия минимум 59-ричное выражение Синтеза Изначально Вышестоящего Отца с 29-ричной октавной разработанностью Синтеза архетипического выражения Синтеза Изначально Вышестоящего Отца каждым из нас и синтезом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мы благодарим за данную практику.</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Хум Изначально Вышестоящего Отца и входим в организацию Синтеза Изначально Вышестоящего Отца формированием Синтеза Компетенций. Синтезируемся с Изначально Вышестоящим Отцом и просим преобразить каждого из нас и синтез нас, прося вначале преобразить на обновление синтез-компетенций и потенциализацию явлением Изначально Вышестоящего Отца. Стяжая 193 Синтеза Изначально Вышестоящего Отца, прося воспитать, обновить столп Компетенций и насыщенностей Изначально Вышестоящего Отца 96-ричностью Синтеза Изначально Вышестоящего Отца и 96-ричной насыщенностью каждого выражения Синтеза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стяжаем перспективным введением базового явления 96-ти Компетенций Изначально Вышестоящего Отца Отец-человек-субъекта каждому из нас и синтезу нас в учительской реализации синтезом 96-ти насыщенностей Изначально Вышестоящего Отца Отца-человек-субъекта каждым из нас и синтезом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стяжаем от 96-го явления Синтеза Компетенций Должностная Компетенция Изначально Вышестоящего Отца синтезом явления до Метапланетарное выражения Посвящений Изначально Вышестоящего Отца. И, возжигаясь Столпом 96-ти базовых Компетенций, возжигаясь Изначально Вышестоящим Отцом, стяжаем и просим утвердить и развернуть в перспективном явлении синтез 96-ти насыщенностей от 96-го явления Виртуозный Синтез Изначально Вышестоящего Отца до Метапланетарного Права Синтеза Изначально Вышестоящего Отца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lastRenderedPageBreak/>
        <w:t xml:space="preserve">И, преображаясь Изначально Вышестоящим Отцом, мы стяжаем синтез-концентрацию двух Компетенций 64-го Синтеза Изначально Вышестоящего Отца, прося развернуть Компетенциями чистый Огонь Изначально Вышестоящего Отца в прямом Синтезе Изначально Вышестоящего Отца, запахтывая два явления в новом выражении каждого из нас, когда прямым Синтезом Изначально Вышестоящего Отца Компетенция входит чистым Огнём для последующего действия, обученности и наделённости напрямую от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стяжаем уровень компетентной образованности Синтезом Изначально Вышестоящего Отца Частями Должностно Полномочного. И возжигаемся насыщенностями всех видов Компетенций, действующих в каждом из нас, либо потенциально фиксирующихся. И, возжигаясь Изначально Вышестоящим Отцом, просим наделить нас четвёртой Октавной</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Должностной Компетенцией и четвёртой Должностной Компетенцией ИВДИВО Изначально Вышестоящего Отца. И, заполняясь</w:t>
      </w:r>
      <w:r w:rsidRPr="008B4333">
        <w:rPr>
          <w:rFonts w:ascii="Times New Roman" w:hAnsi="Times New Roman" w:cs="Times New Roman"/>
          <w:sz w:val="24"/>
          <w:szCs w:val="24"/>
        </w:rPr>
        <w:t xml:space="preserve"> </w:t>
      </w:r>
      <w:r w:rsidRPr="008B4333">
        <w:rPr>
          <w:rFonts w:ascii="Times New Roman" w:hAnsi="Times New Roman" w:cs="Times New Roman"/>
          <w:i/>
          <w:sz w:val="24"/>
          <w:szCs w:val="24"/>
        </w:rPr>
        <w:t>Изначально Вышестоящим Отцом, мы стяжаем явление Синтеза Изначально Вышестоящего Отца: два компакта 2048 2049-ллионов Виртуозных Синтезов в два компакта 2048 2049-ллионов Синтезов Изначально Вышестоящего Отца. И, преображаясь Изначально Вышестоящим Отцом, мы просим записать концентрат компакта</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Виртуозных Синтезов Изначально Вышестоящего Отца в соответствующее явление Октавной и Ивдивной Должностной Компетенции Изначально Вышестоящего Отца каждым из нас и синтезом нас четвёртого порядка четвёртого курса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преображаясь Изначально Вышестоящим Отцом, мы просим развернуть усвоение, поддержку, применение, реализацию и выявленное сейчас понимание применения Компетенции и её насыщенности в Жизни Компетентного, ростом октавных Частей темой Синтеза. И, возжигаясь Изначально Вышестоящим Отцом, мы берём курс, как такое внутреннее направление действия, разработкой синтеза Компетенций, в том числе 64-го Синтеза, в усвоении синтеза тематик Жизни Компетентного.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преображаемся Синтезом Изначально Вышестоящего Отца, просим преобразить каждого из нас и синтез нас всем стяжённым, возожжённым за сегодняшний день первой части 64-го Синтеза Изначально Вышестоящего Отца. И все выявленные и стяжённые внутренние темы Синтеза, особенно которые давались в лёгкой форме и внутри недостаточно были синтезированы нашей внутренней полномочностью, понимания или осознания этой тематичности, просим углубить в ночной подготовке в осмыслении, в усвоении к завтрашнему дню.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мы, возжигаясь, благодарим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Аватаром Синтеза Кут Хуми, возвращаемся в 1984-й архетип ИВДИВО. Развёртываемся в Извечной Жизни Синтезом Учителя Изначально Вышестоящего Отца 64-го Синтеза. И стяжаем у Аватара Синтеза Кут Хуми два Синтез Синтеза Изначально Вышестоящего Отца и просим организовать усвоение 2048-ми 2049-ллионов Синтеза явления Виртуозных Синтезов Изначально Вышестоящего Отца двумя пакетами Синтезов двух Компетенций в разработке Синтеза Отцовскости синтезом выражения концентрации Синтеза фундаментальности Огней Изначально Вышестоящего Отца, а также выявленных тематичностей Синтеза в ночной подготовке между Синтезами Синтезом 64-го Синтеза Изначально Вышестоящего Отца. И, возжигаясь Изначально Вышестоящим Аватаром Синтеза Кут Хуми, вспыхивая итогами 64-го Синтеза первым днём, преображаемся Синтез Синтезом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И послушайте, что Аватар Синтеза Кут Хуми говорит вам в зале. Владыка говорит: входим в явление такой вот перестройки тематичностью процессов Синтеза, где темы внутренние должны вывести вас во внешнюю реализацию и применение вашей должностью или аватарскостью, так проще. И прям устремитесь, чтобы внутренний Синтез в концентрации ночной подготовки переосмыслении каких-то процессов был осознаваем вовне в ведении в подразделении.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разгораясь Аватаром Синтеза Кут Хуми, мы благодарим Изначально Вышестоящих Аватаров Синтеза Кут Хуми Фаинь, Изначально Вышестоящих Аватаров Синтеза синтеза четырёх подразделений. Возвращаемся в данный зал в физическую реализацию.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Направляем всё стяжённое и возожжённое в Изначально Вышестоящий Дом Изначально </w:t>
      </w:r>
      <w:r w:rsidRPr="008B4333">
        <w:rPr>
          <w:rFonts w:ascii="Times New Roman" w:hAnsi="Times New Roman" w:cs="Times New Roman"/>
          <w:sz w:val="24"/>
          <w:szCs w:val="24"/>
        </w:rPr>
        <w:lastRenderedPageBreak/>
        <w:t>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Концентрируем вокруг собою концентрацию Синтеза четырёх видов Жизни в ИВДИВО каждого. Концентрируем Синтез темами Синтеза и двумя Компетенциями с базовыми, потенциально развивающимися 96-ричными выражениями Синтеза Компетенций, их насыщенности в тематиках Синтеза каждым из нас в ИВДИВО каждого. И в подразделения ИВДИВО участников Синтеза фиксируем Синтез. И, разгораясь итогово, выходим из командного явления Синтеза и входим в самостоятельный, индивидуальный процесс прямого усвоения Синтеза Изначально Вышестоящего Отца собою.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выходим из практики. Аминь.</w:t>
      </w:r>
    </w:p>
    <w:p w:rsidR="00EE31C6" w:rsidRPr="008B4333" w:rsidRDefault="00EE31C6" w:rsidP="003F6B40">
      <w:pPr>
        <w:widowControl w:val="0"/>
        <w:suppressAutoHyphens w:val="0"/>
        <w:spacing w:after="0" w:line="240" w:lineRule="auto"/>
        <w:ind w:firstLine="540"/>
        <w:jc w:val="both"/>
        <w:rPr>
          <w:rFonts w:ascii="Times New Roman" w:hAnsi="Times New Roman" w:cs="Times New Roman"/>
          <w:sz w:val="24"/>
          <w:szCs w:val="24"/>
        </w:rPr>
      </w:pPr>
    </w:p>
    <w:p w:rsidR="00CE25F3" w:rsidRPr="008B4333" w:rsidRDefault="00CE25F3" w:rsidP="00CE25F3">
      <w:pPr>
        <w:widowControl w:val="0"/>
        <w:suppressAutoHyphens w:val="0"/>
        <w:spacing w:after="0" w:line="240" w:lineRule="auto"/>
        <w:ind w:firstLine="54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2 день 3 часть</w:t>
      </w:r>
    </w:p>
    <w:p w:rsidR="00CE25F3" w:rsidRPr="008B4333" w:rsidRDefault="00CE25F3" w:rsidP="00CE25F3">
      <w:pPr>
        <w:widowControl w:val="0"/>
        <w:suppressAutoHyphens w:val="0"/>
        <w:spacing w:after="0" w:line="240" w:lineRule="auto"/>
        <w:ind w:firstLine="54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01:12:11 – 01:51:36</w:t>
      </w:r>
    </w:p>
    <w:p w:rsidR="00EE31C6" w:rsidRPr="008B4333" w:rsidRDefault="007E4F0F" w:rsidP="003F6B40">
      <w:pPr>
        <w:pStyle w:val="1"/>
        <w:jc w:val="center"/>
        <w:rPr>
          <w:rFonts w:ascii="Times New Roman" w:hAnsi="Times New Roman" w:cs="Times New Roman"/>
          <w:sz w:val="24"/>
          <w:szCs w:val="24"/>
        </w:rPr>
      </w:pPr>
      <w:bookmarkStart w:id="25" w:name="_Toc167286661"/>
      <w:r w:rsidRPr="008B4333">
        <w:rPr>
          <w:rFonts w:ascii="Times New Roman" w:hAnsi="Times New Roman" w:cs="Times New Roman"/>
          <w:sz w:val="24"/>
          <w:szCs w:val="24"/>
        </w:rPr>
        <w:t xml:space="preserve">Практика № 6. </w:t>
      </w:r>
      <w:r w:rsidR="00BF4117" w:rsidRPr="008B4333">
        <w:rPr>
          <w:rFonts w:ascii="Times New Roman" w:hAnsi="Times New Roman" w:cs="Times New Roman"/>
          <w:sz w:val="24"/>
          <w:szCs w:val="24"/>
        </w:rPr>
        <w:br/>
      </w:r>
      <w:r w:rsidRPr="008B4333">
        <w:rPr>
          <w:rFonts w:ascii="Times New Roman" w:hAnsi="Times New Roman" w:cs="Times New Roman"/>
          <w:sz w:val="24"/>
          <w:szCs w:val="24"/>
        </w:rPr>
        <w:t>Стяжание Розы Сердца Учителя 64-го Синтеза спецификой 59-го архетипа ИВДИВО</w:t>
      </w:r>
      <w:bookmarkEnd w:id="25"/>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Мы возжигаемся всем Синтезом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Возжигаемся тем прямым Синтезом, стяжённым в активации Учения Синтеза и Учителя Синтеза 64 либо бо́льшим объёмом Синтеза Ядер Синтеза, действующих в нас, синтезом четырёх жизней. Возжигаемся телесно Синтезностью Должностной Полномочности Учения Синтеза, ведущей в разработке Учения Синтеза каждого из нас, либо Полномочиями Синтеза.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w:t>
      </w:r>
      <w:bookmarkStart w:id="26" w:name="_Hlk160565403"/>
      <w:r w:rsidRPr="008B4333">
        <w:rPr>
          <w:rFonts w:ascii="Times New Roman" w:hAnsi="Times New Roman" w:cs="Times New Roman"/>
          <w:i/>
          <w:sz w:val="24"/>
          <w:szCs w:val="24"/>
        </w:rPr>
        <w:t>Изначально Вышестоящими Аватарами Синтеза Кут Хуми Фаинь</w:t>
      </w:r>
      <w:bookmarkEnd w:id="26"/>
      <w:r w:rsidRPr="008B4333">
        <w:rPr>
          <w:rFonts w:ascii="Times New Roman" w:hAnsi="Times New Roman" w:cs="Times New Roman"/>
          <w:i/>
          <w:sz w:val="24"/>
          <w:szCs w:val="24"/>
        </w:rPr>
        <w:t xml:space="preserve">. Переходим и развёртываемся в зале Изначально Вышестоящего Дома Изначально Вышестоящего Отца. Вначале пойдем в 1984-й архетип ИВДИВО. Развёртываемся дуумвиратной однородной телесностью Учителя Синтеза, возжигая концентрацию накопленности Учения Синтеза в каждом из нас телесно. Развёртываемся в форме Учителей 64-го Синтеза Изначально Вышестоящего Отца, возжигаясь экзаменационностью Синтеза телесно каждым из нас. Развёртываемся в Извечной жизни Синтезом. Синтезируясь с Изначально Вышестоящими Аватарами Синтеза Кут Хуми Фаинь и, стяжая, отстраиваемся Синтез Синтезом Изначально Вышестоящего Отца, Синтезом Праполномочий Синтеза Изначально Вышестоящего Отца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Вышестоящими Аватарами Синтеза Кут Хуми Фаинь, мы стяжаем итоги ночной подготовки, синтез-деятельности, стяжая самоорганизацию внутренней дееспособности Куба Синтеза и Кубов Синтеза зданий, частных ИВДИВО-зданий и ИВДИВО-зданий Изначально Вышестоящего Аватара Синтеза или, возможно, Изначально Вышестоящего Отца, если там была работа в ночной подготовке.</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координируясь, настраиваем явление Ядра Синтеза Изначально Вышестоящего Аватара Синтеза Кут Хуми во вмещении или впитывании, как у вас включится, синтез-деятельности ночной подготовки в усвоении первого дня 64-го Синтеза и в вырабатывании Синтезом Части, системы, аппаратов и частностей ИВДИВО Отец-человек-субъекта, Синтезов специфики Дом, Фундаментальность и частностей Синтеза Огня в каждом из нас, Синтез Синтеза собою.</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Вышестоящими Аватарами Синтеза Кут Хуми Фаинь, мы стяжаем вторую часть 64-го Синтеза Изначально Вышестоящего Отца, прося преобразить каждого из нас и синтез нас на этапность разработки, стяжания Розы Сердца Учителя Синтеза в совершенстве явления отстройки Синтеза в подготовке к стяжанию Учения Синтеза в прямом Синтезе Изначально Вышестоящего Отца каждым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Далее стяжаем разработанность формирования и стяжания общения с Изначально Вышестоящим Отцом синтезом телесной выраженности Учения Синтеза в каждом из нас Синтезом. И также стяжаем прямое явление Синтеза формированием и стяжанием Плана Синтеза итогами 64-го Синтеза Изначально Вышестоящего Отца.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мы проникаемся, развертываясь, становимся Синтезом каждого из нас, </w:t>
      </w:r>
      <w:r w:rsidRPr="008B4333">
        <w:rPr>
          <w:rFonts w:ascii="Times New Roman" w:hAnsi="Times New Roman" w:cs="Times New Roman"/>
          <w:i/>
          <w:sz w:val="24"/>
          <w:szCs w:val="24"/>
        </w:rPr>
        <w:lastRenderedPageBreak/>
        <w:t xml:space="preserve">возжигая ИВДИВО Отец-человек-субъекта Синтез Синтезом Изначально Вышестоящего Отца и являя собою Изначально Вышестоящего Аватара Синтеза Кут Хуми. И синтезируем сформированное синтез-Ядро 64-го Синтеза Изначально Вышестоящего Отца, в последующем стяжаемое, но сейчас активное, в 64-ричной явленности одного ядра 64-го Синтеза в специфике четырех видов жизни с прямым явлением Синтеза Изначально Вышестоящего Аватара Синтеза Кут Хуми. И встраиваемся столпно, возжигая вокруг тела каждого из нас ИВДИВО каждого в специфике Совершенства Творения и в специфике Изначально Вышестоящего Дома Изначально Вышестоящего Отца Синтезом Изначально Вышестоящего Отца. И возжигаем сферы ИВДИВО вокруг каждого из нас, возжигая внутренний Синтез в Ядре Синтеза Изначально Вышестоящего Аватара Синтеза Кут Хуми, и являем его собою, Аватара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мы возжигаемся тем реальным потенциалом Синтеза, разработанного с Изначально Вышестоящим Аватаром Синтеза Кут Хуми за период 16, либо более, Синтезов Изначально Вышестоящего Отца каждым из нас. И возжигаемся в этом потенциале концентрацией потенциала и разработки в преддверии стяжании Розы и её воззожённости таким же потенциалом в явлении Изначально Вышестоящего Отца, что Роза констатирует потенциал разработки и применения как результаты дел в активности Розы Сердца.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этим потенциалом, уплотняемся, синтезируемся с Изначально Вышестоящими Аватарами Синтеза Кут Хуми Фаинь Всеединого архетипа, Всеединой жизни, благодаря Изначально Вышестоящего Аватара Синтеза Кут Хуми, Аватарессу Синтеза Фаинь Извечной жизни 1984-го архетипа ИВДИВО.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всей группой синтезом четырёх подразделений прямым выражением Синтеза Изначально Вышестоящего Аватара Синтеза Кут Хуми переходим в 1472-й архетип ИВДИВО, развёртываемся в зале, возжигаемся Изначально Вышестоящими Аватарами Синтеза Кут Хуми Фаинь, развёртываемся в форме Учителя 64-го Синтеза Изначально Вышестоящего Отца в явлении Всеединой жизни каждого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мы синтезируемся с Хум Изначально Вышестоящих Аватаров Синтеза Кут Хуми Фаинь Всеединой жизни, стяжаем два Синтез Синтеза Изначально Вышестоящего Отца и Синтез Праполномочий Синтеза Изначально Вышестоящего Отца и просим преобразить каждого из нас и Синтез нас на явление Розы Сердца Учителя 64-го Синтеза спецификой 59</w:t>
      </w:r>
      <w:r w:rsidRPr="008B4333">
        <w:rPr>
          <w:rFonts w:ascii="Times New Roman" w:hAnsi="Times New Roman" w:cs="Times New Roman"/>
          <w:i/>
          <w:sz w:val="24"/>
          <w:szCs w:val="24"/>
        </w:rPr>
        <w:noBreakHyphen/>
        <w:t xml:space="preserve">го архетипа ИВДИВО, стяжённого ранее, вчера.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Хум Изначально Вышестоящего Аватара Синтеза Кут Хуми, возжигаемся жизнью Полномочного в каждом из нас и просим преобразить, развить и синтезировать в стяжаемой Розе синтез внутренней воссоединённости, разработанности, глубины Синтеза, аматизации, применимости и дееспособности Частей синтеза четырёх жизней в явлении от жизни Метагалактическими Частями до разработанности и жизни Извечными Частями.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Вышестоящими Аватарами Синтеза Кут Хуми Фаинь,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824-ричную Розу Сердца Учителя 59</w:t>
      </w:r>
      <w:r w:rsidRPr="008B4333">
        <w:rPr>
          <w:rFonts w:ascii="Times New Roman" w:hAnsi="Times New Roman" w:cs="Times New Roman"/>
          <w:i/>
          <w:sz w:val="24"/>
          <w:szCs w:val="24"/>
        </w:rPr>
        <w:noBreakHyphen/>
        <w:t xml:space="preserve">го архетипа Синтезом Изначально Вышестоящего Отца в соответствующем явлении количеством выше стяжённого Синтеза лепестков видами Огня в разработке. Мы запрашиваем это у Кут Хуми, чтобы разработка пошла. И просим развернуть ИВДИВО Отец-человек-субъекта Частью в выявляемой и являемой Розе Учителя Синтеза каждому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синтезируемся с Изначально Вышестоящими Аватарами Синтеза Кут Хуми Фаинь в координации и росте Частей Учителя в Ми-ИВДИВО Метагалактике Человека-Ипостаси Розой Сердца Ми-ИВДИВО Метагалактики Человека-Ипостаси в каждом из нас. И возжигаясь Изначально Вышестоящими Аватарами Синтеза Кут Хуми Фаинь, встраиваемся в заявленное стяжание Синтезом.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Изначально Вышестоящим Отцом и синтезируем в теле каждого из нас два вида Синтез Синтеза: Извечной жизни, Всеединой жизни</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синтезом концентрации Синтеза Праполномочий Синтеза и </w:t>
      </w:r>
      <w:r w:rsidRPr="008B4333">
        <w:rPr>
          <w:rFonts w:ascii="Times New Roman" w:hAnsi="Times New Roman" w:cs="Times New Roman"/>
          <w:b/>
          <w:i/>
          <w:sz w:val="24"/>
          <w:szCs w:val="24"/>
        </w:rPr>
        <w:t xml:space="preserve">переходим к Изначально Вышестоящему Отцу в 2049-й </w:t>
      </w:r>
      <w:r w:rsidRPr="008B4333">
        <w:rPr>
          <w:rFonts w:ascii="Times New Roman" w:hAnsi="Times New Roman" w:cs="Times New Roman"/>
          <w:b/>
          <w:i/>
          <w:sz w:val="24"/>
          <w:szCs w:val="24"/>
        </w:rPr>
        <w:lastRenderedPageBreak/>
        <w:t>архетип</w:t>
      </w:r>
      <w:r w:rsidRPr="008B4333">
        <w:rPr>
          <w:rFonts w:ascii="Times New Roman" w:hAnsi="Times New Roman" w:cs="Times New Roman"/>
          <w:i/>
          <w:sz w:val="24"/>
          <w:szCs w:val="24"/>
        </w:rPr>
        <w:t xml:space="preserve">. Развёртываемся телом двойной плотностью Синтез Синтеза Изначально Вышестоящего Отца в каждом из нас пред Изначально Вышестоящим Отцом, чётко отслеживая выверенность выхода формой телесно, возожжённостью Ядра Синтеза Изначально Вышестоящего Отца и синтезом явления цельности Ядер Синтеза четырёхричной актуализации Жизни в количественном усилении Синтеза Изначально Вышестоящего Отца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мы стяжаем и просим наделить каждого из нас стяжанием Розы Сердца Учителя Синтеза 59-го архетипа перестройкой и переводом Изначально Вышестоящего Дома Изначально Вышестоящего Отца для усвоения и разработки Синтеза 59-архетипично каждым из нас и синтезом четырёх подразделений. И возжигаясь Изначально Вышестоящим Отцом, мы </w:t>
      </w:r>
      <w:r w:rsidRPr="008B4333">
        <w:rPr>
          <w:rFonts w:ascii="Times New Roman" w:hAnsi="Times New Roman" w:cs="Times New Roman"/>
          <w:b/>
          <w:i/>
          <w:sz w:val="24"/>
          <w:szCs w:val="24"/>
        </w:rPr>
        <w:t>возжигаемся Оком Изначально Вышестоящего Отца,</w:t>
      </w:r>
      <w:r w:rsidRPr="008B4333">
        <w:rPr>
          <w:rFonts w:ascii="Times New Roman" w:hAnsi="Times New Roman" w:cs="Times New Roman"/>
          <w:i/>
          <w:sz w:val="24"/>
          <w:szCs w:val="24"/>
        </w:rPr>
        <w:t xml:space="preserve"> возжигаясь Эталонностью Синтеза Учительства в потенциальном и реальном действии синтезом выражения Метагалактических, Октавных, Всеединых и Извечных Частей Синтезом Ока в Эталонности каждого из нас. И возжигаясь Изначально Вышестоящим Отцом, стяжая Синтез, преображаемся и входим в процессуальное стяжание Розы Сердца всей Синтезностью каждого из нас и Эталонностью Учителя, являемую напрямую Изначально Вышестоящим Отцом.</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sz w:val="24"/>
          <w:szCs w:val="24"/>
        </w:rPr>
        <w:t>Вы можете, сейчас мы будем стяжать Розу, но этими фразами просто спросить у Отца или задать такой внутренний вопрос</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какой эталон Учителя у вас ведущий, и какая Синтезность, понятно, что там мы Ипостаси, насколько она эталонна, разработана синтезом 64-х Синтезов. Просто вопрос</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 xml:space="preserve">как? и что?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разгораясь Оком Изначально Вышестоящего Отца в фиксации усвоения внутренней аматизации предстоящего стяжания Розы Сердца, мы начинаем настраиваться на аматичность, которая заложена в действующих Розах архетипов ИВДИВО, действующих в нас. И возжигаемся всем синтезом организации накопленности Огня и Огнеобраза, синтезом Роз Сердца или Столпом Совершенного Сердца активностью, которая там есть, проводилась и действует в нас. И мы возжигаемся эталонными аматическими связями синтеза явления пятидесяти восьми архетипов пред Изначально Вышестоящим Отцом, выстраивая концентрацию и разгораясь Я-Есмь Синтез Изначально Вышестоящего Отца в той синтезности, в той эталонности, которая в каждом из нас активно возожжена, синтезирована.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sz w:val="24"/>
          <w:szCs w:val="24"/>
        </w:rPr>
        <w:t>Просто, если пойдём сейчас сразу стяжать Розу, вы это не заметите, и внутреннего движения мысли в этом направлении не будет. Будет просто стяжание.</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разгораясь аматизацией эталонных процессов, возжигаем Я-Есмь Синтеза в каждом из нас. И мы, проникаясь Изначально Вышестоящим Отцом, стяжаем у Изначально Вышестоящего Отца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w:t>
      </w:r>
      <w:r w:rsidRPr="008B4333">
        <w:rPr>
          <w:rFonts w:ascii="Times New Roman" w:hAnsi="Times New Roman" w:cs="Times New Roman"/>
          <w:b/>
          <w:i/>
          <w:sz w:val="24"/>
          <w:szCs w:val="24"/>
        </w:rPr>
        <w:t>Огненных лепестка</w:t>
      </w:r>
      <w:r w:rsidRPr="008B4333">
        <w:rPr>
          <w:rFonts w:ascii="Times New Roman" w:hAnsi="Times New Roman" w:cs="Times New Roman"/>
          <w:i/>
          <w:sz w:val="24"/>
          <w:szCs w:val="24"/>
        </w:rPr>
        <w:t xml:space="preserve"> с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824-мя </w:t>
      </w:r>
      <w:r w:rsidRPr="008B4333">
        <w:rPr>
          <w:rFonts w:ascii="Times New Roman" w:hAnsi="Times New Roman" w:cs="Times New Roman"/>
          <w:b/>
          <w:i/>
          <w:sz w:val="24"/>
          <w:szCs w:val="24"/>
        </w:rPr>
        <w:t>каплями Синтеза на каждом лепестке Огня Розы Сердца</w:t>
      </w:r>
      <w:r w:rsidRPr="008B4333">
        <w:rPr>
          <w:rFonts w:ascii="Times New Roman" w:hAnsi="Times New Roman" w:cs="Times New Roman"/>
          <w:i/>
          <w:sz w:val="24"/>
          <w:szCs w:val="24"/>
        </w:rPr>
        <w:t xml:space="preserve"> Учителя Синтеза 59-го архетипа.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стяжаем у Изначально Вышестоящего Отца сотворение и синтезирование концентрации Синтеза Изначально Вышестоящего Отца, стяжая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Синтеза Изначально Вышестоящего Отца каждому из нас. И возжигаясь, разгораемся, стяжаем Творение у Изначально Вышестоящего Отца Зерцалом лепестков Огня Розы Сердца каждому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мы </w:t>
      </w:r>
      <w:r w:rsidRPr="008B4333">
        <w:rPr>
          <w:rFonts w:ascii="Times New Roman" w:hAnsi="Times New Roman" w:cs="Times New Roman"/>
          <w:b/>
          <w:i/>
          <w:sz w:val="24"/>
          <w:szCs w:val="24"/>
        </w:rPr>
        <w:t>просим развернуть в каждом из нас явление Зерцала Изначально Вышестоящего Отца</w:t>
      </w:r>
      <w:r w:rsidRPr="008B4333">
        <w:rPr>
          <w:rFonts w:ascii="Times New Roman" w:hAnsi="Times New Roman" w:cs="Times New Roman"/>
          <w:i/>
          <w:sz w:val="24"/>
          <w:szCs w:val="24"/>
        </w:rPr>
        <w:t xml:space="preserve"> с выражением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824-ричным явлением </w:t>
      </w:r>
      <w:r w:rsidRPr="008B4333">
        <w:rPr>
          <w:rFonts w:ascii="Times New Roman" w:hAnsi="Times New Roman" w:cs="Times New Roman"/>
          <w:i/>
          <w:sz w:val="24"/>
          <w:szCs w:val="24"/>
        </w:rPr>
        <w:lastRenderedPageBreak/>
        <w:t xml:space="preserve">лепестков Огня с каплями Синтеза на вершине. И разгораемся прямым Творением Синтеза Изначально Вышестоящего Отца. Мы становимся всем телом на Зерцало Розы в центре лепестков Огня босиком. И синтезируясь с Изначально Вышестоящим Отцом, </w:t>
      </w:r>
      <w:r w:rsidRPr="008B4333">
        <w:rPr>
          <w:rFonts w:ascii="Times New Roman" w:hAnsi="Times New Roman" w:cs="Times New Roman"/>
          <w:b/>
          <w:i/>
          <w:sz w:val="24"/>
          <w:szCs w:val="24"/>
        </w:rPr>
        <w:t>стяжаем Ядро Синтеза под ступнями тела в центре Зерцала</w:t>
      </w:r>
      <w:r w:rsidRPr="008B4333">
        <w:rPr>
          <w:rFonts w:ascii="Times New Roman" w:hAnsi="Times New Roman" w:cs="Times New Roman"/>
          <w:i/>
          <w:sz w:val="24"/>
          <w:szCs w:val="24"/>
        </w:rPr>
        <w:t xml:space="preserve"> с явлением пламённости, 340 одиннадцатиллионов 282 десятилионна 366 девятиллионов 920 октиллионов 938 септиллионов 463 секстиллиона 463 квинтиллиона 374 квадриллионов 607 триллионов 431 миллиард 768 миллионов 211 тысяч 456-ью видами пламённости синтеза видов организации материи предыдущего явления, 58-го архетипа ИВДИВО.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вспыхиваем Ядрами Синтеза во фрагментах с Огнём Прасинтезности Изначально Вышестоящего Отца и разгораемся Ядром Синтеза под ступнями тела, стоящего пред Отцом на Зерцале.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sz w:val="24"/>
          <w:szCs w:val="24"/>
        </w:rPr>
        <w:t xml:space="preserve">И синтезируемся с Изначально Вышестоящим Отцом, проникаемся в Творение Синтеза и в Зерцале Розы Сердца Учителя стяжаем у Изначально Вышестоящего Отца с </w:t>
      </w:r>
      <w:r w:rsidRPr="008B4333">
        <w:rPr>
          <w:rFonts w:ascii="Times New Roman" w:hAnsi="Times New Roman" w:cs="Times New Roman"/>
          <w:b/>
          <w:i/>
          <w:sz w:val="24"/>
          <w:szCs w:val="24"/>
        </w:rPr>
        <w:t>наделением каждого из нас печатями Компетенций, стяжая 262.144 Компетенции</w:t>
      </w:r>
      <w:r w:rsidRPr="008B4333">
        <w:rPr>
          <w:rFonts w:ascii="Times New Roman" w:hAnsi="Times New Roman" w:cs="Times New Roman"/>
          <w:i/>
          <w:sz w:val="24"/>
          <w:szCs w:val="24"/>
        </w:rPr>
        <w:t xml:space="preserve">, стяжая 262.144 Синтеза Изначально Вышестоящего Отца. И, возжигаясь, они входят, развёртываются и вписываются в многослойность синтеза одного </w:t>
      </w:r>
      <w:r w:rsidRPr="008B4333">
        <w:rPr>
          <w:rFonts w:ascii="Times New Roman" w:hAnsi="Times New Roman" w:cs="Times New Roman"/>
          <w:i/>
          <w:iCs/>
          <w:sz w:val="24"/>
          <w:szCs w:val="24"/>
        </w:rPr>
        <w:t xml:space="preserve">двенадцатиллиона слоёв Зерцала, возжигая структурность рядов порядковости 262.144-рицы Компетенций Учителя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Синтезируясь с Изначально Вышестоящим Отцом, </w:t>
      </w:r>
      <w:r w:rsidRPr="008B4333">
        <w:rPr>
          <w:rFonts w:ascii="Times New Roman" w:hAnsi="Times New Roman" w:cs="Times New Roman"/>
          <w:b/>
          <w:i/>
          <w:iCs/>
          <w:sz w:val="24"/>
          <w:szCs w:val="24"/>
        </w:rPr>
        <w:t>стяжаем 2048 печатей Частей</w:t>
      </w:r>
      <w:r w:rsidRPr="008B4333">
        <w:rPr>
          <w:rFonts w:ascii="Times New Roman" w:hAnsi="Times New Roman" w:cs="Times New Roman"/>
          <w:i/>
          <w:iCs/>
          <w:sz w:val="24"/>
          <w:szCs w:val="24"/>
        </w:rPr>
        <w:t xml:space="preserve">, синтезирующих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вида Стандарта Изначально Вышестоящего Отца в явлении реализации Синтеза Компетенций Изначально Вышестоящего Отца собою. И синтезируясь с Изначально Вышестоящим Отцом, проникаясь, просто наблюдаем и включаемся в развёртывание 2048-ми печатей Частей, которые синтезируют один двенадцатиллион видов Стандартов Синтеза Изначально Вышестоящего Отца. И возжигаясь, вспыхиваем этим, прямо разгораемся, насколько получается.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Отцом и </w:t>
      </w:r>
      <w:r w:rsidRPr="008B4333">
        <w:rPr>
          <w:rFonts w:ascii="Times New Roman" w:hAnsi="Times New Roman" w:cs="Times New Roman"/>
          <w:b/>
          <w:i/>
          <w:iCs/>
          <w:sz w:val="24"/>
          <w:szCs w:val="24"/>
        </w:rPr>
        <w:t>стяжаем Печать Синтеза Изначально Вышестоящего Отца</w:t>
      </w:r>
      <w:r w:rsidRPr="008B4333">
        <w:rPr>
          <w:rFonts w:ascii="Times New Roman" w:hAnsi="Times New Roman" w:cs="Times New Roman"/>
          <w:i/>
          <w:iCs/>
          <w:sz w:val="24"/>
          <w:szCs w:val="24"/>
        </w:rPr>
        <w:t xml:space="preserve"> с концентрацией 64-ричного или большего потенциала Синтеза Изначально Вышестоящего Отца централизованного явления Синтезов печатей прямого Синтеза Изначально Вышестоящего Отца компактом 64-х или большего объёма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разгораясь Изначально Вышестоящим Отцом, </w:t>
      </w:r>
      <w:r w:rsidRPr="008B4333">
        <w:rPr>
          <w:rFonts w:ascii="Times New Roman" w:hAnsi="Times New Roman" w:cs="Times New Roman"/>
          <w:b/>
          <w:i/>
          <w:iCs/>
          <w:sz w:val="24"/>
          <w:szCs w:val="24"/>
        </w:rPr>
        <w:t>стяжаем у ИВО явление одного двенадцатиллион 361 одиннадцатиллиона 129 десятиллионов 467 девятиллионов 683 октиллионов 753 септиллионов 853 секстиллионов 853 квинтиллионов 498 квадриллионов 429 триллионов 727 миллиардов 72 миллионов 845 тысяч 824</w:t>
      </w:r>
      <w:r w:rsidRPr="008B4333">
        <w:rPr>
          <w:rFonts w:ascii="Times New Roman" w:hAnsi="Times New Roman" w:cs="Times New Roman"/>
          <w:b/>
          <w:i/>
          <w:iCs/>
          <w:sz w:val="24"/>
          <w:szCs w:val="24"/>
        </w:rPr>
        <w:noBreakHyphen/>
        <w:t>х лепестков Сфер Синтеза Огня Оболочек Сердца Учителя Синтеза</w:t>
      </w:r>
      <w:r w:rsidRPr="008B4333">
        <w:rPr>
          <w:rFonts w:ascii="Times New Roman" w:hAnsi="Times New Roman" w:cs="Times New Roman"/>
          <w:i/>
          <w:iCs/>
          <w:sz w:val="24"/>
          <w:szCs w:val="24"/>
        </w:rPr>
        <w:t xml:space="preserve">. И синтезируясь с Изначально Вышестоящим Отцом, мы стяжаем концентрацию развёртки вокруг Розы Сердца Сфер Синтеза Огня Оболочек Сердца и, возжигаясь, разгораемся 262.144-мя печатями Компетенций, 2048-ю печатями Частей. И </w:t>
      </w:r>
      <w:r w:rsidRPr="008B4333">
        <w:rPr>
          <w:rFonts w:ascii="Times New Roman" w:hAnsi="Times New Roman" w:cs="Times New Roman"/>
          <w:b/>
          <w:i/>
          <w:iCs/>
          <w:sz w:val="24"/>
          <w:szCs w:val="24"/>
        </w:rPr>
        <w:t>стяжаем у Изначально Вышестоящего Отца ещё раз Печать Изначально Вышестоящего Отца Ми-ИВДИВО Метагалактики Человека-Ипостаси и стабилизируем цельностью Однородного Синтеза Изначально Вышестоящего Отца Розу</w:t>
      </w:r>
      <w:r w:rsidRPr="008B4333">
        <w:rPr>
          <w:rFonts w:ascii="Times New Roman" w:hAnsi="Times New Roman" w:cs="Times New Roman"/>
          <w:i/>
          <w:iCs/>
          <w:sz w:val="24"/>
          <w:szCs w:val="24"/>
        </w:rPr>
        <w:t xml:space="preserve">.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Развёртываемся, вспыхиваем печатями на Зерцале Розы. Возжигаемся всем телом и всем Синтезом Частей каждой печатью в отдельности. И проводим телесно, </w:t>
      </w:r>
      <w:r w:rsidRPr="008B4333">
        <w:rPr>
          <w:rFonts w:ascii="Times New Roman" w:hAnsi="Times New Roman" w:cs="Times New Roman"/>
          <w:iCs/>
          <w:sz w:val="24"/>
          <w:szCs w:val="24"/>
        </w:rPr>
        <w:t>сейчас мы тело будем стяжать и преображать</w:t>
      </w:r>
      <w:r w:rsidRPr="008B4333">
        <w:rPr>
          <w:rFonts w:ascii="Times New Roman" w:hAnsi="Times New Roman" w:cs="Times New Roman"/>
          <w:i/>
          <w:iCs/>
          <w:sz w:val="24"/>
          <w:szCs w:val="24"/>
        </w:rPr>
        <w:t>, проводим телесно Синтез печатей каждым из нас. То есть прямо встраиваемся, вникаем в это сопереживание, хотя бы даже первичное, через ментальное восприятие, но включаем и устремляемся телом встроиться.</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 Отцом, мы </w:t>
      </w:r>
      <w:r w:rsidRPr="008B4333">
        <w:rPr>
          <w:rFonts w:ascii="Times New Roman" w:hAnsi="Times New Roman" w:cs="Times New Roman"/>
          <w:b/>
          <w:i/>
          <w:iCs/>
          <w:sz w:val="24"/>
          <w:szCs w:val="24"/>
        </w:rPr>
        <w:t>стяжаем у Изначально Вышестоящего Отца Я-Есмь Огня в Центре головного мозга, в Оджас</w:t>
      </w:r>
      <w:r w:rsidRPr="008B4333">
        <w:rPr>
          <w:rFonts w:ascii="Times New Roman" w:hAnsi="Times New Roman" w:cs="Times New Roman"/>
          <w:i/>
          <w:iCs/>
          <w:sz w:val="24"/>
          <w:szCs w:val="24"/>
        </w:rPr>
        <w:t xml:space="preserve"> каждого из нас. И, возжигаясь Синтезом Я-Есмь каждого Синтеза 513-рицы Иерархов Изначально Вышестоящего Отца, мы </w:t>
      </w:r>
      <w:r w:rsidRPr="008B4333">
        <w:rPr>
          <w:rFonts w:ascii="Times New Roman" w:hAnsi="Times New Roman" w:cs="Times New Roman"/>
          <w:b/>
          <w:i/>
          <w:iCs/>
          <w:sz w:val="24"/>
          <w:szCs w:val="24"/>
        </w:rPr>
        <w:t>фиксируем в центре головного мозга физическим явлением Синтезное Тело Огня</w:t>
      </w:r>
      <w:r w:rsidRPr="008B4333">
        <w:rPr>
          <w:rFonts w:ascii="Times New Roman" w:hAnsi="Times New Roman" w:cs="Times New Roman"/>
          <w:i/>
          <w:iCs/>
          <w:sz w:val="24"/>
          <w:szCs w:val="24"/>
        </w:rPr>
        <w:t xml:space="preserve"> с огненными контурами 2048-ми Частей каждому из нас и проявляем концентрацию Синтеза Изначально Вышестоящего Отца Я-Есмь Огонь Синтезным Телом Огня с контурами 2048-ми Частей вокруг каждого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lastRenderedPageBreak/>
        <w:t xml:space="preserve">И синтезируемся с Синтезным Телом Огня Изначально Вышестоящего Отца в Изначально Вышестоящем Отце и усиляемся прямым Творением Синтеза в каждом из нас. Возжигаясь, разгораемся Я-Есмь Огня в центре головного мозга и распускаем по телу. </w:t>
      </w:r>
      <w:r w:rsidRPr="008B4333">
        <w:rPr>
          <w:rFonts w:ascii="Times New Roman" w:hAnsi="Times New Roman" w:cs="Times New Roman"/>
          <w:b/>
          <w:i/>
          <w:iCs/>
          <w:sz w:val="24"/>
          <w:szCs w:val="24"/>
        </w:rPr>
        <w:t>Стяжая у Изначально Вышестоящего Отца Синтезное Тело Огня с огненными контурами 2048-ми Частей Изначально Вышестоящего Отца</w:t>
      </w:r>
      <w:r w:rsidRPr="008B4333">
        <w:rPr>
          <w:rFonts w:ascii="Times New Roman" w:hAnsi="Times New Roman" w:cs="Times New Roman"/>
          <w:i/>
          <w:iCs/>
          <w:sz w:val="24"/>
          <w:szCs w:val="24"/>
        </w:rPr>
        <w:t xml:space="preserve"> в каждом из нас. И распускаем из Я-Есмь Огня в головном мозге по Синтезному Телу Огня Синтез выплесками Синтеза, развёртывая, формируя однородность прямого течения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Отцом и в становлении Телом Огня на Зерцале возжигаем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вида Огней лепестков с каплями Синтеза, </w:t>
      </w:r>
      <w:r w:rsidRPr="008B4333">
        <w:rPr>
          <w:rFonts w:ascii="Times New Roman" w:hAnsi="Times New Roman" w:cs="Times New Roman"/>
          <w:b/>
          <w:i/>
          <w:iCs/>
          <w:sz w:val="24"/>
          <w:szCs w:val="24"/>
        </w:rPr>
        <w:t>фиксируя их в теле Огня Должностно Полномочного в Розе Учителя Синтеза Синтезным Телом Огня.</w:t>
      </w:r>
      <w:r w:rsidRPr="008B4333">
        <w:rPr>
          <w:rFonts w:ascii="Times New Roman" w:hAnsi="Times New Roman" w:cs="Times New Roman"/>
          <w:i/>
          <w:iCs/>
          <w:sz w:val="24"/>
          <w:szCs w:val="24"/>
        </w:rPr>
        <w:t xml:space="preserve"> И развёртываем, являем Я-Есмь Синтез Розы.</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Отцом и возжигаемся под ступнями концентрацией, стоя на Зерцале телесно, синтезом печатей однородной Печати Изначально Вышестоящего Отца в явлении Синтезного Тела Огня собою. И разгораемся, синтезируемся с Хум Изначально Вышестоящего Отца и </w:t>
      </w:r>
      <w:r w:rsidRPr="008B4333">
        <w:rPr>
          <w:rFonts w:ascii="Times New Roman" w:hAnsi="Times New Roman" w:cs="Times New Roman"/>
          <w:b/>
          <w:i/>
          <w:iCs/>
          <w:sz w:val="24"/>
          <w:szCs w:val="24"/>
        </w:rPr>
        <w:t>стяжаем Синтез Жизни Человека Метагалактическими Частями</w:t>
      </w:r>
      <w:r w:rsidRPr="008B4333">
        <w:rPr>
          <w:rFonts w:ascii="Times New Roman" w:hAnsi="Times New Roman" w:cs="Times New Roman"/>
          <w:i/>
          <w:iCs/>
          <w:sz w:val="24"/>
          <w:szCs w:val="24"/>
        </w:rPr>
        <w:t xml:space="preserve"> каждого из нас, возжигаясь Изначально Вышестоящим Отцом. И просим Отца вдохнуть в Сердце Розы Сердца Учителя Жизнь Метагалактическими Частями в усвоении насыщенности любого Объёма Синтеза Изначально Вышестоящего Отца, возжигая протуберанцы Синтеза печатями на Зерцале 64 Синтезами Изначально Вышестоящего Отца в разработке. Проникаемся Жизнью Изначально Вышестоящего Отца. Возжигаемся Синтезом Жизни Метагалактических Частей. Включаем Розу разработкой, ротационностью усвоения Огня, динамики Синтеза, аматизации процессов эталонности Метагалактическими Частями.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bCs/>
          <w:iCs/>
          <w:sz w:val="24"/>
          <w:szCs w:val="24"/>
        </w:rPr>
      </w:pPr>
      <w:r w:rsidRPr="008B4333">
        <w:rPr>
          <w:rFonts w:ascii="Times New Roman" w:hAnsi="Times New Roman" w:cs="Times New Roman"/>
          <w:bCs/>
          <w:iCs/>
          <w:sz w:val="24"/>
          <w:szCs w:val="24"/>
        </w:rPr>
        <w:t>Вот прямо, отслеживайте результат</w:t>
      </w:r>
      <w:r w:rsidR="003F6B40" w:rsidRPr="008B4333">
        <w:rPr>
          <w:rFonts w:ascii="Times New Roman" w:hAnsi="Times New Roman" w:cs="Times New Roman"/>
          <w:bCs/>
          <w:iCs/>
          <w:sz w:val="24"/>
          <w:szCs w:val="24"/>
        </w:rPr>
        <w:t xml:space="preserve"> — </w:t>
      </w:r>
      <w:r w:rsidRPr="008B4333">
        <w:rPr>
          <w:rFonts w:ascii="Times New Roman" w:hAnsi="Times New Roman" w:cs="Times New Roman"/>
          <w:bCs/>
          <w:iCs/>
          <w:sz w:val="24"/>
          <w:szCs w:val="24"/>
        </w:rPr>
        <w:t>это</w:t>
      </w:r>
      <w:r w:rsidRPr="008B4333">
        <w:rPr>
          <w:rFonts w:ascii="Times New Roman" w:hAnsi="Times New Roman" w:cs="Times New Roman"/>
          <w:iCs/>
          <w:sz w:val="24"/>
          <w:szCs w:val="24"/>
        </w:rPr>
        <w:t xml:space="preserve"> </w:t>
      </w:r>
      <w:r w:rsidRPr="008B4333">
        <w:rPr>
          <w:rFonts w:ascii="Times New Roman" w:hAnsi="Times New Roman" w:cs="Times New Roman"/>
          <w:bCs/>
          <w:iCs/>
          <w:sz w:val="24"/>
          <w:szCs w:val="24"/>
        </w:rPr>
        <w:t xml:space="preserve">Творение прямого явления, где мы с вами входим в разработку Синтеза Частей в том числе.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Синтезируемся с Изначально Вышестоящим Отцом и</w:t>
      </w:r>
      <w:r w:rsidRPr="008B4333">
        <w:rPr>
          <w:rFonts w:ascii="Times New Roman" w:hAnsi="Times New Roman" w:cs="Times New Roman"/>
          <w:b/>
          <w:i/>
          <w:iCs/>
          <w:sz w:val="24"/>
          <w:szCs w:val="24"/>
        </w:rPr>
        <w:t xml:space="preserve"> возжигаемся Синтезом Жизни Октавных Частей</w:t>
      </w:r>
      <w:r w:rsidRPr="008B4333">
        <w:rPr>
          <w:rFonts w:ascii="Times New Roman" w:hAnsi="Times New Roman" w:cs="Times New Roman"/>
          <w:i/>
          <w:iCs/>
          <w:sz w:val="24"/>
          <w:szCs w:val="24"/>
        </w:rPr>
        <w:t xml:space="preserve"> синтеза и активации печатей Частей Изначально Вышестоящего Отца, прося вдохнуть и сконцентрировать синтез Огня и Синтеза Жизнью Октавными Частями, </w:t>
      </w:r>
      <w:r w:rsidRPr="008B4333">
        <w:rPr>
          <w:rFonts w:ascii="Times New Roman" w:hAnsi="Times New Roman" w:cs="Times New Roman"/>
          <w:b/>
          <w:i/>
          <w:iCs/>
          <w:sz w:val="24"/>
          <w:szCs w:val="24"/>
        </w:rPr>
        <w:t>ростом Жизни Компетентного</w:t>
      </w:r>
      <w:r w:rsidRPr="008B4333">
        <w:rPr>
          <w:rFonts w:ascii="Times New Roman" w:hAnsi="Times New Roman" w:cs="Times New Roman"/>
          <w:i/>
          <w:iCs/>
          <w:sz w:val="24"/>
          <w:szCs w:val="24"/>
        </w:rPr>
        <w:t xml:space="preserve">. И, синтезируясь с Изначально Вышестоящим Отцом распределяем, возжигая в Розе, данный объём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Синтезируемся с Изначально Вышестоящим Отцом, возжигаем Синтез, стяжаем концентрацию Синтеза и обновление объёма Жизни в разработке Розы Сердца Учителя </w:t>
      </w:r>
      <w:r w:rsidRPr="008B4333">
        <w:rPr>
          <w:rFonts w:ascii="Times New Roman" w:hAnsi="Times New Roman" w:cs="Times New Roman"/>
          <w:b/>
          <w:i/>
          <w:iCs/>
          <w:sz w:val="24"/>
          <w:szCs w:val="24"/>
        </w:rPr>
        <w:t>Полномочными Частями в явлении Всеединых Частей</w:t>
      </w:r>
      <w:r w:rsidRPr="008B4333">
        <w:rPr>
          <w:rFonts w:ascii="Times New Roman" w:hAnsi="Times New Roman" w:cs="Times New Roman"/>
          <w:i/>
          <w:iCs/>
          <w:sz w:val="24"/>
          <w:szCs w:val="24"/>
        </w:rPr>
        <w:t xml:space="preserve">, возжигаясь, заполняясь Изначально Вышестоящим Отцом.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 Отцом, возжигаемся и </w:t>
      </w:r>
      <w:r w:rsidRPr="008B4333">
        <w:rPr>
          <w:rFonts w:ascii="Times New Roman" w:hAnsi="Times New Roman" w:cs="Times New Roman"/>
          <w:b/>
          <w:i/>
          <w:iCs/>
          <w:sz w:val="24"/>
          <w:szCs w:val="24"/>
        </w:rPr>
        <w:t>концентрируем собою Синтез Жизни Ипостаси Извечным Выражением Частей</w:t>
      </w:r>
      <w:r w:rsidRPr="008B4333">
        <w:rPr>
          <w:rFonts w:ascii="Times New Roman" w:hAnsi="Times New Roman" w:cs="Times New Roman"/>
          <w:i/>
          <w:iCs/>
          <w:sz w:val="24"/>
          <w:szCs w:val="24"/>
        </w:rPr>
        <w:t xml:space="preserve"> и Синтеза Изначально Вышестоящего Отца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b/>
          <w:sz w:val="24"/>
          <w:szCs w:val="24"/>
        </w:rPr>
      </w:pPr>
      <w:r w:rsidRPr="008B4333">
        <w:rPr>
          <w:rFonts w:ascii="Times New Roman" w:hAnsi="Times New Roman" w:cs="Times New Roman"/>
          <w:i/>
          <w:iCs/>
          <w:sz w:val="24"/>
          <w:szCs w:val="24"/>
        </w:rPr>
        <w:t xml:space="preserve">И возжигаясь Изначально Вышестоящим Отцом, </w:t>
      </w:r>
      <w:r w:rsidRPr="008B4333">
        <w:rPr>
          <w:rFonts w:ascii="Times New Roman" w:hAnsi="Times New Roman" w:cs="Times New Roman"/>
          <w:b/>
          <w:i/>
          <w:iCs/>
          <w:sz w:val="24"/>
          <w:szCs w:val="24"/>
        </w:rPr>
        <w:t>вспыхиваем Целостностью и Цельной Однородностью четырёх видов Частей, синтез-2048-рицы Частей Изначально Вышестоящего Отца</w:t>
      </w:r>
      <w:r w:rsidRPr="008B4333">
        <w:rPr>
          <w:rFonts w:ascii="Times New Roman" w:hAnsi="Times New Roman" w:cs="Times New Roman"/>
          <w:i/>
          <w:iCs/>
          <w:sz w:val="24"/>
          <w:szCs w:val="24"/>
        </w:rPr>
        <w:t xml:space="preserve">. Разгораемся телом, Синтезным Телом Огня. И заполняясь Изначально Вышестоящим Отцом, вырабатываем лепестками Огня концентрацией Синтеза Изначально Вышестоящего Отца и 64-х Синтезов Изначально Вышестоящего Отца ту однородность среды 64-го Синтеза Синтезным Телом Огня, концентрируя, сопрягая головной мозг, Я-Есмь Синтез Изначально Вышестоящего Отца головным мозгом каждого из нас. И формируем устойчивость, плотность... </w:t>
      </w:r>
      <w:r w:rsidRPr="008B4333">
        <w:rPr>
          <w:rFonts w:ascii="Times New Roman" w:hAnsi="Times New Roman" w:cs="Times New Roman"/>
          <w:iCs/>
          <w:sz w:val="24"/>
          <w:szCs w:val="24"/>
        </w:rPr>
        <w:t>«Устойчивость»</w:t>
      </w:r>
      <w:r w:rsidR="003F6B40" w:rsidRPr="008B4333">
        <w:rPr>
          <w:rFonts w:ascii="Times New Roman" w:hAnsi="Times New Roman" w:cs="Times New Roman"/>
          <w:iCs/>
          <w:sz w:val="24"/>
          <w:szCs w:val="24"/>
        </w:rPr>
        <w:t xml:space="preserve"> — </w:t>
      </w:r>
      <w:r w:rsidRPr="008B4333">
        <w:rPr>
          <w:rFonts w:ascii="Times New Roman" w:hAnsi="Times New Roman" w:cs="Times New Roman"/>
          <w:iCs/>
          <w:sz w:val="24"/>
          <w:szCs w:val="24"/>
        </w:rPr>
        <w:t>это общая фраза, это плотностью осязается вокруг тела, внутри Розы, внутри Сфер оболочек Розы.</w:t>
      </w:r>
      <w:r w:rsidRPr="008B4333">
        <w:rPr>
          <w:rFonts w:ascii="Times New Roman" w:hAnsi="Times New Roman" w:cs="Times New Roman"/>
          <w:i/>
          <w:sz w:val="24"/>
          <w:szCs w:val="24"/>
        </w:rPr>
        <w:t xml:space="preserve"> Плотность Синтеза 64-го Синтеза либо того Синтеза, который мы вырабатываем: может быть, Части, может быть, Компетенции, может быть, какой-то темы. И разгораемся внутренней средой Синтеза Розы, прося заполнить Изначально Вышестоящего Отца Розу Сердца Синтезом Изначально Вышестоящего Отца в каждом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от каждой Печати, от Столпов вихрей Синтеза 64-х Синтезов на Зерцале, они направляются на Тело, и мы проникаемся импульсом Синтеза в Теле, в Синтезном Теле Огня </w:t>
      </w:r>
      <w:r w:rsidRPr="008B4333">
        <w:rPr>
          <w:rFonts w:ascii="Times New Roman" w:hAnsi="Times New Roman" w:cs="Times New Roman"/>
          <w:i/>
          <w:sz w:val="24"/>
          <w:szCs w:val="24"/>
        </w:rPr>
        <w:lastRenderedPageBreak/>
        <w:t xml:space="preserve">Учителя Синтеза каждым из нас. И мы </w:t>
      </w:r>
      <w:r w:rsidRPr="008B4333">
        <w:rPr>
          <w:rFonts w:ascii="Times New Roman" w:hAnsi="Times New Roman" w:cs="Times New Roman"/>
          <w:b/>
          <w:i/>
          <w:sz w:val="24"/>
          <w:szCs w:val="24"/>
        </w:rPr>
        <w:t>просим Изначально Вышестоящего Отца в возжигаемой среде Синтеза активировать, оживить стяжанием и стяжёнными четырьмя видами Жизни действие и реализацию Розы Огня Синтеза Изначально Вышестоящего Отца, Сердца Учителя Синтеза каждым из нас в разработке, освоении Ми-ИВДИВО Метагалактики Человека-Ипостаси</w:t>
      </w:r>
      <w:r w:rsidRPr="008B4333">
        <w:rPr>
          <w:rFonts w:ascii="Times New Roman" w:hAnsi="Times New Roman" w:cs="Times New Roman"/>
          <w:i/>
          <w:sz w:val="24"/>
          <w:szCs w:val="24"/>
        </w:rPr>
        <w:t>.</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проникаясь Изначально Вышестоящим Отцом, мы </w:t>
      </w:r>
      <w:r w:rsidRPr="008B4333">
        <w:rPr>
          <w:rFonts w:ascii="Times New Roman" w:hAnsi="Times New Roman" w:cs="Times New Roman"/>
          <w:b/>
          <w:i/>
          <w:sz w:val="24"/>
          <w:szCs w:val="24"/>
        </w:rPr>
        <w:t>стяжаем аматизацию как внутреннее явление необходимой разработки в аннигилируемости, в овладении этим явлением</w:t>
      </w:r>
      <w:r w:rsidRPr="008B4333">
        <w:rPr>
          <w:rFonts w:ascii="Times New Roman" w:hAnsi="Times New Roman" w:cs="Times New Roman"/>
          <w:i/>
          <w:sz w:val="24"/>
          <w:szCs w:val="24"/>
        </w:rPr>
        <w:t>: любых основ, возможно, устаревших матриц, каких-то разных уровней, тез, тезирования Синтеза, Огня, расшифровок огнеобразов, эталонов, возможно, действующих в архетипических выражениях Роз Сердца разных уровней архетипов, от 58-го и ниже.</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w:t>
      </w:r>
      <w:r w:rsidRPr="008B4333">
        <w:rPr>
          <w:rFonts w:ascii="Times New Roman" w:hAnsi="Times New Roman" w:cs="Times New Roman"/>
          <w:b/>
          <w:i/>
          <w:sz w:val="24"/>
          <w:szCs w:val="24"/>
        </w:rPr>
        <w:t>просим обновлённой Розой</w:t>
      </w:r>
      <w:r w:rsidRPr="008B4333">
        <w:rPr>
          <w:rFonts w:ascii="Times New Roman" w:hAnsi="Times New Roman" w:cs="Times New Roman"/>
          <w:i/>
          <w:sz w:val="24"/>
          <w:szCs w:val="24"/>
        </w:rPr>
        <w:t xml:space="preserve">, наделяя и возжигая аматизацию внутренней дееспособностью, средой Синтеза Изначально Вышестоящего Отца, </w:t>
      </w:r>
      <w:r w:rsidRPr="008B4333">
        <w:rPr>
          <w:rFonts w:ascii="Times New Roman" w:hAnsi="Times New Roman" w:cs="Times New Roman"/>
          <w:b/>
          <w:i/>
          <w:sz w:val="24"/>
          <w:szCs w:val="24"/>
        </w:rPr>
        <w:t>заполнить и преобразить, и переформатировать действующие эталоны активной или разрабатываемой в своей активности Розы Сердца Учителя Синтеза</w:t>
      </w:r>
      <w:r w:rsidRPr="008B4333">
        <w:rPr>
          <w:rFonts w:ascii="Times New Roman" w:hAnsi="Times New Roman" w:cs="Times New Roman"/>
          <w:i/>
          <w:sz w:val="24"/>
          <w:szCs w:val="24"/>
        </w:rPr>
        <w:t>.</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отдаваясь в этот процесс, практикуя его с Отцом, как понимаем, как слышим, как действуем, практикуя с Отцом, </w:t>
      </w:r>
      <w:r w:rsidRPr="008B4333">
        <w:rPr>
          <w:rFonts w:ascii="Times New Roman" w:hAnsi="Times New Roman" w:cs="Times New Roman"/>
          <w:b/>
          <w:i/>
          <w:sz w:val="24"/>
          <w:szCs w:val="24"/>
        </w:rPr>
        <w:t>мы вырабатываем внутренне в Розе Синтезным Телом Огня устойчивый Синтез</w:t>
      </w:r>
      <w:r w:rsidRPr="008B4333">
        <w:rPr>
          <w:rFonts w:ascii="Times New Roman" w:hAnsi="Times New Roman" w:cs="Times New Roman"/>
          <w:i/>
          <w:sz w:val="24"/>
          <w:szCs w:val="24"/>
        </w:rPr>
        <w:t xml:space="preserve">. И попробуйте его обозначить, если Изначально Вышестоящий Отец являет собою Синтезом Я-Настоящего этот устойчивый Синтез вокруг вашего тела в обновлённой аматизации и аннигилируемости каких-то условий в эталонности, насколько он настоящ, в сопереживании внутренне в зале.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сейчас может возжечься такое явление, как «внутренне-внешнее». Вы внутри, и для вас зал Изначально Вышестоящего Отца внешний с процессом стяжания. Хотя работа в Розе должна быть внутренне-внутренняя, и вот действует два внутренних. Внутренне-внешняя как Воля стяжания, и внутренне-внутренняя как Синтез этого стяжания.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мы вспыхиваем взаимодействием взаимной организации лепестков Огней с печатями Компетенций, Частей, объёмами Синтеза в Зерцале, и входим в обусловленность состояния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далее такой процесс, начинаем работать Розой. И мы пред Изначально Вышестоящим Отцом, ваша задача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движимыми эталонами в Розе вывести Синтез из среды внутри Розы и начать его распускать, развёртывать, выражать Розой и сферами оболочек Розы Сердца вовне пред Отцом. Просто первичный такой опыт явления выражения Синтеза и Огня из Розы Сердца. Это может быть Огонь для Учителей, для Владычиц Синтеза это может быть Синтез. Может быть, и Учителя Синтеза попробуют выразить Синтез. Но, если не получается Синтез, хотя бы Огонь выразить. И вот аккумулируя внутри это состояние насыщенности как вмещение действием разработанной Розы каждым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мы просим ввести каждого из нас и синтез нас в разработку Огня и Синтеза Учителя Синтеза, развернув данное явление Синтезом Розы Сердца Учителя Ми-ИВДИВО Метагалактики Человека-Ипостаси, новым временем новой Эпохи и новым объёмом Синтез Синтезной и Синтез Праполномочной Синтезной реализации в явлении Изначально Вышестоящих Аватаров Синтеза Кут Хуми Фаинь в каждом из нас. И возжигаясь, преображаемся.</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b/>
          <w:i/>
          <w:sz w:val="24"/>
          <w:szCs w:val="24"/>
        </w:rPr>
      </w:pPr>
      <w:r w:rsidRPr="008B4333">
        <w:rPr>
          <w:rFonts w:ascii="Times New Roman" w:hAnsi="Times New Roman" w:cs="Times New Roman"/>
          <w:i/>
          <w:sz w:val="24"/>
          <w:szCs w:val="24"/>
        </w:rPr>
        <w:t xml:space="preserve">Мы синтезируемся с Изначально Вышестоящими Аватарами Синтеза Кут Хуми Фаинь, </w:t>
      </w:r>
      <w:r w:rsidRPr="008B4333">
        <w:rPr>
          <w:rFonts w:ascii="Times New Roman" w:hAnsi="Times New Roman" w:cs="Times New Roman"/>
          <w:b/>
          <w:i/>
          <w:sz w:val="24"/>
          <w:szCs w:val="24"/>
        </w:rPr>
        <w:t xml:space="preserve">возжигаемся всей насыщенной Отчуждённой Неотчуждённостью Субстрата Сущего связью Синтеза в Розе Сердца каждого из нас. И возжигаемся направленностью действия Прямого Синтеза Изначально Вышестоящего Отца, преображаясь пред Изначально Вышестоящим Отцом явлением Синтеза Кут Хуми Фаинь.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возжигаемся в Розе Сердца каждого из нас тремя видами Синтеза Изначально Вышестоящего Отца: Синтезом Изначально Вышестоящего Отца, Синтез Синтезом Изначально Вышестоящих Аватаров Синтеза Кут Хуми Фаинь и Синтезом Праполномочий Синтеза Изначально Вышестоящего Отца в выражении Аватарессы Синтеза Фаинь.</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Благодарим Изначально Вышестоящих Аватаров Синтеза Кут Хуми Фаинь, Изначально </w:t>
      </w:r>
      <w:r w:rsidRPr="008B4333">
        <w:rPr>
          <w:rFonts w:ascii="Times New Roman" w:hAnsi="Times New Roman" w:cs="Times New Roman"/>
          <w:i/>
          <w:sz w:val="24"/>
          <w:szCs w:val="24"/>
        </w:rPr>
        <w:lastRenderedPageBreak/>
        <w:t>Вышестоящего Отца. И возвращаемся в физическую реализацию каждым из нас, возжигая, развёртываем концентрацию Синтеза Розы Ми-ИВДИВО Метагалактики Человека-Ипостаси физически телесно, синтезируя собою синтез-архетипическое явление Розы всего во всём.</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Синтезом, концентрируем, развёртываемся Оком ещё. И вот устремляемся, эманирующие прямо такие потоки эталонности из Ока, активностью Ядер Синтеза и Эталонов, в том числе ещё Ядрами Огня, зафиксировать усвоение Эталонности в Розе. И такая динамика дуумвиратной работы: Роза Сердца Учителя</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Око Учителя.</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возвращаясь физически, вспыхиваем Жизнью Синтеза Учителя Синтеза 4-видовой организации. Возжигаемся физически явлением концентрации Синтеза каждым из нас. И направляем всё стяжённое и возожжённое, а также преображённые аспекты Синтеза Розы и деятельность Учителя Синтеза Должностно Полномочным каждым из нас в Изначально Вышестоящий Дом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Усваивая, разрабатывая синтезфизическую телесность Розы Сердца Ми-ИВДИВО Метагалактики Человека-Ипостаси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 подразделения ИВДИВО участников Синтеза и в ИВДИВО каждого. </w:t>
      </w:r>
    </w:p>
    <w:p w:rsidR="00CE25F3" w:rsidRPr="008B4333" w:rsidRDefault="007E4F0F" w:rsidP="00CE25F3">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i/>
          <w:sz w:val="24"/>
          <w:szCs w:val="24"/>
        </w:rPr>
        <w:t>И выходим из практики. Аминь.</w:t>
      </w:r>
      <w:r w:rsidR="00CE25F3" w:rsidRPr="008B4333">
        <w:rPr>
          <w:rFonts w:ascii="Times New Roman" w:hAnsi="Times New Roman" w:cs="Times New Roman"/>
          <w:sz w:val="24"/>
          <w:szCs w:val="24"/>
        </w:rPr>
        <w:t>2</w:t>
      </w:r>
    </w:p>
    <w:p w:rsidR="00CE25F3" w:rsidRPr="008B4333" w:rsidRDefault="00CE25F3" w:rsidP="00CE25F3">
      <w:pPr>
        <w:widowControl w:val="0"/>
        <w:suppressAutoHyphens w:val="0"/>
        <w:spacing w:after="0" w:line="240" w:lineRule="auto"/>
        <w:ind w:firstLine="709"/>
        <w:jc w:val="right"/>
        <w:rPr>
          <w:rFonts w:ascii="Times New Roman" w:hAnsi="Times New Roman" w:cs="Times New Roman"/>
          <w:sz w:val="24"/>
          <w:szCs w:val="24"/>
        </w:rPr>
      </w:pPr>
    </w:p>
    <w:p w:rsidR="00CE25F3" w:rsidRPr="008B4333" w:rsidRDefault="00CE25F3" w:rsidP="00CE25F3">
      <w:pPr>
        <w:widowControl w:val="0"/>
        <w:suppressAutoHyphens w:val="0"/>
        <w:spacing w:after="0" w:line="240" w:lineRule="auto"/>
        <w:ind w:firstLine="709"/>
        <w:jc w:val="right"/>
        <w:rPr>
          <w:rFonts w:ascii="Times New Roman" w:hAnsi="Times New Roman" w:cs="Times New Roman"/>
          <w:b/>
          <w:color w:val="FF0000"/>
          <w:sz w:val="24"/>
          <w:szCs w:val="24"/>
        </w:rPr>
      </w:pPr>
      <w:r w:rsidRPr="008B4333">
        <w:rPr>
          <w:rFonts w:ascii="Times New Roman" w:hAnsi="Times New Roman" w:cs="Times New Roman"/>
          <w:b/>
          <w:color w:val="FF0000"/>
          <w:sz w:val="24"/>
          <w:szCs w:val="24"/>
        </w:rPr>
        <w:t>2 день 3 часть</w:t>
      </w:r>
    </w:p>
    <w:p w:rsidR="00CE25F3" w:rsidRPr="008B4333" w:rsidRDefault="00CE25F3" w:rsidP="00CE25F3">
      <w:pPr>
        <w:widowControl w:val="0"/>
        <w:suppressAutoHyphens w:val="0"/>
        <w:spacing w:after="0" w:line="240" w:lineRule="auto"/>
        <w:ind w:firstLine="540"/>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shd w:val="clear" w:color="auto" w:fill="EBEDF0"/>
        </w:rPr>
        <w:t>02:29:27</w:t>
      </w:r>
      <w:r w:rsidRPr="008B4333">
        <w:rPr>
          <w:rFonts w:ascii="Times New Roman" w:hAnsi="Times New Roman" w:cs="Times New Roman"/>
          <w:color w:val="FF0000"/>
          <w:sz w:val="24"/>
          <w:szCs w:val="24"/>
        </w:rPr>
        <w:t xml:space="preserve"> – </w:t>
      </w:r>
      <w:r w:rsidRPr="008B4333">
        <w:rPr>
          <w:rFonts w:ascii="Times New Roman" w:hAnsi="Times New Roman" w:cs="Times New Roman"/>
          <w:color w:val="FF0000"/>
          <w:sz w:val="24"/>
          <w:szCs w:val="24"/>
          <w:shd w:val="clear" w:color="auto" w:fill="EBEDF0"/>
        </w:rPr>
        <w:t>03:00:05</w:t>
      </w:r>
    </w:p>
    <w:p w:rsidR="00EE31C6" w:rsidRPr="008B4333" w:rsidRDefault="007E4F0F" w:rsidP="003F6B40">
      <w:pPr>
        <w:pStyle w:val="1"/>
        <w:jc w:val="center"/>
        <w:rPr>
          <w:rFonts w:ascii="Times New Roman" w:hAnsi="Times New Roman" w:cs="Times New Roman"/>
          <w:sz w:val="24"/>
          <w:szCs w:val="24"/>
        </w:rPr>
      </w:pPr>
      <w:bookmarkStart w:id="27" w:name="_Toc167286662"/>
      <w:r w:rsidRPr="008B4333">
        <w:rPr>
          <w:rFonts w:ascii="Times New Roman" w:hAnsi="Times New Roman" w:cs="Times New Roman"/>
          <w:sz w:val="24"/>
          <w:szCs w:val="24"/>
        </w:rPr>
        <w:t>Практика № 7.</w:t>
      </w:r>
      <w:r w:rsidR="000E3AA8" w:rsidRPr="008B4333">
        <w:rPr>
          <w:rFonts w:ascii="Times New Roman" w:hAnsi="Times New Roman" w:cs="Times New Roman"/>
          <w:sz w:val="24"/>
          <w:szCs w:val="24"/>
        </w:rPr>
        <w:br/>
      </w:r>
      <w:r w:rsidRPr="008B4333">
        <w:rPr>
          <w:rFonts w:ascii="Times New Roman" w:eastAsia="Calibri" w:hAnsi="Times New Roman" w:cs="Times New Roman"/>
          <w:sz w:val="24"/>
          <w:szCs w:val="24"/>
        </w:rPr>
        <w:t>Стяжание явления 448-й Части</w:t>
      </w:r>
      <w:r w:rsidR="003F6B40" w:rsidRPr="008B4333">
        <w:rPr>
          <w:rFonts w:ascii="Times New Roman" w:eastAsia="Calibri" w:hAnsi="Times New Roman" w:cs="Times New Roman"/>
          <w:sz w:val="24"/>
          <w:szCs w:val="24"/>
        </w:rPr>
        <w:t xml:space="preserve"> — </w:t>
      </w:r>
      <w:r w:rsidRPr="008B4333">
        <w:rPr>
          <w:rFonts w:ascii="Times New Roman" w:hAnsi="Times New Roman" w:cs="Times New Roman"/>
          <w:bCs w:val="0"/>
          <w:iCs/>
          <w:sz w:val="24"/>
          <w:szCs w:val="24"/>
        </w:rPr>
        <w:t xml:space="preserve">ИВДИВО Отец-Человек-Субъекта и </w:t>
      </w:r>
      <w:r w:rsidRPr="008B4333">
        <w:rPr>
          <w:rFonts w:ascii="Times New Roman" w:eastAsia="Calibri" w:hAnsi="Times New Roman" w:cs="Times New Roman"/>
          <w:sz w:val="24"/>
          <w:szCs w:val="24"/>
        </w:rPr>
        <w:t>192-й Части</w:t>
      </w:r>
      <w:r w:rsidR="003F6B40" w:rsidRPr="008B4333">
        <w:rPr>
          <w:rFonts w:ascii="Times New Roman" w:eastAsia="Calibri" w:hAnsi="Times New Roman" w:cs="Times New Roman"/>
          <w:sz w:val="24"/>
          <w:szCs w:val="24"/>
        </w:rPr>
        <w:t xml:space="preserve"> — </w:t>
      </w:r>
      <w:r w:rsidRPr="008B4333">
        <w:rPr>
          <w:rFonts w:ascii="Times New Roman" w:eastAsia="Calibri" w:hAnsi="Times New Roman" w:cs="Times New Roman"/>
          <w:sz w:val="24"/>
          <w:szCs w:val="24"/>
        </w:rPr>
        <w:t xml:space="preserve">Праполномочий Синтеза Отец-человек-землянина Изначально Вышестоящего Отца, их Систем, Аппаратов, Частностей Синтезом четырёх жизней. </w:t>
      </w:r>
      <w:r w:rsidRPr="008B4333">
        <w:rPr>
          <w:rFonts w:ascii="Times New Roman" w:eastAsia="Calibri" w:hAnsi="Times New Roman" w:cs="Times New Roman"/>
          <w:iCs/>
          <w:sz w:val="24"/>
          <w:szCs w:val="24"/>
        </w:rPr>
        <w:t xml:space="preserve">Стяжание Сверхпассионарности Любви Синтеза от Жизни данной темой до Сверхпассионарности Синтеза Синтеза данной темой либо темами телесностью Учителя Синтеза. </w:t>
      </w:r>
      <w:r w:rsidR="000E3AA8" w:rsidRPr="008B4333">
        <w:rPr>
          <w:rFonts w:ascii="Times New Roman" w:eastAsia="Calibri" w:hAnsi="Times New Roman" w:cs="Times New Roman"/>
          <w:iCs/>
          <w:sz w:val="24"/>
          <w:szCs w:val="24"/>
        </w:rPr>
        <w:br/>
      </w:r>
      <w:r w:rsidRPr="008B4333">
        <w:rPr>
          <w:rFonts w:ascii="Times New Roman" w:eastAsia="Calibri" w:hAnsi="Times New Roman" w:cs="Times New Roman"/>
          <w:iCs/>
          <w:sz w:val="24"/>
          <w:szCs w:val="24"/>
        </w:rPr>
        <w:t xml:space="preserve">Стяжание </w:t>
      </w:r>
      <w:r w:rsidRPr="008B4333">
        <w:rPr>
          <w:rFonts w:ascii="Times New Roman" w:eastAsia="Calibri" w:hAnsi="Times New Roman" w:cs="Times New Roman"/>
          <w:sz w:val="24"/>
          <w:szCs w:val="24"/>
        </w:rPr>
        <w:t>синтез-деятельности в разработку в течение месяца</w:t>
      </w:r>
      <w:bookmarkEnd w:id="27"/>
    </w:p>
    <w:p w:rsidR="00EE31C6" w:rsidRPr="008B4333" w:rsidRDefault="007E4F0F" w:rsidP="003F6B40">
      <w:pPr>
        <w:widowControl w:val="0"/>
        <w:suppressAutoHyphens w:val="0"/>
        <w:spacing w:after="0" w:line="240" w:lineRule="auto"/>
        <w:ind w:firstLine="709"/>
        <w:jc w:val="both"/>
        <w:rPr>
          <w:rFonts w:ascii="Times New Roman" w:hAnsi="Times New Roman" w:cs="Times New Roman"/>
          <w:b/>
          <w:bCs/>
          <w:i/>
          <w:iCs/>
          <w:sz w:val="24"/>
          <w:szCs w:val="24"/>
        </w:rPr>
      </w:pPr>
      <w:r w:rsidRPr="008B4333">
        <w:rPr>
          <w:rFonts w:ascii="Times New Roman" w:hAnsi="Times New Roman" w:cs="Times New Roman"/>
          <w:i/>
          <w:iCs/>
          <w:sz w:val="24"/>
          <w:szCs w:val="24"/>
        </w:rPr>
        <w:t xml:space="preserve">Мы возжигаемся всем Синтезом в каждом из нас. Возжигаемся Синтезом Жизни Полномочного. Синтезируемся с Изначально Вышестоящим Аватаром Синтеза Кут Хуми Полномочной Жизнью Должностно Полномочного, возжигаясь Аватарской либо любой иной Должностной Полномочностью каждого из нас по специфике служения. Возжигаемся и вспыхиваем Мудростью до Огня Должностной Полномочности каждого из нас. Возжигаемся и вспыхиваем Волей Огня Должностной Полномочности каждого из нас. Возжигаемся и вспыхиваем Огнём Синтеза Должностной Полномочности каждого из нас. И возжигаемся Огнём Любви Учителя Синтеза в Должностной Полномочности каждого из нас. И синтезируем четверичный концентрат Синтеза, Огня, Воли, Мудрости и Любви, к Синтезу мы ещё придём, должен быть Огонь, каждым из нас. И, возжигаясь, разгораемся Синтезом Жизни Полномочного.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Проникаясь Изначально Вышестоящим Аватаром Синтеза Кут Хуми, стяжаем четыре Синтез Синтеза Изначально Вышестоящего Отца от Любви до Синтеза каждому из нас. И разгораясь физически в форме, в экзаменационной синтезформе Должностно Полномочного и Учителя либо Владычицы Синтеза 64-м Синтезом Изначально Вышестоящего Отца, действующего в каждом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Мы возжигаемся прямым явлением Части Изначально Вышестоящего Аватара Синтеза Кут Хуми. Переходим и развёртываемся в зале Изначально Вышестоящего Дома Изначально Вышестоящего Отца, концентрируя собою Синтез один двенадцатиллион и далее компактом Синтеза 760-я Ми-ИВДИВО Метагалактика Человека-Ипостаси.</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Синтезируемся с Изначально Вышестоящими Аватарами Синтеза Кут Хуми Фаинь, развёртываясь телесно Синтезом четырёх насыщенной концентрации или возжигаемой концентраций Синтез Синтеза от Любви до Синтеза в каждом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lastRenderedPageBreak/>
        <w:t>И возжигаемся Должностно Полномочной телесностью Учителя Синтеза, вспыхивая тезами тем, практик, мыслеобразов, станц Синтезом Изначально Вышестоящим Аватаром Синтеза Кут Хуми, разгораясь Мудростью Синтез Синтеза Изначально Вышестоящего Аватара Синтеза Кут Хуми и практической применимостью итогами 64-х Синтезов Изначально Вышестоящего Отца.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Возжигаемся Синтезом Ядра Синтеза Изначально Вышестоящего Аватара Синтеза Кут Хуми. Вспыхиваем концентрацией Мудрости телесно тезами Синтеза, записями Синтеза, ответами, дееспособностями с Кут Хуми каждым из вас. Вот прямо не спешите, возжигайтесь применённой Мудростью. Она активно включает, я сейчас не могу сказать, что мы пойдём там в Истину или будем её возжигать, но приходит организация Огня, Мудрости и Синтеза Мудрости, когда идёт ракурс тез, которые мы понимаем и расшифровываем. Если ИВДИВО занимается тезами, то избыточность Синтеза и Огня приводит к активной Мудрости. Отсюда, кстати, активный Наблюдатель, потому что активен он в применяемости Синтеза Я-Есмь в расшифровке Частностей, где Частность Мудрость начинает организовывать работу Частностей и Огня, и входит в Частность Синтеза, как Часть внутренняя. Хорошо.</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вот разгораясь Изначально Вышестоящим Аватаром Синтеза Кут Хуми, возжигаем тот контекст, суть избыточной тематичности Синтеза активностью Части Изначально Вышестоящего Аватара Синтеза Кут Хуми, возжигая 448-ю Часть Учителем Синтеза каждым из нас. И мы сейчас не говорим, какая она? Она</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всеединая, октавная, метагалактическая? Вот мы просто возжигаем цельность явления базового выражения Синтеза Части.</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синтезируясь с Аватаром Синтеза Кут Хуми, выражаем Синтез. И вот попробуйте увидеть, что теза контекстом, она находится между Синтезом двух Синтезов, записанных в двойной потенциал Огня. Например, Синтез Любви</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Синтез Мудрости и теза между. И взаимокоординация двух Синтезов в двух Огнях в тезе рождает какую-то свою синтезную расшифровку в Мудрости, в Любви, где Мудрость должна видеться как Эталонность в перетезировании или распознании Синтеза.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вот мы просим Изначально Вышестоящего Аватара Синтеза Кут Хуми в тезисности разных наборов тез той темы Синтеза или к которой мы идём в осознании, или которым мы действуем физически Синтезом Жизни Полномочного, Компетентного синтезировать тему Синтеза для работы с ИВДИВО Отец-Человек-Субъекта каждым из нас. И, возжигаясь Изначально Вышестоящим Аватаром Синтеза Кут Хуми, вспыхиваем темой Синтеза для активности, для какой-то работы при стяжании ИВДИВО Отец-Человек-Субъекта, Части.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стяжаем у Аватара Синтеза Кут Хуми Синтез Синтеза. Например, тема Миров такого-то архетипа или такого-то явления в ИВДИВО-зданиях Синтезом такого-то выражения ИВДИВО-полисов. Что вам там близко? Или тема Сердца, тема Рацио, тема Синтеза. И, разгораясь тезами, формами, выводами в этой тезе, мыслью в работе с этой темой Синтеза, стяжаем Синтез Синтеза Изначально Вышестоящего Аватара Синтеза Кут Хуми. И просим, есть такое слово</w:t>
      </w:r>
      <w:r w:rsidR="003F6B40" w:rsidRPr="008B4333">
        <w:rPr>
          <w:rFonts w:ascii="Times New Roman" w:hAnsi="Times New Roman" w:cs="Times New Roman"/>
          <w:i/>
          <w:iCs/>
          <w:sz w:val="24"/>
          <w:szCs w:val="24"/>
        </w:rPr>
        <w:t xml:space="preserve"> — </w:t>
      </w:r>
      <w:r w:rsidRPr="008B4333">
        <w:rPr>
          <w:rFonts w:ascii="Times New Roman" w:hAnsi="Times New Roman" w:cs="Times New Roman"/>
          <w:i/>
          <w:iCs/>
          <w:sz w:val="24"/>
          <w:szCs w:val="24"/>
        </w:rPr>
        <w:t xml:space="preserve">«детализировать» процесс, то есть показать Кут Хуми, просим Аватара Синтеза, Синтезом вот в этой избыточности понимания, где вы внутри Синтез, стяжаемый у Кут Хуми, у Отца, у Аватаров Синтеза Изначально Вышестоящих, вписываете в Огонь. И становится в формировании этой тезы как огнематерии во внутреннем Мире. То есть, она становится ведущей.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Ну, допустим, заполняет всю Сферу ИВДИВО-каждого, всю Часть, весь объём Частей. И вы эту тему просто внутренне прорабатываете, пересинтезируете, живёте этой темой, горите этой темой. Она для вас ведущая, эта тема. И просто спрашиваете у Владыки такой-то формой действия: «Да? Нет?» Или там тема Абсолюта. Все, и вы начинаете в эту сторону искать все материалы, все процессы. И тема Синтеза в Должностной Полномочности в этой абсолютности у вас работает. Берём только темы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возжигаемся Изначально Вышестоящим Аватаром Синтеза Кут Хуми, и вот просим разработку данной темы, выбранной или распознаваемой. Владыка сказал, что не все определились с темами. Вы или выбираете, или ещё ищите.</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lastRenderedPageBreak/>
        <w:t>И стяжаем у Аватара Синтеза Кут Хуми четвёртым курсом Синтеза вкус Синтеза Учителя Синтеза. И просим условия Синтез Синтеза Изначально Вышестоящего Отца, чтобы войти во вкус Синтеза тем, темой, специфики темы подразделения, специфики темы курса Синтеза, специфики темы организации либо специфики темы Синтеза в разработке вида Жизни Синтезом таких-то Частей.</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возжигаясь Изначально Вышестоящим Аватаром Синтеза Кут Хуми, </w:t>
      </w:r>
      <w:r w:rsidRPr="008B4333">
        <w:rPr>
          <w:rFonts w:ascii="Times New Roman" w:hAnsi="Times New Roman" w:cs="Times New Roman"/>
          <w:b/>
          <w:i/>
          <w:iCs/>
          <w:sz w:val="24"/>
          <w:szCs w:val="24"/>
        </w:rPr>
        <w:t xml:space="preserve">стяжаем Сверхпассионарность Любви Синтеза от Жизни данной темой до Сверхпассионарности Синтеза Синтеза данной темой либо темами. </w:t>
      </w:r>
      <w:r w:rsidRPr="008B4333">
        <w:rPr>
          <w:rFonts w:ascii="Times New Roman" w:hAnsi="Times New Roman" w:cs="Times New Roman"/>
          <w:i/>
          <w:iCs/>
          <w:sz w:val="24"/>
          <w:szCs w:val="24"/>
        </w:rPr>
        <w:t>И, заполняясь Изначально Вышестоящим Аватаром Синтеза Кут Хуми, возжигаем действующую Часть Изначально Вышестоящего Аватара Синтеза Кут Хуми в теле каждого из нас. И вот до банальности, просто проживите Синтез Синтеза Кут Хуми Частью ИВДИВО Отец-Человек-Субъекта перед тем, как мы будем её стяжать в специфике 64-го Синтеза, как ведущую Часть данного Синтеза в его же усвоении.</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возжигаемся целостностью интегрирующихся факторов Огня, Синтеза, Любви, Мудрости, Воли в каждом из нас, объединяющих протекание Синтеза Частей между собой. И возжигаем вертикаль Частей Изначально Вышестоящего Отца Синтезом явления от Пламени Изначально Вышестоящего Отца до ИВДИВО Отец-Человек-Субъекта Изначально Вышестоящего Отца каждым из нас Синтезом курса Синтеза Изначально Вышестоящего Отца.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проникаясь, развёртываемся, входим и включаемся в процесс, когда мы выступаем Синтезом прямого явления Части. Выступаем не Словом, а выступаем делом. То есть, тело Синтезом Части выступает в таком-то явлении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разгораемся Синтез Синтезом Изначально Вышестоящего Аватара Синтеза Кут Хуми. Стяжаем Синтез Синтеза Изначально Вышестоящего Отца каждому из нас и синтезу нас. И </w:t>
      </w:r>
      <w:r w:rsidRPr="008B4333">
        <w:rPr>
          <w:rFonts w:ascii="Times New Roman" w:hAnsi="Times New Roman" w:cs="Times New Roman"/>
          <w:b/>
          <w:i/>
          <w:iCs/>
          <w:sz w:val="24"/>
          <w:szCs w:val="24"/>
        </w:rPr>
        <w:t>просим</w:t>
      </w:r>
      <w:r w:rsidRPr="008B4333">
        <w:rPr>
          <w:rFonts w:ascii="Times New Roman" w:hAnsi="Times New Roman" w:cs="Times New Roman"/>
          <w:i/>
          <w:iCs/>
          <w:sz w:val="24"/>
          <w:szCs w:val="24"/>
        </w:rPr>
        <w:t xml:space="preserve"> преобразить каждого из нас и синтез нас на явление от Метагалактической Части Ми-ИВДИВО реальности Человека-Ипостаси до Извечной Части Ми-ИВДИВО реальности Человека-Ипостаси Изначально Вышестоящего Отца Ми-ИВДИВО-Метагалактики Человека-Ипостаси Изначально Вышестоящего Отца 59-м архетипом ИВДИВО 64-м Синтезом Изначально Вышестоящего Отца.</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синтезируясь, возжигаемся всем Учительством от Пламени до ИВДИВО Отец-Человек-Субъекта в каждом из нас темой, темами Синтеза от Учителя до Отца Синтезом вкуса Синтеза и распаковки его или распознания, различения, понимания. И включаемся в синтезирование процесса, возжигаясь Синтез Синтезом Изначально Вышестоящего Аватара Синтеза Кут Хуми, преображаемся каждым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И вот тема Синтеза, она не внутри вашего тела. Она, мы просим Аватара Синтеза Кут Хуми, если этого нет, развернуть её, материализовать как Синтез-запись в Огне, как голограмму на уровне глаз, чтобы вы визуально в сфере ИВДИВО и в Части ИВДИВО Отец-Человек-Субъекта воспринимали эту тему рядом с собой. Она была вот наглядно пред вами. При всём при том, что Синтезом в теле. И включаемся в этот процесс.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Переходим в зал к Изначально Вышестоящему Отцу. Синтезируемся с Изначально Вышестоящим Отцом. Развёртываемся пред Изначально Вышестоящим Отцом один двенадцатиллион и далее компактом Синтеза 825-й Ми-ИВДИВО реальности Человека-Ипостаси. Синтезируемся с Хум Изначально Вышестоящего Отца, </w:t>
      </w:r>
      <w:r w:rsidRPr="008B4333">
        <w:rPr>
          <w:rFonts w:ascii="Times New Roman" w:hAnsi="Times New Roman" w:cs="Times New Roman"/>
          <w:b/>
          <w:bCs/>
          <w:i/>
          <w:iCs/>
          <w:sz w:val="24"/>
          <w:szCs w:val="24"/>
        </w:rPr>
        <w:t>стяжаем телесностью Учителя Синтеза Синтез Изначально Вышестоящего Отца в усилении темы Синтеза, раскручиваемой в ИВДИВО Отец-Человек-Субъекта</w:t>
      </w:r>
      <w:r w:rsidRPr="008B4333">
        <w:rPr>
          <w:rFonts w:ascii="Times New Roman" w:hAnsi="Times New Roman" w:cs="Times New Roman"/>
          <w:i/>
          <w:iCs/>
          <w:sz w:val="24"/>
          <w:szCs w:val="24"/>
        </w:rPr>
        <w:t xml:space="preserve"> </w:t>
      </w:r>
      <w:r w:rsidRPr="008B4333">
        <w:rPr>
          <w:rFonts w:ascii="Times New Roman" w:hAnsi="Times New Roman" w:cs="Times New Roman"/>
          <w:b/>
          <w:i/>
          <w:iCs/>
          <w:sz w:val="24"/>
          <w:szCs w:val="24"/>
        </w:rPr>
        <w:t>в Части Синтеза</w:t>
      </w:r>
      <w:r w:rsidRPr="008B4333">
        <w:rPr>
          <w:rFonts w:ascii="Times New Roman" w:hAnsi="Times New Roman" w:cs="Times New Roman"/>
          <w:i/>
          <w:iCs/>
          <w:sz w:val="24"/>
          <w:szCs w:val="24"/>
        </w:rPr>
        <w:t xml:space="preserve"> каждым из нас и синтезом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 Отцом, мы </w:t>
      </w:r>
      <w:r w:rsidRPr="008B4333">
        <w:rPr>
          <w:rFonts w:ascii="Times New Roman" w:hAnsi="Times New Roman" w:cs="Times New Roman"/>
          <w:b/>
          <w:i/>
          <w:iCs/>
          <w:sz w:val="24"/>
          <w:szCs w:val="24"/>
        </w:rPr>
        <w:t>просим</w:t>
      </w:r>
      <w:r w:rsidRPr="008B4333">
        <w:rPr>
          <w:rFonts w:ascii="Times New Roman" w:hAnsi="Times New Roman" w:cs="Times New Roman"/>
          <w:i/>
          <w:iCs/>
          <w:sz w:val="24"/>
          <w:szCs w:val="24"/>
        </w:rPr>
        <w:t xml:space="preserve"> развернуть практическим Синтезом формированием разработки Плана Синтеза в Учении Синтеза Изначально Вышестоящего Отца ИВДИВО Отец-Человек-Субъекта, разработки явления тела Учителя Изначально Вышестоящего Отца каждым из нас Синтезом во вмещении неотчуждаемости Синтез Синтезом Изначально Вышестоящего Отца Синтез Изначально Вышестоящего Отца собою. И, заполняясь Изначально Вышестоящим Отцом, сопереживаем слиянностью в явлении Синтеза Изначально Вышестоящего Отца Ми-ИВДИВО Метагалактику Человека-Ипостаси каждым из нас и синтезом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b/>
          <w:bCs/>
          <w:i/>
          <w:iCs/>
          <w:sz w:val="24"/>
          <w:szCs w:val="24"/>
        </w:rPr>
      </w:pPr>
      <w:bookmarkStart w:id="28" w:name="_Hlk160558541"/>
      <w:r w:rsidRPr="008B4333">
        <w:rPr>
          <w:rFonts w:ascii="Times New Roman" w:hAnsi="Times New Roman" w:cs="Times New Roman"/>
          <w:i/>
          <w:iCs/>
          <w:sz w:val="24"/>
          <w:szCs w:val="24"/>
        </w:rPr>
        <w:lastRenderedPageBreak/>
        <w:t xml:space="preserve">И, синтезируясь с Изначально Вышестоящим Отцом, </w:t>
      </w:r>
      <w:r w:rsidRPr="008B4333">
        <w:rPr>
          <w:rFonts w:ascii="Times New Roman" w:hAnsi="Times New Roman" w:cs="Times New Roman"/>
          <w:b/>
          <w:bCs/>
          <w:i/>
          <w:iCs/>
          <w:sz w:val="24"/>
          <w:szCs w:val="24"/>
        </w:rPr>
        <w:t xml:space="preserve">стяжаем </w:t>
      </w:r>
      <w:bookmarkEnd w:id="28"/>
      <w:r w:rsidRPr="008B4333">
        <w:rPr>
          <w:rFonts w:ascii="Times New Roman" w:hAnsi="Times New Roman" w:cs="Times New Roman"/>
          <w:b/>
          <w:bCs/>
          <w:i/>
          <w:iCs/>
          <w:sz w:val="24"/>
          <w:szCs w:val="24"/>
        </w:rPr>
        <w:t>насыщенность Синтеза Изначально Вышестоящего Отца дуумвиратной 512-ричностью Синтеза Изначально Вышестоящего Отца каждой из четырёх видов Частей в организации четырёх видов Жизни концентрацией ИВДИВО Отец-Человек-Субъекта 448-й Части Изначально Вышестоящего Отца собою, а также явление Синтеза 192-й Части ИВДИВО-Праполномочий Синтеза Изначально Вышестоящего Отца собою.</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hAnsi="Times New Roman" w:cs="Times New Roman"/>
          <w:i/>
          <w:iCs/>
          <w:sz w:val="24"/>
          <w:szCs w:val="24"/>
        </w:rPr>
        <w:t xml:space="preserve">И, синтезируясь с Изначально Вышестоящим Отцом, мы просим наделить каждого из нас и синтез нас Синтезом Изначально Вышестоящего Отца формированием концентрации ИВДИВО Отец-Человек-Субъекта и Праполномочий Синтеза Отец-Человек-Землянина в каждом из нас. И, проникаясь Изначально Вышестоящим Отцом, внутренне заполняемся Синтезом. И </w:t>
      </w:r>
      <w:r w:rsidRPr="008B4333">
        <w:rPr>
          <w:rFonts w:ascii="Times New Roman" w:hAnsi="Times New Roman" w:cs="Times New Roman"/>
          <w:b/>
          <w:bCs/>
          <w:i/>
          <w:iCs/>
          <w:sz w:val="24"/>
          <w:szCs w:val="24"/>
        </w:rPr>
        <w:t xml:space="preserve">стяжаем у Изначально Вышестоящего Отца Синтез Изначально Вышестоящего Отца Творение ИВДИВО Отец-Человек-Субъекта </w:t>
      </w:r>
      <w:r w:rsidRPr="008B4333">
        <w:rPr>
          <w:rFonts w:ascii="Times New Roman" w:eastAsia="Calibri" w:hAnsi="Times New Roman" w:cs="Times New Roman"/>
          <w:b/>
          <w:i/>
          <w:sz w:val="24"/>
          <w:szCs w:val="24"/>
        </w:rPr>
        <w:t>Отец-человек-землянина и Праполномочий Синтеза Отец-человек-землянина</w:t>
      </w:r>
      <w:r w:rsidRPr="008B4333">
        <w:rPr>
          <w:rFonts w:ascii="Times New Roman" w:eastAsia="Calibri" w:hAnsi="Times New Roman" w:cs="Times New Roman"/>
          <w:i/>
          <w:sz w:val="24"/>
          <w:szCs w:val="24"/>
        </w:rPr>
        <w:t xml:space="preserve"> каждому из нас и синтезу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стяжаем у Изначально Вышестоящего Отца </w:t>
      </w:r>
      <w:r w:rsidRPr="008B4333">
        <w:rPr>
          <w:rFonts w:ascii="Times New Roman" w:eastAsia="Calibri" w:hAnsi="Times New Roman" w:cs="Times New Roman"/>
          <w:b/>
          <w:i/>
          <w:sz w:val="24"/>
          <w:szCs w:val="24"/>
        </w:rPr>
        <w:t>два Синтеза явления 192-й, 448-й Частей Изначально Вышестоящего Отца Синтезом четырёх Жизней</w:t>
      </w:r>
      <w:r w:rsidRPr="008B4333">
        <w:rPr>
          <w:rFonts w:ascii="Times New Roman" w:eastAsia="Calibri" w:hAnsi="Times New Roman" w:cs="Times New Roman"/>
          <w:i/>
          <w:sz w:val="24"/>
          <w:szCs w:val="24"/>
        </w:rPr>
        <w:t xml:space="preserve"> каждым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b/>
          <w:i/>
          <w:sz w:val="24"/>
          <w:szCs w:val="24"/>
        </w:rPr>
        <w:t>Стяжаем у Изначально Вышестоящего Отца</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Архетипическим явлением Синтеза выражения Метагалактического ИВДИВО Отец-человек-субъекта Отец-человек-землянина и Праполномочий Синтеза Отец-человек-землянина</w:t>
      </w:r>
      <w:r w:rsidRPr="008B4333">
        <w:rPr>
          <w:rFonts w:ascii="Times New Roman" w:eastAsia="Calibri" w:hAnsi="Times New Roman" w:cs="Times New Roman"/>
          <w:i/>
          <w:sz w:val="24"/>
          <w:szCs w:val="24"/>
        </w:rPr>
        <w:t xml:space="preserve"> каждому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b/>
          <w:i/>
          <w:sz w:val="24"/>
          <w:szCs w:val="24"/>
        </w:rPr>
        <w:t>Стяжаем Октавное явление Части ИВДИВО Отец-человек-субъекта Отец-человек-землянина и Октавное Праполномочий Синтеза Отец-человек-землянина</w:t>
      </w:r>
      <w:r w:rsidRPr="008B4333">
        <w:rPr>
          <w:rFonts w:ascii="Times New Roman" w:eastAsia="Calibri" w:hAnsi="Times New Roman" w:cs="Times New Roman"/>
          <w:i/>
          <w:sz w:val="24"/>
          <w:szCs w:val="24"/>
        </w:rPr>
        <w:t xml:space="preserve"> каждому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b/>
          <w:i/>
          <w:sz w:val="24"/>
          <w:szCs w:val="24"/>
        </w:rPr>
        <w:t xml:space="preserve">Стяжаем Всеединое ИВДИВО Отец-человек-субъекта Отец-человек-землянина явления Части и Праполномочий Синтеза Отец-человек-землянина </w:t>
      </w:r>
      <w:r w:rsidRPr="008B4333">
        <w:rPr>
          <w:rFonts w:ascii="Times New Roman" w:eastAsia="Calibri" w:hAnsi="Times New Roman" w:cs="Times New Roman"/>
          <w:i/>
          <w:sz w:val="24"/>
          <w:szCs w:val="24"/>
        </w:rPr>
        <w:t>каждому из нас и синтезу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синтезируясь с Изначально Вышестоящим Отцом, </w:t>
      </w:r>
      <w:r w:rsidRPr="008B4333">
        <w:rPr>
          <w:rFonts w:ascii="Times New Roman" w:eastAsia="Calibri" w:hAnsi="Times New Roman" w:cs="Times New Roman"/>
          <w:b/>
          <w:i/>
          <w:sz w:val="24"/>
          <w:szCs w:val="24"/>
        </w:rPr>
        <w:t>стяжаем</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Извечное явление Части ИВДИВО Отец-человек-субъекта Отец-человек-землянина и Праполномочий Синтеза Отец-человек-землянина</w:t>
      </w:r>
      <w:r w:rsidRPr="008B4333">
        <w:rPr>
          <w:rFonts w:ascii="Times New Roman" w:eastAsia="Calibri" w:hAnsi="Times New Roman" w:cs="Times New Roman"/>
          <w:i/>
          <w:sz w:val="24"/>
          <w:szCs w:val="24"/>
        </w:rPr>
        <w:t xml:space="preserve"> каждому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синтезируясь с Изначально Вышестоящим Отцом, мы </w:t>
      </w:r>
      <w:r w:rsidRPr="008B4333">
        <w:rPr>
          <w:rFonts w:ascii="Times New Roman" w:eastAsia="Calibri" w:hAnsi="Times New Roman" w:cs="Times New Roman"/>
          <w:b/>
          <w:i/>
          <w:sz w:val="24"/>
          <w:szCs w:val="24"/>
        </w:rPr>
        <w:t>стяжаем</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 xml:space="preserve">Синтез Изначально Вышестоящего Отца в концентрации четырёх явлений Синтеза ИВДИВО-Отец-человек-субъекта и четырёх выражений Синтеза Праполномочий Синтеза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b/>
          <w:i/>
          <w:sz w:val="24"/>
          <w:szCs w:val="24"/>
        </w:rPr>
        <w:t>Стяжая</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концентрацию Синтеза Цельностью Изначально Вышестоящего Отца, стяжаем явление Синтеза Ядра Синтеза ИВДИВО Отец-человек-субъекта и Ядра Синтеза ИВДИВО в выражении Праполномочий Синтеза Изначально Вышестоящего Отца</w:t>
      </w:r>
      <w:r w:rsidRPr="008B4333">
        <w:rPr>
          <w:rFonts w:ascii="Times New Roman" w:eastAsia="Calibri"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возжигаясь Изначально Вышестоящим Отцом, фиксируем Творение, </w:t>
      </w:r>
      <w:r w:rsidRPr="008B4333">
        <w:rPr>
          <w:rFonts w:ascii="Times New Roman" w:eastAsia="Calibri" w:hAnsi="Times New Roman" w:cs="Times New Roman"/>
          <w:b/>
          <w:i/>
          <w:sz w:val="24"/>
          <w:szCs w:val="24"/>
        </w:rPr>
        <w:t>стяжаем Синтез четырёх Жизней Синтеза двух частей явления Изначально Вышестоящих Аватаров Синтеза Кут Хуми Фаинь</w:t>
      </w:r>
      <w:r w:rsidRPr="008B4333">
        <w:rPr>
          <w:rFonts w:ascii="Times New Roman" w:eastAsia="Calibri" w:hAnsi="Times New Roman" w:cs="Times New Roman"/>
          <w:i/>
          <w:sz w:val="24"/>
          <w:szCs w:val="24"/>
        </w:rPr>
        <w:t xml:space="preserve"> каждому из нас. И распахтываем волну Синтеза Части каждым из нас и синтезом нас в теле Учителя Синтеза собою, возжигая тему Синтеза, ведущую или действующую в направляющем векторе Синтеза применения Синтеза Части Изначально Вышестоящих Аватаров Синтеза Кут Хуми и Части Изначально Вышестоящей Аватарессы Фаинь в Огне каждым из нас.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И синтезируемся с Хум Изначально Вышестоящего Отца, </w:t>
      </w:r>
      <w:r w:rsidRPr="008B4333">
        <w:rPr>
          <w:rFonts w:ascii="Times New Roman" w:eastAsia="Calibri" w:hAnsi="Times New Roman" w:cs="Times New Roman"/>
          <w:b/>
          <w:i/>
          <w:sz w:val="24"/>
          <w:szCs w:val="24"/>
        </w:rPr>
        <w:t>стяжаем по четыре Ядра Жизни Синтезом явления в ИВДИВО Отец-человек-субъекта и в Праполномочия Синтеза Изначально Вышестоящего Отца</w:t>
      </w:r>
      <w:r w:rsidRPr="008B4333">
        <w:rPr>
          <w:rFonts w:ascii="Times New Roman" w:eastAsia="Calibri" w:hAnsi="Times New Roman" w:cs="Times New Roman"/>
          <w:i/>
          <w:sz w:val="24"/>
          <w:szCs w:val="24"/>
        </w:rPr>
        <w:t xml:space="preserve"> каждому из нас. И возжигаемся Синтезом Ядер Жизни Синтеза Частей, возжигаемся Творением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w:t>
      </w:r>
      <w:r w:rsidRPr="008B4333">
        <w:rPr>
          <w:rFonts w:ascii="Times New Roman" w:eastAsia="Calibri" w:hAnsi="Times New Roman" w:cs="Times New Roman"/>
          <w:b/>
          <w:i/>
          <w:sz w:val="24"/>
          <w:szCs w:val="24"/>
        </w:rPr>
        <w:t>стяжаем</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 xml:space="preserve">Синтез Системы 448-й Части Дом Творения Синтезом Изначально Вышестоящего Отца. </w:t>
      </w:r>
      <w:r w:rsidRPr="008B4333">
        <w:rPr>
          <w:rFonts w:ascii="Times New Roman" w:eastAsia="Calibri" w:hAnsi="Times New Roman" w:cs="Times New Roman"/>
          <w:i/>
          <w:sz w:val="24"/>
          <w:szCs w:val="24"/>
        </w:rPr>
        <w:t>И, раскрываясь, синтезируемся, входим в явление от Психодинамичности Дома Творения до явления ИВДИВО Дома Творения Системой Управления ИВДИВО Отец-человек-субъекта каждым из нас.</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Возжигаемся внутренним Творящим Правом Системным взаимокоординацией Синтеза Системы Дома Изначально Вышестоящим Отцом Синтезом Сфер-Оболочек устойчивости взаимоорганизации Синтезом в оперировании процессом Творения.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w:t>
      </w:r>
      <w:r w:rsidRPr="008B4333">
        <w:rPr>
          <w:rFonts w:ascii="Times New Roman" w:eastAsia="Calibri" w:hAnsi="Times New Roman" w:cs="Times New Roman"/>
          <w:b/>
          <w:i/>
          <w:sz w:val="24"/>
          <w:szCs w:val="24"/>
        </w:rPr>
        <w:t>стяжаем у Изначально Вышестоящего Отца</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 xml:space="preserve">Системы 192-й Части Дом Красоты, </w:t>
      </w:r>
      <w:r w:rsidRPr="008B4333">
        <w:rPr>
          <w:rFonts w:ascii="Times New Roman" w:eastAsia="Calibri" w:hAnsi="Times New Roman" w:cs="Times New Roman"/>
          <w:b/>
          <w:i/>
          <w:sz w:val="24"/>
          <w:szCs w:val="24"/>
        </w:rPr>
        <w:lastRenderedPageBreak/>
        <w:t>стяжая взаимоорганизацию устойчивости Сфер-Оболочек, взаимоорганизации процесса Дома Красоты Праполномочиями Синтеза Изначально Вышестоящего Отца</w:t>
      </w:r>
      <w:r w:rsidRPr="008B4333">
        <w:rPr>
          <w:rFonts w:ascii="Times New Roman" w:eastAsia="Calibri"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преображаясь Изначально Вышестоящим Отцом, </w:t>
      </w:r>
      <w:r w:rsidRPr="008B4333">
        <w:rPr>
          <w:rFonts w:ascii="Times New Roman" w:eastAsia="Calibri" w:hAnsi="Times New Roman" w:cs="Times New Roman"/>
          <w:b/>
          <w:i/>
          <w:sz w:val="24"/>
          <w:szCs w:val="24"/>
        </w:rPr>
        <w:t xml:space="preserve">стяжаем явление Аппарата 448-й Части, стяжаем Фундаментальность Субъядерности каждому из нас и синтезу нас. И, возжигаясь, выстраиваем Объём Субъядерности Фундаментальностями Синтеза Изначально Вышестоящего Отца </w:t>
      </w:r>
      <w:r w:rsidRPr="008B4333">
        <w:rPr>
          <w:rFonts w:ascii="Times New Roman" w:eastAsia="Calibri" w:hAnsi="Times New Roman" w:cs="Times New Roman"/>
          <w:i/>
          <w:sz w:val="24"/>
          <w:szCs w:val="24"/>
        </w:rPr>
        <w:t xml:space="preserve">в каждом из нас и в синтезе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w:t>
      </w:r>
      <w:r w:rsidRPr="008B4333">
        <w:rPr>
          <w:rFonts w:ascii="Times New Roman" w:eastAsia="Calibri" w:hAnsi="Times New Roman" w:cs="Times New Roman"/>
          <w:b/>
          <w:i/>
          <w:sz w:val="24"/>
          <w:szCs w:val="24"/>
        </w:rPr>
        <w:t>стяжаем</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b/>
          <w:i/>
          <w:sz w:val="24"/>
          <w:szCs w:val="24"/>
        </w:rPr>
        <w:t xml:space="preserve">192-ю Часть Фундаментальный Синтез Начал, возжигая Синтез начальное течение Праполномочий Синтеза аппаратностью. </w:t>
      </w:r>
      <w:r w:rsidRPr="008B4333">
        <w:rPr>
          <w:rFonts w:ascii="Times New Roman" w:eastAsia="Calibri" w:hAnsi="Times New Roman" w:cs="Times New Roman"/>
          <w:i/>
          <w:sz w:val="24"/>
          <w:szCs w:val="24"/>
        </w:rPr>
        <w:t xml:space="preserve">И, заполняясь Изначально Вышестоящим Отцом, просим ввести фундаментальности Начал, Синтез Начал и Фундаментальность Субъядерности, введение в Систему Дом Красоты и Дом Творения каждым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w:t>
      </w:r>
      <w:r w:rsidRPr="008B4333">
        <w:rPr>
          <w:rFonts w:ascii="Times New Roman" w:hAnsi="Times New Roman" w:cs="Times New Roman"/>
          <w:b/>
          <w:i/>
          <w:sz w:val="24"/>
          <w:szCs w:val="24"/>
        </w:rPr>
        <w:t xml:space="preserve">стяжаем у </w:t>
      </w:r>
      <w:r w:rsidRPr="008B4333">
        <w:rPr>
          <w:rFonts w:ascii="Times New Roman" w:eastAsia="Calibri" w:hAnsi="Times New Roman" w:cs="Times New Roman"/>
          <w:b/>
          <w:i/>
          <w:sz w:val="24"/>
          <w:szCs w:val="24"/>
        </w:rPr>
        <w:t>Изначально Вышестоящего Отца</w:t>
      </w:r>
      <w:r w:rsidRPr="008B4333">
        <w:rPr>
          <w:rFonts w:ascii="Times New Roman" w:eastAsia="Calibri" w:hAnsi="Times New Roman" w:cs="Times New Roman"/>
          <w:i/>
          <w:sz w:val="24"/>
          <w:szCs w:val="24"/>
        </w:rPr>
        <w:t xml:space="preserve"> </w:t>
      </w:r>
      <w:r w:rsidRPr="008B4333">
        <w:rPr>
          <w:rFonts w:ascii="Times New Roman" w:hAnsi="Times New Roman" w:cs="Times New Roman"/>
          <w:b/>
          <w:i/>
          <w:sz w:val="24"/>
          <w:szCs w:val="24"/>
        </w:rPr>
        <w:t xml:space="preserve">1 двенадцатиллион 361 одинадцатиллион 129 десятиллион 467 девятиллионов 683октиллиона 753 септиллиона 853 секстиллиона 853 квинтиллиона 498 квадриллионов 429 триллионов 727 миллиардов 072 миллиона 824 Синтеза </w:t>
      </w:r>
      <w:r w:rsidRPr="008B4333">
        <w:rPr>
          <w:rFonts w:ascii="Times New Roman" w:eastAsia="Calibri" w:hAnsi="Times New Roman" w:cs="Times New Roman"/>
          <w:b/>
          <w:i/>
          <w:sz w:val="24"/>
          <w:szCs w:val="24"/>
        </w:rPr>
        <w:t xml:space="preserve">Изначально Вышестоящего Отца </w:t>
      </w:r>
      <w:r w:rsidRPr="008B4333">
        <w:rPr>
          <w:rFonts w:ascii="Times New Roman" w:hAnsi="Times New Roman" w:cs="Times New Roman"/>
          <w:b/>
          <w:i/>
          <w:sz w:val="24"/>
          <w:szCs w:val="24"/>
        </w:rPr>
        <w:t xml:space="preserve">в каждое явление Аппарата с Системой, </w:t>
      </w:r>
      <w:r w:rsidRPr="008B4333">
        <w:rPr>
          <w:rFonts w:ascii="Times New Roman" w:hAnsi="Times New Roman" w:cs="Times New Roman"/>
          <w:i/>
          <w:sz w:val="24"/>
          <w:szCs w:val="24"/>
        </w:rPr>
        <w:t>прося синтезировать данное явления количеством Синтеза и его качеством применения Фундаментальностями.</w:t>
      </w:r>
      <w:r w:rsidRPr="008B4333">
        <w:rPr>
          <w:rFonts w:ascii="Times New Roman" w:eastAsia="Calibri"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И синтезируемся с Изначально Вышестоящим Отцом, стяжаем </w:t>
      </w:r>
      <w:r w:rsidRPr="008B4333">
        <w:rPr>
          <w:rFonts w:ascii="Times New Roman" w:eastAsia="Calibri" w:hAnsi="Times New Roman" w:cs="Times New Roman"/>
          <w:b/>
          <w:i/>
          <w:sz w:val="24"/>
          <w:szCs w:val="24"/>
        </w:rPr>
        <w:t xml:space="preserve">две Частности: Частность Воля-синтеза, 448-ю Часть и Частность Созидание-синтеза, 192часть. </w:t>
      </w:r>
      <w:r w:rsidRPr="008B4333">
        <w:rPr>
          <w:rFonts w:ascii="Times New Roman" w:eastAsia="Calibri" w:hAnsi="Times New Roman" w:cs="Times New Roman"/>
          <w:i/>
          <w:sz w:val="24"/>
          <w:szCs w:val="24"/>
        </w:rPr>
        <w:t>И, заполняясь, являем собою две Части Изначально Вышестоящего Отца: Волю-синтеза и Созидание-синтеза</w:t>
      </w:r>
      <w:r w:rsidRPr="008B4333">
        <w:rPr>
          <w:rFonts w:ascii="Times New Roman" w:hAnsi="Times New Roman" w:cs="Times New Roman"/>
          <w:i/>
          <w:sz w:val="24"/>
          <w:szCs w:val="24"/>
        </w:rPr>
        <w:t xml:space="preserve"> </w:t>
      </w:r>
      <w:r w:rsidRPr="008B4333">
        <w:rPr>
          <w:rFonts w:ascii="Times New Roman" w:eastAsia="Calibri" w:hAnsi="Times New Roman" w:cs="Times New Roman"/>
          <w:i/>
          <w:sz w:val="24"/>
          <w:szCs w:val="24"/>
        </w:rPr>
        <w:t xml:space="preserve">каждым из нас и синтезом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преображаясь Изначально Вышестоящим Отцом, синтезируемся с Хум Изначально Вышестоящего Отца, мы </w:t>
      </w:r>
      <w:r w:rsidRPr="008B4333">
        <w:rPr>
          <w:rFonts w:ascii="Times New Roman" w:eastAsia="Calibri" w:hAnsi="Times New Roman" w:cs="Times New Roman"/>
          <w:b/>
          <w:i/>
          <w:sz w:val="24"/>
          <w:szCs w:val="24"/>
        </w:rPr>
        <w:t>стяжаем явление разработки стяжённых видов, типов, специфик Извечной, Всеединой, Октавной, Метагалактических Частей ИВДИВО Отец-человек-субъекта Праполномочий Синтеза Изначально Вышестоящего Отца</w:t>
      </w:r>
      <w:r w:rsidRPr="008B4333">
        <w:rPr>
          <w:rFonts w:ascii="Times New Roman" w:eastAsia="Calibri"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И, синтезируясь с Хум Изначально Вышестоящего Отца, мы </w:t>
      </w:r>
      <w:r w:rsidRPr="008B4333">
        <w:rPr>
          <w:rFonts w:ascii="Times New Roman" w:eastAsia="Calibri" w:hAnsi="Times New Roman" w:cs="Times New Roman"/>
          <w:b/>
          <w:i/>
          <w:sz w:val="24"/>
          <w:szCs w:val="24"/>
        </w:rPr>
        <w:t xml:space="preserve">стяжаем </w:t>
      </w:r>
      <w:r w:rsidRPr="008B4333">
        <w:rPr>
          <w:rFonts w:ascii="Times New Roman" w:hAnsi="Times New Roman" w:cs="Times New Roman"/>
          <w:b/>
          <w:i/>
          <w:sz w:val="24"/>
          <w:szCs w:val="24"/>
        </w:rPr>
        <w:t>1 двенадцатиллион 361 одинадцатиллион 129 десятиллион 467 девятиллионов 683октиллиона 753 септиллиона 853 секстиллиона 853 квинтиллиона 498 квадриллионов 429 триллионов 727 миллиардов 072 миллиона 845 тысяч 824 Синтеза</w:t>
      </w:r>
      <w:r w:rsidRPr="008B4333">
        <w:rPr>
          <w:rFonts w:ascii="Times New Roman" w:hAnsi="Times New Roman" w:cs="Times New Roman"/>
          <w:i/>
          <w:sz w:val="24"/>
          <w:szCs w:val="24"/>
        </w:rPr>
        <w:t xml:space="preserve"> явления двух Частей</w:t>
      </w:r>
      <w:r w:rsidRPr="008B4333">
        <w:rPr>
          <w:rFonts w:ascii="Times New Roman" w:eastAsia="Calibri" w:hAnsi="Times New Roman" w:cs="Times New Roman"/>
          <w:i/>
          <w:sz w:val="24"/>
          <w:szCs w:val="24"/>
        </w:rPr>
        <w:t xml:space="preserve">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w:t>
      </w:r>
      <w:r w:rsidRPr="008B4333">
        <w:rPr>
          <w:rFonts w:ascii="Times New Roman" w:eastAsia="Calibri" w:hAnsi="Times New Roman" w:cs="Times New Roman"/>
          <w:b/>
          <w:i/>
          <w:sz w:val="24"/>
          <w:szCs w:val="24"/>
        </w:rPr>
        <w:t>стяжаем Пробуждение, Пробуждённость Синтезом реализации разработанности внутреннюю Пробуждённость телесностью 448-й, 192-й Частями Изначально Вышестоящего Отца.</w:t>
      </w:r>
      <w:r w:rsidRPr="008B4333">
        <w:rPr>
          <w:rFonts w:ascii="Times New Roman" w:eastAsia="Calibri" w:hAnsi="Times New Roman" w:cs="Times New Roman"/>
          <w:i/>
          <w:sz w:val="24"/>
          <w:szCs w:val="24"/>
        </w:rPr>
        <w:t xml:space="preserve"> И внутренне включаемся в Синтез Изначально Вышестоящим Отцом, Изначально Вышестоящими Аватарами Синтеза Кут Хуми Фаинь. И, возжигаясь, становимся явлением Синтеза Изначально Вышестоящего Отца каждым из нас. И возжигаемся темами Синтеза, каждый своей темой. И синтезируем, прося Изначально Вышестоящего Отца актуализировать Синтез Частей ИВДИВО Отец-человек-субъекта Праполномочий Синтеза Изначально Вышестоящего Отца темами Синтеза в разработке на месяц и более того каждому из нас.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И, возжигаясь, преображаясь, вспыхиваем действующей Розой Сердца Учителя Синтеза. Возжигаемся Оком Учителя Синтеза. И возжигаемся Синтезом двух Частей Изначально Вышестоящего Отца пред Изначально Вышестоящим Отцом. И урегулируем, выравнивая Синтез Ока телесно, Розу Сердца, аматичность усвоения Синтеза и Огня, ИВДИВО Отец-человек-субъекта Синтезом Сфер-оболочек телом каждого из нас устойчивой средой Синтеза ИВДИВО Отец-человек-субъекта и Праполномочий Синтеза внутри ИВДИВО Отец-человек-субъекта Синтезом по контуру тела Учителя Синтеза. И возжигаясь, являем собою Синтез Изначально Вышестоящего Отца, прося преобразить каждого из нас и синтез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Cs/>
          <w:sz w:val="24"/>
          <w:szCs w:val="24"/>
        </w:rPr>
      </w:pPr>
      <w:r w:rsidRPr="008B4333">
        <w:rPr>
          <w:rFonts w:ascii="Times New Roman" w:eastAsia="Calibri" w:hAnsi="Times New Roman" w:cs="Times New Roman"/>
          <w:sz w:val="24"/>
          <w:szCs w:val="24"/>
        </w:rPr>
        <w:t>И вот здесь</w:t>
      </w:r>
      <w:r w:rsidRPr="008B4333">
        <w:rPr>
          <w:rFonts w:ascii="Times New Roman" w:eastAsia="Calibri" w:hAnsi="Times New Roman" w:cs="Times New Roman"/>
          <w:i/>
          <w:sz w:val="24"/>
          <w:szCs w:val="24"/>
        </w:rPr>
        <w:t xml:space="preserve"> </w:t>
      </w:r>
      <w:r w:rsidRPr="008B4333">
        <w:rPr>
          <w:rFonts w:ascii="Times New Roman" w:eastAsia="Calibri" w:hAnsi="Times New Roman" w:cs="Times New Roman"/>
          <w:sz w:val="24"/>
          <w:szCs w:val="24"/>
        </w:rPr>
        <w:t xml:space="preserve">такая классная штука. Искренняя просьба в преображении, не формальное по итогам практики, а </w:t>
      </w:r>
      <w:r w:rsidRPr="008B4333">
        <w:rPr>
          <w:rFonts w:ascii="Times New Roman" w:eastAsia="Calibri" w:hAnsi="Times New Roman" w:cs="Times New Roman"/>
          <w:b/>
          <w:sz w:val="24"/>
          <w:szCs w:val="24"/>
        </w:rPr>
        <w:t>каждый раз у вас должна быть практика, как последняя</w:t>
      </w:r>
      <w:r w:rsidRPr="008B4333">
        <w:rPr>
          <w:rFonts w:ascii="Times New Roman" w:eastAsia="Calibri" w:hAnsi="Times New Roman" w:cs="Times New Roman"/>
          <w:sz w:val="24"/>
          <w:szCs w:val="24"/>
        </w:rPr>
        <w:t>. Вот для каждого из вас, услышьте, практика должна быть как последняя. Не в плане последняя в жизни, а в плане, в принципе, что она вводит вас в глубочайшее, конкретное и чётко незыблемое действие, потому что с Отцом шутить невозможно. И практики</w:t>
      </w:r>
      <w:r w:rsidR="003F6B40" w:rsidRPr="008B4333">
        <w:rPr>
          <w:rFonts w:ascii="Times New Roman" w:eastAsia="Calibri" w:hAnsi="Times New Roman" w:cs="Times New Roman"/>
          <w:sz w:val="24"/>
          <w:szCs w:val="24"/>
        </w:rPr>
        <w:t xml:space="preserve"> — </w:t>
      </w:r>
      <w:r w:rsidRPr="008B4333">
        <w:rPr>
          <w:rFonts w:ascii="Times New Roman" w:eastAsia="Calibri" w:hAnsi="Times New Roman" w:cs="Times New Roman"/>
          <w:sz w:val="24"/>
          <w:szCs w:val="24"/>
        </w:rPr>
        <w:t xml:space="preserve">это не шутка с наборами слов. Это вот именно действие, когда вы этот Синтез синтезируете, тем более вот в этом явлении Части Изначально </w:t>
      </w:r>
      <w:r w:rsidRPr="008B4333">
        <w:rPr>
          <w:rFonts w:ascii="Times New Roman" w:eastAsia="Calibri" w:hAnsi="Times New Roman" w:cs="Times New Roman"/>
          <w:sz w:val="24"/>
          <w:szCs w:val="24"/>
        </w:rPr>
        <w:lastRenderedPageBreak/>
        <w:t xml:space="preserve">Вышестоящих Аватаров Синтеза Кут Хуми Фаинь, включая весь Синтез Синтезом Частей в каждом.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iCs/>
          <w:sz w:val="24"/>
          <w:szCs w:val="24"/>
        </w:rPr>
      </w:pPr>
      <w:r w:rsidRPr="008B4333">
        <w:rPr>
          <w:rFonts w:ascii="Times New Roman" w:eastAsia="Calibri" w:hAnsi="Times New Roman" w:cs="Times New Roman"/>
          <w:i/>
          <w:sz w:val="24"/>
          <w:szCs w:val="24"/>
        </w:rPr>
        <w:t xml:space="preserve">И вот преображаясь Изначально Вышестоящим Отцом, возжигаемся Синтезом Изначально Вышестоящего Отца в Синтез Синтезе. И в Синтезе Праполномочий Синтеза Изначально Вышестоящего Отца мы </w:t>
      </w:r>
      <w:r w:rsidRPr="008B4333">
        <w:rPr>
          <w:rFonts w:ascii="Times New Roman" w:eastAsia="Calibri" w:hAnsi="Times New Roman" w:cs="Times New Roman"/>
          <w:b/>
          <w:i/>
          <w:sz w:val="24"/>
          <w:szCs w:val="24"/>
        </w:rPr>
        <w:t xml:space="preserve">стяжаем у Изначально Вышестоящих Аватаров Синтеза Кут Хуми Фаинь, </w:t>
      </w:r>
      <w:r w:rsidRPr="008B4333">
        <w:rPr>
          <w:rFonts w:ascii="Times New Roman" w:eastAsia="Calibri" w:hAnsi="Times New Roman" w:cs="Times New Roman"/>
          <w:i/>
          <w:sz w:val="24"/>
          <w:szCs w:val="24"/>
        </w:rPr>
        <w:t xml:space="preserve">они в зале рядом с Отцом, стоят по бокам, </w:t>
      </w:r>
      <w:r w:rsidRPr="008B4333">
        <w:rPr>
          <w:rFonts w:ascii="Times New Roman" w:eastAsia="Calibri" w:hAnsi="Times New Roman" w:cs="Times New Roman"/>
          <w:b/>
          <w:i/>
          <w:sz w:val="24"/>
          <w:szCs w:val="24"/>
        </w:rPr>
        <w:t xml:space="preserve">синтез-деятельность в разработку в течение месяца </w:t>
      </w:r>
      <w:r w:rsidRPr="008B4333">
        <w:rPr>
          <w:rFonts w:ascii="Times New Roman" w:eastAsia="Calibri" w:hAnsi="Times New Roman" w:cs="Times New Roman"/>
          <w:i/>
          <w:sz w:val="24"/>
          <w:szCs w:val="24"/>
        </w:rPr>
        <w:t>и более того на постоянной основе каждому из нас в разработке Синтеза Частей Синтезом четырёх видов Жизни и темами Синтеза, определяемыми внутреннее восхождение реализацию Синтезом.</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благодарим друг друга за работу в практике командной реализации Синтеза четырьмя подразделениями ИВДИВО Отец-человек-субъекта Праполномочий Синтеза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Возвращаемся в данный зал в физическое явление. Синтезируем дуумвиратность концентрацией Синтеза 1025-го архетипа ИВДИВО и 59-го архетипа ИВДИВО каждым из нас и Синтезом первого архетипа ИВДИВО Метагалактики Фа.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И, возжигаемся отстроенностью, разработанностью, фиксацией, концентрацией Синтеза на Планете Земля или в явлении концентрации Планеты Земля Синтезом Частей Изначально Вышестоящих Аватаров Синтеза Кут Хуми Фаинь.</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 xml:space="preserve">И направляем всё стяжённое и возожжённое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и в ИВДИВО каждого участника данной практики. А также в Изначально Вышестоящий Дом Изначально Вышестоящего Отца каждого из нас. </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И, возжигаясь вот уже в ИВДИВО каждого, синтезируем Синтез двух Частей явлением Аватара Синтеза Кут Хуми, Аватарессы Синтеза Фаинь с ведущей Частью подразделения, потому что она у вас фактически как у Должностно Полномочного аналогично активна. Хотя это не прецедент Синтеза, но сейчас в разработке в усвоении развёртываемого Синтеза это можно делать. Кут Хуми сказал: «Делаем». И, возжигаясь, усиляем, допустим, ИВДИВО Отец-человек-субъекта личной разработкой Синтезом четырёх Жизней: Эталонность Отец-человек-землянина, Нить Синтеза Отец-человек-землянина, Сознание Отец-человек-землянина, Абсолют Отец-человек-землянина. И в этой разработанности, вот возжигаемости, внутреннего вкуса Синтеза четвёртым курсом Синтеза Изначально Вышестоящего Отца, Синтезом Учителя каждым из нас, выходим из практики.</w:t>
      </w:r>
    </w:p>
    <w:p w:rsidR="00EE31C6" w:rsidRPr="008B4333" w:rsidRDefault="007E4F0F" w:rsidP="003F6B40">
      <w:pPr>
        <w:widowControl w:val="0"/>
        <w:suppressAutoHyphens w:val="0"/>
        <w:spacing w:after="0" w:line="240" w:lineRule="auto"/>
        <w:ind w:firstLine="709"/>
        <w:jc w:val="both"/>
        <w:rPr>
          <w:rFonts w:ascii="Times New Roman" w:eastAsia="Calibri" w:hAnsi="Times New Roman" w:cs="Times New Roman"/>
          <w:i/>
          <w:sz w:val="24"/>
          <w:szCs w:val="24"/>
        </w:rPr>
      </w:pPr>
      <w:r w:rsidRPr="008B4333">
        <w:rPr>
          <w:rFonts w:ascii="Times New Roman" w:eastAsia="Calibri" w:hAnsi="Times New Roman" w:cs="Times New Roman"/>
          <w:i/>
          <w:sz w:val="24"/>
          <w:szCs w:val="24"/>
        </w:rPr>
        <w:t>Аминь.</w:t>
      </w:r>
    </w:p>
    <w:p w:rsidR="00CE25F3" w:rsidRPr="008B4333" w:rsidRDefault="00CE25F3" w:rsidP="003F6B40">
      <w:pPr>
        <w:widowControl w:val="0"/>
        <w:suppressAutoHyphens w:val="0"/>
        <w:spacing w:after="0" w:line="240" w:lineRule="auto"/>
        <w:ind w:firstLine="709"/>
        <w:jc w:val="both"/>
        <w:rPr>
          <w:rFonts w:ascii="Times New Roman" w:eastAsia="Calibri" w:hAnsi="Times New Roman" w:cs="Times New Roman"/>
          <w:i/>
          <w:sz w:val="24"/>
          <w:szCs w:val="24"/>
        </w:rPr>
      </w:pPr>
    </w:p>
    <w:p w:rsidR="00CE25F3" w:rsidRPr="008B4333" w:rsidRDefault="00CE25F3" w:rsidP="00CE25F3">
      <w:pPr>
        <w:widowControl w:val="0"/>
        <w:suppressAutoHyphens w:val="0"/>
        <w:spacing w:after="0" w:line="240" w:lineRule="auto"/>
        <w:ind w:firstLine="709"/>
        <w:jc w:val="right"/>
        <w:rPr>
          <w:rFonts w:ascii="Times New Roman" w:hAnsi="Times New Roman" w:cs="Times New Roman"/>
          <w:b/>
          <w:color w:val="FF0000"/>
          <w:sz w:val="24"/>
          <w:szCs w:val="24"/>
        </w:rPr>
      </w:pPr>
      <w:r w:rsidRPr="008B4333">
        <w:rPr>
          <w:rFonts w:ascii="Times New Roman" w:hAnsi="Times New Roman" w:cs="Times New Roman"/>
          <w:b/>
          <w:color w:val="FF0000"/>
          <w:sz w:val="24"/>
          <w:szCs w:val="24"/>
        </w:rPr>
        <w:t>2 день 4 часть</w:t>
      </w:r>
    </w:p>
    <w:p w:rsidR="00CE25F3" w:rsidRPr="008B4333" w:rsidRDefault="00CE25F3" w:rsidP="008B4333">
      <w:pPr>
        <w:widowControl w:val="0"/>
        <w:suppressAutoHyphens w:val="0"/>
        <w:spacing w:after="0" w:line="240" w:lineRule="auto"/>
        <w:ind w:firstLine="709"/>
        <w:jc w:val="right"/>
        <w:rPr>
          <w:rFonts w:ascii="Times New Roman" w:hAnsi="Times New Roman" w:cs="Times New Roman"/>
          <w:color w:val="FF0000"/>
          <w:sz w:val="24"/>
          <w:szCs w:val="24"/>
        </w:rPr>
      </w:pPr>
      <w:bookmarkStart w:id="29" w:name="_Toc167286663"/>
      <w:r w:rsidRPr="008B4333">
        <w:rPr>
          <w:rFonts w:ascii="Times New Roman" w:hAnsi="Times New Roman" w:cs="Times New Roman"/>
          <w:color w:val="FF0000"/>
          <w:sz w:val="24"/>
          <w:szCs w:val="24"/>
        </w:rPr>
        <w:t>00:51:53– 01:15:16</w:t>
      </w:r>
    </w:p>
    <w:p w:rsidR="00EE31C6" w:rsidRPr="008B4333" w:rsidRDefault="007E4F0F" w:rsidP="003F6B40">
      <w:pPr>
        <w:pStyle w:val="1"/>
        <w:jc w:val="center"/>
        <w:rPr>
          <w:rFonts w:ascii="Times New Roman" w:hAnsi="Times New Roman" w:cs="Times New Roman"/>
          <w:sz w:val="24"/>
          <w:szCs w:val="24"/>
        </w:rPr>
      </w:pPr>
      <w:r w:rsidRPr="008B4333">
        <w:rPr>
          <w:rFonts w:ascii="Times New Roman" w:hAnsi="Times New Roman" w:cs="Times New Roman"/>
          <w:sz w:val="24"/>
          <w:szCs w:val="24"/>
        </w:rPr>
        <w:t xml:space="preserve">Практика </w:t>
      </w:r>
      <w:r w:rsidR="000E3AA8"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8. </w:t>
      </w:r>
      <w:r w:rsidR="000E3AA8" w:rsidRPr="008B4333">
        <w:rPr>
          <w:rFonts w:ascii="Times New Roman" w:hAnsi="Times New Roman" w:cs="Times New Roman"/>
          <w:sz w:val="24"/>
          <w:szCs w:val="24"/>
        </w:rPr>
        <w:br/>
      </w:r>
      <w:r w:rsidRPr="008B4333">
        <w:rPr>
          <w:rFonts w:ascii="Times New Roman" w:hAnsi="Times New Roman" w:cs="Times New Roman"/>
          <w:sz w:val="24"/>
          <w:szCs w:val="24"/>
        </w:rPr>
        <w:t>Стяжание Тел, Систем, Аппаратов и Частностей Стандарта 64 Синтеза</w:t>
      </w:r>
      <w:bookmarkEnd w:id="29"/>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Мы возжигаемся всем Синтезом в каждом из нас. Синтезируемся с Изначально Вышестоящими Аватарами Синтеза Кут Хуми Фаинь, Никитой Стеллой сразу же. Переходим и развертываемся в Зал Изначально Вышестоящим Аватаром Синтеза Кут Хуми Фаинь. Выходим сейчас в 59-й архетип ИВДИВО Ми-ИВДИВО Метагалактики Человека-Ипостаси. Развертываемся 1 двенадцати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361 одиннадцати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129 десяти</w:t>
      </w:r>
      <w:r w:rsidRPr="008B4333">
        <w:rPr>
          <w:rFonts w:ascii="Times New Roman" w:hAnsi="Times New Roman" w:cs="Times New Roman"/>
          <w:i/>
          <w:color w:val="102028"/>
          <w:sz w:val="24"/>
          <w:szCs w:val="24"/>
        </w:rPr>
        <w:t xml:space="preserve">ллионов </w:t>
      </w:r>
      <w:r w:rsidRPr="008B4333">
        <w:rPr>
          <w:rFonts w:ascii="Times New Roman" w:hAnsi="Times New Roman" w:cs="Times New Roman"/>
          <w:i/>
          <w:sz w:val="24"/>
          <w:szCs w:val="24"/>
        </w:rPr>
        <w:t>467</w:t>
      </w:r>
      <w:r w:rsidRPr="008B4333">
        <w:rPr>
          <w:rFonts w:ascii="Times New Roman" w:hAnsi="Times New Roman" w:cs="Times New Roman"/>
          <w:i/>
          <w:color w:val="102028"/>
          <w:sz w:val="24"/>
          <w:szCs w:val="24"/>
        </w:rPr>
        <w:t xml:space="preserve"> девятиллионов</w:t>
      </w:r>
      <w:r w:rsidRPr="008B4333">
        <w:rPr>
          <w:rFonts w:ascii="Times New Roman" w:hAnsi="Times New Roman" w:cs="Times New Roman"/>
          <w:i/>
          <w:sz w:val="24"/>
          <w:szCs w:val="24"/>
        </w:rPr>
        <w:t xml:space="preserve"> 683</w:t>
      </w:r>
      <w:r w:rsidRPr="008B4333">
        <w:rPr>
          <w:rFonts w:ascii="Times New Roman" w:hAnsi="Times New Roman" w:cs="Times New Roman"/>
          <w:i/>
          <w:color w:val="102028"/>
          <w:sz w:val="24"/>
          <w:szCs w:val="24"/>
        </w:rPr>
        <w:t xml:space="preserve"> октиллиона </w:t>
      </w:r>
      <w:r w:rsidRPr="008B4333">
        <w:rPr>
          <w:rFonts w:ascii="Times New Roman" w:hAnsi="Times New Roman" w:cs="Times New Roman"/>
          <w:i/>
          <w:sz w:val="24"/>
          <w:szCs w:val="24"/>
        </w:rPr>
        <w:t>753</w:t>
      </w:r>
      <w:r w:rsidRPr="008B4333">
        <w:rPr>
          <w:rFonts w:ascii="Times New Roman" w:hAnsi="Times New Roman" w:cs="Times New Roman"/>
          <w:i/>
          <w:color w:val="102028"/>
          <w:sz w:val="24"/>
          <w:szCs w:val="24"/>
        </w:rPr>
        <w:t xml:space="preserve"> септиллиона</w:t>
      </w:r>
      <w:r w:rsidRPr="008B4333">
        <w:rPr>
          <w:rFonts w:ascii="Times New Roman" w:hAnsi="Times New Roman" w:cs="Times New Roman"/>
          <w:i/>
          <w:sz w:val="24"/>
          <w:szCs w:val="24"/>
        </w:rPr>
        <w:t xml:space="preserve"> 853</w:t>
      </w:r>
      <w:r w:rsidRPr="008B4333">
        <w:rPr>
          <w:rFonts w:ascii="Times New Roman" w:hAnsi="Times New Roman" w:cs="Times New Roman"/>
          <w:i/>
          <w:color w:val="102028"/>
          <w:sz w:val="24"/>
          <w:szCs w:val="24"/>
        </w:rPr>
        <w:t xml:space="preserve"> секстиллиона </w:t>
      </w:r>
      <w:r w:rsidRPr="008B4333">
        <w:rPr>
          <w:rFonts w:ascii="Times New Roman" w:hAnsi="Times New Roman" w:cs="Times New Roman"/>
          <w:i/>
          <w:sz w:val="24"/>
          <w:szCs w:val="24"/>
        </w:rPr>
        <w:t>853</w:t>
      </w:r>
      <w:r w:rsidRPr="008B4333">
        <w:rPr>
          <w:rFonts w:ascii="Times New Roman" w:hAnsi="Times New Roman" w:cs="Times New Roman"/>
          <w:i/>
          <w:color w:val="102028"/>
          <w:sz w:val="24"/>
          <w:szCs w:val="24"/>
        </w:rPr>
        <w:t xml:space="preserve"> квинтиллиона </w:t>
      </w:r>
      <w:r w:rsidRPr="008B4333">
        <w:rPr>
          <w:rFonts w:ascii="Times New Roman" w:hAnsi="Times New Roman" w:cs="Times New Roman"/>
          <w:i/>
          <w:sz w:val="24"/>
          <w:szCs w:val="24"/>
        </w:rPr>
        <w:t>498</w:t>
      </w:r>
      <w:r w:rsidRPr="008B4333">
        <w:rPr>
          <w:rFonts w:ascii="Times New Roman" w:hAnsi="Times New Roman" w:cs="Times New Roman"/>
          <w:i/>
          <w:color w:val="102028"/>
          <w:sz w:val="24"/>
          <w:szCs w:val="24"/>
        </w:rPr>
        <w:t xml:space="preserve"> квадриллионов</w:t>
      </w:r>
      <w:r w:rsidRPr="008B4333">
        <w:rPr>
          <w:rFonts w:ascii="Times New Roman" w:hAnsi="Times New Roman" w:cs="Times New Roman"/>
          <w:i/>
          <w:sz w:val="24"/>
          <w:szCs w:val="24"/>
        </w:rPr>
        <w:t xml:space="preserve"> 429</w:t>
      </w:r>
      <w:r w:rsidRPr="008B4333">
        <w:rPr>
          <w:rFonts w:ascii="Times New Roman" w:hAnsi="Times New Roman" w:cs="Times New Roman"/>
          <w:i/>
          <w:color w:val="102028"/>
          <w:sz w:val="24"/>
          <w:szCs w:val="24"/>
        </w:rPr>
        <w:t xml:space="preserve"> триллионов</w:t>
      </w:r>
      <w:r w:rsidRPr="008B4333">
        <w:rPr>
          <w:rFonts w:ascii="Times New Roman" w:hAnsi="Times New Roman" w:cs="Times New Roman"/>
          <w:i/>
          <w:sz w:val="24"/>
          <w:szCs w:val="24"/>
        </w:rPr>
        <w:t xml:space="preserve"> 727</w:t>
      </w:r>
      <w:r w:rsidRPr="008B4333">
        <w:rPr>
          <w:rFonts w:ascii="Times New Roman" w:hAnsi="Times New Roman" w:cs="Times New Roman"/>
          <w:i/>
          <w:color w:val="102028"/>
          <w:sz w:val="24"/>
          <w:szCs w:val="24"/>
        </w:rPr>
        <w:t xml:space="preserve"> миллиардов </w:t>
      </w:r>
      <w:r w:rsidRPr="008B4333">
        <w:rPr>
          <w:rFonts w:ascii="Times New Roman" w:hAnsi="Times New Roman" w:cs="Times New Roman"/>
          <w:i/>
          <w:sz w:val="24"/>
          <w:szCs w:val="24"/>
        </w:rPr>
        <w:t>072</w:t>
      </w:r>
      <w:r w:rsidRPr="008B4333">
        <w:rPr>
          <w:rFonts w:ascii="Times New Roman" w:hAnsi="Times New Roman" w:cs="Times New Roman"/>
          <w:i/>
          <w:color w:val="102028"/>
          <w:sz w:val="24"/>
          <w:szCs w:val="24"/>
        </w:rPr>
        <w:t xml:space="preserve"> миллиона </w:t>
      </w:r>
      <w:r w:rsidRPr="008B4333">
        <w:rPr>
          <w:rFonts w:ascii="Times New Roman" w:hAnsi="Times New Roman" w:cs="Times New Roman"/>
          <w:i/>
          <w:sz w:val="24"/>
          <w:szCs w:val="24"/>
        </w:rPr>
        <w:t>845</w:t>
      </w:r>
      <w:r w:rsidRPr="008B4333">
        <w:rPr>
          <w:rFonts w:ascii="Times New Roman" w:hAnsi="Times New Roman" w:cs="Times New Roman"/>
          <w:i/>
          <w:color w:val="102028"/>
          <w:sz w:val="24"/>
          <w:szCs w:val="24"/>
        </w:rPr>
        <w:t xml:space="preserve"> тысяч</w:t>
      </w:r>
      <w:r w:rsidRPr="008B4333">
        <w:rPr>
          <w:rFonts w:ascii="Times New Roman" w:hAnsi="Times New Roman" w:cs="Times New Roman"/>
          <w:i/>
          <w:sz w:val="24"/>
          <w:szCs w:val="24"/>
        </w:rPr>
        <w:t xml:space="preserve">и 760-я Ми-ИВДИВО Реальность Человек-Ипостаси каждым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Изначально Вышестоящими Аватарами Синтеза Кут Хуми Фаинь, Никитой Стеллой, стяжаем 4 Синтез Синтеза Изначально Вышестоящего Отца, Синтез Прапол</w:t>
      </w:r>
      <w:r w:rsidRPr="008B4333">
        <w:rPr>
          <w:rFonts w:ascii="Times New Roman" w:hAnsi="Times New Roman" w:cs="Times New Roman"/>
          <w:i/>
          <w:sz w:val="24"/>
          <w:szCs w:val="24"/>
        </w:rPr>
        <w:lastRenderedPageBreak/>
        <w:t xml:space="preserve">номочий Синтеза Изначально Вышестоящего Отца, Синтез Сиаматики Изначально Вышестоящего Отца и Синтез Прасиаматического Тела Изначально Вышестоящего Отца каждому из нас и синтезу нас. И возжигаясь, развертываясь, преображаемся Синтезом Изначально Вышестоящего Аватара Синтеза Кут Хуми, прося развернуть и включить сиаматические процессы, связи, синтезирования, организации явления телесности Учителя Синтеза Изначально Вышестоящего Отца ростом состоятельности сиаматичности процесса управления в формировании синтеза частностей от синтеза до движения разными видами аматичности, условий, тем, инструментов, процессов, практикования, запросов, характеристик, форм применения, дееспособности в синтезе каждого из нас из четырех Подразделений и в синтезе состава 64-го Синтеза Изначально Вышестоящего Отца. И возжигаясь, заполняемся, развертываясь, или проверяя, насколько мы стоим в форме Учителя 64-го Синтеза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преображаемся, стяжаем у Изначально Вышестоящего Аватара Синтеза Кут Хуми, Аватарессы Синтеза Фаинь разработку и стяжание далее у Изначально Вышестоящего Отца Сиаматического и Прасиаматического тел Отец-Человек-Землянина каждым из нас и синтезом нас. И возжигаясь, входим в Синтез Синтеза Изначально Вышестоящего Отца, переключаемся и встраиваемся в Синтез Сиаматики и Синтез Прасиаматического тела Изначально Вышестоящего Отца Аватаров Синтеза Никиты Стеллы.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Кут Хуми нас переходит либо взглядом, либо фокус внимания Синтеза телесно на Изначально Вышестоящих Аватаров Синтеза Никиту Стеллу. И синтезируясь с Изначально Вышестоящими Аватарами, включаемся в разработку, возжигая частный синтез внутренней совершенной Отцовскостью Компетентного Служения сиаматикой каждого из нас синтезом видов материи либо в специализации Подразделения (Абическая материя</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специализация Подразделения). И возжигаясь, стяжаем источник четверичного явления 512-ричности Синтеза Сиаматического Тела, Прасиаматического Тела прямым явлением Синтеза Сиаматики Изначально Вышестоящего Отца. Вот этот ответ: чтобы будет источником: Синтез Сиаматики Изначально Вышестоящего Отца,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от Изначально Вышестоящего Аватара Синтеза Никиты. И возжигаясь, преображаясь, открываясь, встраиваемся, вмещаем, распускаем по телу, возжигаем специфики абичности и трех видов материи Синтеза Подразделений, присутствующих и участников практики Синтез Сиаматики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Вышестоящими Аватарами Синтеза Никитой Стеллой, входим в концентрацию Синтеза сложения Синтезфизической телесности Сиаматики каждого из нас и собою. И возжигаясь, включаемся в работу Синтеза и Частностей разработкой сиаматичности каждым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возжигаемся, стяжаем внутренне 64 частности от Синтеза до Движения оперированием видом материи Сиаматика в разработке видов материи, специализирующихся на таком-то направлении вида материи по Подразделениям. Возжигаясь, стяжаем отстройку сиаматических связей самих видов материи, представителями которых мы являемся.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заполняясь Аватаром Синтеза Никитой, включаемся в двойной дуумвиратный процесс: с одной стороны, стяжание и разработка наделения Сиаматического тела, как личного процесса Синтеза в каждом из нас, с другой стороны, отстройка самого вида материи представительства Подразделения, которое мы выражаем.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заполняясь дуумвиратностью Синтеза, такая двойная объемность процесса, входим в два Синтеза Сиаматики Изначально Вышестоящего Отца и Синтеза Прасиаматического тела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такой внутренний вопрос, чтобы внутри условия, тема, синтез перестраивался. Сколько у вас Сиаматики на то, чтобы это было? Вот, такой внутренний запрос к себе, к Никите, возможно, Кут Хуми подойдет, поддержит вас. Вопрос: сколько Сиаматики есть, чтоб это было? Она какая, эта Сиаматика. И возжигаясь, попробуйте вспыхнуть объемной сиаматической силой синтезсиаматики, прямо синтезом Сиаматики видов материи, которые внутри оперируют частностями, чтобы состоятельность видов материи сложилась итогами Сиаматических связей.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lastRenderedPageBreak/>
        <w:t xml:space="preserve">И просим Аватаров Синтеза Никиту Стеллу воспитать, обучить, мировоззренчески отстроить дееспособность частностей в сиаматике Служения Должностной Полномочности темами Синтеза каждого из нас. И просим направить 64-ричный объем Синтеза 64 Синтезов в 4-ричной выразимости Синтеза Изначально Вышестоящего Отца четырьмя видами жизни сиаматического применения прикладным явлением исполнения сиаматического явления.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возжигаясь, стяжаем у Аватара Синтеза Никиты Синтез Сиаматики Изначально Вышестоящего Отца, а у Изначально Вышестоящего Аватара Синтеза Кут Хуми мы стяжаем результат сиаматики. И просим у Изначально Вышестоящего Аватара Синтеза Кут Хуми сказать, зафиксировать, чтобы мы осознали результат сиаматики: для каждого из нас, это что? И вот, результатом сиаматики есть оперирование Синтезом Кут Хуми. Поэтому мы и вышли сразу же, и Аватар Синтеза Кут Хуми пригласил Никиту со Стеллой, Изначально Вышестоящих Аватаров Синтеза. И в 59-м архетипе мы с вами сейчас этим занимаемся. В принципе, в любом архетипическом выражении будь то во всеединой жизни 1472-й, будь то в извечной 1984-й, ситуация была бы аналогична. Результат сиаматики. И </w:t>
      </w:r>
      <w:r w:rsidRPr="008B4333">
        <w:rPr>
          <w:rFonts w:ascii="Times New Roman" w:hAnsi="Times New Roman" w:cs="Times New Roman"/>
          <w:b/>
          <w:i/>
          <w:sz w:val="24"/>
          <w:szCs w:val="24"/>
        </w:rPr>
        <w:t xml:space="preserve">результатом сиаматики есть оперирование Синтезом Изначально Вышестоящего Аватара Синтеза Кут Хуми. Он какой-то.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мы возжигаемся ответом, осознанностью или сами предлагаем вариант, какой этот ответ может быть в сложении синтеза сиаматичности. И включаемся в оперирование Синтезом, синтезируя 64, или сколько получается, видов материи в оперировании Синтеза и разгораемся Синтезом Сиаматической материи каждым из нас. Хорошо.</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sz w:val="24"/>
          <w:szCs w:val="24"/>
        </w:rPr>
        <w:t xml:space="preserve"> Что-то сказал Кут Хуми, возможно Никита. Нам нужен был с вами результат сиаматики, количество сиаматики, внутреннего объема и соответственно явление оперирования сиаматики: как происходит.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возжигаемся. Еще раз, вновь стяжаем два Синтеза: Синтез Сиаматики Изначально Вышестоящего Отца у Изначально Вышестоящего Аватара Синтеза Никиты и Синтез Прасиаматического тела у Изначально Вышестоящей Аватарессы Синтеза Стеллы. И просим преобразить каждого из нас и синтез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концентрацией синтеза тем, мы переходим в зал к Изначально Вышестоящему Отцу с предварительно возожженной сиаматичностью каждого из нас. Развёртываемся пред Изначально Вышестоящим Отцом в зале, становимся 1 двенадцати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361 одиннадцати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129 десяти</w:t>
      </w:r>
      <w:r w:rsidRPr="008B4333">
        <w:rPr>
          <w:rFonts w:ascii="Times New Roman" w:hAnsi="Times New Roman" w:cs="Times New Roman"/>
          <w:i/>
          <w:color w:val="102028"/>
          <w:sz w:val="24"/>
          <w:szCs w:val="24"/>
        </w:rPr>
        <w:t xml:space="preserve">ллионов </w:t>
      </w:r>
      <w:r w:rsidRPr="008B4333">
        <w:rPr>
          <w:rFonts w:ascii="Times New Roman" w:hAnsi="Times New Roman" w:cs="Times New Roman"/>
          <w:i/>
          <w:sz w:val="24"/>
          <w:szCs w:val="24"/>
        </w:rPr>
        <w:t>467</w:t>
      </w:r>
      <w:r w:rsidRPr="008B4333">
        <w:rPr>
          <w:rFonts w:ascii="Times New Roman" w:hAnsi="Times New Roman" w:cs="Times New Roman"/>
          <w:i/>
          <w:color w:val="102028"/>
          <w:sz w:val="24"/>
          <w:szCs w:val="24"/>
        </w:rPr>
        <w:t xml:space="preserve"> девятиллионов</w:t>
      </w:r>
      <w:r w:rsidRPr="008B4333">
        <w:rPr>
          <w:rFonts w:ascii="Times New Roman" w:hAnsi="Times New Roman" w:cs="Times New Roman"/>
          <w:i/>
          <w:sz w:val="24"/>
          <w:szCs w:val="24"/>
        </w:rPr>
        <w:t xml:space="preserve"> 683</w:t>
      </w:r>
      <w:r w:rsidRPr="008B4333">
        <w:rPr>
          <w:rFonts w:ascii="Times New Roman" w:hAnsi="Times New Roman" w:cs="Times New Roman"/>
          <w:i/>
          <w:color w:val="102028"/>
          <w:sz w:val="24"/>
          <w:szCs w:val="24"/>
        </w:rPr>
        <w:t xml:space="preserve"> октиллиона </w:t>
      </w:r>
      <w:r w:rsidRPr="008B4333">
        <w:rPr>
          <w:rFonts w:ascii="Times New Roman" w:hAnsi="Times New Roman" w:cs="Times New Roman"/>
          <w:i/>
          <w:sz w:val="24"/>
          <w:szCs w:val="24"/>
        </w:rPr>
        <w:t>753</w:t>
      </w:r>
      <w:r w:rsidRPr="008B4333">
        <w:rPr>
          <w:rFonts w:ascii="Times New Roman" w:hAnsi="Times New Roman" w:cs="Times New Roman"/>
          <w:i/>
          <w:color w:val="102028"/>
          <w:sz w:val="24"/>
          <w:szCs w:val="24"/>
        </w:rPr>
        <w:t xml:space="preserve"> септиллиона</w:t>
      </w:r>
      <w:r w:rsidRPr="008B4333">
        <w:rPr>
          <w:rFonts w:ascii="Times New Roman" w:hAnsi="Times New Roman" w:cs="Times New Roman"/>
          <w:i/>
          <w:sz w:val="24"/>
          <w:szCs w:val="24"/>
        </w:rPr>
        <w:t xml:space="preserve"> 853</w:t>
      </w:r>
      <w:r w:rsidRPr="008B4333">
        <w:rPr>
          <w:rFonts w:ascii="Times New Roman" w:hAnsi="Times New Roman" w:cs="Times New Roman"/>
          <w:i/>
          <w:color w:val="102028"/>
          <w:sz w:val="24"/>
          <w:szCs w:val="24"/>
        </w:rPr>
        <w:t xml:space="preserve"> секстиллиона </w:t>
      </w:r>
      <w:r w:rsidRPr="008B4333">
        <w:rPr>
          <w:rFonts w:ascii="Times New Roman" w:hAnsi="Times New Roman" w:cs="Times New Roman"/>
          <w:i/>
          <w:sz w:val="24"/>
          <w:szCs w:val="24"/>
        </w:rPr>
        <w:t>853</w:t>
      </w:r>
      <w:r w:rsidRPr="008B4333">
        <w:rPr>
          <w:rFonts w:ascii="Times New Roman" w:hAnsi="Times New Roman" w:cs="Times New Roman"/>
          <w:i/>
          <w:color w:val="102028"/>
          <w:sz w:val="24"/>
          <w:szCs w:val="24"/>
        </w:rPr>
        <w:t xml:space="preserve"> квинтиллиона </w:t>
      </w:r>
      <w:r w:rsidRPr="008B4333">
        <w:rPr>
          <w:rFonts w:ascii="Times New Roman" w:hAnsi="Times New Roman" w:cs="Times New Roman"/>
          <w:i/>
          <w:sz w:val="24"/>
          <w:szCs w:val="24"/>
        </w:rPr>
        <w:t>498</w:t>
      </w:r>
      <w:r w:rsidRPr="008B4333">
        <w:rPr>
          <w:rFonts w:ascii="Times New Roman" w:hAnsi="Times New Roman" w:cs="Times New Roman"/>
          <w:i/>
          <w:color w:val="102028"/>
          <w:sz w:val="24"/>
          <w:szCs w:val="24"/>
        </w:rPr>
        <w:t xml:space="preserve"> квадриллионов</w:t>
      </w:r>
      <w:r w:rsidRPr="008B4333">
        <w:rPr>
          <w:rFonts w:ascii="Times New Roman" w:hAnsi="Times New Roman" w:cs="Times New Roman"/>
          <w:i/>
          <w:sz w:val="24"/>
          <w:szCs w:val="24"/>
        </w:rPr>
        <w:t xml:space="preserve"> 429</w:t>
      </w:r>
      <w:r w:rsidRPr="008B4333">
        <w:rPr>
          <w:rFonts w:ascii="Times New Roman" w:hAnsi="Times New Roman" w:cs="Times New Roman"/>
          <w:i/>
          <w:color w:val="102028"/>
          <w:sz w:val="24"/>
          <w:szCs w:val="24"/>
        </w:rPr>
        <w:t xml:space="preserve"> триллионов</w:t>
      </w:r>
      <w:r w:rsidRPr="008B4333">
        <w:rPr>
          <w:rFonts w:ascii="Times New Roman" w:hAnsi="Times New Roman" w:cs="Times New Roman"/>
          <w:i/>
          <w:sz w:val="24"/>
          <w:szCs w:val="24"/>
        </w:rPr>
        <w:t xml:space="preserve"> 727</w:t>
      </w:r>
      <w:r w:rsidRPr="008B4333">
        <w:rPr>
          <w:rFonts w:ascii="Times New Roman" w:hAnsi="Times New Roman" w:cs="Times New Roman"/>
          <w:i/>
          <w:color w:val="102028"/>
          <w:sz w:val="24"/>
          <w:szCs w:val="24"/>
        </w:rPr>
        <w:t xml:space="preserve"> миллиардов </w:t>
      </w:r>
      <w:r w:rsidRPr="008B4333">
        <w:rPr>
          <w:rFonts w:ascii="Times New Roman" w:hAnsi="Times New Roman" w:cs="Times New Roman"/>
          <w:i/>
          <w:sz w:val="24"/>
          <w:szCs w:val="24"/>
        </w:rPr>
        <w:t>072</w:t>
      </w:r>
      <w:r w:rsidRPr="008B4333">
        <w:rPr>
          <w:rFonts w:ascii="Times New Roman" w:hAnsi="Times New Roman" w:cs="Times New Roman"/>
          <w:i/>
          <w:color w:val="102028"/>
          <w:sz w:val="24"/>
          <w:szCs w:val="24"/>
        </w:rPr>
        <w:t xml:space="preserve"> миллиона </w:t>
      </w:r>
      <w:r w:rsidRPr="008B4333">
        <w:rPr>
          <w:rFonts w:ascii="Times New Roman" w:hAnsi="Times New Roman" w:cs="Times New Roman"/>
          <w:i/>
          <w:sz w:val="24"/>
          <w:szCs w:val="24"/>
        </w:rPr>
        <w:t>845</w:t>
      </w:r>
      <w:r w:rsidRPr="008B4333">
        <w:rPr>
          <w:rFonts w:ascii="Times New Roman" w:hAnsi="Times New Roman" w:cs="Times New Roman"/>
          <w:i/>
          <w:color w:val="102028"/>
          <w:sz w:val="24"/>
          <w:szCs w:val="24"/>
        </w:rPr>
        <w:t xml:space="preserve"> тысяч</w:t>
      </w:r>
      <w:r w:rsidRPr="008B4333">
        <w:rPr>
          <w:rFonts w:ascii="Times New Roman" w:hAnsi="Times New Roman" w:cs="Times New Roman"/>
          <w:i/>
          <w:sz w:val="24"/>
          <w:szCs w:val="24"/>
        </w:rPr>
        <w:t xml:space="preserve">и 825-я Ми-ИВДИВО Реальность Человека-Ипостаси.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Хум Изначально Вышестоящего Отца и стяжаем оформленность Учителем 64-м Синтезом Изначально Вышестоящего Отца во всей сиаматической силе Синтеза, как оперировании Синтеза 64 Синтезов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проникаемся Синтезом Изначально Вышестоящего Отца и просим синтезировать и сотворить Синтез Синтезом Сиаматическое тело и Синтезом Прасиаматическое тело Изначально Вышестоящего Отца каждого из нас. И заполняясь Изначально Вышестоящим Отцом, стяжаем Метагалактическое Сиаматическое, Прасиаматическое тело Отец-Человек-Землянина, Октавное Сиаматическое, Прасиаматическое тело Отец-Человек-Землянина, Всеединое Сиаматическое, Прасиаматическое тело Отец-Человек-Землянина и Извечное Сиаматическое, Прасиаматическое тело Отец-Человек-Землянина.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Синтезируясь с Изначально Вышестоящим Отцом, с Хум Изначально Вышестоящего Отца, стяжаем концентрацию четырёх видов Синтеза Изначально Вышестоящего Отца в разработанности каждого явления тела: Сиаматического и Прасиаматического тела.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стяжаем четырёхричный объём Синтеза Жизни каждому явлению Синтеза Учителя Синтеза Сиаматическим телом, Прасиаматическим телом. И просим развернуть, охарактеризовав явление Синтеза, стяжаем систему 384-го выражения Сиаматического тела Дом Воскрешения Изначально Вышестоящим Отцом. И возжигаясь, впитываем явлением взаимоорганизации синтеза сфер оболочек синтезного процесса Дома Воскрешения в сиаматическом теле, воскрешаясь системностью Сиаматического </w:t>
      </w:r>
      <w:r w:rsidRPr="008B4333">
        <w:rPr>
          <w:rFonts w:ascii="Times New Roman" w:hAnsi="Times New Roman" w:cs="Times New Roman"/>
          <w:i/>
          <w:sz w:val="24"/>
          <w:szCs w:val="24"/>
        </w:rPr>
        <w:lastRenderedPageBreak/>
        <w:t xml:space="preserve">тела, развёртываясь ею.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i/>
          <w:sz w:val="24"/>
          <w:szCs w:val="24"/>
        </w:rPr>
        <w:t>Возжигаем концентрацией Синтеза 128-го тела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Прасиаматическое тело Дом Стандарта. Возжигаемся, развёртываясь, заполняемся. Отец нас наделяет системой Дом Стандарта, Прасиаматическое тело. </w:t>
      </w:r>
      <w:r w:rsidRPr="008B4333">
        <w:rPr>
          <w:rFonts w:ascii="Times New Roman" w:hAnsi="Times New Roman" w:cs="Times New Roman"/>
          <w:sz w:val="24"/>
          <w:szCs w:val="24"/>
        </w:rPr>
        <w:t xml:space="preserve">И сопереживите, как вам внутри две телесные системы, которые входят в тело: Дом Стандарта и Дом Воскрешения. Внутренний синтез процесс Дома, как системы со сферами и оболочками вокруг Сиаматического и Прасиаматического тела.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встраиваемся в это явление, концентрируя, вмещаем Синтез Воскрешения, Синтез Стандарта Домом. Возжигаем Огонь данных видов систем у Изначально Вышестоящего Отца телесно каждым их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стяжаем у Изначально Вышестоящего Отца аппарат, 384-е явление, Фундаментальность Времени и 128-е явление, Фундаментальность Права. И просим Изначально Вышестоящего Отца развернуть Синтезом Фундаментальности аппаратом объём Мудрости и применение Вещества Света Фундаментальности Права и Фундаментальности Времени синтезом явления в Сиаматическое тело и синтезом явления в Прасиаматическое тело Изначально Вышестоящего Отца.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развёртываемся собою.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Проникаясь Изначально Вышестоящим Отцом, стяжаем Синтез Частности в концентрации объема частности 384-й части. Стяжаем Мудрость Синтеза частностью Сиаматического тела, разгораемся ею. Стяжаем частность 128-ю, стяжаем Репликацию Синтеза Изначально Вышестоящего Отца в Прасиаматическое тело. И возжигаясь</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Изначально Вышестоящим Отцом, синтезируемся Синтезом Изначально Вышестоящего Отца и вникаем, входя в результативность оперирования Синтеза Частностей, формирующих Сиаматику, как Мудрость Синтеза и Репликацию Синтеза.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просим выявить Изначально Вышестоящего Отца наработанное, примененное, дееспособные объёмы частности Мудрости Синтеза с Сиаматическом теле. И просто в них находимся, синтезируя Мудрость Синтеза каждого из нас с Мудростью Синтеза Изначально Вышестоящего Отца сиаматически телесно, возжигаясь оперированием объёма синтеза в каждом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 Репликацию Синтеза Синтезом Прасиаматического тела частностью столпа сиаматичностей в репликационности Синтеза в каждом. И заполняемся, сотворяясь, проникаемся Изначально Вышестоящим Отцом в поддержке Изначально Вышестоящих Аватаров Синтеза Никиты Стеллы.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И мы развёртываемся телом Сиаматическим, телом Прасиаматическим и стяжаем у Изначально Вышестоящего Отца 1 двенадцати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361 одиннадцати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129 десяти</w:t>
      </w:r>
      <w:r w:rsidRPr="008B4333">
        <w:rPr>
          <w:rFonts w:ascii="Times New Roman" w:hAnsi="Times New Roman" w:cs="Times New Roman"/>
          <w:i/>
          <w:color w:val="102028"/>
          <w:sz w:val="24"/>
          <w:szCs w:val="24"/>
        </w:rPr>
        <w:t xml:space="preserve">ллионов </w:t>
      </w:r>
      <w:r w:rsidRPr="008B4333">
        <w:rPr>
          <w:rFonts w:ascii="Times New Roman" w:hAnsi="Times New Roman" w:cs="Times New Roman"/>
          <w:i/>
          <w:sz w:val="24"/>
          <w:szCs w:val="24"/>
        </w:rPr>
        <w:t>467</w:t>
      </w:r>
      <w:r w:rsidRPr="008B4333">
        <w:rPr>
          <w:rFonts w:ascii="Times New Roman" w:hAnsi="Times New Roman" w:cs="Times New Roman"/>
          <w:i/>
          <w:color w:val="102028"/>
          <w:sz w:val="24"/>
          <w:szCs w:val="24"/>
        </w:rPr>
        <w:t xml:space="preserve"> девятиллионов</w:t>
      </w:r>
      <w:r w:rsidRPr="008B4333">
        <w:rPr>
          <w:rFonts w:ascii="Times New Roman" w:hAnsi="Times New Roman" w:cs="Times New Roman"/>
          <w:i/>
          <w:sz w:val="24"/>
          <w:szCs w:val="24"/>
        </w:rPr>
        <w:t xml:space="preserve"> 683</w:t>
      </w:r>
      <w:r w:rsidRPr="008B4333">
        <w:rPr>
          <w:rFonts w:ascii="Times New Roman" w:hAnsi="Times New Roman" w:cs="Times New Roman"/>
          <w:i/>
          <w:color w:val="102028"/>
          <w:sz w:val="24"/>
          <w:szCs w:val="24"/>
        </w:rPr>
        <w:t xml:space="preserve"> октиллиона </w:t>
      </w:r>
      <w:r w:rsidRPr="008B4333">
        <w:rPr>
          <w:rFonts w:ascii="Times New Roman" w:hAnsi="Times New Roman" w:cs="Times New Roman"/>
          <w:i/>
          <w:sz w:val="24"/>
          <w:szCs w:val="24"/>
        </w:rPr>
        <w:t>753</w:t>
      </w:r>
      <w:r w:rsidRPr="008B4333">
        <w:rPr>
          <w:rFonts w:ascii="Times New Roman" w:hAnsi="Times New Roman" w:cs="Times New Roman"/>
          <w:i/>
          <w:color w:val="102028"/>
          <w:sz w:val="24"/>
          <w:szCs w:val="24"/>
        </w:rPr>
        <w:t xml:space="preserve"> септиллиона</w:t>
      </w:r>
      <w:r w:rsidRPr="008B4333">
        <w:rPr>
          <w:rFonts w:ascii="Times New Roman" w:hAnsi="Times New Roman" w:cs="Times New Roman"/>
          <w:i/>
          <w:sz w:val="24"/>
          <w:szCs w:val="24"/>
        </w:rPr>
        <w:t xml:space="preserve"> 853</w:t>
      </w:r>
      <w:r w:rsidRPr="008B4333">
        <w:rPr>
          <w:rFonts w:ascii="Times New Roman" w:hAnsi="Times New Roman" w:cs="Times New Roman"/>
          <w:i/>
          <w:color w:val="102028"/>
          <w:sz w:val="24"/>
          <w:szCs w:val="24"/>
        </w:rPr>
        <w:t xml:space="preserve"> секстиллиона </w:t>
      </w:r>
      <w:r w:rsidRPr="008B4333">
        <w:rPr>
          <w:rFonts w:ascii="Times New Roman" w:hAnsi="Times New Roman" w:cs="Times New Roman"/>
          <w:i/>
          <w:sz w:val="24"/>
          <w:szCs w:val="24"/>
        </w:rPr>
        <w:t>853</w:t>
      </w:r>
      <w:r w:rsidRPr="008B4333">
        <w:rPr>
          <w:rFonts w:ascii="Times New Roman" w:hAnsi="Times New Roman" w:cs="Times New Roman"/>
          <w:i/>
          <w:color w:val="102028"/>
          <w:sz w:val="24"/>
          <w:szCs w:val="24"/>
        </w:rPr>
        <w:t xml:space="preserve"> квинтиллиона </w:t>
      </w:r>
      <w:r w:rsidRPr="008B4333">
        <w:rPr>
          <w:rFonts w:ascii="Times New Roman" w:hAnsi="Times New Roman" w:cs="Times New Roman"/>
          <w:i/>
          <w:sz w:val="24"/>
          <w:szCs w:val="24"/>
        </w:rPr>
        <w:t>498</w:t>
      </w:r>
      <w:r w:rsidRPr="008B4333">
        <w:rPr>
          <w:rFonts w:ascii="Times New Roman" w:hAnsi="Times New Roman" w:cs="Times New Roman"/>
          <w:i/>
          <w:color w:val="102028"/>
          <w:sz w:val="24"/>
          <w:szCs w:val="24"/>
        </w:rPr>
        <w:t xml:space="preserve"> квадриллионов</w:t>
      </w:r>
      <w:r w:rsidRPr="008B4333">
        <w:rPr>
          <w:rFonts w:ascii="Times New Roman" w:hAnsi="Times New Roman" w:cs="Times New Roman"/>
          <w:i/>
          <w:sz w:val="24"/>
          <w:szCs w:val="24"/>
        </w:rPr>
        <w:t xml:space="preserve"> 429</w:t>
      </w:r>
      <w:r w:rsidRPr="008B4333">
        <w:rPr>
          <w:rFonts w:ascii="Times New Roman" w:hAnsi="Times New Roman" w:cs="Times New Roman"/>
          <w:i/>
          <w:color w:val="102028"/>
          <w:sz w:val="24"/>
          <w:szCs w:val="24"/>
        </w:rPr>
        <w:t xml:space="preserve"> триллионов</w:t>
      </w:r>
      <w:r w:rsidRPr="008B4333">
        <w:rPr>
          <w:rFonts w:ascii="Times New Roman" w:hAnsi="Times New Roman" w:cs="Times New Roman"/>
          <w:i/>
          <w:sz w:val="24"/>
          <w:szCs w:val="24"/>
        </w:rPr>
        <w:t xml:space="preserve"> 727</w:t>
      </w:r>
      <w:r w:rsidRPr="008B4333">
        <w:rPr>
          <w:rFonts w:ascii="Times New Roman" w:hAnsi="Times New Roman" w:cs="Times New Roman"/>
          <w:i/>
          <w:color w:val="102028"/>
          <w:sz w:val="24"/>
          <w:szCs w:val="24"/>
        </w:rPr>
        <w:t xml:space="preserve"> миллиардов </w:t>
      </w:r>
      <w:r w:rsidRPr="008B4333">
        <w:rPr>
          <w:rFonts w:ascii="Times New Roman" w:hAnsi="Times New Roman" w:cs="Times New Roman"/>
          <w:i/>
          <w:sz w:val="24"/>
          <w:szCs w:val="24"/>
        </w:rPr>
        <w:t>072</w:t>
      </w:r>
      <w:r w:rsidRPr="008B4333">
        <w:rPr>
          <w:rFonts w:ascii="Times New Roman" w:hAnsi="Times New Roman" w:cs="Times New Roman"/>
          <w:i/>
          <w:color w:val="102028"/>
          <w:sz w:val="24"/>
          <w:szCs w:val="24"/>
        </w:rPr>
        <w:t xml:space="preserve"> миллиона </w:t>
      </w:r>
      <w:r w:rsidRPr="008B4333">
        <w:rPr>
          <w:rFonts w:ascii="Times New Roman" w:hAnsi="Times New Roman" w:cs="Times New Roman"/>
          <w:i/>
          <w:sz w:val="24"/>
          <w:szCs w:val="24"/>
        </w:rPr>
        <w:t>845</w:t>
      </w:r>
      <w:r w:rsidRPr="008B4333">
        <w:rPr>
          <w:rFonts w:ascii="Times New Roman" w:hAnsi="Times New Roman" w:cs="Times New Roman"/>
          <w:i/>
          <w:color w:val="102028"/>
          <w:sz w:val="24"/>
          <w:szCs w:val="24"/>
        </w:rPr>
        <w:t xml:space="preserve"> тысяч</w:t>
      </w:r>
      <w:r w:rsidRPr="008B4333">
        <w:rPr>
          <w:rFonts w:ascii="Times New Roman" w:hAnsi="Times New Roman" w:cs="Times New Roman"/>
          <w:i/>
          <w:sz w:val="24"/>
          <w:szCs w:val="24"/>
        </w:rPr>
        <w:t>и 824 сиаматики Синтеза Воли Сиаматического, Прасиаматического тела каждому из нас и развёртываем 1 двенадцати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361 одиннадцати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129 десяти</w:t>
      </w:r>
      <w:r w:rsidRPr="008B4333">
        <w:rPr>
          <w:rFonts w:ascii="Times New Roman" w:hAnsi="Times New Roman" w:cs="Times New Roman"/>
          <w:i/>
          <w:color w:val="102028"/>
          <w:sz w:val="24"/>
          <w:szCs w:val="24"/>
        </w:rPr>
        <w:t xml:space="preserve">ллионов </w:t>
      </w:r>
      <w:r w:rsidRPr="008B4333">
        <w:rPr>
          <w:rFonts w:ascii="Times New Roman" w:hAnsi="Times New Roman" w:cs="Times New Roman"/>
          <w:i/>
          <w:sz w:val="24"/>
          <w:szCs w:val="24"/>
        </w:rPr>
        <w:t>467</w:t>
      </w:r>
      <w:r w:rsidRPr="008B4333">
        <w:rPr>
          <w:rFonts w:ascii="Times New Roman" w:hAnsi="Times New Roman" w:cs="Times New Roman"/>
          <w:i/>
          <w:color w:val="102028"/>
          <w:sz w:val="24"/>
          <w:szCs w:val="24"/>
        </w:rPr>
        <w:t xml:space="preserve"> девятиллионов</w:t>
      </w:r>
      <w:r w:rsidRPr="008B4333">
        <w:rPr>
          <w:rFonts w:ascii="Times New Roman" w:hAnsi="Times New Roman" w:cs="Times New Roman"/>
          <w:i/>
          <w:sz w:val="24"/>
          <w:szCs w:val="24"/>
        </w:rPr>
        <w:t xml:space="preserve"> 683</w:t>
      </w:r>
      <w:r w:rsidRPr="008B4333">
        <w:rPr>
          <w:rFonts w:ascii="Times New Roman" w:hAnsi="Times New Roman" w:cs="Times New Roman"/>
          <w:i/>
          <w:color w:val="102028"/>
          <w:sz w:val="24"/>
          <w:szCs w:val="24"/>
        </w:rPr>
        <w:t xml:space="preserve"> октиллиона </w:t>
      </w:r>
      <w:r w:rsidRPr="008B4333">
        <w:rPr>
          <w:rFonts w:ascii="Times New Roman" w:hAnsi="Times New Roman" w:cs="Times New Roman"/>
          <w:i/>
          <w:sz w:val="24"/>
          <w:szCs w:val="24"/>
        </w:rPr>
        <w:t>753</w:t>
      </w:r>
      <w:r w:rsidRPr="008B4333">
        <w:rPr>
          <w:rFonts w:ascii="Times New Roman" w:hAnsi="Times New Roman" w:cs="Times New Roman"/>
          <w:i/>
          <w:color w:val="102028"/>
          <w:sz w:val="24"/>
          <w:szCs w:val="24"/>
        </w:rPr>
        <w:t xml:space="preserve"> септиллиона</w:t>
      </w:r>
      <w:r w:rsidRPr="008B4333">
        <w:rPr>
          <w:rFonts w:ascii="Times New Roman" w:hAnsi="Times New Roman" w:cs="Times New Roman"/>
          <w:i/>
          <w:sz w:val="24"/>
          <w:szCs w:val="24"/>
        </w:rPr>
        <w:t xml:space="preserve"> 853</w:t>
      </w:r>
      <w:r w:rsidRPr="008B4333">
        <w:rPr>
          <w:rFonts w:ascii="Times New Roman" w:hAnsi="Times New Roman" w:cs="Times New Roman"/>
          <w:i/>
          <w:color w:val="102028"/>
          <w:sz w:val="24"/>
          <w:szCs w:val="24"/>
        </w:rPr>
        <w:t xml:space="preserve"> секстиллиона </w:t>
      </w:r>
      <w:r w:rsidRPr="008B4333">
        <w:rPr>
          <w:rFonts w:ascii="Times New Roman" w:hAnsi="Times New Roman" w:cs="Times New Roman"/>
          <w:i/>
          <w:sz w:val="24"/>
          <w:szCs w:val="24"/>
        </w:rPr>
        <w:t>853</w:t>
      </w:r>
      <w:r w:rsidRPr="008B4333">
        <w:rPr>
          <w:rFonts w:ascii="Times New Roman" w:hAnsi="Times New Roman" w:cs="Times New Roman"/>
          <w:i/>
          <w:color w:val="102028"/>
          <w:sz w:val="24"/>
          <w:szCs w:val="24"/>
        </w:rPr>
        <w:t xml:space="preserve"> квинтиллиона </w:t>
      </w:r>
      <w:r w:rsidRPr="008B4333">
        <w:rPr>
          <w:rFonts w:ascii="Times New Roman" w:hAnsi="Times New Roman" w:cs="Times New Roman"/>
          <w:i/>
          <w:sz w:val="24"/>
          <w:szCs w:val="24"/>
        </w:rPr>
        <w:t>498</w:t>
      </w:r>
      <w:r w:rsidRPr="008B4333">
        <w:rPr>
          <w:rFonts w:ascii="Times New Roman" w:hAnsi="Times New Roman" w:cs="Times New Roman"/>
          <w:i/>
          <w:color w:val="102028"/>
          <w:sz w:val="24"/>
          <w:szCs w:val="24"/>
        </w:rPr>
        <w:t xml:space="preserve"> квадриллионов</w:t>
      </w:r>
      <w:r w:rsidRPr="008B4333">
        <w:rPr>
          <w:rFonts w:ascii="Times New Roman" w:hAnsi="Times New Roman" w:cs="Times New Roman"/>
          <w:i/>
          <w:sz w:val="24"/>
          <w:szCs w:val="24"/>
        </w:rPr>
        <w:t xml:space="preserve"> 429</w:t>
      </w:r>
      <w:r w:rsidRPr="008B4333">
        <w:rPr>
          <w:rFonts w:ascii="Times New Roman" w:hAnsi="Times New Roman" w:cs="Times New Roman"/>
          <w:i/>
          <w:color w:val="102028"/>
          <w:sz w:val="24"/>
          <w:szCs w:val="24"/>
        </w:rPr>
        <w:t xml:space="preserve"> триллионов</w:t>
      </w:r>
      <w:r w:rsidRPr="008B4333">
        <w:rPr>
          <w:rFonts w:ascii="Times New Roman" w:hAnsi="Times New Roman" w:cs="Times New Roman"/>
          <w:i/>
          <w:sz w:val="24"/>
          <w:szCs w:val="24"/>
        </w:rPr>
        <w:t xml:space="preserve"> 727</w:t>
      </w:r>
      <w:r w:rsidRPr="008B4333">
        <w:rPr>
          <w:rFonts w:ascii="Times New Roman" w:hAnsi="Times New Roman" w:cs="Times New Roman"/>
          <w:i/>
          <w:color w:val="102028"/>
          <w:sz w:val="24"/>
          <w:szCs w:val="24"/>
        </w:rPr>
        <w:t xml:space="preserve"> миллиардов </w:t>
      </w:r>
      <w:r w:rsidRPr="008B4333">
        <w:rPr>
          <w:rFonts w:ascii="Times New Roman" w:hAnsi="Times New Roman" w:cs="Times New Roman"/>
          <w:i/>
          <w:sz w:val="24"/>
          <w:szCs w:val="24"/>
        </w:rPr>
        <w:t>072</w:t>
      </w:r>
      <w:r w:rsidRPr="008B4333">
        <w:rPr>
          <w:rFonts w:ascii="Times New Roman" w:hAnsi="Times New Roman" w:cs="Times New Roman"/>
          <w:i/>
          <w:color w:val="102028"/>
          <w:sz w:val="24"/>
          <w:szCs w:val="24"/>
        </w:rPr>
        <w:t xml:space="preserve"> миллиона </w:t>
      </w:r>
      <w:r w:rsidRPr="008B4333">
        <w:rPr>
          <w:rFonts w:ascii="Times New Roman" w:hAnsi="Times New Roman" w:cs="Times New Roman"/>
          <w:i/>
          <w:sz w:val="24"/>
          <w:szCs w:val="24"/>
        </w:rPr>
        <w:t>845</w:t>
      </w:r>
      <w:r w:rsidRPr="008B4333">
        <w:rPr>
          <w:rFonts w:ascii="Times New Roman" w:hAnsi="Times New Roman" w:cs="Times New Roman"/>
          <w:i/>
          <w:color w:val="102028"/>
          <w:sz w:val="24"/>
          <w:szCs w:val="24"/>
        </w:rPr>
        <w:t xml:space="preserve"> тысяч</w:t>
      </w:r>
      <w:r w:rsidRPr="008B4333">
        <w:rPr>
          <w:rFonts w:ascii="Times New Roman" w:hAnsi="Times New Roman" w:cs="Times New Roman"/>
          <w:i/>
          <w:sz w:val="24"/>
          <w:szCs w:val="24"/>
        </w:rPr>
        <w:t xml:space="preserve">и 824 сферы-оболочки вокруг Сиаматического, Прасиаматического тела, стяжая Синтез-явление двух Ядер Жизни Сиаматическому телу, Прасиаматическому телу в четырёхричной синтез-жизненной реализации от Метагалактического явления Синтеза до Извечного. И возжигаясь Изначально Вышестоящим Отцом, оформляемся этим Синтезом.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Изначально Вышестоящим Отцом и, возжигаем, стяжаем Ядро Синтеза Сиаматики в Сиаматическое тело, стяжаем Ядро Синтеза Прасиаматики в Прасиаматическое тело. И развёртываем, концентрируем Синтезом телесность в Изначально Вышестоящем Отце каждым из нас. И возжигаясь Изначально Вышестоящим Отцом, располагаясь синтезом, эманируем, фиксируем и возжигаем синтез-явление Сиаматического тела Изначально Вышестоящего Отца каждым собою, каждым из нас и синтезом нас собою.</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sz w:val="24"/>
          <w:szCs w:val="24"/>
        </w:rPr>
        <w:t xml:space="preserve">И просто у Отца задайте вопрос: стяжание состоялось для Вас? Оно прошло, состоялось, </w:t>
      </w:r>
      <w:r w:rsidRPr="008B4333">
        <w:rPr>
          <w:rFonts w:ascii="Times New Roman" w:hAnsi="Times New Roman" w:cs="Times New Roman"/>
          <w:sz w:val="24"/>
          <w:szCs w:val="24"/>
        </w:rPr>
        <w:lastRenderedPageBreak/>
        <w:t xml:space="preserve">теперь важно, чтобы Вы лично услышали ответ. Это такая ответственность, когда даже в командной работе Вы трепетно относитесь к тому, что Вы стяжаете. То есть, Вы спрашиваете: Стяжали? Синтез был? Форма была? Практика была? Внутренне чтобы устояться и индивидуально получить ответ. Коллективно Отец сказал: «Стяжали». Теперь индивидуально. Получили ответ. Я просто на вас не смотрю, с закрытыми глазами, как и вы, поэтому важно, чтобы внутри просто услышали ответ.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мы далее, в этом объеме сиаматики возжигаемся Розой Сердца Учителя. Возжигаемся Розой Сердца Учителя. Развёртываем собою 1 двенадцати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361 одиннадцати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129 десяти</w:t>
      </w:r>
      <w:r w:rsidRPr="008B4333">
        <w:rPr>
          <w:rFonts w:ascii="Times New Roman" w:hAnsi="Times New Roman" w:cs="Times New Roman"/>
          <w:i/>
          <w:color w:val="102028"/>
          <w:sz w:val="24"/>
          <w:szCs w:val="24"/>
        </w:rPr>
        <w:t xml:space="preserve">ллионов </w:t>
      </w:r>
      <w:r w:rsidRPr="008B4333">
        <w:rPr>
          <w:rFonts w:ascii="Times New Roman" w:hAnsi="Times New Roman" w:cs="Times New Roman"/>
          <w:i/>
          <w:sz w:val="24"/>
          <w:szCs w:val="24"/>
        </w:rPr>
        <w:t>467</w:t>
      </w:r>
      <w:r w:rsidRPr="008B4333">
        <w:rPr>
          <w:rFonts w:ascii="Times New Roman" w:hAnsi="Times New Roman" w:cs="Times New Roman"/>
          <w:i/>
          <w:color w:val="102028"/>
          <w:sz w:val="24"/>
          <w:szCs w:val="24"/>
        </w:rPr>
        <w:t xml:space="preserve"> девятиллионов</w:t>
      </w:r>
      <w:r w:rsidRPr="008B4333">
        <w:rPr>
          <w:rFonts w:ascii="Times New Roman" w:hAnsi="Times New Roman" w:cs="Times New Roman"/>
          <w:i/>
          <w:sz w:val="24"/>
          <w:szCs w:val="24"/>
        </w:rPr>
        <w:t xml:space="preserve"> 683</w:t>
      </w:r>
      <w:r w:rsidRPr="008B4333">
        <w:rPr>
          <w:rFonts w:ascii="Times New Roman" w:hAnsi="Times New Roman" w:cs="Times New Roman"/>
          <w:i/>
          <w:color w:val="102028"/>
          <w:sz w:val="24"/>
          <w:szCs w:val="24"/>
        </w:rPr>
        <w:t xml:space="preserve"> октиллиона </w:t>
      </w:r>
      <w:r w:rsidRPr="008B4333">
        <w:rPr>
          <w:rFonts w:ascii="Times New Roman" w:hAnsi="Times New Roman" w:cs="Times New Roman"/>
          <w:i/>
          <w:sz w:val="24"/>
          <w:szCs w:val="24"/>
        </w:rPr>
        <w:t>753</w:t>
      </w:r>
      <w:r w:rsidRPr="008B4333">
        <w:rPr>
          <w:rFonts w:ascii="Times New Roman" w:hAnsi="Times New Roman" w:cs="Times New Roman"/>
          <w:i/>
          <w:color w:val="102028"/>
          <w:sz w:val="24"/>
          <w:szCs w:val="24"/>
        </w:rPr>
        <w:t xml:space="preserve"> септиллиона</w:t>
      </w:r>
      <w:r w:rsidRPr="008B4333">
        <w:rPr>
          <w:rFonts w:ascii="Times New Roman" w:hAnsi="Times New Roman" w:cs="Times New Roman"/>
          <w:i/>
          <w:sz w:val="24"/>
          <w:szCs w:val="24"/>
        </w:rPr>
        <w:t xml:space="preserve"> 853</w:t>
      </w:r>
      <w:r w:rsidRPr="008B4333">
        <w:rPr>
          <w:rFonts w:ascii="Times New Roman" w:hAnsi="Times New Roman" w:cs="Times New Roman"/>
          <w:i/>
          <w:color w:val="102028"/>
          <w:sz w:val="24"/>
          <w:szCs w:val="24"/>
        </w:rPr>
        <w:t xml:space="preserve"> секстиллиона </w:t>
      </w:r>
      <w:r w:rsidRPr="008B4333">
        <w:rPr>
          <w:rFonts w:ascii="Times New Roman" w:hAnsi="Times New Roman" w:cs="Times New Roman"/>
          <w:i/>
          <w:sz w:val="24"/>
          <w:szCs w:val="24"/>
        </w:rPr>
        <w:t>853</w:t>
      </w:r>
      <w:r w:rsidRPr="008B4333">
        <w:rPr>
          <w:rFonts w:ascii="Times New Roman" w:hAnsi="Times New Roman" w:cs="Times New Roman"/>
          <w:i/>
          <w:color w:val="102028"/>
          <w:sz w:val="24"/>
          <w:szCs w:val="24"/>
        </w:rPr>
        <w:t xml:space="preserve"> квинтиллиона </w:t>
      </w:r>
      <w:r w:rsidRPr="008B4333">
        <w:rPr>
          <w:rFonts w:ascii="Times New Roman" w:hAnsi="Times New Roman" w:cs="Times New Roman"/>
          <w:i/>
          <w:sz w:val="24"/>
          <w:szCs w:val="24"/>
        </w:rPr>
        <w:t>498</w:t>
      </w:r>
      <w:r w:rsidRPr="008B4333">
        <w:rPr>
          <w:rFonts w:ascii="Times New Roman" w:hAnsi="Times New Roman" w:cs="Times New Roman"/>
          <w:i/>
          <w:color w:val="102028"/>
          <w:sz w:val="24"/>
          <w:szCs w:val="24"/>
        </w:rPr>
        <w:t xml:space="preserve"> квадриллионов</w:t>
      </w:r>
      <w:r w:rsidRPr="008B4333">
        <w:rPr>
          <w:rFonts w:ascii="Times New Roman" w:hAnsi="Times New Roman" w:cs="Times New Roman"/>
          <w:i/>
          <w:sz w:val="24"/>
          <w:szCs w:val="24"/>
        </w:rPr>
        <w:t xml:space="preserve"> 429</w:t>
      </w:r>
      <w:r w:rsidRPr="008B4333">
        <w:rPr>
          <w:rFonts w:ascii="Times New Roman" w:hAnsi="Times New Roman" w:cs="Times New Roman"/>
          <w:i/>
          <w:color w:val="102028"/>
          <w:sz w:val="24"/>
          <w:szCs w:val="24"/>
        </w:rPr>
        <w:t xml:space="preserve"> триллионов</w:t>
      </w:r>
      <w:r w:rsidRPr="008B4333">
        <w:rPr>
          <w:rFonts w:ascii="Times New Roman" w:hAnsi="Times New Roman" w:cs="Times New Roman"/>
          <w:i/>
          <w:sz w:val="24"/>
          <w:szCs w:val="24"/>
        </w:rPr>
        <w:t xml:space="preserve"> 727</w:t>
      </w:r>
      <w:r w:rsidRPr="008B4333">
        <w:rPr>
          <w:rFonts w:ascii="Times New Roman" w:hAnsi="Times New Roman" w:cs="Times New Roman"/>
          <w:i/>
          <w:color w:val="102028"/>
          <w:sz w:val="24"/>
          <w:szCs w:val="24"/>
        </w:rPr>
        <w:t xml:space="preserve"> миллиардов </w:t>
      </w:r>
      <w:r w:rsidRPr="008B4333">
        <w:rPr>
          <w:rFonts w:ascii="Times New Roman" w:hAnsi="Times New Roman" w:cs="Times New Roman"/>
          <w:i/>
          <w:sz w:val="24"/>
          <w:szCs w:val="24"/>
        </w:rPr>
        <w:t>072</w:t>
      </w:r>
      <w:r w:rsidRPr="008B4333">
        <w:rPr>
          <w:rFonts w:ascii="Times New Roman" w:hAnsi="Times New Roman" w:cs="Times New Roman"/>
          <w:i/>
          <w:color w:val="102028"/>
          <w:sz w:val="24"/>
          <w:szCs w:val="24"/>
        </w:rPr>
        <w:t xml:space="preserve"> миллиона </w:t>
      </w:r>
      <w:r w:rsidRPr="008B4333">
        <w:rPr>
          <w:rFonts w:ascii="Times New Roman" w:hAnsi="Times New Roman" w:cs="Times New Roman"/>
          <w:i/>
          <w:sz w:val="24"/>
          <w:szCs w:val="24"/>
        </w:rPr>
        <w:t>845</w:t>
      </w:r>
      <w:r w:rsidRPr="008B4333">
        <w:rPr>
          <w:rFonts w:ascii="Times New Roman" w:hAnsi="Times New Roman" w:cs="Times New Roman"/>
          <w:i/>
          <w:color w:val="102028"/>
          <w:sz w:val="24"/>
          <w:szCs w:val="24"/>
        </w:rPr>
        <w:t xml:space="preserve"> тысяч</w:t>
      </w:r>
      <w:r w:rsidRPr="008B4333">
        <w:rPr>
          <w:rFonts w:ascii="Times New Roman" w:hAnsi="Times New Roman" w:cs="Times New Roman"/>
          <w:i/>
          <w:sz w:val="24"/>
          <w:szCs w:val="24"/>
        </w:rPr>
        <w:t>и 824 сиаматики Синтеза Воли Сиаматического, Прасиаматического тела каждому из нас и развёртываем 1 двенадцати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361одиннадцати</w:t>
      </w:r>
      <w:r w:rsidRPr="008B4333">
        <w:rPr>
          <w:rFonts w:ascii="Times New Roman" w:hAnsi="Times New Roman" w:cs="Times New Roman"/>
          <w:i/>
          <w:color w:val="102028"/>
          <w:sz w:val="24"/>
          <w:szCs w:val="24"/>
        </w:rPr>
        <w:t xml:space="preserve">ллион </w:t>
      </w:r>
      <w:r w:rsidRPr="008B4333">
        <w:rPr>
          <w:rFonts w:ascii="Times New Roman" w:hAnsi="Times New Roman" w:cs="Times New Roman"/>
          <w:i/>
          <w:sz w:val="24"/>
          <w:szCs w:val="24"/>
        </w:rPr>
        <w:t>129 десяти</w:t>
      </w:r>
      <w:r w:rsidRPr="008B4333">
        <w:rPr>
          <w:rFonts w:ascii="Times New Roman" w:hAnsi="Times New Roman" w:cs="Times New Roman"/>
          <w:i/>
          <w:color w:val="102028"/>
          <w:sz w:val="24"/>
          <w:szCs w:val="24"/>
        </w:rPr>
        <w:t xml:space="preserve">ллионов </w:t>
      </w:r>
      <w:r w:rsidRPr="008B4333">
        <w:rPr>
          <w:rFonts w:ascii="Times New Roman" w:hAnsi="Times New Roman" w:cs="Times New Roman"/>
          <w:i/>
          <w:sz w:val="24"/>
          <w:szCs w:val="24"/>
        </w:rPr>
        <w:t>467</w:t>
      </w:r>
      <w:r w:rsidRPr="008B4333">
        <w:rPr>
          <w:rFonts w:ascii="Times New Roman" w:hAnsi="Times New Roman" w:cs="Times New Roman"/>
          <w:i/>
          <w:color w:val="102028"/>
          <w:sz w:val="24"/>
          <w:szCs w:val="24"/>
        </w:rPr>
        <w:t xml:space="preserve"> девятиллионов</w:t>
      </w:r>
      <w:r w:rsidRPr="008B4333">
        <w:rPr>
          <w:rFonts w:ascii="Times New Roman" w:hAnsi="Times New Roman" w:cs="Times New Roman"/>
          <w:i/>
          <w:sz w:val="24"/>
          <w:szCs w:val="24"/>
        </w:rPr>
        <w:t xml:space="preserve"> 683</w:t>
      </w:r>
      <w:r w:rsidRPr="008B4333">
        <w:rPr>
          <w:rFonts w:ascii="Times New Roman" w:hAnsi="Times New Roman" w:cs="Times New Roman"/>
          <w:i/>
          <w:color w:val="102028"/>
          <w:sz w:val="24"/>
          <w:szCs w:val="24"/>
        </w:rPr>
        <w:t xml:space="preserve"> октиллиона </w:t>
      </w:r>
      <w:r w:rsidRPr="008B4333">
        <w:rPr>
          <w:rFonts w:ascii="Times New Roman" w:hAnsi="Times New Roman" w:cs="Times New Roman"/>
          <w:i/>
          <w:sz w:val="24"/>
          <w:szCs w:val="24"/>
        </w:rPr>
        <w:t>753</w:t>
      </w:r>
      <w:r w:rsidRPr="008B4333">
        <w:rPr>
          <w:rFonts w:ascii="Times New Roman" w:hAnsi="Times New Roman" w:cs="Times New Roman"/>
          <w:i/>
          <w:color w:val="102028"/>
          <w:sz w:val="24"/>
          <w:szCs w:val="24"/>
        </w:rPr>
        <w:t xml:space="preserve"> септиллиона</w:t>
      </w:r>
      <w:r w:rsidRPr="008B4333">
        <w:rPr>
          <w:rFonts w:ascii="Times New Roman" w:hAnsi="Times New Roman" w:cs="Times New Roman"/>
          <w:i/>
          <w:sz w:val="24"/>
          <w:szCs w:val="24"/>
        </w:rPr>
        <w:t xml:space="preserve"> 853</w:t>
      </w:r>
      <w:r w:rsidRPr="008B4333">
        <w:rPr>
          <w:rFonts w:ascii="Times New Roman" w:hAnsi="Times New Roman" w:cs="Times New Roman"/>
          <w:i/>
          <w:color w:val="102028"/>
          <w:sz w:val="24"/>
          <w:szCs w:val="24"/>
        </w:rPr>
        <w:t xml:space="preserve"> секстиллиона </w:t>
      </w:r>
      <w:r w:rsidRPr="008B4333">
        <w:rPr>
          <w:rFonts w:ascii="Times New Roman" w:hAnsi="Times New Roman" w:cs="Times New Roman"/>
          <w:i/>
          <w:sz w:val="24"/>
          <w:szCs w:val="24"/>
        </w:rPr>
        <w:t>853</w:t>
      </w:r>
      <w:r w:rsidRPr="008B4333">
        <w:rPr>
          <w:rFonts w:ascii="Times New Roman" w:hAnsi="Times New Roman" w:cs="Times New Roman"/>
          <w:i/>
          <w:color w:val="102028"/>
          <w:sz w:val="24"/>
          <w:szCs w:val="24"/>
        </w:rPr>
        <w:t xml:space="preserve"> квинтиллиона </w:t>
      </w:r>
      <w:r w:rsidRPr="008B4333">
        <w:rPr>
          <w:rFonts w:ascii="Times New Roman" w:hAnsi="Times New Roman" w:cs="Times New Roman"/>
          <w:i/>
          <w:sz w:val="24"/>
          <w:szCs w:val="24"/>
        </w:rPr>
        <w:t>498</w:t>
      </w:r>
      <w:r w:rsidRPr="008B4333">
        <w:rPr>
          <w:rFonts w:ascii="Times New Roman" w:hAnsi="Times New Roman" w:cs="Times New Roman"/>
          <w:i/>
          <w:color w:val="102028"/>
          <w:sz w:val="24"/>
          <w:szCs w:val="24"/>
        </w:rPr>
        <w:t xml:space="preserve"> квадриллионов</w:t>
      </w:r>
      <w:r w:rsidRPr="008B4333">
        <w:rPr>
          <w:rFonts w:ascii="Times New Roman" w:hAnsi="Times New Roman" w:cs="Times New Roman"/>
          <w:i/>
          <w:sz w:val="24"/>
          <w:szCs w:val="24"/>
        </w:rPr>
        <w:t xml:space="preserve"> 429</w:t>
      </w:r>
      <w:r w:rsidRPr="008B4333">
        <w:rPr>
          <w:rFonts w:ascii="Times New Roman" w:hAnsi="Times New Roman" w:cs="Times New Roman"/>
          <w:i/>
          <w:color w:val="102028"/>
          <w:sz w:val="24"/>
          <w:szCs w:val="24"/>
        </w:rPr>
        <w:t xml:space="preserve"> триллионов</w:t>
      </w:r>
      <w:r w:rsidRPr="008B4333">
        <w:rPr>
          <w:rFonts w:ascii="Times New Roman" w:hAnsi="Times New Roman" w:cs="Times New Roman"/>
          <w:i/>
          <w:sz w:val="24"/>
          <w:szCs w:val="24"/>
        </w:rPr>
        <w:t xml:space="preserve"> 727</w:t>
      </w:r>
      <w:r w:rsidRPr="008B4333">
        <w:rPr>
          <w:rFonts w:ascii="Times New Roman" w:hAnsi="Times New Roman" w:cs="Times New Roman"/>
          <w:i/>
          <w:color w:val="102028"/>
          <w:sz w:val="24"/>
          <w:szCs w:val="24"/>
        </w:rPr>
        <w:t xml:space="preserve"> миллиардов </w:t>
      </w:r>
      <w:r w:rsidRPr="008B4333">
        <w:rPr>
          <w:rFonts w:ascii="Times New Roman" w:hAnsi="Times New Roman" w:cs="Times New Roman"/>
          <w:i/>
          <w:sz w:val="24"/>
          <w:szCs w:val="24"/>
        </w:rPr>
        <w:t>072</w:t>
      </w:r>
      <w:r w:rsidRPr="008B4333">
        <w:rPr>
          <w:rFonts w:ascii="Times New Roman" w:hAnsi="Times New Roman" w:cs="Times New Roman"/>
          <w:i/>
          <w:color w:val="102028"/>
          <w:sz w:val="24"/>
          <w:szCs w:val="24"/>
        </w:rPr>
        <w:t xml:space="preserve"> миллиона </w:t>
      </w:r>
      <w:r w:rsidRPr="008B4333">
        <w:rPr>
          <w:rFonts w:ascii="Times New Roman" w:hAnsi="Times New Roman" w:cs="Times New Roman"/>
          <w:i/>
          <w:sz w:val="24"/>
          <w:szCs w:val="24"/>
        </w:rPr>
        <w:t>845</w:t>
      </w:r>
      <w:r w:rsidRPr="008B4333">
        <w:rPr>
          <w:rFonts w:ascii="Times New Roman" w:hAnsi="Times New Roman" w:cs="Times New Roman"/>
          <w:i/>
          <w:color w:val="102028"/>
          <w:sz w:val="24"/>
          <w:szCs w:val="24"/>
        </w:rPr>
        <w:t xml:space="preserve"> тысяч</w:t>
      </w:r>
      <w:r w:rsidRPr="008B4333">
        <w:rPr>
          <w:rFonts w:ascii="Times New Roman" w:hAnsi="Times New Roman" w:cs="Times New Roman"/>
          <w:i/>
          <w:sz w:val="24"/>
          <w:szCs w:val="24"/>
        </w:rPr>
        <w:t xml:space="preserve">и 824 синтеза сфер-оболочек. Возжигаемся Синтезом Телом Огня Учителя Синтеза. И возжигаем сиаматичность синтеза частностей в каждом объёме Лепестка Огня аматичностью процессов внутреннего потенциала реализации дел сиаматически темами Синтеза, практиками, организациями, деятельностью, которую ведём служением Синтезом.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 Репликационностью Синтеза и Мудростью Синтеза, двумя видами частностей, Прасиаматикой, Сиаматикой, возжигаем активность Синтеза в Розе ротационностью огня, возжигая внутренне контекст Учения Синтеза, расшифровку, тезы, мыслеобразы, станцы каждого из нас. И вспоминаем то, что Кут Хуми говорил вначале, где мы оперируем Синтезом количеством видов материи. И разгораемся в Розе каждого из нас, выходя на индивидуальный синтез Сиаматики, которым оперирует Роза.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Сейчас коллективно можете перестать чувствовать какую-то яркость возожженности, Синтеза и включиться в индивидуальность.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синтезируемся с Изначально Вышестоящим Отцом и стяжаем Лично-ориентированный Синтез 64-м Синтезом Изначально Вышестоящего Отца разработанностью в 59-м архетипе Метагалактики Ми-ИВДИВО Метагалактики Человека-Ипостаси каждому из нас.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Возжигаясь, разгораемся Розой Сердца во всей сиаматичности Синтеза в каждом, преображаемся. И возжигаемся внутренне частью Роза Сердца, внешне возжигаемся Сиаматическим телом. И всё, что насинтезировала Роза Сердца Синтезом в теме, в практике, мы включаем в процесс Сиаматического тела собою. И координируемся с залом Изначально Вышестоящего Отца,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не с самим залом, а со средой, с Синтезом Изначально Вышестоящего Отца, с Изначально Вышестоящим Отцом каждым из нас. И возжигаясь, преображаемся Изначально Вышестоящим Отцом.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sz w:val="24"/>
          <w:szCs w:val="24"/>
        </w:rPr>
      </w:pPr>
      <w:r w:rsidRPr="008B4333">
        <w:rPr>
          <w:rFonts w:ascii="Times New Roman" w:hAnsi="Times New Roman" w:cs="Times New Roman"/>
          <w:sz w:val="24"/>
          <w:szCs w:val="24"/>
        </w:rPr>
        <w:t>И спросите, как Отцу форма действия с Изначально Вышестоящими Аватарами Синтеза Никитой и Стеллой и действия, работа с Розой. То есть внутренне доработали? Для себя организовались процессами?</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И мы синтезируемся с Изначально Вышестоящим Отцом,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Никиту Стеллу.</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возвращаемся в данный зал, в физическую реализацию. Направляем и концентрируем всё стяжённое и возожженное в каждом из нас и синтезом нас. И возжигаемся телесностью Сиаматического Синтеза и Прасиаматического Синтеза каждым из нас. Мы направляем всё стяженное и возожженное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в Подразделение ИВДИВО участников Синтеза и в ИВДИВО каждого. </w:t>
      </w:r>
    </w:p>
    <w:p w:rsidR="00EE31C6" w:rsidRPr="008B4333" w:rsidRDefault="007E4F0F" w:rsidP="003F6B40">
      <w:pPr>
        <w:widowControl w:val="0"/>
        <w:suppressAutoHyphens w:val="0"/>
        <w:spacing w:after="0" w:line="240" w:lineRule="auto"/>
        <w:ind w:firstLine="709"/>
        <w:jc w:val="both"/>
        <w:rPr>
          <w:rFonts w:ascii="Times New Roman" w:hAnsi="Times New Roman" w:cs="Times New Roman"/>
          <w:i/>
          <w:sz w:val="24"/>
          <w:szCs w:val="24"/>
        </w:rPr>
      </w:pPr>
      <w:r w:rsidRPr="008B4333">
        <w:rPr>
          <w:rFonts w:ascii="Times New Roman" w:hAnsi="Times New Roman" w:cs="Times New Roman"/>
          <w:i/>
          <w:sz w:val="24"/>
          <w:szCs w:val="24"/>
        </w:rPr>
        <w:t xml:space="preserve">И выходим из практики. Аминь. </w:t>
      </w:r>
    </w:p>
    <w:p w:rsidR="00CE25F3" w:rsidRPr="008B4333" w:rsidRDefault="00EE31C6" w:rsidP="00CE25F3">
      <w:pPr>
        <w:widowControl w:val="0"/>
        <w:suppressAutoHyphens w:val="0"/>
        <w:spacing w:after="0" w:line="240" w:lineRule="auto"/>
        <w:ind w:firstLine="709"/>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 xml:space="preserve"> </w:t>
      </w:r>
      <w:r w:rsidR="00CE25F3" w:rsidRPr="008B4333">
        <w:rPr>
          <w:rFonts w:ascii="Times New Roman" w:hAnsi="Times New Roman" w:cs="Times New Roman"/>
          <w:color w:val="FF0000"/>
          <w:sz w:val="24"/>
          <w:szCs w:val="24"/>
        </w:rPr>
        <w:t>2 день 4 часть</w:t>
      </w:r>
    </w:p>
    <w:p w:rsidR="00CE25F3" w:rsidRPr="008B4333" w:rsidRDefault="00CE25F3" w:rsidP="00CE25F3">
      <w:pPr>
        <w:pStyle w:val="1"/>
        <w:jc w:val="right"/>
        <w:rPr>
          <w:rFonts w:ascii="Times New Roman" w:hAnsi="Times New Roman" w:cs="Times New Roman"/>
          <w:b w:val="0"/>
          <w:color w:val="FF0000"/>
          <w:sz w:val="24"/>
          <w:szCs w:val="24"/>
        </w:rPr>
      </w:pPr>
      <w:r w:rsidRPr="008B4333">
        <w:rPr>
          <w:rFonts w:ascii="Times New Roman" w:hAnsi="Times New Roman" w:cs="Times New Roman"/>
          <w:b w:val="0"/>
          <w:color w:val="FF0000"/>
          <w:sz w:val="24"/>
          <w:szCs w:val="24"/>
          <w:shd w:val="clear" w:color="auto" w:fill="EBEDF0"/>
        </w:rPr>
        <w:lastRenderedPageBreak/>
        <w:t>01:34:58– 01:54:00</w:t>
      </w:r>
    </w:p>
    <w:p w:rsidR="00EE31C6" w:rsidRPr="008B4333" w:rsidRDefault="007E4F0F" w:rsidP="003F6B40">
      <w:pPr>
        <w:pStyle w:val="1"/>
        <w:jc w:val="center"/>
        <w:rPr>
          <w:rFonts w:ascii="Times New Roman" w:hAnsi="Times New Roman" w:cs="Times New Roman"/>
          <w:sz w:val="24"/>
          <w:szCs w:val="24"/>
        </w:rPr>
      </w:pPr>
      <w:bookmarkStart w:id="30" w:name="_Toc167286664"/>
      <w:r w:rsidRPr="008B4333">
        <w:rPr>
          <w:rFonts w:ascii="Times New Roman" w:hAnsi="Times New Roman" w:cs="Times New Roman"/>
          <w:sz w:val="24"/>
          <w:szCs w:val="24"/>
        </w:rPr>
        <w:t>Практика № 9.</w:t>
      </w:r>
      <w:r w:rsidR="000E3AA8" w:rsidRPr="008B4333">
        <w:rPr>
          <w:rFonts w:ascii="Times New Roman" w:hAnsi="Times New Roman" w:cs="Times New Roman"/>
          <w:sz w:val="24"/>
          <w:szCs w:val="24"/>
        </w:rPr>
        <w:t xml:space="preserve"> </w:t>
      </w:r>
      <w:r w:rsidR="000E3AA8" w:rsidRPr="008B4333">
        <w:rPr>
          <w:rFonts w:ascii="Times New Roman" w:hAnsi="Times New Roman" w:cs="Times New Roman"/>
          <w:sz w:val="24"/>
          <w:szCs w:val="24"/>
        </w:rPr>
        <w:br/>
      </w:r>
      <w:r w:rsidRPr="008B4333">
        <w:rPr>
          <w:rFonts w:ascii="Times New Roman" w:hAnsi="Times New Roman" w:cs="Times New Roman"/>
          <w:sz w:val="24"/>
          <w:szCs w:val="24"/>
        </w:rPr>
        <w:t>Стяжание нового формата Учение Синтеза Изначально Вышестоящего Отца</w:t>
      </w:r>
      <w:bookmarkEnd w:id="30"/>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Мы возжигаемся всем Синтезом в каждом из нас. Возжигаем прямой Синтез Изначально Вышестоящего Отца в Ядре Синтеза Изначально Вышестоящего Отца каждым из нас и синтезом нас, аватарскостью Должностной Полномочности и учительскостью 64-м Синтезом Изначально Вышестоящего Отца в каждом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Изначально Вышестоящими Аватарами Синтеза Кут Хуми Фаинь. Переходим и развёртываемся в зале Изначально Вышестоящего Дома Изначально Вышестоящего Отца в 1984-м архетипе ИВДИВО. Чуть подсобрались, возжигаемся целостностью группы 64-м Синтезом Изначально Вышестоящего Отца, переходим в явление Извечной жизни. Развёртываемся формой однородной, дуумвирантной синтезтелесности Должностно Полномочного такого-то выражения специфики Синтеза Изначально Вышестоящего Отца. Разгораясь прямым Синтезом Изначально Вышестоящего Отца, развёртываемся в ИВДИВО в цельности явления 1984-го архетипа ИВДИВО пред Изначально Вышестоящими Аватарами Синтеза Кут Хуми Фаинь, становимся. Расходимся, становимся в линию Синтеза, не в шахматном порядке, не в свободном порядке, а именно линия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далее перестраиваемся в явление четырёх Подразделений. Вот поправьте меня, но мне кажется, это называется каре, когда вот четыре Подразделения становятся в каре. Вы сначала выстроились в линию Синтеза, а теперь Кут Хуми говорит: «Выстраиваемся в каре».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возжигаемся в каждом Подразделении прямым явлением Синтеза Изначально Вышестоящего Отца командно, то есть группой, Синтезом специализации вида Синтеза Изначально Вышестоящего Отца, от Синтеза Созидания до Синтеза Ощущения Изначально Вышестоящего Отца. Участник Синтеза из другого Подразделения в Подразделении ИВДИВО Красноярск.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Вышестоящими Аватарами Синтеза Кут Хуми Фаинь, вспыхиваем, начинаем выражать синтез-группой. И вот просто не оценивая, попробуйте сопережить, как звучит, проживается, сопереживается в распакованном или активном Учении Синтеза, выражаемым каждым из нас, Синтез Изначально Вышестоящего Отца пред Изначально Вышестоящим Аватаром Синтеза Кут Хуми. Вот так Аватар Синтеза видит вас звучением Синтеза. Только не оцениваем себя, просто факт, просто как есть, ни плохо, ни хорошо. Вот так звучим.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синтезируемся с Изначально Вышестоящими Аватарами Синтеза Кут Хуми Фаинь, стяжаем два Синтез Синтеза Изначально Вышестоящего Отца. Возжигаемся Учением Синтеза в выражении концентрации Синтеза Изначально Вышестоящего Отца каждым из нас Синтезом Подразделений. И вот попробуйте потянуться к Аватару Синтеза Кут Хуми, только не телом, не мыслью, а потянуться прямым Синтезом Отца, тем Учением Синтеза, которое расписано в сфере ИВДИВО Отец-человек-субъекта, Учителем Синтеза, Аватаром Должностной реализации, Полномочности к Учению Синтеза Изначально Вышестоящего Аватара Синтеза Кут Хуми. И устремляемся из несовершенства выйти в явление Совершенства Учения Синтеза в разработке выражения телесности или телесным, прямым выражением Я-Есмь Учение Синтеза, Мы-Есмь</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командой Учение Синтеза Изначально Вышестоящего Отца. И включаемся в ИВДИВО стандартной реализацией каждого Учением Синтеза и прямым Синтезом с последующим его преображении и стяжании нового формата в Изначально Вышестоящем Доме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И вот такие два шаговых вывода. Вначале было сказано: организоваться сопереживанием в целостности Синтеза, вот оно какое-то. А далее форма как раз явлением Учения Синтеза, где вы тянетесь к Аватару Синтеза Кут Хуми Синтезом, сопересечены с Аватаром. Владыка говорит: «Так вам будет проще».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Аватаром Синтеза Кут Хуми, мы </w:t>
      </w:r>
      <w:r w:rsidRPr="008B4333">
        <w:rPr>
          <w:rFonts w:ascii="Times New Roman" w:hAnsi="Times New Roman" w:cs="Times New Roman"/>
          <w:b/>
          <w:i/>
          <w:sz w:val="24"/>
          <w:szCs w:val="24"/>
        </w:rPr>
        <w:t>стяжаем своеобразную запись Синтеза своеобразного Учения Синтеза,</w:t>
      </w:r>
      <w:r w:rsidRPr="008B4333">
        <w:rPr>
          <w:rFonts w:ascii="Times New Roman" w:hAnsi="Times New Roman" w:cs="Times New Roman"/>
          <w:i/>
          <w:sz w:val="24"/>
          <w:szCs w:val="24"/>
        </w:rPr>
        <w:t xml:space="preserve"> где у каждого из нас по Образу </w:t>
      </w:r>
      <w:r w:rsidRPr="008B4333">
        <w:rPr>
          <w:rFonts w:ascii="Times New Roman" w:hAnsi="Times New Roman" w:cs="Times New Roman"/>
          <w:i/>
          <w:sz w:val="24"/>
          <w:szCs w:val="24"/>
        </w:rPr>
        <w:lastRenderedPageBreak/>
        <w:t xml:space="preserve">и Подобию Изначально Вышестоящего Отца формируется Учение Синтеза в разработке каждого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синтезируясь с Изначально Вышестоящими Аватарами Синтеза Кут Хуми Фаинь, мы стяжаем и проникаемся магнитностью, это не Магнит, а магнитностью явления Синтеза Синтез Синтеза в каждом из нас, стяжая 64-е Синтеза Изначально Вышестоящего Отца. И просим 64-м Синтезом развернуть накал, концентрацию 64-ричного Синтеза в разработке своеобразной специфики Учения Синтеза в специализации направления организации, интереса, тем Синтеза, поручений, рекомендаций каждому из нас. И, возжигаясь 64-ричным накалом, формируем внутреннюю усиленность процесса 16-ричностью курсом Учителя в каждом из нас. И, заполняясь Аватарами Синтеза Кут Хуми Фаинь, входим в основн</w:t>
      </w:r>
      <w:r w:rsidRPr="008B4333">
        <w:rPr>
          <w:rFonts w:ascii="Times New Roman" w:hAnsi="Times New Roman" w:cs="Times New Roman"/>
          <w:b/>
          <w:i/>
          <w:sz w:val="24"/>
          <w:szCs w:val="24"/>
        </w:rPr>
        <w:t>у</w:t>
      </w:r>
      <w:r w:rsidRPr="008B4333">
        <w:rPr>
          <w:rFonts w:ascii="Times New Roman" w:hAnsi="Times New Roman" w:cs="Times New Roman"/>
          <w:i/>
          <w:sz w:val="24"/>
          <w:szCs w:val="24"/>
        </w:rPr>
        <w:t>ю эмпатичность Синтеза в каждом из нас</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выражением телесно Учение Синтеза и 64-рично, и 16-ричным курсом.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Во! Вот если чувствуете телесную перестройку, это реагируемость тела на перестройку Синтеза в каждом ядре Физического тела, в Частях, в Системах, в Аппаратах, в Частностях.</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вот мы возжигаемся, </w:t>
      </w:r>
      <w:r w:rsidRPr="008B4333">
        <w:rPr>
          <w:rFonts w:ascii="Times New Roman" w:hAnsi="Times New Roman" w:cs="Times New Roman"/>
          <w:b/>
          <w:i/>
          <w:sz w:val="24"/>
          <w:szCs w:val="24"/>
        </w:rPr>
        <w:t xml:space="preserve">стяжаем однородность Синтеза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 этой активации, это называется активация, мы синтезируемся с Изначально Вышестоящим Отцом и переходим в зал Изначально Вышестоящего Дома Изначально Вышестоящего Отца. Развёртываемся в активном Синтезе прямого выражения Синтеза в 2049-м Архетипе ИВДИВО пред Изначально Вышестоящим Отцом. Становимся в зале телесно синтезом четырёх жизней Должностно Полномочным, Аватаром, Аватарессой в специфики явления Учителя Синтеза 64-м Синтезом Изначально Вышестоящего Отца и тем Учением Синтеза, телесно который мы выражаем каждым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Отцом, мы просим наделить каждого из нас Синтезом Изначально Вышестоящего Отца. И максимально глубоко погружаемся эмпатичной слиянностью Синтеза с Изначально Вышестоящим Отцом в прямой Синтез Изначально Вышестоящего Отца, действующий на нас от Отца и в нас ранее стяжённый. И входим в преображение развёртывания, в погружённость, глубиной встраивания в Синтез Изначально Вышестоящим Отцом.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w:t>
      </w:r>
      <w:r w:rsidRPr="008B4333">
        <w:rPr>
          <w:rFonts w:ascii="Times New Roman" w:hAnsi="Times New Roman" w:cs="Times New Roman"/>
          <w:b/>
          <w:i/>
          <w:sz w:val="24"/>
          <w:szCs w:val="24"/>
        </w:rPr>
        <w:t xml:space="preserve">стяжаем у Изначально Вышестоящего Отца Живой Огонь Учения Синтеза, Живой Синтез Учения Синтеза. </w:t>
      </w:r>
      <w:r w:rsidRPr="008B4333">
        <w:rPr>
          <w:rFonts w:ascii="Times New Roman" w:hAnsi="Times New Roman" w:cs="Times New Roman"/>
          <w:i/>
          <w:sz w:val="24"/>
          <w:szCs w:val="24"/>
        </w:rPr>
        <w:t xml:space="preserve">И входим вот этой глубиной внутренней сопричастности в Изначально Вышестоящем Отце всем Синтезом прямого выражения Изначально Вышестоящего Отца в каждом из нас в Ядре Синтеза Изначально Вышестоящего Отца синтезом ядер Синтеза четырёх выражений Жизни Изначально Вышестоящего Отца каждым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w:t>
      </w:r>
      <w:r w:rsidRPr="008B4333">
        <w:rPr>
          <w:rFonts w:ascii="Times New Roman" w:hAnsi="Times New Roman" w:cs="Times New Roman"/>
          <w:b/>
          <w:i/>
          <w:sz w:val="24"/>
          <w:szCs w:val="24"/>
        </w:rPr>
        <w:t xml:space="preserve">стяжаем Извечное явление Синтеза синтезом выражения Живого Огня и Живого Синтеза Изначально Вышестоящего Отца Извечной процессуальностью Синтеза Жизни Учение Синтеза </w:t>
      </w:r>
      <w:r w:rsidRPr="008B4333">
        <w:rPr>
          <w:rFonts w:ascii="Times New Roman" w:hAnsi="Times New Roman" w:cs="Times New Roman"/>
          <w:i/>
          <w:sz w:val="24"/>
          <w:szCs w:val="24"/>
        </w:rPr>
        <w:t>каждым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w:t>
      </w:r>
      <w:r w:rsidRPr="008B4333">
        <w:rPr>
          <w:rFonts w:ascii="Times New Roman" w:hAnsi="Times New Roman" w:cs="Times New Roman"/>
          <w:sz w:val="24"/>
          <w:szCs w:val="24"/>
        </w:rPr>
        <w:t>И просто знакомимся с этим Синтезом, он входит в ваше тело. Анализировать, оценивать будем после, когда он синтезируется. От Изначально Вышестоящего Отца очень ровный, такое течение Синтеза, входящее в Тело каждого из нас. Мы также, кстати,</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остаёмся в каре, ничего не поменялось</w:t>
      </w:r>
      <w:r w:rsidRPr="008B4333">
        <w:rPr>
          <w:rFonts w:ascii="Times New Roman"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Проникаемся, возжигаемся.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Проникаясь Изначально Вышестоящим Отцом, вспыхиваем, и Изначально Вышестоящего Отца являем этим, </w:t>
      </w:r>
      <w:r w:rsidRPr="008B4333">
        <w:rPr>
          <w:rFonts w:ascii="Times New Roman" w:hAnsi="Times New Roman" w:cs="Times New Roman"/>
          <w:b/>
          <w:i/>
          <w:sz w:val="24"/>
          <w:szCs w:val="24"/>
        </w:rPr>
        <w:t xml:space="preserve">стяжаем явление Всеединого выражения Синтеза Изначально Вышестоящего Отца, Живым Синтезом Изначально Вышестоящего Отца Учение Синтеза Изначально Вышестоящего Отца </w:t>
      </w:r>
      <w:r w:rsidRPr="008B4333">
        <w:rPr>
          <w:rFonts w:ascii="Times New Roman" w:hAnsi="Times New Roman" w:cs="Times New Roman"/>
          <w:i/>
          <w:sz w:val="24"/>
          <w:szCs w:val="24"/>
        </w:rPr>
        <w:t>каждым из нас, возжигаясь Огнём.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то же самое, Изначально Вышестоящим Отцом являя это выражение каждым из нас. И, возжигаясь тотально, проникаемся, погружаемся, однородно вспыхиваем Учением Синтеза в теле каждого из нас, держа концентрацию внимания на Теле Изначально Вышестоящего Отца всей предельной телесностью каждого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w:t>
      </w:r>
      <w:r w:rsidRPr="008B4333">
        <w:rPr>
          <w:rFonts w:ascii="Times New Roman" w:hAnsi="Times New Roman" w:cs="Times New Roman"/>
          <w:b/>
          <w:i/>
          <w:sz w:val="24"/>
          <w:szCs w:val="24"/>
        </w:rPr>
        <w:t>стяжаем концентрацию Живого Огня Учения Синтеза и Живого Синтеза Изначально Вышестоящего Отца</w:t>
      </w:r>
      <w:r w:rsidRPr="008B4333">
        <w:rPr>
          <w:rFonts w:ascii="Times New Roman" w:hAnsi="Times New Roman" w:cs="Times New Roman"/>
          <w:i/>
          <w:sz w:val="24"/>
          <w:szCs w:val="24"/>
        </w:rPr>
        <w:t xml:space="preserve"> синтезом явления </w:t>
      </w:r>
      <w:r w:rsidRPr="008B4333">
        <w:rPr>
          <w:rFonts w:ascii="Times New Roman" w:hAnsi="Times New Roman" w:cs="Times New Roman"/>
          <w:i/>
          <w:sz w:val="24"/>
          <w:szCs w:val="24"/>
        </w:rPr>
        <w:lastRenderedPageBreak/>
        <w:t>Октавной жизни каждым из нас и синтезом нас. И, возжигаясь Изначально Вышестоящим Отцом, входим в явление, выдерживаем этот Синтез, возжигаемся им.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Синтезируемся с Изначально Вышестоящим Отцом, </w:t>
      </w:r>
      <w:r w:rsidRPr="008B4333">
        <w:rPr>
          <w:rFonts w:ascii="Times New Roman" w:hAnsi="Times New Roman" w:cs="Times New Roman"/>
          <w:b/>
          <w:i/>
          <w:sz w:val="24"/>
          <w:szCs w:val="24"/>
        </w:rPr>
        <w:t xml:space="preserve">стяжаем концентрацию Синтеза Изначально Вышестоящего Отца явлением Синтеза метагалактического выражения Жизни, стяжаем Живой Синтез Изначально Вышестоящего Отца, Живой Огонь Учения Синтеза Изначально Вышестоящего Отца Метагалактической Жизнью.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проникаясь Изначально Вышестоящим Отцом, </w:t>
      </w:r>
      <w:r w:rsidRPr="008B4333">
        <w:rPr>
          <w:rFonts w:ascii="Times New Roman" w:hAnsi="Times New Roman" w:cs="Times New Roman"/>
          <w:b/>
          <w:i/>
          <w:sz w:val="24"/>
          <w:szCs w:val="24"/>
        </w:rPr>
        <w:t xml:space="preserve">стяжаем 2048 концентраций прямого Синтеза Изначально Вышестоящего Отца </w:t>
      </w:r>
      <w:r w:rsidRPr="008B4333">
        <w:rPr>
          <w:rFonts w:ascii="Times New Roman" w:hAnsi="Times New Roman" w:cs="Times New Roman"/>
          <w:i/>
          <w:sz w:val="24"/>
          <w:szCs w:val="24"/>
        </w:rPr>
        <w:t xml:space="preserve">на каждого из нас и синтез нас. И просим оформить и формируем накал Синтеза Изначально Вышестоящего Отца тотальной однородностью Учения Синтеза Изначально Вышестоящего Отца телесно в каждом из нас, как Учитель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Вы сами говорили, что Учитель учит телом. И вот возжигаясь, впитываем телесно Учителем Синтеза, активной Розой Сердца Учителя Синтеза, активным Сиаматическим телом, активным ИВДИВО Отец-человек-субъектом каждым из нас Синтез Изначально Вышестоящего Отца. Возжигаясь, развёртываемся им.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держа эту напряжённость, как накал Синтеза, мы </w:t>
      </w:r>
      <w:r w:rsidRPr="008B4333">
        <w:rPr>
          <w:rFonts w:ascii="Times New Roman" w:hAnsi="Times New Roman" w:cs="Times New Roman"/>
          <w:b/>
          <w:i/>
          <w:sz w:val="24"/>
          <w:szCs w:val="24"/>
        </w:rPr>
        <w:t xml:space="preserve">стяжаем у Изначально Вышестоящего Отца Печать Учения Синтеза Изначально Вышестоящего Отца </w:t>
      </w:r>
      <w:r w:rsidRPr="008B4333">
        <w:rPr>
          <w:rFonts w:ascii="Times New Roman" w:hAnsi="Times New Roman" w:cs="Times New Roman"/>
          <w:i/>
          <w:sz w:val="24"/>
          <w:szCs w:val="24"/>
        </w:rPr>
        <w:t xml:space="preserve">каждому из нас, </w:t>
      </w:r>
      <w:r w:rsidRPr="008B4333">
        <w:rPr>
          <w:rFonts w:ascii="Times New Roman" w:hAnsi="Times New Roman" w:cs="Times New Roman"/>
          <w:b/>
          <w:i/>
          <w:sz w:val="24"/>
          <w:szCs w:val="24"/>
        </w:rPr>
        <w:t>сверхкультурное явление и Сверхкультуру Изначально Вышестоящего Отца Полномочного в ИВДИВО.</w:t>
      </w:r>
      <w:r w:rsidRPr="008B4333">
        <w:rPr>
          <w:rFonts w:ascii="Times New Roman" w:hAnsi="Times New Roman" w:cs="Times New Roman"/>
          <w:i/>
          <w:sz w:val="24"/>
          <w:szCs w:val="24"/>
        </w:rPr>
        <w:t xml:space="preserve"> И, развёртывая фактическое явление Учение Синтеза Печатью Сверхкультуры Учение Синтеза Изначально Вышестоящего Отца, переорганизуя системно обновлением.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 xml:space="preserve"> </w:t>
      </w:r>
      <w:r w:rsidRPr="008B4333">
        <w:rPr>
          <w:rFonts w:ascii="Times New Roman" w:hAnsi="Times New Roman" w:cs="Times New Roman"/>
          <w:sz w:val="24"/>
          <w:szCs w:val="24"/>
        </w:rPr>
        <w:t xml:space="preserve">И попросите у Изначально Вышестоящего Отца те разработки, те процессы, которые вы ведёте в организации Синтеза в Подразделениях ИВДИВО. Вот тут прямо такой момент профессиональной отстроенности. То есть вы стяжаете прямой Синтез Отца, это прямо не шутки, вот стяжайте. Вы впитали, вошёл процесс Полномочности в ИВДИВО вашей Аватарскостью.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далее мы просим Изначально Вышестоящего Отца фактическим явлением перестройку, сдвиг парадигмальный, философский, энциклопедический в Учении Синтеза Изначально Вышестоящего Отца переорганизацией Синтеза всей Полномочности каждого из нас, Синтеза Жизни Полномочного, если возожжётся, Синтезом Жизни Компетентного, если будет возжигаться, Синтезом Жизни Человека. Вы прямо серьёзно к этому отнеситесь.</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синтезируясь с Изначально Вышестоящим Отцом, просим у Изначально Вышестоящего Отца взрастание каждому из нас Сверхкультурой Отец-человек-субъекта Изначально Вышестоящего Отца Учением Синтеза, идущим в реализации Полномочной Жизни 64-ричным накалом и 64-ричным критерием внутреннего мира каждого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вспыхиваем заданностями, то есть то, что Отец вписал в Учение Синтеза каждого из нас,</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это заданность, 64-рицей Синтеза каждого из нас, вот этот</w:t>
      </w:r>
      <w:r w:rsidR="00EE31C6" w:rsidRPr="008B4333">
        <w:rPr>
          <w:rFonts w:ascii="Times New Roman" w:hAnsi="Times New Roman" w:cs="Times New Roman"/>
          <w:i/>
          <w:sz w:val="24"/>
          <w:szCs w:val="24"/>
        </w:rPr>
        <w:t xml:space="preserve"> </w:t>
      </w:r>
      <w:r w:rsidRPr="008B4333">
        <w:rPr>
          <w:rFonts w:ascii="Times New Roman" w:hAnsi="Times New Roman" w:cs="Times New Roman"/>
          <w:i/>
          <w:sz w:val="24"/>
          <w:szCs w:val="24"/>
        </w:rPr>
        <w:t xml:space="preserve">накал, откуда 64, 64-ричностью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w:t>
      </w:r>
      <w:r w:rsidRPr="008B4333">
        <w:rPr>
          <w:rFonts w:ascii="Times New Roman" w:hAnsi="Times New Roman" w:cs="Times New Roman"/>
          <w:b/>
          <w:i/>
          <w:sz w:val="24"/>
          <w:szCs w:val="24"/>
        </w:rPr>
        <w:t>стяжаем у Изначально Вышестоящего Отца от Качеств до Компетенций внутреннюю реализацию Синтеза внешней применимостью</w:t>
      </w:r>
      <w:r w:rsidRPr="008B4333">
        <w:rPr>
          <w:rFonts w:ascii="Times New Roman" w:hAnsi="Times New Roman" w:cs="Times New Roman"/>
          <w:i/>
          <w:sz w:val="24"/>
          <w:szCs w:val="24"/>
        </w:rPr>
        <w:t xml:space="preserve"> каждого из нас Изначально Вышестоящим Отцом цельно. И вот почувствуйте, что эта однородность вспыхнула, и вы дуумвиратно цельно однородны.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проникаемся 64-рицей Синтеза Сверхкультурой пред Изначально Вышестоящим Отцом, развёртываемся Синтезом Изначально Вышестоящего Отца в данной практике. Вот прямо почувствуйте отдельно Синтез Отца, Учение Синтеза каждым из нас и практику, в которой вы идёте этим Синтезом.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разгораясь Изначально Вышестоящим Отцом, вопрос-ответ просто. Вот как Изначально Вышестоящий Отец видит применимость, разработку и дееспособность этого Синтеза? Синтезировались, стяжали, вошли, требуется то-то, то-то. Или просто дано, зафиксировали. Вот эти моменты нужно, вот как ни странно, запоминать дни и время, когда это произошло. Не для фанатизма, чтобы вы знали, с какого момента, сколько прошло вот отстройки периодов. Например, месяц пройдёт, два месяца, год пройдёт, и как бы отслеживания вот этой волны Синтеза, которая потребовалась вам, чтобы там достичь, развернуть, синтезировать. Вот как мы в ИВДИВО праздники отмечаем, вот это ваше внутреннее достижение, я прямо не </w:t>
      </w:r>
      <w:r w:rsidRPr="008B4333">
        <w:rPr>
          <w:rFonts w:ascii="Times New Roman" w:hAnsi="Times New Roman" w:cs="Times New Roman"/>
          <w:i/>
          <w:sz w:val="24"/>
          <w:szCs w:val="24"/>
        </w:rPr>
        <w:lastRenderedPageBreak/>
        <w:t xml:space="preserve">шучу, внутреннее достижение. Этому надо придавать значение, мы многому не придаём значение. </w:t>
      </w:r>
      <w:r w:rsidRPr="008B4333">
        <w:rPr>
          <w:rFonts w:ascii="Times New Roman" w:hAnsi="Times New Roman" w:cs="Times New Roman"/>
          <w:b/>
          <w:i/>
          <w:sz w:val="24"/>
          <w:szCs w:val="24"/>
        </w:rPr>
        <w:t xml:space="preserve">Запомните: всё, что связано с Отцом, мы придаём этому значение категорически и неприкосновенно, </w:t>
      </w:r>
      <w:r w:rsidRPr="008B4333">
        <w:rPr>
          <w:rFonts w:ascii="Times New Roman" w:hAnsi="Times New Roman" w:cs="Times New Roman"/>
          <w:i/>
          <w:sz w:val="24"/>
          <w:szCs w:val="24"/>
        </w:rPr>
        <w:t>вот категорически</w:t>
      </w:r>
      <w:r w:rsidRPr="008B4333">
        <w:rPr>
          <w:rFonts w:ascii="Times New Roman" w:hAnsi="Times New Roman" w:cs="Times New Roman"/>
          <w:b/>
          <w:i/>
          <w:sz w:val="24"/>
          <w:szCs w:val="24"/>
        </w:rPr>
        <w:t>.</w:t>
      </w:r>
      <w:r w:rsidRPr="008B4333">
        <w:rPr>
          <w:rFonts w:ascii="Times New Roman" w:hAnsi="Times New Roman" w:cs="Times New Roman"/>
          <w:i/>
          <w:sz w:val="24"/>
          <w:szCs w:val="24"/>
        </w:rPr>
        <w:t xml:space="preserve"> Это не в магазин сходить. Я серьёзно, мы придаём этому значение.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разгораясь Изначально Вышестоящим Отцом, возвращаемся, мы дальше пойдём в стяжания накала 64-х практик Синтеза, но мы должны вернуться, зафиксировать этот Синтез и в следующую практику, чтобы План Синтеза стяжать синтезом четырёх Подразделений.</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Возвращаемся в данный зал, в физическое явление. Развёртываемся в ИВДИВО Красноярска, развёртываемся подразделением ИВДИВО Бородино, подразделением ИВДИВО Зеленогорск и подразделением ИВДИВО Хакасия.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Эманируем концентрацию Синтеза четырёх подразделений в Изначально Вышестоящий Дом Изначально Вышестоящего Отца в целом, в подразделение ИВДИВО Красноярск, в подразделение ИВДИВО Бородино, в подразделение ИВДИВО Зеленогорск, в подразделение ИВДИВО Хакасия, в подразделение ИВДИВО участников Синтеза и в ИВДИВО каждого. И этим явлением выходим из практики.</w:t>
      </w:r>
    </w:p>
    <w:p w:rsidR="00EE31C6" w:rsidRPr="008B4333" w:rsidRDefault="00EE31C6" w:rsidP="003F6B40">
      <w:pPr>
        <w:widowControl w:val="0"/>
        <w:suppressAutoHyphens w:val="0"/>
        <w:spacing w:after="0" w:line="240" w:lineRule="auto"/>
        <w:ind w:firstLine="540"/>
        <w:jc w:val="both"/>
        <w:rPr>
          <w:rFonts w:ascii="Times New Roman" w:hAnsi="Times New Roman" w:cs="Times New Roman"/>
          <w:i/>
          <w:sz w:val="24"/>
          <w:szCs w:val="24"/>
        </w:rPr>
      </w:pP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Вот смотрите, как вы вернулись! Классно вы вернулись! Вы вернулись целостностью Учения Синтеза, но мы не сказали Учением Синтеза, синтеза Подразделений. Я осеклась, потому что вначале мы вернулись в Красноярск, они на месте. Если мы бы сказали «явлением подразделения</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ИВДИВО Бородино», нам пришлось бы в Бородино метнуться или, там, в Зеленогорск, Хакасию. А мы сказали: «Мы развернулись подразделением», то есть тем составом, который здесь есть.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И вот есть такое выражение, чтобы ссылаясь на классика, может быть, так будет как бы ведомее состояние. Вот тот, кто это начинает, тот опять продолжает. То есть фактически вы</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сейчас смотрите друг на друга, видите себя вот в этом явлении Синтеза и вы понимаете, что у себя на территории вот ваша фиксация всем выражением Учения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Но есть состояние ведущести, как критерия качества. И вот как бы ни странно сказать, но мы же сейчас стяжали у Изначально Вышестоящего Отца вот это состояние накала от Качеств до Компетенции. А </w:t>
      </w:r>
      <w:r w:rsidRPr="008B4333">
        <w:rPr>
          <w:rFonts w:ascii="Times New Roman" w:hAnsi="Times New Roman" w:cs="Times New Roman"/>
          <w:b/>
          <w:sz w:val="24"/>
          <w:szCs w:val="24"/>
        </w:rPr>
        <w:t>критерием качества является Синтез, который в теле.</w:t>
      </w:r>
      <w:r w:rsidRPr="008B4333">
        <w:rPr>
          <w:rFonts w:ascii="Times New Roman" w:hAnsi="Times New Roman" w:cs="Times New Roman"/>
          <w:sz w:val="24"/>
          <w:szCs w:val="24"/>
        </w:rPr>
        <w:t xml:space="preserve"> И вот когда мы начинаем с вами работать, Учение Синтеза, которое эманирует от вашего тела,</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оно является качественным с учётом той разработки, которое вы с собой несёте. Соответственно, вопрос только заключается в том, насколько потом мы это явление начинаем применять.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И вот ещё один такой вывод важный был. Мы, когда вернулись на физику, развернулись, у вас в подразделениях ИВДИВО вот сейчас по итогам явления Учения Синтеза очень чётко видна такая интересная штука. Видны характеристики тех Владык Синтеза, которые в ваших подразделениях вели Синтез. Послушайте внимательно. То есть, как только вы видите, но вернее входите в Учение Синтеза, Учение Синтеза входит в накал, оно даёт качество. Синтез разворачивается</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64-рично. Мы сейчас не трогали Синтез выше 65-го и далее. Мы взяли только 64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Когда мы вернулись подразделениями, у вас там чётко стояла, как же это Владыка сказал?</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«Характеристика свойств и особенности тех специфик ведения Синтеза, которые вы прошли». И вот то выражение ведения Синтеза, которое вам давал Кут Хуми нашей специализацией, оно встроилось вам как часть, вот</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сейчас этой практикой и произошло. Это называется ведение Синтеза прямым явлением живого Синтеза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То есть, у вас сейчас в специфике ИВДИВО каждого и специфики подразделения встроена иерархичность разных особенностей Владык Синтеза. Виталий вёл</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давал одно, Алина вела</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давала другое. Бессонова вела</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давала третье, Барышева вела</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давала четвёртое. Кто там у вас еще вёл? Кузьмина вела</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давала пятое, Кулябина вела</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 xml:space="preserve">давала шестое. То есть, мы где-то порядком можно насчитать восемь разных специфик. Это важно.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И Учение Синтеза в каждом из нас восьмерицей или сколько ричностью ведения Синтеза начинает запахтывать этот Синтез. И вот интересный момент, я сейчас даже не перетягиваю на себя, вы должны увидеть. И то ведение, которое было последним, в данном случае сейчас, оно включает все те семь специализаций для применения методологичности, практичности, теоретичности действия всеми видами действий. Увидели? Вот это называется вертикаль Синтеза, </w:t>
      </w:r>
      <w:r w:rsidRPr="008B4333">
        <w:rPr>
          <w:rFonts w:ascii="Times New Roman" w:hAnsi="Times New Roman" w:cs="Times New Roman"/>
          <w:sz w:val="24"/>
          <w:szCs w:val="24"/>
        </w:rPr>
        <w:lastRenderedPageBreak/>
        <w:t>хотя я показываю горизонтально. Вертикаль Синтеза! Она включается процессом организации Синтеза. Не значит, что сейчас под этим ведением вы весь Синтез там будете перестраивать, нет. Вы из ведения Юли</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одно, из ведения Тани</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другое, из ведения Алины</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третье, из ведения Виталия</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 xml:space="preserve">четвёртое. И у вас разная вариативность Синтеза. И вот этот тренинг-синтез, он как бы фиксирует всё явление и выводит на следующий этап, как локомотив вытягивает его. Вот он живой! Вы включаетесь в этот процесс.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Теперь мы идём, это 64-ричный накал был, теперь мы идём в явление Синтеза, стяжаем 64 практики, где каждый Синтез, как ядро Синтеза в 64-ричном выражении есмь одна практика. Поэтому, когда вы возвращались, вам было сказано</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почувствуйте Учение Синтеза в практике. И практика была,</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вот это называется течение Синтеза. Она растекается по телу, а основное ядро ведёт сам процесс. Вот</w:t>
      </w:r>
      <w:r w:rsidRPr="008B4333">
        <w:rPr>
          <w:rFonts w:ascii="Times New Roman" w:hAnsi="Times New Roman" w:cs="Times New Roman"/>
          <w:b/>
          <w:sz w:val="24"/>
          <w:szCs w:val="24"/>
        </w:rPr>
        <w:t xml:space="preserve"> практику нужно чувствовать, как растекание по телу.</w:t>
      </w:r>
      <w:r w:rsidRPr="008B4333">
        <w:rPr>
          <w:rFonts w:ascii="Times New Roman" w:hAnsi="Times New Roman" w:cs="Times New Roman"/>
          <w:sz w:val="24"/>
          <w:szCs w:val="24"/>
        </w:rPr>
        <w:t xml:space="preserve"> Вот эти стены вы видите? Вот это практика, стены</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это практика. Всё, что заполняет среду между ст</w:t>
      </w:r>
      <w:r w:rsidRPr="008B4333">
        <w:rPr>
          <w:rFonts w:ascii="Times New Roman" w:hAnsi="Times New Roman" w:cs="Times New Roman"/>
          <w:b/>
          <w:i/>
          <w:sz w:val="24"/>
          <w:szCs w:val="24"/>
        </w:rPr>
        <w:t>е</w:t>
      </w:r>
      <w:r w:rsidRPr="008B4333">
        <w:rPr>
          <w:rFonts w:ascii="Times New Roman" w:hAnsi="Times New Roman" w:cs="Times New Roman"/>
          <w:sz w:val="24"/>
          <w:szCs w:val="24"/>
        </w:rPr>
        <w:t>нами, между стен</w:t>
      </w:r>
      <w:r w:rsidRPr="008B4333">
        <w:rPr>
          <w:rFonts w:ascii="Times New Roman" w:hAnsi="Times New Roman" w:cs="Times New Roman"/>
          <w:b/>
          <w:i/>
          <w:sz w:val="24"/>
          <w:szCs w:val="24"/>
        </w:rPr>
        <w:t>а</w:t>
      </w:r>
      <w:r w:rsidRPr="008B4333">
        <w:rPr>
          <w:rFonts w:ascii="Times New Roman" w:hAnsi="Times New Roman" w:cs="Times New Roman"/>
          <w:sz w:val="24"/>
          <w:szCs w:val="24"/>
        </w:rPr>
        <w:t>ми,</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вот этот процесс внутри содержания</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 xml:space="preserve">это и есть Синтез, Учение Синтеза! Если мы не научимся организовываться явлением синтеза 64-ричным видом практики, нам не видать План Синтеза, потому что </w:t>
      </w:r>
      <w:r w:rsidRPr="008B4333">
        <w:rPr>
          <w:rFonts w:ascii="Times New Roman" w:hAnsi="Times New Roman" w:cs="Times New Roman"/>
          <w:b/>
          <w:sz w:val="24"/>
          <w:szCs w:val="24"/>
        </w:rPr>
        <w:t>План Синтеза оперирует практиками</w:t>
      </w:r>
      <w:r w:rsidRPr="008B4333">
        <w:rPr>
          <w:rFonts w:ascii="Times New Roman" w:hAnsi="Times New Roman" w:cs="Times New Roman"/>
          <w:sz w:val="24"/>
          <w:szCs w:val="24"/>
        </w:rPr>
        <w:t>. Если мы хотим войти в это явление, нам нужен</w:t>
      </w:r>
      <w:r w:rsidR="00EE31C6" w:rsidRPr="008B4333">
        <w:rPr>
          <w:rFonts w:ascii="Times New Roman" w:hAnsi="Times New Roman" w:cs="Times New Roman"/>
          <w:sz w:val="24"/>
          <w:szCs w:val="24"/>
        </w:rPr>
        <w:t xml:space="preserve"> </w:t>
      </w:r>
      <w:r w:rsidRPr="008B4333">
        <w:rPr>
          <w:rFonts w:ascii="Times New Roman" w:hAnsi="Times New Roman" w:cs="Times New Roman"/>
          <w:sz w:val="24"/>
          <w:szCs w:val="24"/>
        </w:rPr>
        <w:t xml:space="preserve">64-ричный оформленный Синтез каждой практики.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Ок! Ну, что-нибудь скажите, хорошее. Ждём. Ну, понятно, что идём. Ок! Идём стяжать! Ну, и тоже хорошо! </w:t>
      </w:r>
    </w:p>
    <w:p w:rsidR="00CE25F3" w:rsidRPr="008B4333" w:rsidRDefault="00CE25F3" w:rsidP="00CE25F3">
      <w:pPr>
        <w:widowControl w:val="0"/>
        <w:suppressAutoHyphens w:val="0"/>
        <w:spacing w:after="0" w:line="240" w:lineRule="auto"/>
        <w:ind w:firstLine="709"/>
        <w:jc w:val="right"/>
        <w:rPr>
          <w:rFonts w:ascii="Times New Roman" w:hAnsi="Times New Roman" w:cs="Times New Roman"/>
          <w:color w:val="FF0000"/>
          <w:sz w:val="24"/>
          <w:szCs w:val="24"/>
        </w:rPr>
      </w:pPr>
      <w:bookmarkStart w:id="31" w:name="_Toc167286665"/>
      <w:r w:rsidRPr="008B4333">
        <w:rPr>
          <w:rFonts w:ascii="Times New Roman" w:hAnsi="Times New Roman" w:cs="Times New Roman"/>
          <w:color w:val="FF0000"/>
          <w:sz w:val="24"/>
          <w:szCs w:val="24"/>
        </w:rPr>
        <w:t>2 день 4 часть</w:t>
      </w:r>
    </w:p>
    <w:p w:rsidR="00CE25F3" w:rsidRPr="008B4333" w:rsidRDefault="00CE25F3" w:rsidP="008B4333">
      <w:pPr>
        <w:widowControl w:val="0"/>
        <w:suppressAutoHyphens w:val="0"/>
        <w:spacing w:after="0" w:line="240" w:lineRule="auto"/>
        <w:ind w:firstLine="709"/>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01:59:26– 02:24:06</w:t>
      </w:r>
    </w:p>
    <w:p w:rsidR="00EE31C6" w:rsidRPr="008B4333" w:rsidRDefault="007E4F0F" w:rsidP="003F6B40">
      <w:pPr>
        <w:pStyle w:val="1"/>
        <w:jc w:val="center"/>
        <w:rPr>
          <w:rFonts w:ascii="Times New Roman" w:hAnsi="Times New Roman" w:cs="Times New Roman"/>
          <w:sz w:val="24"/>
          <w:szCs w:val="24"/>
        </w:rPr>
      </w:pPr>
      <w:r w:rsidRPr="008B4333">
        <w:rPr>
          <w:rFonts w:ascii="Times New Roman" w:hAnsi="Times New Roman" w:cs="Times New Roman"/>
          <w:sz w:val="24"/>
          <w:szCs w:val="24"/>
        </w:rPr>
        <w:t xml:space="preserve">Практика № 10. </w:t>
      </w:r>
      <w:r w:rsidR="000E3AA8" w:rsidRPr="008B4333">
        <w:rPr>
          <w:rFonts w:ascii="Times New Roman" w:hAnsi="Times New Roman" w:cs="Times New Roman"/>
          <w:sz w:val="24"/>
          <w:szCs w:val="24"/>
        </w:rPr>
        <w:br/>
      </w:r>
      <w:r w:rsidRPr="008B4333">
        <w:rPr>
          <w:rFonts w:ascii="Times New Roman" w:hAnsi="Times New Roman" w:cs="Times New Roman"/>
          <w:sz w:val="24"/>
          <w:szCs w:val="24"/>
        </w:rPr>
        <w:t>Стяжание Плана Синтеза 4-ёх подразделений ИВДИВО: Красноярск, Бородино, Зеленогорск и Хакасия. Стяжание частно-служебного Плана Синтеза Изначально Вышестоящего Отца каждому Должностно Полномочному. Стяжание Совершенной Отцовскости Синтеза 64-х Практик Синтезом Плана Синтеза Изначально Вышестоящего Отца в подразделения служения</w:t>
      </w:r>
      <w:bookmarkEnd w:id="31"/>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Давайте попробуем, как мы когда-то с вами делали.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Мы утверждаем, или мы знаем</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это начало практики, но вы просто настраивайтесь</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вы уже возожжены, вы уже синтезированы, и вы уже сонастроены с Кут Хуми Фаинь. То есть в вас есть определённый объём Синтеза, который достаточен для выхода в зал к Аватару Синтеза Кут Хуми, к Аватарессе Синтеза Фаинь.</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вы самостоятельно синтезом четырёх подразделений переходите и развёртываетесь в зале ИВДИВО в 1984-й архетип ИВДИВО, и устремляетесь самостоятельно самоорганизоваться Синтез Синтезом Изначально Вышестоящего Отца, возжигая ту 64-ричность, или сколько есть по факту, активной практики.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Есть такое выражение: «активные часы практики». Активная практика на производстве.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А </w:t>
      </w:r>
      <w:r w:rsidRPr="008B4333">
        <w:rPr>
          <w:rFonts w:ascii="Times New Roman" w:hAnsi="Times New Roman" w:cs="Times New Roman"/>
          <w:b/>
          <w:i/>
          <w:sz w:val="24"/>
          <w:szCs w:val="24"/>
        </w:rPr>
        <w:t xml:space="preserve">вы возжигаетесь активной практикой не как часами, а как временем синтеза активной напрактикованности Синтеза в явлении разработанности Учения Синтеза видами Синтеза </w:t>
      </w:r>
      <w:bookmarkStart w:id="32" w:name="_Hlk160439454"/>
      <w:r w:rsidRPr="008B4333">
        <w:rPr>
          <w:rFonts w:ascii="Times New Roman" w:hAnsi="Times New Roman" w:cs="Times New Roman"/>
          <w:b/>
          <w:i/>
          <w:sz w:val="24"/>
          <w:szCs w:val="24"/>
        </w:rPr>
        <w:t>Изначально Вышестоящего Отца</w:t>
      </w:r>
      <w:bookmarkEnd w:id="32"/>
      <w:r w:rsidRPr="008B4333">
        <w:rPr>
          <w:rFonts w:ascii="Times New Roman" w:hAnsi="Times New Roman" w:cs="Times New Roman"/>
          <w:b/>
          <w:i/>
          <w:sz w:val="24"/>
          <w:szCs w:val="24"/>
        </w:rPr>
        <w:t>.</w:t>
      </w:r>
      <w:r w:rsidRPr="008B4333">
        <w:rPr>
          <w:rFonts w:ascii="Times New Roman" w:hAnsi="Times New Roman" w:cs="Times New Roman"/>
          <w:i/>
          <w:sz w:val="24"/>
          <w:szCs w:val="24"/>
        </w:rPr>
        <w:t xml:space="preserve"> Так назовём каждый Синтез, как вид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проникаясь </w:t>
      </w:r>
      <w:bookmarkStart w:id="33" w:name="_Hlk160374215"/>
      <w:r w:rsidRPr="008B4333">
        <w:rPr>
          <w:rFonts w:ascii="Times New Roman" w:hAnsi="Times New Roman" w:cs="Times New Roman"/>
          <w:i/>
          <w:sz w:val="24"/>
          <w:szCs w:val="24"/>
        </w:rPr>
        <w:t>Изначально Вышестоящими Аватарами Синтеза Кут Хуми Фаинь</w:t>
      </w:r>
      <w:bookmarkEnd w:id="33"/>
      <w:r w:rsidRPr="008B4333">
        <w:rPr>
          <w:rFonts w:ascii="Times New Roman" w:hAnsi="Times New Roman" w:cs="Times New Roman"/>
          <w:i/>
          <w:sz w:val="24"/>
          <w:szCs w:val="24"/>
        </w:rPr>
        <w:t xml:space="preserve">, обращаем внимание: стали, развернулись, возожглись, отследили команду, настроились на Кут Хуми, вошли в состояние принципа «один за всех, и все за одного», и в том числе «все во всём» в выражении Синтеза Кут Хуми каждым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Аватаром Синтеза Кут Хуми, </w:t>
      </w:r>
      <w:r w:rsidRPr="008B4333">
        <w:rPr>
          <w:rFonts w:ascii="Times New Roman" w:hAnsi="Times New Roman" w:cs="Times New Roman"/>
          <w:b/>
          <w:i/>
          <w:sz w:val="24"/>
          <w:szCs w:val="24"/>
        </w:rPr>
        <w:t>стяжаем Синтез Синтеза Изначально Вышестоящего Отца и просим развернуть и выявить ведущий процесс Практики Синтеза Учения Синтеза Изначально Вышестоящего Отца в той генерируемости Печати Синтеза Сверхкультуры каждого из нас в 64-ричном Синтезе синтезом четырёх курсов</w:t>
      </w:r>
      <w:r w:rsidRPr="008B4333">
        <w:rPr>
          <w:rFonts w:ascii="Times New Roman" w:hAnsi="Times New Roman" w:cs="Times New Roman"/>
          <w:i/>
          <w:sz w:val="24"/>
          <w:szCs w:val="24"/>
        </w:rPr>
        <w:t>.</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Аватаром Синтеза Кут Хуми,</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давайте так </w:t>
      </w:r>
      <w:r w:rsidRPr="008B4333">
        <w:rPr>
          <w:rFonts w:ascii="Times New Roman" w:hAnsi="Times New Roman" w:cs="Times New Roman"/>
          <w:sz w:val="24"/>
          <w:szCs w:val="24"/>
        </w:rPr>
        <w:t>в</w:t>
      </w:r>
      <w:r w:rsidRPr="008B4333">
        <w:rPr>
          <w:rFonts w:ascii="Times New Roman" w:hAnsi="Times New Roman" w:cs="Times New Roman"/>
          <w:i/>
          <w:sz w:val="24"/>
          <w:szCs w:val="24"/>
        </w:rPr>
        <w:t>начале</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воспламеняемся Практиками и практичностью Синтеза, а далее воспламенённостью </w:t>
      </w:r>
      <w:r w:rsidRPr="008B4333">
        <w:rPr>
          <w:rFonts w:ascii="Times New Roman" w:hAnsi="Times New Roman" w:cs="Times New Roman"/>
          <w:i/>
          <w:sz w:val="24"/>
          <w:szCs w:val="24"/>
        </w:rPr>
        <w:lastRenderedPageBreak/>
        <w:t xml:space="preserve">возжигаемся всем Синтезом и Огнём Практик Синтеза, действуя каждым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Я пока глоток воды делаю, а вы занимайтесь тем, что вышли в зал Кут Хуми и это возжигаете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синтезируемся с Изначально Вышестоящим Аватаром Синтеза Кут Хуми, и </w:t>
      </w:r>
      <w:r w:rsidRPr="008B4333">
        <w:rPr>
          <w:rFonts w:ascii="Times New Roman" w:hAnsi="Times New Roman" w:cs="Times New Roman"/>
          <w:b/>
          <w:i/>
          <w:sz w:val="24"/>
          <w:szCs w:val="24"/>
        </w:rPr>
        <w:t xml:space="preserve">стяжаем 64-ричную Форму, </w:t>
      </w:r>
      <w:r w:rsidRPr="008B4333">
        <w:rPr>
          <w:rFonts w:ascii="Times New Roman" w:hAnsi="Times New Roman" w:cs="Times New Roman"/>
          <w:i/>
          <w:sz w:val="24"/>
          <w:szCs w:val="24"/>
        </w:rPr>
        <w:t>вначале Форму,</w:t>
      </w:r>
      <w:r w:rsidRPr="008B4333">
        <w:rPr>
          <w:rFonts w:ascii="Times New Roman" w:hAnsi="Times New Roman" w:cs="Times New Roman"/>
          <w:b/>
          <w:i/>
          <w:sz w:val="24"/>
          <w:szCs w:val="24"/>
        </w:rPr>
        <w:t xml:space="preserve"> организации Синтеза Истинности Созидания Практиками 64-х Синтезов Изначально Вышестоящего Отца в самоорганизации Ощущения синтеза практичности Учения Синтеза в каждом из нас. </w:t>
      </w:r>
      <w:r w:rsidRPr="008B4333">
        <w:rPr>
          <w:rFonts w:ascii="Times New Roman" w:hAnsi="Times New Roman" w:cs="Times New Roman"/>
          <w:i/>
          <w:sz w:val="24"/>
          <w:szCs w:val="24"/>
        </w:rPr>
        <w:t xml:space="preserve">И синтезируясь, возжигаемся Служением Синтеза Изначально Вышестоящего Отца, разворачиваемого в каждом из нас, формируя и возжигая Полномочную Сверхкультуру, Компетентную Сверхкультуру, Человеческую Сверхкультуру Практик, возжигая Полномочность действия каждого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углубляемся Синтезом Изначально Вышестоящего Аватара Синтеза Кут Хуми, и проникаемся, погружаясь вначале в Синтез Синтеза Изначально Вышестоящего Отца Огнём.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Проникаемся Синтез Синтезом Изначально Вышестоящего Отца. </w:t>
      </w:r>
      <w:r w:rsidRPr="008B4333">
        <w:rPr>
          <w:rFonts w:ascii="Times New Roman" w:hAnsi="Times New Roman" w:cs="Times New Roman"/>
          <w:b/>
          <w:i/>
          <w:sz w:val="24"/>
          <w:szCs w:val="24"/>
        </w:rPr>
        <w:t>Погружаемся в Волю Изначально Вышестоящего Аватара Синтеза Кут Хуми в практиках накала каждого из нас</w:t>
      </w:r>
      <w:r w:rsidRPr="008B4333">
        <w:rPr>
          <w:rFonts w:ascii="Times New Roman" w:hAnsi="Times New Roman" w:cs="Times New Roman"/>
          <w:i/>
          <w:sz w:val="24"/>
          <w:szCs w:val="24"/>
        </w:rPr>
        <w:t xml:space="preserve">. Погружаемся Синтез Синтезом Изначально Вышестоящего Аватара Синтеза Кут Хуми.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b/>
          <w:i/>
          <w:sz w:val="24"/>
          <w:szCs w:val="24"/>
        </w:rPr>
        <w:t xml:space="preserve">Итогами Воли далее входим в Мудрость </w:t>
      </w:r>
      <w:bookmarkStart w:id="34" w:name="_Hlk160373932"/>
      <w:r w:rsidRPr="008B4333">
        <w:rPr>
          <w:rFonts w:ascii="Times New Roman" w:hAnsi="Times New Roman" w:cs="Times New Roman"/>
          <w:b/>
          <w:i/>
          <w:sz w:val="24"/>
          <w:szCs w:val="24"/>
        </w:rPr>
        <w:t>Изначально Вышестоящего Аватара Синтеза Кут Хуми</w:t>
      </w:r>
      <w:bookmarkEnd w:id="34"/>
      <w:r w:rsidRPr="008B4333">
        <w:rPr>
          <w:rFonts w:ascii="Times New Roman"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далее погружаемся, </w:t>
      </w:r>
      <w:r w:rsidRPr="008B4333">
        <w:rPr>
          <w:rFonts w:ascii="Times New Roman" w:hAnsi="Times New Roman" w:cs="Times New Roman"/>
          <w:b/>
          <w:i/>
          <w:sz w:val="24"/>
          <w:szCs w:val="24"/>
        </w:rPr>
        <w:t>входим в практику или в практики накалом Любви каждого из нас.</w:t>
      </w:r>
      <w:r w:rsidRPr="008B4333">
        <w:rPr>
          <w:rFonts w:ascii="Times New Roman" w:hAnsi="Times New Roman" w:cs="Times New Roman"/>
          <w:i/>
          <w:sz w:val="24"/>
          <w:szCs w:val="24"/>
        </w:rPr>
        <w:t xml:space="preserve"> И возжигаясь, устремляемся раскрутить и углубить синтез 4-ричного потенциала Практик Изначально Вышестоящего Отца каждым из нас и синтезом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возжигаясь </w:t>
      </w:r>
      <w:bookmarkStart w:id="35" w:name="_Hlk160374635"/>
      <w:r w:rsidRPr="008B4333">
        <w:rPr>
          <w:rFonts w:ascii="Times New Roman" w:hAnsi="Times New Roman" w:cs="Times New Roman"/>
          <w:i/>
          <w:sz w:val="24"/>
          <w:szCs w:val="24"/>
        </w:rPr>
        <w:t>Изначально Вышестоящим Аватаром Синтеза Кут Хуми</w:t>
      </w:r>
      <w:bookmarkEnd w:id="35"/>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стяжаем явление Синтеза Воли Изначально Вышестоящего Аватара Синтеза Кут Хуми, Духа Изначально Вышестоящего Аватара Синтеза Кут Хуми в настройке на Мудрость Изначально Вышестоящего Аватара Синтеза Кут Хуми, Свет Изначально Вышестоящего Аватара Синтеза Кут Хуми в настройке явления натренированности практичного опыта и результата активного действия дееспособностью Синтез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Пауза. Делаем.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проникаемся Синтез Синтезом. </w:t>
      </w:r>
      <w:r w:rsidRPr="008B4333">
        <w:rPr>
          <w:rFonts w:ascii="Times New Roman" w:hAnsi="Times New Roman" w:cs="Times New Roman"/>
          <w:b/>
          <w:i/>
          <w:sz w:val="24"/>
          <w:szCs w:val="24"/>
        </w:rPr>
        <w:t>Стяжаем у Изначально Вышестоящих Аватаров Синтеза Кут Хуми Фаинь способность действовать, владеть, оперировать Изначально Вышестоящим Домом Изначально Вышестоящего Отца 64-ричной формой Практик Учения Синтеза ракурсом 64-х Синтезов.</w:t>
      </w:r>
      <w:r w:rsidRPr="008B4333">
        <w:rPr>
          <w:rFonts w:ascii="Times New Roman" w:hAnsi="Times New Roman" w:cs="Times New Roman"/>
          <w:i/>
          <w:sz w:val="24"/>
          <w:szCs w:val="24"/>
        </w:rPr>
        <w:t xml:space="preserve">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64-мя Ядрами Синтеза </w:t>
      </w:r>
      <w:bookmarkStart w:id="36" w:name="_Hlk160375166"/>
      <w:r w:rsidRPr="008B4333">
        <w:rPr>
          <w:rFonts w:ascii="Times New Roman" w:hAnsi="Times New Roman" w:cs="Times New Roman"/>
          <w:i/>
          <w:sz w:val="24"/>
          <w:szCs w:val="24"/>
        </w:rPr>
        <w:t xml:space="preserve">Изначально Вышестоящего Отца </w:t>
      </w:r>
      <w:bookmarkEnd w:id="36"/>
      <w:r w:rsidRPr="008B4333">
        <w:rPr>
          <w:rFonts w:ascii="Times New Roman" w:hAnsi="Times New Roman" w:cs="Times New Roman"/>
          <w:i/>
          <w:sz w:val="24"/>
          <w:szCs w:val="24"/>
        </w:rPr>
        <w:t>с четырёхричным накалом каждого Ядра Синтеза, мы синтезируемся с Изначально Вышестоящим Аватаром Синтеза Кут Хуми и просим согласовать, и предварительно наделить 64-ричным явлением Практик Учения Синтеза План Синтеза частно-служебный каждому из нас и План Синтеза 4-х подразделений каждому из подразделений в разработке синтез-деятельности, синтез-итогов 64-х Практик 64-х Синтезов Изначально Вышестоящего Отца четырёх курсов Синтеза каждым из нас и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синтезируемся с </w:t>
      </w:r>
      <w:bookmarkStart w:id="37" w:name="_Hlk160383507"/>
      <w:bookmarkStart w:id="38" w:name="_Hlk160375203"/>
      <w:r w:rsidRPr="008B4333">
        <w:rPr>
          <w:rFonts w:ascii="Times New Roman" w:hAnsi="Times New Roman" w:cs="Times New Roman"/>
          <w:i/>
          <w:sz w:val="24"/>
          <w:szCs w:val="24"/>
        </w:rPr>
        <w:t>Изначально Вышестоящими Аватарами Синтеза</w:t>
      </w:r>
      <w:bookmarkEnd w:id="37"/>
      <w:r w:rsidRPr="008B4333">
        <w:rPr>
          <w:rFonts w:ascii="Times New Roman" w:hAnsi="Times New Roman" w:cs="Times New Roman"/>
          <w:i/>
          <w:sz w:val="24"/>
          <w:szCs w:val="24"/>
        </w:rPr>
        <w:t xml:space="preserve"> Яновом и Вероникой</w:t>
      </w:r>
      <w:bookmarkEnd w:id="38"/>
      <w:r w:rsidRPr="008B4333">
        <w:rPr>
          <w:rFonts w:ascii="Times New Roman" w:hAnsi="Times New Roman" w:cs="Times New Roman"/>
          <w:i/>
          <w:sz w:val="24"/>
          <w:szCs w:val="24"/>
        </w:rPr>
        <w:t>. Синтезируемся с Изначально Вышестоящими Аватарами Синтеза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сейчас две пары выйдут</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 xml:space="preserve">Аватарами Синтеза Яромиром и Никой.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 явлении Аватаров Синтеза Янова Вероники мы </w:t>
      </w:r>
      <w:r w:rsidRPr="008B4333">
        <w:rPr>
          <w:rFonts w:ascii="Times New Roman" w:hAnsi="Times New Roman" w:cs="Times New Roman"/>
          <w:b/>
          <w:i/>
          <w:sz w:val="24"/>
          <w:szCs w:val="24"/>
        </w:rPr>
        <w:t xml:space="preserve">стяжаем Синтез Созидания разработки, концентрации Синтеза, перспектив явления </w:t>
      </w:r>
      <w:bookmarkStart w:id="39" w:name="_Hlk160375822"/>
      <w:r w:rsidRPr="008B4333">
        <w:rPr>
          <w:rFonts w:ascii="Times New Roman" w:hAnsi="Times New Roman" w:cs="Times New Roman"/>
          <w:b/>
          <w:i/>
          <w:sz w:val="24"/>
          <w:szCs w:val="24"/>
        </w:rPr>
        <w:t xml:space="preserve">подразделения ИВДИВО </w:t>
      </w:r>
      <w:bookmarkEnd w:id="39"/>
      <w:r w:rsidRPr="008B4333">
        <w:rPr>
          <w:rFonts w:ascii="Times New Roman" w:hAnsi="Times New Roman" w:cs="Times New Roman"/>
          <w:b/>
          <w:i/>
          <w:sz w:val="24"/>
          <w:szCs w:val="24"/>
        </w:rPr>
        <w:t xml:space="preserve">Красноярск Планом Синтеза </w:t>
      </w:r>
      <w:bookmarkStart w:id="40" w:name="_Hlk160375340"/>
      <w:r w:rsidRPr="008B4333">
        <w:rPr>
          <w:rFonts w:ascii="Times New Roman" w:hAnsi="Times New Roman" w:cs="Times New Roman"/>
          <w:b/>
          <w:i/>
          <w:sz w:val="24"/>
          <w:szCs w:val="24"/>
        </w:rPr>
        <w:t xml:space="preserve">Изначально Вышестоящего Отца </w:t>
      </w:r>
      <w:bookmarkEnd w:id="40"/>
      <w:r w:rsidRPr="008B4333">
        <w:rPr>
          <w:rFonts w:ascii="Times New Roman" w:hAnsi="Times New Roman" w:cs="Times New Roman"/>
          <w:b/>
          <w:i/>
          <w:sz w:val="24"/>
          <w:szCs w:val="24"/>
        </w:rPr>
        <w:t xml:space="preserve">синтезом выражения </w:t>
      </w:r>
      <w:bookmarkStart w:id="41" w:name="_Hlk160375514"/>
      <w:r w:rsidRPr="008B4333">
        <w:rPr>
          <w:rFonts w:ascii="Times New Roman" w:hAnsi="Times New Roman" w:cs="Times New Roman"/>
          <w:b/>
          <w:i/>
          <w:sz w:val="24"/>
          <w:szCs w:val="24"/>
        </w:rPr>
        <w:t xml:space="preserve">Изначально Вышестоящих Аватаров Синтеза Янова </w:t>
      </w:r>
      <w:bookmarkEnd w:id="41"/>
      <w:r w:rsidRPr="008B4333">
        <w:rPr>
          <w:rFonts w:ascii="Times New Roman" w:hAnsi="Times New Roman" w:cs="Times New Roman"/>
          <w:b/>
          <w:i/>
          <w:sz w:val="24"/>
          <w:szCs w:val="24"/>
        </w:rPr>
        <w:t>Вероники Синтезом Созидания Плана Синтеза Изначально Вышестоящего Отца</w:t>
      </w:r>
      <w:r w:rsidRPr="008B4333">
        <w:rPr>
          <w:rFonts w:ascii="Times New Roman" w:hAnsi="Times New Roman" w:cs="Times New Roman"/>
          <w:i/>
          <w:sz w:val="24"/>
          <w:szCs w:val="24"/>
        </w:rPr>
        <w:t>.</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Аватаром Синтеза Кут Хуми, </w:t>
      </w:r>
      <w:r w:rsidRPr="008B4333">
        <w:rPr>
          <w:rFonts w:ascii="Times New Roman" w:hAnsi="Times New Roman" w:cs="Times New Roman"/>
          <w:b/>
          <w:i/>
          <w:sz w:val="24"/>
          <w:szCs w:val="24"/>
        </w:rPr>
        <w:t>стяжаем Синтез явления Плана Синтеза Изначально Вышестоящего Отца собою у Аватара Синтеза Яромира качественным выражением количества практик в активации действия в подразделении четырьмя курсами Синтеза и более того</w:t>
      </w:r>
      <w:r w:rsidRPr="008B4333">
        <w:rPr>
          <w:rFonts w:ascii="Times New Roman" w:hAnsi="Times New Roman" w:cs="Times New Roman"/>
          <w:i/>
          <w:sz w:val="24"/>
          <w:szCs w:val="24"/>
        </w:rPr>
        <w:t>.</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Благодарим Изначально Вышестоящего Аватара Синтеза Янова.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lastRenderedPageBreak/>
        <w:t xml:space="preserve">Синтезируемся с Изначально Вышестоящим Аватаром Синтеза Серафимом и Валерией.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Они выходят в зал. </w:t>
      </w:r>
      <w:r w:rsidRPr="008B4333">
        <w:rPr>
          <w:rFonts w:ascii="Times New Roman" w:hAnsi="Times New Roman" w:cs="Times New Roman"/>
          <w:b/>
          <w:i/>
          <w:sz w:val="24"/>
          <w:szCs w:val="24"/>
        </w:rPr>
        <w:t xml:space="preserve">Мы проникаемся и концентрируем на себя Синтез Серафима Валерии в явлении выражения Синтеза Яромира Синтезом Плана Синтеза </w:t>
      </w:r>
      <w:bookmarkStart w:id="42" w:name="_Hlk160376447"/>
      <w:r w:rsidRPr="008B4333">
        <w:rPr>
          <w:rFonts w:ascii="Times New Roman" w:hAnsi="Times New Roman" w:cs="Times New Roman"/>
          <w:b/>
          <w:i/>
          <w:sz w:val="24"/>
          <w:szCs w:val="24"/>
        </w:rPr>
        <w:t>подразделения ИВДИВО</w:t>
      </w:r>
      <w:bookmarkEnd w:id="42"/>
      <w:r w:rsidRPr="008B4333">
        <w:rPr>
          <w:rFonts w:ascii="Times New Roman" w:hAnsi="Times New Roman" w:cs="Times New Roman"/>
          <w:b/>
          <w:i/>
          <w:sz w:val="24"/>
          <w:szCs w:val="24"/>
        </w:rPr>
        <w:t xml:space="preserve"> Бородино синтезом 64-х Практик Изначально Вышестоящего Отца</w:t>
      </w:r>
      <w:r w:rsidRPr="008B4333">
        <w:rPr>
          <w:rFonts w:ascii="Times New Roman" w:hAnsi="Times New Roman" w:cs="Times New Roman"/>
          <w:i/>
          <w:sz w:val="24"/>
          <w:szCs w:val="24"/>
        </w:rPr>
        <w:t xml:space="preserve">. И, возжигаясь </w:t>
      </w:r>
      <w:bookmarkStart w:id="43" w:name="_Hlk160376350"/>
      <w:r w:rsidRPr="008B4333">
        <w:rPr>
          <w:rFonts w:ascii="Times New Roman" w:hAnsi="Times New Roman" w:cs="Times New Roman"/>
          <w:i/>
          <w:sz w:val="24"/>
          <w:szCs w:val="24"/>
        </w:rPr>
        <w:t>Изначально Вышестоящим Аватаром Синтеза Кут Хуми</w:t>
      </w:r>
      <w:bookmarkEnd w:id="43"/>
      <w:r w:rsidRPr="008B4333">
        <w:rPr>
          <w:rFonts w:ascii="Times New Roman" w:hAnsi="Times New Roman" w:cs="Times New Roman"/>
          <w:i/>
          <w:sz w:val="24"/>
          <w:szCs w:val="24"/>
        </w:rPr>
        <w:t xml:space="preserve">, Аватаром Синтеза Серафимом и выражением Аватара Синтеза Яромира, преображаемся Синтезом Практик в каждом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Аватаром Синтеза Евгением.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Аватаресса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bookmarkStart w:id="44" w:name="_Hlk160376872"/>
      <w:r w:rsidRPr="008B4333">
        <w:rPr>
          <w:rFonts w:ascii="Times New Roman" w:hAnsi="Times New Roman" w:cs="Times New Roman"/>
          <w:i/>
          <w:sz w:val="24"/>
          <w:szCs w:val="24"/>
        </w:rPr>
        <w:t xml:space="preserve">Из зала: </w:t>
      </w:r>
      <w:bookmarkEnd w:id="44"/>
      <w:r w:rsidRPr="008B4333">
        <w:rPr>
          <w:rFonts w:ascii="Times New Roman" w:hAnsi="Times New Roman" w:cs="Times New Roman"/>
          <w:i/>
          <w:sz w:val="24"/>
          <w:szCs w:val="24"/>
        </w:rPr>
        <w:t>Октавия.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Октавия. И с Аватарессой Синтеза Октавией. И входим в явление Синтеза Аватара Синтеза Евгения, Аватарессы Синтеза Октавии Синтезом </w:t>
      </w:r>
      <w:bookmarkStart w:id="45" w:name="_Hlk160376803"/>
      <w:bookmarkStart w:id="46" w:name="_Hlk160387077"/>
      <w:r w:rsidRPr="008B4333">
        <w:rPr>
          <w:rFonts w:ascii="Times New Roman" w:hAnsi="Times New Roman" w:cs="Times New Roman"/>
          <w:i/>
          <w:sz w:val="24"/>
          <w:szCs w:val="24"/>
        </w:rPr>
        <w:t>Изначально Вышестоящего Аватара Синтеза</w:t>
      </w:r>
      <w:bookmarkEnd w:id="45"/>
      <w:r w:rsidRPr="008B4333">
        <w:rPr>
          <w:rFonts w:ascii="Times New Roman" w:hAnsi="Times New Roman" w:cs="Times New Roman"/>
          <w:i/>
          <w:sz w:val="24"/>
          <w:szCs w:val="24"/>
        </w:rPr>
        <w:t xml:space="preserve"> Кут Хуми</w:t>
      </w:r>
      <w:bookmarkEnd w:id="46"/>
      <w:r w:rsidRPr="008B4333">
        <w:rPr>
          <w:rFonts w:ascii="Times New Roman" w:hAnsi="Times New Roman" w:cs="Times New Roman"/>
          <w:i/>
          <w:sz w:val="24"/>
          <w:szCs w:val="24"/>
        </w:rPr>
        <w:t xml:space="preserve">. И </w:t>
      </w:r>
      <w:r w:rsidRPr="008B4333">
        <w:rPr>
          <w:rFonts w:ascii="Times New Roman" w:hAnsi="Times New Roman" w:cs="Times New Roman"/>
          <w:b/>
          <w:i/>
          <w:sz w:val="24"/>
          <w:szCs w:val="24"/>
        </w:rPr>
        <w:t>стяжаем у Аватара Синтеза Яромира</w:t>
      </w:r>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 xml:space="preserve">Синтезом Практик План Синтеза Изначально Вышестоящего Отца подразделения ИВДИВО Зеленогорск и Синтез явления частного Плана Синтеза каждому Должностному Полномочному Изначально Вышестоящего Дома </w:t>
      </w:r>
      <w:bookmarkStart w:id="47" w:name="_Hlk160377124"/>
      <w:r w:rsidRPr="008B4333">
        <w:rPr>
          <w:rFonts w:ascii="Times New Roman" w:hAnsi="Times New Roman" w:cs="Times New Roman"/>
          <w:b/>
          <w:i/>
          <w:sz w:val="24"/>
          <w:szCs w:val="24"/>
        </w:rPr>
        <w:t>Изначально Вышестоящего Отца</w:t>
      </w:r>
      <w:bookmarkEnd w:id="47"/>
      <w:r w:rsidRPr="008B4333">
        <w:rPr>
          <w:rFonts w:ascii="Times New Roman" w:hAnsi="Times New Roman" w:cs="Times New Roman"/>
          <w:b/>
          <w:i/>
          <w:sz w:val="24"/>
          <w:szCs w:val="24"/>
        </w:rPr>
        <w:t xml:space="preserve"> Зеленогорск концентрацией Синтеза Практики.</w:t>
      </w:r>
      <w:r w:rsidRPr="008B4333">
        <w:rPr>
          <w:rFonts w:ascii="Times New Roman" w:hAnsi="Times New Roman" w:cs="Times New Roman"/>
          <w:i/>
          <w:sz w:val="24"/>
          <w:szCs w:val="24"/>
        </w:rPr>
        <w:t xml:space="preserve"> Возжигаясь, развёртываемся.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Благодарим Изначально Вышестоящего Аватара Синтеза Евгения.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Синтезируемся с Изначально Вышестоящим Аватаром Синтеза Юлианом. И возжигаемся концентрацией Синтеза Изначально Вышестоящего Аватара Синтеза Юлиана и Станиславы.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Так?</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Из зала: Мирослава.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Мирослава. И, возжигаясь </w:t>
      </w:r>
      <w:bookmarkStart w:id="48" w:name="_Hlk160383366"/>
      <w:r w:rsidRPr="008B4333">
        <w:rPr>
          <w:rFonts w:ascii="Times New Roman" w:hAnsi="Times New Roman" w:cs="Times New Roman"/>
          <w:i/>
          <w:sz w:val="24"/>
          <w:szCs w:val="24"/>
        </w:rPr>
        <w:t xml:space="preserve">Изначально Вышестоящими Аватарами Синтеза </w:t>
      </w:r>
      <w:bookmarkEnd w:id="48"/>
      <w:r w:rsidRPr="008B4333">
        <w:rPr>
          <w:rFonts w:ascii="Times New Roman" w:hAnsi="Times New Roman" w:cs="Times New Roman"/>
          <w:i/>
          <w:sz w:val="24"/>
          <w:szCs w:val="24"/>
        </w:rPr>
        <w:t xml:space="preserve">Юлианом Мирославой, входим в выражение явления Синтеза Аватара Синтеза Яромира и Ники. И </w:t>
      </w:r>
      <w:r w:rsidRPr="008B4333">
        <w:rPr>
          <w:rFonts w:ascii="Times New Roman" w:hAnsi="Times New Roman" w:cs="Times New Roman"/>
          <w:b/>
          <w:i/>
          <w:sz w:val="24"/>
          <w:szCs w:val="24"/>
        </w:rPr>
        <w:t>стяжаем</w:t>
      </w:r>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 xml:space="preserve">Синтезом Ощущения Изначально Вышестоящего Отца Синтез Практики Изначально Вышестоящего Отца </w:t>
      </w:r>
      <w:bookmarkStart w:id="49" w:name="_Hlk160377296"/>
      <w:r w:rsidRPr="008B4333">
        <w:rPr>
          <w:rFonts w:ascii="Times New Roman" w:hAnsi="Times New Roman" w:cs="Times New Roman"/>
          <w:b/>
          <w:i/>
          <w:sz w:val="24"/>
          <w:szCs w:val="24"/>
        </w:rPr>
        <w:t>подразделения ИВДИВО Хакасия</w:t>
      </w:r>
      <w:bookmarkEnd w:id="49"/>
      <w:r w:rsidRPr="008B4333">
        <w:rPr>
          <w:rFonts w:ascii="Times New Roman" w:hAnsi="Times New Roman" w:cs="Times New Roman"/>
          <w:b/>
          <w:i/>
          <w:sz w:val="24"/>
          <w:szCs w:val="24"/>
        </w:rPr>
        <w:t xml:space="preserve"> в концентрации явления Плана Синтеза Изначально Вышестоящего Отца и частного Плана Синтеза Изначально Вышестоящего Отца каждому из нас</w:t>
      </w:r>
      <w:r w:rsidRPr="008B4333">
        <w:rPr>
          <w:rFonts w:ascii="Times New Roman" w:hAnsi="Times New Roman" w:cs="Times New Roman"/>
          <w:i/>
          <w:sz w:val="24"/>
          <w:szCs w:val="24"/>
        </w:rPr>
        <w:t>. И, возжигаясь, развёртываемся Синтезом в каждом из нас и заполняемся подразделением ИВДИВО Хакасия, выстраивая линию Практик Плана Синтеза Изначально Вышестоящего Отца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возжигаемся четырьмя подразделениями концентрацией двойного выражения Плана Синтеза Изначально Вышестоящего Отца, частного Плана Синтеза Изначально Вышестоящего Отца 64-х Практик Изначально Вышестоящего Отца в каждом из нас. Благодарим Изначально Вышестоящих Аватаров Синтеза в организации явления синтеза подразделений. Вспыхиваем Синтезом Практики Изначально Вышестоящего Аватара Синтеза Яромира Ники. И возжигаемся практикованием Синтеза собою, благодаря Изначально Вышестоящего Аватара Синтеза Яромира.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переключаемся на </w:t>
      </w:r>
      <w:bookmarkStart w:id="50" w:name="_Hlk160383755"/>
      <w:r w:rsidRPr="008B4333">
        <w:rPr>
          <w:rFonts w:ascii="Times New Roman" w:hAnsi="Times New Roman" w:cs="Times New Roman"/>
          <w:i/>
          <w:sz w:val="24"/>
          <w:szCs w:val="24"/>
        </w:rPr>
        <w:t>Изначально Вышестоящего Аватара Синтеза Кут Хуми</w:t>
      </w:r>
      <w:bookmarkEnd w:id="50"/>
      <w:r w:rsidRPr="008B4333">
        <w:rPr>
          <w:rFonts w:ascii="Times New Roman" w:hAnsi="Times New Roman" w:cs="Times New Roman"/>
          <w:i/>
          <w:sz w:val="24"/>
          <w:szCs w:val="24"/>
        </w:rPr>
        <w:t xml:space="preserve">, и стяжаем количеством явления пять Синтез Синтезов Изначально Вышестоящего Отца в шестой Синтез цельности Изначально Вышестоящего Аватара Синтеза Кут Хуми 64-ричной Практикой Синтеза </w:t>
      </w:r>
      <w:bookmarkStart w:id="51" w:name="_Hlk160384013"/>
      <w:r w:rsidRPr="008B4333">
        <w:rPr>
          <w:rFonts w:ascii="Times New Roman" w:hAnsi="Times New Roman" w:cs="Times New Roman"/>
          <w:i/>
          <w:sz w:val="24"/>
          <w:szCs w:val="24"/>
        </w:rPr>
        <w:t xml:space="preserve">Изначально Вышестоящего Отца </w:t>
      </w:r>
      <w:bookmarkEnd w:id="51"/>
      <w:r w:rsidRPr="008B4333">
        <w:rPr>
          <w:rFonts w:ascii="Times New Roman" w:hAnsi="Times New Roman" w:cs="Times New Roman"/>
          <w:i/>
          <w:sz w:val="24"/>
          <w:szCs w:val="24"/>
        </w:rPr>
        <w:t xml:space="preserve">каждым из нас. И </w:t>
      </w:r>
      <w:r w:rsidRPr="008B4333">
        <w:rPr>
          <w:rFonts w:ascii="Times New Roman" w:hAnsi="Times New Roman" w:cs="Times New Roman"/>
          <w:b/>
          <w:i/>
          <w:sz w:val="24"/>
          <w:szCs w:val="24"/>
        </w:rPr>
        <w:t xml:space="preserve">стяжаем максимальную дееспособность Синтеза явления командной отстроенности практик в подразделении ИВДИВО выявлением из Плана Синтеза Изначально Вышестоящего Отца собою.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возжигаясь Изначально Вышестоящим Аватаром Синтеза Кут Хуми, мы синтезируемся с </w:t>
      </w:r>
      <w:bookmarkStart w:id="52" w:name="_Hlk160384121"/>
      <w:r w:rsidRPr="008B4333">
        <w:rPr>
          <w:rFonts w:ascii="Times New Roman" w:hAnsi="Times New Roman" w:cs="Times New Roman"/>
          <w:i/>
          <w:sz w:val="24"/>
          <w:szCs w:val="24"/>
        </w:rPr>
        <w:t>Изначально Вышестоящим Отцом</w:t>
      </w:r>
      <w:bookmarkEnd w:id="52"/>
      <w:r w:rsidRPr="008B4333">
        <w:rPr>
          <w:rFonts w:ascii="Times New Roman" w:hAnsi="Times New Roman" w:cs="Times New Roman"/>
          <w:i/>
          <w:sz w:val="24"/>
          <w:szCs w:val="24"/>
        </w:rPr>
        <w:t xml:space="preserve">, переходим в зал к Изначально Вышестоящему Отцу. Синтезируемся с Хум Изначально Вышестоящего Отца в 2049-й архетип ИВДИВО, Развёртываемся телесно. И проникаясь Изначально Вышестоящим Отцом внутренне, </w:t>
      </w:r>
      <w:r w:rsidRPr="008B4333">
        <w:rPr>
          <w:rFonts w:ascii="Times New Roman" w:hAnsi="Times New Roman" w:cs="Times New Roman"/>
          <w:b/>
          <w:i/>
          <w:sz w:val="24"/>
          <w:szCs w:val="24"/>
        </w:rPr>
        <w:t xml:space="preserve">стяжаем отстройку Синтеза 64-мя видами Синтеза </w:t>
      </w:r>
      <w:bookmarkStart w:id="53" w:name="_Hlk160384251"/>
      <w:r w:rsidRPr="008B4333">
        <w:rPr>
          <w:rFonts w:ascii="Times New Roman" w:hAnsi="Times New Roman" w:cs="Times New Roman"/>
          <w:b/>
          <w:i/>
          <w:sz w:val="24"/>
          <w:szCs w:val="24"/>
        </w:rPr>
        <w:t>Изначально Вышестоящего Отца</w:t>
      </w:r>
      <w:bookmarkEnd w:id="53"/>
      <w:r w:rsidRPr="008B4333">
        <w:rPr>
          <w:rFonts w:ascii="Times New Roman" w:hAnsi="Times New Roman" w:cs="Times New Roman"/>
          <w:b/>
          <w:i/>
          <w:sz w:val="24"/>
          <w:szCs w:val="24"/>
        </w:rPr>
        <w:t xml:space="preserve">, </w:t>
      </w:r>
      <w:bookmarkStart w:id="54" w:name="_Hlk160453516"/>
      <w:r w:rsidRPr="008B4333">
        <w:rPr>
          <w:rFonts w:ascii="Times New Roman" w:hAnsi="Times New Roman" w:cs="Times New Roman"/>
          <w:b/>
          <w:i/>
          <w:sz w:val="24"/>
          <w:szCs w:val="24"/>
        </w:rPr>
        <w:t xml:space="preserve">стяжая 64 вида Синтеза Изначально Вышестоящего Отца 64-х Практик Изначально Вышестоящего Отца Учения Синтеза </w:t>
      </w:r>
      <w:bookmarkEnd w:id="54"/>
      <w:r w:rsidRPr="008B4333">
        <w:rPr>
          <w:rFonts w:ascii="Times New Roman" w:hAnsi="Times New Roman" w:cs="Times New Roman"/>
          <w:b/>
          <w:i/>
          <w:sz w:val="24"/>
          <w:szCs w:val="24"/>
        </w:rPr>
        <w:t>каждому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они выстраиваются внутренней вертикалью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b/>
          <w:i/>
          <w:sz w:val="24"/>
          <w:szCs w:val="24"/>
        </w:rPr>
        <w:t>И стяжаем у Изначально Вышестоящего Отца каждому из четырёх подразделений</w:t>
      </w:r>
      <w:r w:rsidRPr="008B4333">
        <w:rPr>
          <w:rFonts w:ascii="Times New Roman" w:hAnsi="Times New Roman" w:cs="Times New Roman"/>
          <w:i/>
          <w:sz w:val="24"/>
          <w:szCs w:val="24"/>
        </w:rPr>
        <w:t xml:space="preserve"> </w:t>
      </w:r>
      <w:r w:rsidRPr="008B4333">
        <w:rPr>
          <w:rFonts w:ascii="Times New Roman" w:hAnsi="Times New Roman" w:cs="Times New Roman"/>
          <w:b/>
          <w:i/>
          <w:sz w:val="24"/>
          <w:szCs w:val="24"/>
        </w:rPr>
        <w:t xml:space="preserve">явление двойного Синтеза Изначально Вышестоящего Отца Синтезом Плана Синтеза </w:t>
      </w:r>
      <w:r w:rsidRPr="008B4333">
        <w:rPr>
          <w:rFonts w:ascii="Times New Roman" w:hAnsi="Times New Roman" w:cs="Times New Roman"/>
          <w:b/>
          <w:i/>
          <w:sz w:val="24"/>
          <w:szCs w:val="24"/>
        </w:rPr>
        <w:lastRenderedPageBreak/>
        <w:t>Должностно Полномочному явлению подразделения</w:t>
      </w:r>
      <w:r w:rsidRPr="008B4333">
        <w:rPr>
          <w:rFonts w:ascii="Times New Roman" w:hAnsi="Times New Roman" w:cs="Times New Roman"/>
          <w:i/>
          <w:sz w:val="24"/>
          <w:szCs w:val="24"/>
        </w:rPr>
        <w:t xml:space="preserve">. И просим включить новый Синтез концентрацией Синтез Синтеза 64-х Практик частного Плана Синтеза в реализации Должностной Полномочности следующей синтезглубиной, разработкой, перспективами, организациями и явлением, и проведением, не в плане Части, а </w:t>
      </w:r>
      <w:r w:rsidRPr="008B4333">
        <w:rPr>
          <w:rFonts w:ascii="Times New Roman" w:hAnsi="Times New Roman" w:cs="Times New Roman"/>
          <w:i/>
          <w:spacing w:val="20"/>
          <w:sz w:val="24"/>
          <w:szCs w:val="24"/>
        </w:rPr>
        <w:t xml:space="preserve">проведением, когда проводим </w:t>
      </w:r>
      <w:r w:rsidRPr="008B4333">
        <w:rPr>
          <w:rFonts w:ascii="Times New Roman" w:hAnsi="Times New Roman" w:cs="Times New Roman"/>
          <w:i/>
          <w:sz w:val="24"/>
          <w:szCs w:val="24"/>
        </w:rPr>
        <w:t>Синтез явления ядер Синтеза в их реализации в подразделении каждым из нас, практикуя.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возжигаясь </w:t>
      </w:r>
      <w:bookmarkStart w:id="55" w:name="_Hlk160386207"/>
      <w:r w:rsidRPr="008B4333">
        <w:rPr>
          <w:rFonts w:ascii="Times New Roman" w:hAnsi="Times New Roman" w:cs="Times New Roman"/>
          <w:i/>
          <w:sz w:val="24"/>
          <w:szCs w:val="24"/>
        </w:rPr>
        <w:t>Изначально Вышестоящим Отцом</w:t>
      </w:r>
      <w:bookmarkEnd w:id="55"/>
      <w:r w:rsidRPr="008B4333">
        <w:rPr>
          <w:rFonts w:ascii="Times New Roman" w:hAnsi="Times New Roman" w:cs="Times New Roman"/>
          <w:i/>
          <w:sz w:val="24"/>
          <w:szCs w:val="24"/>
        </w:rPr>
        <w:t xml:space="preserve">, стяжаем Синтез Изначально Вышестоящего Отца каждым из нас и входим в развёртывание 64-ричного Синтеза Изначально Вышестоящего Отца. И просим переключить 64 Практики на 64 активных Инструментов Синтеза от Синтез Движения до Синтез Синтеза Изначально Вышестоящего Отца Синтезом </w:t>
      </w:r>
      <w:bookmarkStart w:id="56" w:name="_Hlk160385916"/>
      <w:r w:rsidRPr="008B4333">
        <w:rPr>
          <w:rFonts w:ascii="Times New Roman" w:hAnsi="Times New Roman" w:cs="Times New Roman"/>
          <w:i/>
          <w:sz w:val="24"/>
          <w:szCs w:val="24"/>
        </w:rPr>
        <w:t xml:space="preserve">Плана Синтеза Изначально Вышестоящего Отца </w:t>
      </w:r>
      <w:bookmarkEnd w:id="56"/>
      <w:r w:rsidRPr="008B4333">
        <w:rPr>
          <w:rFonts w:ascii="Times New Roman" w:hAnsi="Times New Roman" w:cs="Times New Roman"/>
          <w:i/>
          <w:sz w:val="24"/>
          <w:szCs w:val="24"/>
        </w:rPr>
        <w:t>в физические явления.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попросите у Изначально Вышестоящего Отца те реализации, те достижения, те решения в вырабатывании действия, которые вы видите в своей профессиональной деятельности своим профессиональным взглядом для подразделения ИВДИВО, что ещё нужно дополнительно, каждым из нас. Просто просим. Если мыслей нет, то стоим и возжигаемся Изначально Вышестоящим Отцом.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распускаем Синтез в ИВДИВО подразделения Хакасия, Зеленогорск, Бородино, Красноярск. Синтез, как рекомендация, которую вы попросили. То есть её надо распустить в подразделения.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возжигаемся телесным Синтезом Изначально Вышестоящего Отца, практикуя ядерность синтеза 64-х Синтезов Изначально Вышестоящего Отца какой-то даже базовой расшифровкой. Может быть, просто сопереживанием.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возжигаемся, </w:t>
      </w:r>
      <w:r w:rsidRPr="008B4333">
        <w:rPr>
          <w:rFonts w:ascii="Times New Roman" w:hAnsi="Times New Roman" w:cs="Times New Roman"/>
          <w:b/>
          <w:i/>
          <w:sz w:val="24"/>
          <w:szCs w:val="24"/>
        </w:rPr>
        <w:t xml:space="preserve">стяжаем </w:t>
      </w:r>
      <w:bookmarkStart w:id="57" w:name="_Hlk160454294"/>
      <w:r w:rsidRPr="008B4333">
        <w:rPr>
          <w:rFonts w:ascii="Times New Roman" w:hAnsi="Times New Roman" w:cs="Times New Roman"/>
          <w:b/>
          <w:i/>
          <w:sz w:val="24"/>
          <w:szCs w:val="24"/>
        </w:rPr>
        <w:t>Совершенную Отцовскость Синтеза 64-х Практик Синтезом Плана Синтеза Изначально Вышестоящего Отца в подразделения служения</w:t>
      </w:r>
      <w:bookmarkEnd w:id="57"/>
      <w:r w:rsidRPr="008B4333">
        <w:rPr>
          <w:rFonts w:ascii="Times New Roman" w:hAnsi="Times New Roman" w:cs="Times New Roman"/>
          <w:i/>
          <w:sz w:val="24"/>
          <w:szCs w:val="24"/>
        </w:rPr>
        <w:t xml:space="preserve">. И концентрируем Синтез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возжигаемся в ИВДИВО Отец-человек-субъекте Отец-человек-землянине, Части Изначально Вышестоящего Отца, рождением в каждом из нас нового вида Синтеза. То есть мы просто его сейчас синтезировали собою, новый вид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Прям концентрируем 64 Практики, как 64 вида Синтеза. И пред </w:t>
      </w:r>
      <w:bookmarkStart w:id="58" w:name="_Hlk160386470"/>
      <w:r w:rsidRPr="008B4333">
        <w:rPr>
          <w:rFonts w:ascii="Times New Roman" w:hAnsi="Times New Roman" w:cs="Times New Roman"/>
          <w:i/>
          <w:sz w:val="24"/>
          <w:szCs w:val="24"/>
        </w:rPr>
        <w:t xml:space="preserve">Изначально Вышестоящим Отцом </w:t>
      </w:r>
      <w:bookmarkEnd w:id="58"/>
      <w:r w:rsidRPr="008B4333">
        <w:rPr>
          <w:rFonts w:ascii="Times New Roman" w:hAnsi="Times New Roman" w:cs="Times New Roman"/>
          <w:i/>
          <w:sz w:val="24"/>
          <w:szCs w:val="24"/>
        </w:rPr>
        <w:t xml:space="preserve">оформляем, другим языком, языком Практики, рождаем Синтез в Ядре Синтеза ИВДИВО Отец-человек-субъекта, в Части, Синтез собою Учителем Синтеза, Владычицами Синтеза, Посвящёнными Владычицами Синтеза, каждым из нас. И, разгораясь Изначально Вышестоящим Отцом, входим в явление Синтеза Изначально Вышестоящего Отца.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далее просим Изначально Вышестоящего Отца направить Учение Синтеза, стяжённое ранее, по Плану Синтеза Изначально Вышестоящего Отца в подразделения для реализации.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Вот прям не смущайтесь, на План Синтеза </w:t>
      </w:r>
      <w:bookmarkStart w:id="59" w:name="_Hlk160387339"/>
      <w:r w:rsidRPr="008B4333">
        <w:rPr>
          <w:rFonts w:ascii="Times New Roman" w:hAnsi="Times New Roman" w:cs="Times New Roman"/>
          <w:i/>
          <w:sz w:val="24"/>
          <w:szCs w:val="24"/>
        </w:rPr>
        <w:t xml:space="preserve">Изначально Вышестоящего Отца </w:t>
      </w:r>
      <w:bookmarkEnd w:id="59"/>
      <w:r w:rsidRPr="008B4333">
        <w:rPr>
          <w:rFonts w:ascii="Times New Roman" w:hAnsi="Times New Roman" w:cs="Times New Roman"/>
          <w:i/>
          <w:sz w:val="24"/>
          <w:szCs w:val="24"/>
        </w:rPr>
        <w:t>направляем Учение Синтеза для его реализации. То есть, если Синтез записан в Учение Синтеза, и Отец дал План Синтеза, Учение Синтеза направляется в План Синтеза. Оно и так там стоит. Но нам нужно направить его практиками, отцовскостью, внутренними инструментами для фактического явления распаковки записей в Плане Синтеза Учением Синтеза. Поэтому выходил Аватар синтеза Яромир, концентрировал Синтез Практики Плана Синтеза с Аватарами Синтеза Изначально Вышестоящими четырёх подразделений в условиях Изначально Вышестоящего Аватара Синтеза Кут Хуми в прямом Синтезе.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Сложность самой практики была в оперировании протекания в четырёх подразделениях 64-х видов Синтеза в их динамике постоянной активации действия.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И просим вписать</w:t>
      </w:r>
      <w:r w:rsidRPr="008B4333">
        <w:rPr>
          <w:rFonts w:ascii="Times New Roman" w:hAnsi="Times New Roman" w:cs="Times New Roman"/>
          <w:sz w:val="24"/>
          <w:szCs w:val="24"/>
        </w:rPr>
        <w:t>. Пауза, чтобы вы пообщались с Отцом, направили эту просьбу.</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собственно, синтезируемся с Хум Изначально Вышестоящего Отца и </w:t>
      </w:r>
      <w:r w:rsidRPr="008B4333">
        <w:rPr>
          <w:rFonts w:ascii="Times New Roman" w:hAnsi="Times New Roman" w:cs="Times New Roman"/>
          <w:b/>
          <w:i/>
          <w:sz w:val="24"/>
          <w:szCs w:val="24"/>
        </w:rPr>
        <w:t xml:space="preserve">стяжаем итоговую развёртываемость Синтеза Учения Синтеза в Плане Синтеза </w:t>
      </w:r>
      <w:bookmarkStart w:id="60" w:name="_Hlk160387894"/>
      <w:r w:rsidRPr="008B4333">
        <w:rPr>
          <w:rFonts w:ascii="Times New Roman" w:hAnsi="Times New Roman" w:cs="Times New Roman"/>
          <w:b/>
          <w:i/>
          <w:sz w:val="24"/>
          <w:szCs w:val="24"/>
        </w:rPr>
        <w:t>Изначально Вышестоящего Отц</w:t>
      </w:r>
      <w:bookmarkEnd w:id="60"/>
      <w:r w:rsidRPr="008B4333">
        <w:rPr>
          <w:rFonts w:ascii="Times New Roman" w:hAnsi="Times New Roman" w:cs="Times New Roman"/>
          <w:b/>
          <w:i/>
          <w:sz w:val="24"/>
          <w:szCs w:val="24"/>
        </w:rPr>
        <w:t xml:space="preserve">а синтеза четырёх подразделений.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b/>
          <w:i/>
          <w:sz w:val="24"/>
          <w:szCs w:val="24"/>
        </w:rPr>
        <w:t xml:space="preserve">Стяжаем </w:t>
      </w:r>
      <w:bookmarkStart w:id="61" w:name="_Hlk160453296"/>
      <w:r w:rsidRPr="008B4333">
        <w:rPr>
          <w:rFonts w:ascii="Times New Roman" w:hAnsi="Times New Roman" w:cs="Times New Roman"/>
          <w:b/>
          <w:i/>
          <w:sz w:val="24"/>
          <w:szCs w:val="24"/>
        </w:rPr>
        <w:t xml:space="preserve">Тело Синтеза Изначально Вышестоящего Отца Учителю-Отцу Изначально Вышестоящего Отца </w:t>
      </w:r>
      <w:bookmarkStart w:id="62" w:name="_Hlk160387775"/>
      <w:bookmarkEnd w:id="61"/>
      <w:r w:rsidRPr="008B4333">
        <w:rPr>
          <w:rFonts w:ascii="Times New Roman" w:hAnsi="Times New Roman" w:cs="Times New Roman"/>
          <w:b/>
          <w:i/>
          <w:sz w:val="24"/>
          <w:szCs w:val="24"/>
        </w:rPr>
        <w:t>64-м Синтезом Изначально Вышестоящего Отца</w:t>
      </w:r>
      <w:bookmarkEnd w:id="62"/>
      <w:r w:rsidRPr="008B4333">
        <w:rPr>
          <w:rFonts w:ascii="Times New Roman" w:hAnsi="Times New Roman" w:cs="Times New Roman"/>
          <w:b/>
          <w:i/>
          <w:sz w:val="24"/>
          <w:szCs w:val="24"/>
        </w:rPr>
        <w:t xml:space="preserve"> в каждом из нас итогами реализации 64-го Синтеза Изначально Вышестоящего Отца в каждом из нас </w:t>
      </w:r>
      <w:r w:rsidRPr="008B4333">
        <w:rPr>
          <w:rFonts w:ascii="Times New Roman" w:hAnsi="Times New Roman" w:cs="Times New Roman"/>
          <w:i/>
          <w:sz w:val="24"/>
          <w:szCs w:val="24"/>
        </w:rPr>
        <w:t xml:space="preserve">и Учителем, Владычицами Синтеза, Посвящёнными Владычицами Синтеза развёртываемся Телом </w:t>
      </w:r>
      <w:r w:rsidRPr="008B4333">
        <w:rPr>
          <w:rFonts w:ascii="Times New Roman" w:hAnsi="Times New Roman" w:cs="Times New Roman"/>
          <w:i/>
          <w:sz w:val="24"/>
          <w:szCs w:val="24"/>
        </w:rPr>
        <w:lastRenderedPageBreak/>
        <w:t>Синтеза Учителя-Отца 64-м Синтезом Изначально Вышестоящего Отца в каждом из нас. И становимся явлением 64-ричности Синтеза курсом телесно Синтезом Изначально Вышестоящего Отца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 xml:space="preserve">Зарегистрируйте. Сейчас, может быть, тело не особо проживается, но голова горит Синтезом, в прямом выражении. И в физическом теле тоже. Или развёртываем физически, дорабатывая эту возожжённость, или просто ловим момент, когда тело этим горит, и возжигаемся.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синтезируясь с Изначально Вышестоящим Отцом, </w:t>
      </w:r>
      <w:r w:rsidRPr="008B4333">
        <w:rPr>
          <w:rFonts w:ascii="Times New Roman" w:hAnsi="Times New Roman" w:cs="Times New Roman"/>
          <w:b/>
          <w:i/>
          <w:sz w:val="24"/>
          <w:szCs w:val="24"/>
        </w:rPr>
        <w:t>стяжаем у Изначально Вышестоящего Отца в этой разработке перспективу количества лет физического служения подразделению ИВДИВО, в котором мы служим, стяжая явление Синтеза от столетнего до тысячелетнего периода физического времени подразделению ИВДИВО Хакасия, Зеленогорск, Бородино, Красноярск</w:t>
      </w:r>
      <w:r w:rsidRPr="008B4333">
        <w:rPr>
          <w:rFonts w:ascii="Times New Roman" w:hAnsi="Times New Roman" w:cs="Times New Roman"/>
          <w:i/>
          <w:sz w:val="24"/>
          <w:szCs w:val="24"/>
        </w:rPr>
        <w:t>.</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b/>
          <w:i/>
          <w:sz w:val="24"/>
          <w:szCs w:val="24"/>
        </w:rPr>
      </w:pPr>
      <w:r w:rsidRPr="008B4333">
        <w:rPr>
          <w:rFonts w:ascii="Times New Roman" w:hAnsi="Times New Roman" w:cs="Times New Roman"/>
          <w:i/>
          <w:sz w:val="24"/>
          <w:szCs w:val="24"/>
        </w:rPr>
        <w:t xml:space="preserve">И, синтезируясь с Изначально Вышестоящим Отцом, </w:t>
      </w:r>
      <w:r w:rsidRPr="008B4333">
        <w:rPr>
          <w:rFonts w:ascii="Times New Roman" w:hAnsi="Times New Roman" w:cs="Times New Roman"/>
          <w:b/>
          <w:i/>
          <w:sz w:val="24"/>
          <w:szCs w:val="24"/>
        </w:rPr>
        <w:t xml:space="preserve">мы стяжаем в План Синтеза и в Синтез 64-х Практик </w:t>
      </w:r>
      <w:bookmarkStart w:id="63" w:name="_Hlk160453997"/>
      <w:r w:rsidRPr="008B4333">
        <w:rPr>
          <w:rFonts w:ascii="Times New Roman" w:hAnsi="Times New Roman" w:cs="Times New Roman"/>
          <w:b/>
          <w:i/>
          <w:sz w:val="24"/>
          <w:szCs w:val="24"/>
        </w:rPr>
        <w:t xml:space="preserve">Жизнь подразделению ИВДИВО Красноярск, Бородино, Зеленогорск, Хакасия Синтезом Изначально Вышестоящего Отца компактом Времени Изначально Вышестоящего Отца из Учения Синтеза Изначально Вышестоящего Отца </w:t>
      </w:r>
      <w:bookmarkEnd w:id="63"/>
      <w:r w:rsidRPr="008B4333">
        <w:rPr>
          <w:rFonts w:ascii="Times New Roman" w:hAnsi="Times New Roman" w:cs="Times New Roman"/>
          <w:b/>
          <w:i/>
          <w:sz w:val="24"/>
          <w:szCs w:val="24"/>
        </w:rPr>
        <w:t xml:space="preserve">и, возжигаясь, перевозжигаемся Синтезом.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преображаясь </w:t>
      </w:r>
      <w:bookmarkStart w:id="64" w:name="_Hlk160389226"/>
      <w:r w:rsidRPr="008B4333">
        <w:rPr>
          <w:rFonts w:ascii="Times New Roman" w:hAnsi="Times New Roman" w:cs="Times New Roman"/>
          <w:i/>
          <w:sz w:val="24"/>
          <w:szCs w:val="24"/>
        </w:rPr>
        <w:t>Изначально Вышестоящим Отцом</w:t>
      </w:r>
      <w:bookmarkEnd w:id="64"/>
      <w:r w:rsidRPr="008B4333">
        <w:rPr>
          <w:rFonts w:ascii="Times New Roman" w:hAnsi="Times New Roman" w:cs="Times New Roman"/>
          <w:i/>
          <w:sz w:val="24"/>
          <w:szCs w:val="24"/>
        </w:rPr>
        <w:t>, развёртываемся Телом Синтеза Учителя-Отца в концентрации Синтеза курса Учителя Синтеза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благодарим </w:t>
      </w:r>
      <w:bookmarkStart w:id="65" w:name="_Hlk160389659"/>
      <w:r w:rsidRPr="008B4333">
        <w:rPr>
          <w:rFonts w:ascii="Times New Roman" w:hAnsi="Times New Roman" w:cs="Times New Roman"/>
          <w:i/>
          <w:sz w:val="24"/>
          <w:szCs w:val="24"/>
        </w:rPr>
        <w:t xml:space="preserve">Изначально Вышестоящего Отца </w:t>
      </w:r>
      <w:bookmarkEnd w:id="65"/>
      <w:r w:rsidRPr="008B4333">
        <w:rPr>
          <w:rFonts w:ascii="Times New Roman" w:hAnsi="Times New Roman" w:cs="Times New Roman"/>
          <w:i/>
          <w:sz w:val="24"/>
          <w:szCs w:val="24"/>
        </w:rPr>
        <w:t>за возможность явления Синтеза Плана Синтеза, Учения Синтеза, концентрацию выражения Практик и явления Жизни подразделения, явления Синтеза Ядра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Когда физически будем возвращаться на физику, вы должны чётко понять, что вы эманируете в ядро Синтеза подразделения в максимально вершинное здание подразделения</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это 1472-й архетип</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и по зданиям в ИВДИВО-полисе Изначально Вышестоящего Аватара Синтеза Кут Хуми</w:t>
      </w:r>
      <w:r w:rsidR="003F6B40" w:rsidRPr="008B4333">
        <w:rPr>
          <w:rFonts w:ascii="Times New Roman" w:hAnsi="Times New Roman" w:cs="Times New Roman"/>
          <w:sz w:val="24"/>
          <w:szCs w:val="24"/>
        </w:rPr>
        <w:t xml:space="preserve"> — </w:t>
      </w:r>
      <w:r w:rsidRPr="008B4333">
        <w:rPr>
          <w:rFonts w:ascii="Times New Roman" w:hAnsi="Times New Roman" w:cs="Times New Roman"/>
          <w:sz w:val="24"/>
          <w:szCs w:val="24"/>
        </w:rPr>
        <w:t xml:space="preserve">зданиям подразделений. Это важно.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i/>
          <w:sz w:val="24"/>
          <w:szCs w:val="24"/>
        </w:rPr>
        <w:t>Но пока стоим пред</w:t>
      </w:r>
      <w:r w:rsidRPr="008B4333">
        <w:rPr>
          <w:rFonts w:ascii="Times New Roman" w:hAnsi="Times New Roman" w:cs="Times New Roman"/>
          <w:sz w:val="24"/>
          <w:szCs w:val="24"/>
        </w:rPr>
        <w:t xml:space="preserve"> </w:t>
      </w:r>
      <w:r w:rsidRPr="008B4333">
        <w:rPr>
          <w:rFonts w:ascii="Times New Roman" w:hAnsi="Times New Roman" w:cs="Times New Roman"/>
          <w:i/>
          <w:sz w:val="24"/>
          <w:szCs w:val="24"/>
        </w:rPr>
        <w:t>Изначально Вышестоящим Отцом, в этом явлении практика завершается.</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мы синтезируемся с Аватар-Учителем Изначально Вышестоящего Отца. Разгораясь Учителем-Отцом синтезом 64-ричного накала Синтеза каждым из нас, и возжигаясь, </w:t>
      </w:r>
      <w:r w:rsidRPr="008B4333">
        <w:rPr>
          <w:rFonts w:ascii="Times New Roman" w:hAnsi="Times New Roman" w:cs="Times New Roman"/>
          <w:b/>
          <w:i/>
          <w:sz w:val="24"/>
          <w:szCs w:val="24"/>
        </w:rPr>
        <w:t>стяжаем Любовь Цивилизации Синтеза Изначально Вышестоящего Отца каждому из нас и синтезу нас</w:t>
      </w:r>
      <w:r w:rsidRPr="008B4333">
        <w:rPr>
          <w:rFonts w:ascii="Times New Roman" w:hAnsi="Times New Roman" w:cs="Times New Roman"/>
          <w:i/>
          <w:sz w:val="24"/>
          <w:szCs w:val="24"/>
        </w:rPr>
        <w:t xml:space="preserve">. И выражаясь, включаемся в явление, обновляемся Синтезом, включаемся в явление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b/>
          <w:i/>
          <w:sz w:val="24"/>
          <w:szCs w:val="24"/>
        </w:rPr>
        <w:t>Стяжаем Любовь Учителя Изначально Вышестоящего Отца каждому из нас и синтезу нас.</w:t>
      </w:r>
      <w:r w:rsidRPr="008B4333">
        <w:rPr>
          <w:rFonts w:ascii="Times New Roman" w:hAnsi="Times New Roman" w:cs="Times New Roman"/>
          <w:i/>
          <w:sz w:val="24"/>
          <w:szCs w:val="24"/>
        </w:rPr>
        <w:t xml:space="preserve"> И, включаясь в Синтез Любви Учителя Изначально Вышестоящего Отца, преображаемся новым явлением Огня и Синтеза Любви Учителя Изначально Вышестоящего Отца собою. И, разгораясь Изначально Вышестоящим Аватар-Учителем Изначально Вышестоящего Отца, являем Синтез Изначально Вышестоящего Отца каждому из нас и синтезу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b/>
          <w:i/>
          <w:sz w:val="24"/>
          <w:szCs w:val="24"/>
        </w:rPr>
        <w:t xml:space="preserve">И стяжаем в явлении Любви Мудрость Учителя </w:t>
      </w:r>
      <w:bookmarkStart w:id="66" w:name="_Hlk160389862"/>
      <w:r w:rsidRPr="008B4333">
        <w:rPr>
          <w:rFonts w:ascii="Times New Roman" w:hAnsi="Times New Roman" w:cs="Times New Roman"/>
          <w:b/>
          <w:i/>
          <w:sz w:val="24"/>
          <w:szCs w:val="24"/>
        </w:rPr>
        <w:t>Синтезом Изначально Вышестоящего Отца</w:t>
      </w:r>
      <w:bookmarkEnd w:id="66"/>
      <w:r w:rsidRPr="008B4333">
        <w:rPr>
          <w:rFonts w:ascii="Times New Roman" w:hAnsi="Times New Roman" w:cs="Times New Roman"/>
          <w:b/>
          <w:i/>
          <w:sz w:val="24"/>
          <w:szCs w:val="24"/>
        </w:rPr>
        <w:t>, Волю Учителя Синтезом Изначально Вышестоящего Отца и Синтез Учителя Синтезом Изначально Вышестоящего Отца Аватар-Учителя каждому из нас и проникаемся.</w:t>
      </w:r>
      <w:r w:rsidRPr="008B4333">
        <w:rPr>
          <w:rFonts w:ascii="Times New Roman" w:hAnsi="Times New Roman" w:cs="Times New Roman"/>
          <w:i/>
          <w:sz w:val="24"/>
          <w:szCs w:val="24"/>
        </w:rPr>
        <w:t xml:space="preserve"> Ещё раз возжигаемся Синтезом и Огнём Любви Учителя Изначально Вышестоящего Отца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Мы благодарим Изначально Вышестоящего Отца, Изначально Вышестоящего Аватар-Учителя Изначально Вышестоящего Отца за 14 Синтезов курса Учителя Изначально Вышестоящего Отца Синтезом каждого из нас.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внутренне скажите то, что вы думаете. Не просто: «Спасибо Вам большое». Это не о том. А диалог Синтезом в активации </w:t>
      </w:r>
      <w:r w:rsidRPr="008B4333">
        <w:rPr>
          <w:rFonts w:ascii="Times New Roman" w:hAnsi="Times New Roman" w:cs="Times New Roman"/>
          <w:i/>
          <w:spacing w:val="20"/>
          <w:sz w:val="24"/>
          <w:szCs w:val="24"/>
        </w:rPr>
        <w:t>учительскости</w:t>
      </w:r>
      <w:r w:rsidRPr="008B4333">
        <w:rPr>
          <w:rFonts w:ascii="Times New Roman" w:hAnsi="Times New Roman" w:cs="Times New Roman"/>
          <w:i/>
          <w:sz w:val="24"/>
          <w:szCs w:val="24"/>
        </w:rPr>
        <w:t xml:space="preserve"> Синтеза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Благодарим Изначально Вышестоящего Аватар-Учителя, благодарим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Возвращаемся синтезфизически в данный зал. Развёртываемся концентрацией компакта всей практики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направляем концентрацию синтеза всего стяжённого, возожжённого первостяжания </w:t>
      </w:r>
      <w:r w:rsidRPr="008B4333">
        <w:rPr>
          <w:rFonts w:ascii="Times New Roman" w:hAnsi="Times New Roman" w:cs="Times New Roman"/>
          <w:i/>
          <w:sz w:val="24"/>
          <w:szCs w:val="24"/>
        </w:rPr>
        <w:lastRenderedPageBreak/>
        <w:t>выявленного Синтеза в Изначально Вышестоящий Дом Изначально Вышестоящего Отца, в подразделение ИВДИВО Красноярск, в подразделение ИВДИВО Бородино, в подразделение ИВДИВО Зеленогорск, в подразделение ИВДИВО Хакасия и в ИВДИВО каждого, а также в подразделения ИВДИВО каждого участника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выходим из практики. Аминь.</w:t>
      </w:r>
    </w:p>
    <w:p w:rsidR="00CE25F3" w:rsidRPr="008B4333" w:rsidRDefault="00CE25F3" w:rsidP="00CE25F3">
      <w:pPr>
        <w:widowControl w:val="0"/>
        <w:suppressAutoHyphens w:val="0"/>
        <w:spacing w:after="0" w:line="240" w:lineRule="auto"/>
        <w:ind w:firstLine="709"/>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2 день 4 часть</w:t>
      </w:r>
    </w:p>
    <w:p w:rsidR="00EE31C6" w:rsidRPr="008B4333" w:rsidRDefault="00CE25F3" w:rsidP="008B4333">
      <w:pPr>
        <w:widowControl w:val="0"/>
        <w:suppressAutoHyphens w:val="0"/>
        <w:spacing w:after="0" w:line="240" w:lineRule="auto"/>
        <w:ind w:firstLine="709"/>
        <w:jc w:val="right"/>
        <w:rPr>
          <w:rFonts w:ascii="Times New Roman" w:hAnsi="Times New Roman" w:cs="Times New Roman"/>
          <w:color w:val="FF0000"/>
          <w:sz w:val="24"/>
          <w:szCs w:val="24"/>
        </w:rPr>
      </w:pPr>
      <w:r w:rsidRPr="008B4333">
        <w:rPr>
          <w:rFonts w:ascii="Times New Roman" w:hAnsi="Times New Roman" w:cs="Times New Roman"/>
          <w:color w:val="FF0000"/>
          <w:sz w:val="24"/>
          <w:szCs w:val="24"/>
        </w:rPr>
        <w:t>02:30:40– 02:35:38</w:t>
      </w:r>
    </w:p>
    <w:p w:rsidR="00EE31C6" w:rsidRPr="008B4333" w:rsidRDefault="007E4F0F" w:rsidP="003F6B40">
      <w:pPr>
        <w:pStyle w:val="1"/>
        <w:jc w:val="center"/>
        <w:rPr>
          <w:rFonts w:ascii="Times New Roman" w:hAnsi="Times New Roman" w:cs="Times New Roman"/>
          <w:sz w:val="24"/>
          <w:szCs w:val="24"/>
        </w:rPr>
      </w:pPr>
      <w:bookmarkStart w:id="67" w:name="_Toc167286666"/>
      <w:r w:rsidRPr="008B4333">
        <w:rPr>
          <w:rFonts w:ascii="Times New Roman" w:hAnsi="Times New Roman" w:cs="Times New Roman"/>
          <w:sz w:val="24"/>
          <w:szCs w:val="24"/>
        </w:rPr>
        <w:t xml:space="preserve">Практика № 11. </w:t>
      </w:r>
      <w:r w:rsidR="000E3AA8" w:rsidRPr="008B4333">
        <w:rPr>
          <w:rFonts w:ascii="Times New Roman" w:hAnsi="Times New Roman" w:cs="Times New Roman"/>
          <w:sz w:val="24"/>
          <w:szCs w:val="24"/>
        </w:rPr>
        <w:br/>
      </w:r>
      <w:r w:rsidRPr="008B4333">
        <w:rPr>
          <w:rFonts w:ascii="Times New Roman" w:hAnsi="Times New Roman" w:cs="Times New Roman"/>
          <w:sz w:val="24"/>
          <w:szCs w:val="24"/>
        </w:rPr>
        <w:t>Наделение четвёртой ИВДИВО Должностной Компетенции Изначально Вышестоящего Отца и четвёртой Должностной Компетенции Изначально Вышестоящего Отца</w:t>
      </w:r>
      <w:bookmarkEnd w:id="67"/>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Давайте возожжёмся вот как</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мы возжигаемся всем Служением 64-я Синтезами каждого из нас, всем Служением 64-я Синтезами каждого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Изначально Вышестоящими Аватарами Синтеза Изначально Вышестоящего Аватара Синтеза Кут Хуми и Аватарессами Синтеза Изначально Вышестоящего Аватара Синтеза Кут Хуми, ведущими Синтез явление 64-х Синтезов Изначально Вышестоящего Отца. Вспыхиваем цельностью явления и выражения 448-ричности Синтеза Изначально Вышестоящего Отца в каждом из нас и в синтезе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развёртываемся Служением Изначально Вышестоящих Аватаров Синтеза, Изначально Вышестоящих Аватаресс Синтеза Изначально Вышестоящего Аватара Синтеза Кут Хуми Синтезом 64-х Синтезов Изначально Вышестоящего Отца каждым из нас и синтезом нас 64-мя Синтезами в каждом.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Развёртываемся всем Учением Синтеза телесно пред Изначально Вышестоящим Аватаром Синтеза Кут Хуми в 1472 архетипе ИВДИВО, включаемся в явление Всеединой Жизнью каждым из нас. И проникаясь, стяжаем Синтез Синтеза Изначально Вышестоящего Отца всем Синтез-явлением Изначально Вышестоящих Аватаресс Синтеза, Изначально Вышестоящих Аватаров Синтеза Изначально Вышестоящего Аватара Синтеза Кут Хуми и стяжаем реализацию, вхождение, разработку и наделение Синтеза выражения Компетенций и насыщенностей Изначально Вышестоящего Отца</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пока исходим из Распоряжения №8</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каждому из нас и синтезу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Стяжаем два Стандартных Ядра Синтеза двух Компетенций: четвёртой ИВДИВО Должностной Компетенции, четвёртой Должностной Компетенции Изначально Вышестоящего Отца и просим разработку, применение, практикование и физическое явление ведение Компетенций Служением каждого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заполняясь Изначально Вышестоящими Аватарами Синтеза Кут Хуми, мы синтезируемся с Изначально Вышестоящим Отцом, переходим в 2049-й архетип ИВДИВО, развёртываемся пред Изначально Вышестоящим Отцом в зале в форме Учителей 64-го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И синтезируясь с Хум Изначально Вышестоящего Отца, мы просим наделить каждого из нас и синтез нас четвёртой ИВДИВО Должностной Компетенцией и четвёртой Должностной Компетенцией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Хум Изначально Вышестоящего Отца, стяжаем 2048 2049-ллионов Виртуозных Синтезов Изначально Вышестоящего Отца и стяжаем два компакта 2048 2049-ллионов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Проникаясь Изначально Вышестоящим Отцом, мы просим за каждого из нас и за команду в целом перезаписать каждый компакт Виртуозного Синтеза явления Синтеза двух Компетенций Синтезом Изначально Вышестоящего Отца и более того, как видит Изначально Вышестоящий Отец Синтезом 64-х видов гасыщенностей в явлении Синтеза 64-х Компетенций по Стандарту восьмого Распоряжения каждым из нас 64-я Синтезами.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И заполняясь Изначально Вышестоящим Отцом, мы просим развернуть и преобразить две Компетенции Должностной Полномочности каждого из нас выразимостью, разработанностью, поддержкой, возможностью реализации Изначально Вышестоящего Отца собою и в </w:t>
      </w:r>
      <w:r w:rsidRPr="008B4333">
        <w:rPr>
          <w:rFonts w:ascii="Times New Roman" w:hAnsi="Times New Roman" w:cs="Times New Roman"/>
          <w:i/>
          <w:sz w:val="24"/>
          <w:szCs w:val="24"/>
        </w:rPr>
        <w:lastRenderedPageBreak/>
        <w:t>каждом.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Благодарим Изначально Вышестоящего Отца, возжигаемся Столпно, синтезируя собою все явления четырёх Синтезов Компетенций, трёх Синтезов Компетенций, двух Синтезов Компетенций, одного явления Синтеза Компетенций первого, второго, третьего, четвёртого курсов Синтеза Изначально Вышестоящего Отца каждым из нас и синтезом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явлением Синтеза Изначально Вышестоящего Отца, ядерностью Синтеза, качеством Компетенций от Прав Синтеза до Виртуозного Синтеза каждым из нас и синтезом нас, мы преображаемся Синтезом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Благодарим Изначально Вышестоящего Отца за возможность роста, взрастания, реализацию, разработки Компетенциями Изначально Вышестоящего Отца, их насыщенностями в тематичности Синтеза роста Жизнью Компетентного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Фиксируем Отцу, что мы выйдем сейчас для итоговой практики.</w:t>
      </w:r>
    </w:p>
    <w:p w:rsidR="00CE25F3" w:rsidRPr="008B4333" w:rsidRDefault="00CE25F3" w:rsidP="00CE25F3">
      <w:pPr>
        <w:widowControl w:val="0"/>
        <w:suppressAutoHyphens w:val="0"/>
        <w:spacing w:after="0" w:line="240" w:lineRule="auto"/>
        <w:ind w:firstLine="709"/>
        <w:jc w:val="right"/>
        <w:rPr>
          <w:rFonts w:ascii="Times New Roman" w:hAnsi="Times New Roman" w:cs="Times New Roman"/>
          <w:color w:val="FF0000"/>
          <w:sz w:val="24"/>
          <w:szCs w:val="24"/>
        </w:rPr>
      </w:pPr>
      <w:bookmarkStart w:id="68" w:name="_Toc167286667"/>
      <w:r w:rsidRPr="008B4333">
        <w:rPr>
          <w:rFonts w:ascii="Times New Roman" w:hAnsi="Times New Roman" w:cs="Times New Roman"/>
          <w:color w:val="FF0000"/>
          <w:sz w:val="24"/>
          <w:szCs w:val="24"/>
        </w:rPr>
        <w:t>2 день 4 часть</w:t>
      </w:r>
    </w:p>
    <w:p w:rsidR="00CE25F3" w:rsidRPr="008B4333" w:rsidRDefault="00CE25F3" w:rsidP="008B4333">
      <w:pPr>
        <w:widowControl w:val="0"/>
        <w:suppressAutoHyphens w:val="0"/>
        <w:spacing w:after="0" w:line="240" w:lineRule="auto"/>
        <w:ind w:firstLine="709"/>
        <w:jc w:val="right"/>
        <w:rPr>
          <w:rFonts w:ascii="Times New Roman" w:hAnsi="Times New Roman" w:cs="Times New Roman"/>
          <w:color w:val="FF0000"/>
          <w:sz w:val="24"/>
          <w:szCs w:val="24"/>
          <w:u w:val="single"/>
        </w:rPr>
      </w:pPr>
      <w:r w:rsidRPr="008B4333">
        <w:rPr>
          <w:rFonts w:ascii="Times New Roman" w:hAnsi="Times New Roman" w:cs="Times New Roman"/>
          <w:color w:val="FF0000"/>
          <w:sz w:val="24"/>
          <w:szCs w:val="24"/>
          <w:u w:val="single"/>
        </w:rPr>
        <w:t>02:35:38 – 02:40:56</w:t>
      </w:r>
    </w:p>
    <w:p w:rsidR="00EE31C6" w:rsidRPr="008B4333" w:rsidRDefault="000E3AA8" w:rsidP="003F6B40">
      <w:pPr>
        <w:pStyle w:val="1"/>
        <w:jc w:val="center"/>
        <w:rPr>
          <w:rFonts w:ascii="Times New Roman" w:hAnsi="Times New Roman" w:cs="Times New Roman"/>
          <w:sz w:val="24"/>
          <w:szCs w:val="24"/>
        </w:rPr>
      </w:pPr>
      <w:r w:rsidRPr="008B4333">
        <w:rPr>
          <w:rFonts w:ascii="Times New Roman" w:hAnsi="Times New Roman" w:cs="Times New Roman"/>
          <w:sz w:val="24"/>
          <w:szCs w:val="24"/>
        </w:rPr>
        <w:t>Практика № 12 Итоговая практика</w:t>
      </w:r>
      <w:bookmarkEnd w:id="68"/>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переходим к Изначально Вышестоящим Аватарам Синтеза Кут Хуми Фаинь в 1984 Архетип ИВДИВО. Развёртываемся пред Изначально Вышестоящими Аватарами Синтеза Кут Хуми Фаинь, становимся каре синтезом четырёх Подразделений и стяжаем четыре Синтез Синтеза Изначально Вышестоящего Отца специализацией итоговой практики четвёртого курса Учителя 64-м Синтезом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Возжигаясь Синтез Синтезом Изначально Вышестоящего Отца, Синтезом Праполномочий Синтеза Изначально Вышестоящего Отца и возжигаясь Изначально Вышестоящими Аватарами Синтеза Кут Хуми Фаинь, стяжаем Итоговую практику 64-го Синтеза с завершением явления концентрации Синтеза курса Синтезом Изначально Вышестоящего Отца каждым из нас и синтезом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возжигаемся Учением Синтеза и 64-ричным выражением Прямого Живого Синтеза Изначально Вышестоящего Отца, мы выстраиваемся и четырьмя Подразделениями идём Синтезом явления в Источник Синтеза Изначально Вышестоящего Отца вместе с Изначально Вышестоящим Аватаром Синтеза Кут Хуми в 2049-й Архетип ИВДИВО. Развёртываемся пред Изначально Вышестоящим Отцом и синтезируясь, сливаемся с Источником Синтеза 64-го Синтеза Изначально Вышестоящего Отца концентрацией явления истекаемого Синтеза из Источника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Проникаясь, стяжаем Отцовскость и Вечность Синтеза Источника Синтеза 64-х Синтезов Изначально Вышестоящего Отца базовой цельностью явления каждым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Хум Изначально Вышестоящего Отца, стяжаем явление формирования четырёх Ядер Синтеза четырёх видов Жизни 64-й практикой Синтеза каждого из нас и синтеза нас итогами.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стяжаем 2048 2040-девятиллионов Огней, 2048 2040-девятиллионов Ядер Синтеза, 2048 2040-девятиллионов Субъядерностей Синтезом явления 59-го Архетипа Метагалактики 64-м Синтезом Изначально Вышестоящего Отца в каждом из нас и в синтезе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Синтезируемся с Хум Изначально Вышестоящего Отца и из Источника Синтеза Изначально Вышестоящего Отца стяжаем Стандарт 64-го Синтеза Изначально Вышестоящего Отца и просим записать все Ядра Синтеза, Огни, Субъядерность, Стандарт 64-м Синтезом Изначально Вышестоящего Отца и просим завершить или полнотой оформить все недоработанные стандарты любого пройденного, синтезированного, исполненного Синтеза любого из четырёх курсов Синтеза Изначально Вышестоящего Отца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sz w:val="24"/>
          <w:szCs w:val="24"/>
        </w:rPr>
      </w:pPr>
      <w:r w:rsidRPr="008B4333">
        <w:rPr>
          <w:rFonts w:ascii="Times New Roman" w:hAnsi="Times New Roman" w:cs="Times New Roman"/>
          <w:sz w:val="24"/>
          <w:szCs w:val="24"/>
        </w:rPr>
        <w:t>Это не в плане, что в итоговой практике вы не стяжали, в плане того, что вы должны доработать это явление сейчас итогом в полноте.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Синтезируясь с Изначально Вышестоящим Отцом, мы стяжаем Цельный Синтез, Цельный Огонь Ми-ИВДИВО реальности Человека-Ипостаси каждому из нас и синтезу нас 64-м </w:t>
      </w:r>
      <w:r w:rsidRPr="008B4333">
        <w:rPr>
          <w:rFonts w:ascii="Times New Roman" w:hAnsi="Times New Roman" w:cs="Times New Roman"/>
          <w:i/>
          <w:sz w:val="24"/>
          <w:szCs w:val="24"/>
        </w:rPr>
        <w:lastRenderedPageBreak/>
        <w:t>Синтезом Изначально Вышестоящего Отца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развёртываясь Изначально Вышестоящим Отцом, синтезируемся с Хум Изначально Вышестоящего Отца, стяжаем 577 Синтезов Изначально Вышестоящего Отца, стяжая 512-ричное явление Частей Учителя Изначально Вышестоящего Отца каждым из нас и синтезом нас и 64 Высшие Части Изначально Вышестоящего Отца Синтезом четырёх Жизней ростом явления Учителя-Отца Изначально Вышестоящего Отца в Учителя Изначально Вышестоящего Отца каждым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Преображаясь Изначально Вышестоящим Отцом в Синтезе 512 Архетипических Частей и 64-х Высших Частей Синтезом Изначально Вышестоящего Отца, мы вспыхиваем Синтезом и разгораемся Изначально Вышестоящим Отцом.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мы стяжаем 512 Синтезов Изначально Вышестоящего Отца каждому из нас и синтезу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 этом явлении мы стяжаем у Изначально Вышестоящего Отца 64 Инструмента Учителя 64-го Синтеза, 64 Синтеза; стяжаем 64-ричное выражение Служения Учителя, 64 Синтеза; стяжаем 262144 Компетенции, 262144 Синтеза Изначально Вышестоящего Отца и стяжаем 262144 гена Учителя и стяжаем 262144 Синтеза Изначально Вышестоящего Отца каждым из нас и синтезом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исполнением Распоряжения №8 по Итоговой практики, вспыхиваем Изначально Вышестоящим Отцом и синтезируемся, стяжаем Синтез Источника 4-х Жизней Изначально Вышестоящего Отца 64-го Синтеза Изначально Вышестоящего Отца и развёртываемся концентрацией Синтеза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Стяжаем явление Учителя 64-го Синтеза Жизнью Извечного, Жизнью Полномочного, Жизнью Компетентного, Жизнью Человека.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И возжигаясь Изначально Вышестоящим Отцом, разворачиваемся Синтезом Изначально Вышестоящего Отца и наблюдаем эффект: как только мы развернулись 4-ричной Жизнью, Синтез Изначально Вышестоящего Отца, он в достаточном объёме вошёл или перетёк, синтезировался, заполнил всё наше тело.</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мы возжигаемся прямым Источником Синтеза в теле каждого</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если не видите или не понимаете как</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просто надо поверить. Вы сейчас Источник Синтеза Изначально Вышестоящим Отцом.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разгораемся Источниками Синтеза по количеству присутствующих в данном зале 64-м Синтезом Изначально Вышестоящего Отца и в этом прямом явлении</w:t>
      </w:r>
      <w:r w:rsidRPr="008B4333">
        <w:rPr>
          <w:rFonts w:ascii="Times New Roman" w:hAnsi="Times New Roman" w:cs="Times New Roman"/>
          <w:sz w:val="24"/>
          <w:szCs w:val="24"/>
        </w:rPr>
        <w:t xml:space="preserve"> </w:t>
      </w:r>
      <w:r w:rsidRPr="008B4333">
        <w:rPr>
          <w:rFonts w:ascii="Times New Roman" w:hAnsi="Times New Roman" w:cs="Times New Roman"/>
          <w:i/>
          <w:sz w:val="24"/>
          <w:szCs w:val="24"/>
        </w:rPr>
        <w:t>Источника Синтеза 64-м Синтезом возжигаемся Учением Синтеза Изначально Вышестоящего Отца Новой Эпохе каждым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проникаясь Изначально Вышестоящим Отцом, стяжаем Синтез Изначально Вышестоящего Отца и встраиваемся в него, являя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Мы разгораемся Синтезом Изначально Вышестоящего Отца, стяжаем Книгу Синтеза 64-го Синтеза Изначально Вышестоящего Отца каждому из нас. Возжигаемся этим Синтезом, переходим в библиотеку Изначально Вышестоящих Аватаров Синтеза Кут Хуми Фаинь в 1984-й Архетип ИВДИВО, направляем Синтез Книги 64-го Синтеза.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Принимаем в руки книгу 64-го Синтеза, переходим из библиотеки Аватара Синтеза Кут Хуми в ИВДИВО-здание Должностно Полномочных. Соответственно куда переходим?</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в 1472-й Архетип ИВДИВО в ИВДИВО-полис Аватара Синтеза Кут Хуми частнослужебное ИВДИВО-здание. Развёртываемся на 65-м этаже в кабинете, подходим к письменному столу, кладём книгу на рабочий стол, возжигаем концентрацию 64-го Синтеза. Берём книгу 63-го Синтеза в руки и возвращаемся в библиотеку Изначально Вышестоящих Аватаров Синтеза Кут Хуми Фаинь в ИВДИВО-полисе Изначально Вышестоящего Аватара Синтеза Кут Хуми в 1984-м Архетипе. Развёртываемся в библиотеке, становимся рядом с Изначально Вышестоящими Аватарами Синтеза Кут Хуми Фаинь и сдаём, прося принять книгу 63-го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Благодарим за подготовку, переподготовку, синтез деятельность Синтезом явления 63-го </w:t>
      </w:r>
      <w:r w:rsidRPr="008B4333">
        <w:rPr>
          <w:rFonts w:ascii="Times New Roman" w:hAnsi="Times New Roman" w:cs="Times New Roman"/>
          <w:i/>
          <w:sz w:val="24"/>
          <w:szCs w:val="24"/>
        </w:rPr>
        <w:lastRenderedPageBreak/>
        <w:t>Синтеза. И стяжаем у Изначально Вышестоящих Аватаров Синтеза Кут Хуми Фаинь концентрацию явления Синтеза разработкой Синтеза 64-м Синтезом Изначально Вышестоящего Отца. Сдали книгу, поблагодарили за подготовку 64-м Синтезом.</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стяжаем у Изначально Вышестоящих Аватаров Синтеза Кут Хуми Фаинь максимальный объём разработанности тезами Синтеза Изначально Вышестоящего Отца Учение Синтеза Изначально Вышестоящего Отца 64-х Синтезов Изначально Вышестоящего Отца каждым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мы благодарим Изначально Вышестоящих Аватаров Синтеза за восхождение, дееспособность, активацию, Синтез, разработанность, первостяжания, тренинг синтеза и действие синтезом в каждом из нас всем четвёртым курсом Учителя Изначально Вышестоящего Отца. Благодаря Изначально Вышестоящих Аватаров Синтеза Кут Хуми Фаинь</w:t>
      </w:r>
      <w:r w:rsidR="003F6B40" w:rsidRPr="008B4333">
        <w:rPr>
          <w:rFonts w:ascii="Times New Roman" w:hAnsi="Times New Roman" w:cs="Times New Roman"/>
          <w:i/>
          <w:sz w:val="24"/>
          <w:szCs w:val="24"/>
        </w:rPr>
        <w:t xml:space="preserve"> — </w:t>
      </w:r>
      <w:r w:rsidRPr="008B4333">
        <w:rPr>
          <w:rFonts w:ascii="Times New Roman" w:hAnsi="Times New Roman" w:cs="Times New Roman"/>
          <w:i/>
          <w:sz w:val="24"/>
          <w:szCs w:val="24"/>
        </w:rPr>
        <w:t>можно как-то немножко сердечнее относиться действием, а не ждать итогового выдоха, чуть сердечней, чуть мягче, оно же видно в зале.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Благодарим Аватаров Синтеза, это называется индивидуальный контакт, концентрацией Синтеза продолжая являть Источник Синтеза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Возвращаемся к Изначально Вышестоящему Отцу в 2049-й Архетип. Развёртываемся пред Изначально Вышестоящим Отцом и синтезируемся с Хум Изначально Вышестоящего Отца стяжаем 321 Ядро Синтеза Изначально Вышестоящего Отца. И синтезируясь с Изначально Вышестоящим Отцом, мы просим наделить каждого из нас и синтез нас 321 Ядром Синтеза 64-го Синтеза Изначально Вышестоящего Отца и возжигаясь, разгораясь, вспыхиваем Синтезом каждым из нас, являя Синтез Источника Синтеза Изначально Вышестоящего Отца проникаемся им. И стяжаем физическое явление всего во всём синтезом всего стяжённого, явленного, прошедшего, Синтезом Изначально Вышестоящего Отца, являя Изначально Вышестоящего Отца синтез физически.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Мы благодарим Изначально Вышестоящего Отца за новое явление Синтеза, разработки, отстройки, восхождения, реализации, внутреннее синтезирование и преображение каждого из нас на четыре вида Жизни Синтезом Источника Изначально Вышестоящего Отца каждым из нас дееспособности.</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возжигаясь Изначально Вышестоящим Отцом, реализуемся Изначально Вышестоящим Отцом, как понимаем, и возвращаясь в данное явление развёртываемся Изначально Вышестоящим Отцом в физическую реализацию, концентрируем состояние Синтеза Изначально Вышестоящего Отца всего стяжённого, возожжённого Синтезом 64-х Синтезов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И направляем в явление подразделения ИВДИВО Красноярск 64 Ядра 64-го Синтеза Изначально Вышестоящего Отца, синтезируя по 16 Ядер с 64-я ядрышками вокруг каждого Ядра из 4-х синтез Ядер 4-х Жизней явлением 64-го Синтеза Изначально Вышестоящего Отца, фиксируя их в центре, возжигая в Нити Синтеза Столп ИВДИВО подразделения ИВДИВО Красноярск синтез телесно. Возжигаем.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Концентрируем, направляем Синтез явление Синтез подразделения ИВДИВО Бородино 64 Ядра 64-го Синтеза Изначально Вышестоящего Отца и фиксируем 16-ядерностью концентрацией Синтеза Изначально Вышестоящего Отца Синтезом 4-х явлений Синтез Ядра 4-х выражений Жизни каждым из нас и синтезом нас. Возжигая в центровке в Нити Синтеза в Оси Столпа подразделения ИВДИВО Бородино синтез явление Синтеза четыре Ядра Синтеза 64-го Синтеза Синтез Ядра 64-го Синтеза. </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Эманируем в подразделение ИВДИВО Зеленогорск, фиксируя 64 Ядра 64-го Синтеза Изначально Вышестоящего Отца и синтезируем явление 16-и Ядер с 64-я ядрышками вокруг каждого Ядра. Фиксируем явление каждого из 4-х выражений Ядер Синтеза Изначально Вышестоящего Отца Синтез Ядром 4-х видов Жизни Изначально Вышестоящим Отцом каждым из нас в центровке Нити Синтеза в подразделении ИВДИВО Зеленогорск. Возжигаем четыре Ядра, четыре Синтез Ядра 64-м Синтезом Изначально Вышестоящего Отца.</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Эманируем в подразделение ИВДИВО Хакасия, фиксируя 64 Синтеза 64-х Синтезов Изначально Вышестоящего Отца и фиксируем концентрацию 16-и Ядер 64-х Синтезов, фиксируем </w:t>
      </w:r>
      <w:r w:rsidRPr="008B4333">
        <w:rPr>
          <w:rFonts w:ascii="Times New Roman" w:hAnsi="Times New Roman" w:cs="Times New Roman"/>
          <w:i/>
          <w:sz w:val="24"/>
          <w:szCs w:val="24"/>
        </w:rPr>
        <w:lastRenderedPageBreak/>
        <w:t>собою четыре Синтез Ядра с четырьмя видами Жизни, концентрируя явление Нити Синтеза Столпа подразделения ИВДИВО Хакасия четырьмя выражениями Синтез Ядра 64-го Синтеза Изначально Вышестоящего Отца. Возжигаем подразделение.</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И направляем, фиксируем, эманируем в Подразделения ИВДИВО участников Синтеза данной практики и фиксируем 64 Ядра Синтеза по 16 Ядер в 64-х Ядрышках вокруг каждого Ядра, фиксируя явление Синтеза 4-х Синтез Ядер в выражении 64-го Синтеза Изначально Вышестоящего Отца 4-х явлений Жизни в Синтез Ядро Изначально Вышестоящего Отца и фиксируем в позвоночнике синтез Ядро 4-х Ядерностью Синтеза 64-х Ядер Синтеза Изначально Вышестоящего Отца в каждом из нас.</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И возжигаемся Столпно Синтезом 64-х Ядер явления Синтеза и возжигаясь развёртываем всё стяжённое, возожжённое в Изначально Вышестоящий Дом Изначально Вышестоящего Отца каждого из нас и фиксируем Ядро Синтеза 64-х Синтезов Изначально Вышестоящего Отца в ИВДИВО-каждого. И возжигаясь, развёртываем явление Синтеза четвёртого Курса Изначально Вышестоящего Отца, фиксируя явление 513-го выражения Синтез Ядра, каждым из нас и синтезом нас в ИВДИВО каждого собою.</w:t>
      </w:r>
    </w:p>
    <w:p w:rsidR="00EE31C6" w:rsidRPr="008B4333" w:rsidRDefault="007E4F0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 Этим явлением Синтеза, вернувшись на физику, распределив, возжегшись и возжигая Синтез явлением Источника Синтеза в каждом из нас, выходим из практики. Аминь.</w:t>
      </w:r>
    </w:p>
    <w:p w:rsidR="00EE31C6" w:rsidRPr="008B4333" w:rsidRDefault="00EE31C6" w:rsidP="003F6B40">
      <w:pPr>
        <w:widowControl w:val="0"/>
        <w:suppressAutoHyphens w:val="0"/>
        <w:spacing w:after="0" w:line="240" w:lineRule="auto"/>
        <w:ind w:firstLine="540"/>
        <w:jc w:val="both"/>
        <w:rPr>
          <w:rFonts w:ascii="Times New Roman" w:hAnsi="Times New Roman" w:cs="Times New Roman"/>
          <w:i/>
          <w:sz w:val="24"/>
          <w:szCs w:val="24"/>
        </w:rPr>
      </w:pPr>
    </w:p>
    <w:p w:rsidR="00BD6B5F" w:rsidRPr="008B4333" w:rsidRDefault="00BD6B5F" w:rsidP="003F6B40">
      <w:pPr>
        <w:widowControl w:val="0"/>
        <w:suppressAutoHyphens w:val="0"/>
        <w:spacing w:after="0" w:line="240" w:lineRule="auto"/>
        <w:ind w:firstLine="540"/>
        <w:jc w:val="both"/>
        <w:rPr>
          <w:rFonts w:ascii="Times New Roman" w:hAnsi="Times New Roman" w:cs="Times New Roman"/>
          <w:i/>
          <w:sz w:val="24"/>
          <w:szCs w:val="24"/>
        </w:rPr>
      </w:pPr>
    </w:p>
    <w:p w:rsidR="00BD6B5F" w:rsidRPr="008B4333" w:rsidRDefault="00BD6B5F" w:rsidP="003F6B40">
      <w:pPr>
        <w:widowControl w:val="0"/>
        <w:suppressAutoHyphens w:val="0"/>
        <w:spacing w:after="0" w:line="240" w:lineRule="auto"/>
        <w:ind w:firstLine="540"/>
        <w:jc w:val="both"/>
        <w:rPr>
          <w:rFonts w:ascii="Times New Roman" w:hAnsi="Times New Roman" w:cs="Times New Roman"/>
          <w:i/>
          <w:sz w:val="24"/>
          <w:szCs w:val="24"/>
        </w:rPr>
      </w:pPr>
    </w:p>
    <w:p w:rsidR="00BD6B5F" w:rsidRPr="008B4333" w:rsidRDefault="00BD6B5F" w:rsidP="003F6B40">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Набор практик: Диана Асланян, Рена Ляхова, Марина Игнатова, Ольга Яковлева, Нино Стойкова, Елена Бурова, Марина Газиева, Наталья Костенко, Светлана Завьялова, Назаренко Андрей, Хорошавина Елена, Филатова Светлана, Епишина Светлана, Сапп Людмила, Борисова Ирина, Ларионова Маргарита, Галина Горелова, Наталия Захарина, Бельская Надежда.</w:t>
      </w:r>
    </w:p>
    <w:p w:rsidR="00BD6B5F" w:rsidRPr="008B4333" w:rsidRDefault="00BD6B5F" w:rsidP="003F6B40">
      <w:pPr>
        <w:widowControl w:val="0"/>
        <w:suppressAutoHyphens w:val="0"/>
        <w:spacing w:after="0" w:line="240" w:lineRule="auto"/>
        <w:ind w:firstLine="540"/>
        <w:jc w:val="both"/>
        <w:rPr>
          <w:rFonts w:ascii="Times New Roman" w:hAnsi="Times New Roman" w:cs="Times New Roman"/>
          <w:i/>
          <w:sz w:val="24"/>
          <w:szCs w:val="24"/>
        </w:rPr>
      </w:pPr>
    </w:p>
    <w:p w:rsidR="00BD6B5F" w:rsidRPr="008B4333" w:rsidRDefault="00052799" w:rsidP="0074149A">
      <w:pPr>
        <w:widowControl w:val="0"/>
        <w:suppressAutoHyphens w:val="0"/>
        <w:spacing w:after="0" w:line="240" w:lineRule="auto"/>
        <w:ind w:firstLine="540"/>
        <w:jc w:val="both"/>
        <w:rPr>
          <w:rFonts w:ascii="Times New Roman" w:hAnsi="Times New Roman" w:cs="Times New Roman"/>
          <w:i/>
          <w:sz w:val="24"/>
          <w:szCs w:val="24"/>
        </w:rPr>
      </w:pPr>
      <w:r w:rsidRPr="008B4333">
        <w:rPr>
          <w:rFonts w:ascii="Times New Roman" w:hAnsi="Times New Roman" w:cs="Times New Roman"/>
          <w:i/>
          <w:sz w:val="24"/>
          <w:szCs w:val="24"/>
        </w:rPr>
        <w:t xml:space="preserve">Проверка практик: </w:t>
      </w:r>
      <w:r w:rsidR="0074149A" w:rsidRPr="0074149A">
        <w:rPr>
          <w:rFonts w:ascii="Times New Roman" w:hAnsi="Times New Roman" w:cs="Times New Roman"/>
          <w:i/>
          <w:sz w:val="24"/>
          <w:szCs w:val="24"/>
        </w:rPr>
        <w:t>Елена Ликкей</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Галина Логосная</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Волкова Любовь</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Догадина Людмила</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Сугак Сергей</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Татьяна Товстик</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Южакова Татьяна</w:t>
      </w:r>
      <w:r w:rsidR="0074149A">
        <w:rPr>
          <w:rFonts w:ascii="Times New Roman" w:hAnsi="Times New Roman" w:cs="Times New Roman"/>
          <w:i/>
          <w:sz w:val="24"/>
          <w:szCs w:val="24"/>
        </w:rPr>
        <w:t xml:space="preserve">, </w:t>
      </w:r>
      <w:r w:rsidR="0074149A" w:rsidRPr="0074149A">
        <w:rPr>
          <w:rFonts w:ascii="Times New Roman" w:hAnsi="Times New Roman" w:cs="Times New Roman"/>
          <w:i/>
          <w:sz w:val="24"/>
          <w:szCs w:val="24"/>
        </w:rPr>
        <w:t>Ирина Кулагина</w:t>
      </w:r>
    </w:p>
    <w:sectPr w:rsidR="00BD6B5F" w:rsidRPr="008B4333" w:rsidSect="003F6B40">
      <w:headerReference w:type="default" r:id="rId9"/>
      <w:footerReference w:type="default" r:id="rId10"/>
      <w:pgSz w:w="11906" w:h="16838"/>
      <w:pgMar w:top="1134" w:right="850" w:bottom="709" w:left="1134" w:header="705"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108" w:rsidRDefault="002A5108">
      <w:pPr>
        <w:spacing w:line="240" w:lineRule="auto"/>
      </w:pPr>
      <w:r>
        <w:separator/>
      </w:r>
    </w:p>
    <w:p w:rsidR="002A5108" w:rsidRDefault="002A5108"/>
    <w:p w:rsidR="002A5108" w:rsidRDefault="002A5108" w:rsidP="00487226"/>
    <w:p w:rsidR="002A5108" w:rsidRDefault="002A5108"/>
    <w:p w:rsidR="002A5108" w:rsidRDefault="002A5108"/>
    <w:p w:rsidR="002A5108" w:rsidRDefault="002A5108" w:rsidP="003F6B40"/>
    <w:p w:rsidR="002A5108" w:rsidRDefault="002A5108" w:rsidP="00D87260"/>
    <w:p w:rsidR="002A5108" w:rsidRDefault="002A5108"/>
    <w:p w:rsidR="002A5108" w:rsidRDefault="002A5108" w:rsidP="00CE25F3"/>
    <w:p w:rsidR="002A5108" w:rsidRDefault="002A5108" w:rsidP="00CE25F3"/>
    <w:p w:rsidR="00000000" w:rsidRDefault="0074149A"/>
    <w:p w:rsidR="00000000" w:rsidRDefault="0074149A" w:rsidP="008B4333"/>
    <w:p w:rsidR="00000000" w:rsidRDefault="0074149A" w:rsidP="008B4333"/>
  </w:endnote>
  <w:endnote w:type="continuationSeparator" w:id="0">
    <w:p w:rsidR="002A5108" w:rsidRDefault="002A5108">
      <w:pPr>
        <w:spacing w:line="240" w:lineRule="auto"/>
      </w:pPr>
      <w:r>
        <w:continuationSeparator/>
      </w:r>
    </w:p>
    <w:p w:rsidR="002A5108" w:rsidRDefault="002A5108"/>
    <w:p w:rsidR="002A5108" w:rsidRDefault="002A5108" w:rsidP="00487226"/>
    <w:p w:rsidR="002A5108" w:rsidRDefault="002A5108"/>
    <w:p w:rsidR="002A5108" w:rsidRDefault="002A5108"/>
    <w:p w:rsidR="002A5108" w:rsidRDefault="002A5108" w:rsidP="003F6B40"/>
    <w:p w:rsidR="002A5108" w:rsidRDefault="002A5108" w:rsidP="00D87260"/>
    <w:p w:rsidR="002A5108" w:rsidRDefault="002A5108"/>
    <w:p w:rsidR="002A5108" w:rsidRDefault="002A5108" w:rsidP="00CE25F3"/>
    <w:p w:rsidR="002A5108" w:rsidRDefault="002A5108" w:rsidP="00CE25F3"/>
    <w:p w:rsidR="00000000" w:rsidRDefault="0074149A"/>
    <w:p w:rsidR="00000000" w:rsidRDefault="0074149A" w:rsidP="008B4333"/>
    <w:p w:rsidR="00000000" w:rsidRDefault="0074149A" w:rsidP="008B4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altName w:val="Segoe Print"/>
    <w:panose1 w:val="00000000000000000000"/>
    <w:charset w:val="00"/>
    <w:family w:val="roman"/>
    <w:notTrueType/>
    <w:pitch w:val="default"/>
  </w:font>
  <w:font w:name="Lohit Devanagari">
    <w:altName w:val="Cambria"/>
    <w:charset w:val="01"/>
    <w:family w:val="auto"/>
    <w:pitch w:val="variable"/>
  </w:font>
  <w:font w:name="XO Thames">
    <w:altName w:val="Times New Roman"/>
    <w:charset w:val="CC"/>
    <w:family w:val="roman"/>
    <w:pitch w:val="variable"/>
    <w:sig w:usb0="800002FF" w:usb1="0000084A" w:usb2="00000000" w:usb3="00000000" w:csb0="00000015"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6" w:rsidRDefault="003A5A0B">
    <w:pPr>
      <w:pStyle w:val="ae"/>
      <w:jc w:val="center"/>
    </w:pPr>
    <w:r>
      <w:fldChar w:fldCharType="begin"/>
    </w:r>
    <w:r>
      <w:instrText xml:space="preserve"> PAGE </w:instrText>
    </w:r>
    <w:r>
      <w:fldChar w:fldCharType="separate"/>
    </w:r>
    <w:r w:rsidR="0074149A">
      <w:rPr>
        <w:noProof/>
      </w:rPr>
      <w:t>4</w:t>
    </w:r>
    <w:r>
      <w:fldChar w:fldCharType="end"/>
    </w:r>
  </w:p>
  <w:p w:rsidR="00000000" w:rsidRDefault="0074149A" w:rsidP="008B4333"/>
  <w:p w:rsidR="00000000" w:rsidRDefault="0074149A" w:rsidP="008B43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108" w:rsidRDefault="002A5108">
      <w:pPr>
        <w:spacing w:after="0"/>
      </w:pPr>
      <w:r>
        <w:separator/>
      </w:r>
    </w:p>
    <w:p w:rsidR="002A5108" w:rsidRDefault="002A5108"/>
    <w:p w:rsidR="002A5108" w:rsidRDefault="002A5108" w:rsidP="00487226"/>
    <w:p w:rsidR="002A5108" w:rsidRDefault="002A5108"/>
    <w:p w:rsidR="002A5108" w:rsidRDefault="002A5108"/>
    <w:p w:rsidR="002A5108" w:rsidRDefault="002A5108" w:rsidP="003F6B40"/>
    <w:p w:rsidR="002A5108" w:rsidRDefault="002A5108" w:rsidP="00D87260"/>
    <w:p w:rsidR="002A5108" w:rsidRDefault="002A5108"/>
    <w:p w:rsidR="002A5108" w:rsidRDefault="002A5108" w:rsidP="00CE25F3"/>
    <w:p w:rsidR="002A5108" w:rsidRDefault="002A5108" w:rsidP="00CE25F3"/>
    <w:p w:rsidR="00000000" w:rsidRDefault="0074149A"/>
    <w:p w:rsidR="00000000" w:rsidRDefault="0074149A" w:rsidP="008B4333"/>
    <w:p w:rsidR="00000000" w:rsidRDefault="0074149A" w:rsidP="008B4333"/>
  </w:footnote>
  <w:footnote w:type="continuationSeparator" w:id="0">
    <w:p w:rsidR="002A5108" w:rsidRDefault="002A5108">
      <w:pPr>
        <w:spacing w:after="0"/>
      </w:pPr>
      <w:r>
        <w:continuationSeparator/>
      </w:r>
    </w:p>
    <w:p w:rsidR="002A5108" w:rsidRDefault="002A5108"/>
    <w:p w:rsidR="002A5108" w:rsidRDefault="002A5108" w:rsidP="00487226"/>
    <w:p w:rsidR="002A5108" w:rsidRDefault="002A5108"/>
    <w:p w:rsidR="002A5108" w:rsidRDefault="002A5108"/>
    <w:p w:rsidR="002A5108" w:rsidRDefault="002A5108" w:rsidP="003F6B40"/>
    <w:p w:rsidR="002A5108" w:rsidRDefault="002A5108" w:rsidP="00D87260"/>
    <w:p w:rsidR="002A5108" w:rsidRDefault="002A5108"/>
    <w:p w:rsidR="002A5108" w:rsidRDefault="002A5108" w:rsidP="00CE25F3"/>
    <w:p w:rsidR="002A5108" w:rsidRDefault="002A5108" w:rsidP="00CE25F3"/>
    <w:p w:rsidR="00000000" w:rsidRDefault="0074149A"/>
    <w:p w:rsidR="00000000" w:rsidRDefault="0074149A" w:rsidP="008B4333"/>
    <w:p w:rsidR="00000000" w:rsidRDefault="0074149A" w:rsidP="008B43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1C6" w:rsidRDefault="003A5A0B">
    <w:pPr>
      <w:pStyle w:val="21"/>
      <w:ind w:firstLine="0"/>
      <w:jc w:val="center"/>
      <w:rPr>
        <w:spacing w:val="-2"/>
        <w:sz w:val="18"/>
        <w:szCs w:val="18"/>
      </w:rPr>
    </w:pPr>
    <w:r>
      <w:rPr>
        <w:i/>
        <w:spacing w:val="-2"/>
        <w:sz w:val="20"/>
        <w:szCs w:val="20"/>
      </w:rPr>
      <w:t xml:space="preserve">Кут Хуми, Ольга Сердюк · 02—03 марта 2024 · 64 МФЧС ИВО </w:t>
    </w:r>
    <w:r>
      <w:rPr>
        <w:rFonts w:ascii="Arial Narrow" w:hAnsi="Arial Narrow"/>
        <w:i/>
        <w:spacing w:val="-2"/>
        <w:sz w:val="20"/>
        <w:szCs w:val="20"/>
      </w:rPr>
      <w:t xml:space="preserve">· </w:t>
    </w:r>
    <w:r>
      <w:rPr>
        <w:i/>
        <w:spacing w:val="-2"/>
        <w:sz w:val="20"/>
        <w:szCs w:val="20"/>
      </w:rPr>
      <w:t>Красноярск</w:t>
    </w:r>
    <w:r>
      <w:rPr>
        <w:spacing w:val="-2"/>
        <w:sz w:val="18"/>
        <w:szCs w:val="18"/>
      </w:rPr>
      <w:t xml:space="preserve"> _____________________________________________________________________________________________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D0"/>
    <w:multiLevelType w:val="hybridMultilevel"/>
    <w:tmpl w:val="9F6C8D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FB473F"/>
    <w:multiLevelType w:val="hybridMultilevel"/>
    <w:tmpl w:val="471676D6"/>
    <w:lvl w:ilvl="0" w:tplc="E106464C">
      <w:start w:val="1"/>
      <w:numFmt w:val="decimal"/>
      <w:lvlText w:val="%1."/>
      <w:lvlJc w:val="left"/>
      <w:pPr>
        <w:ind w:left="1080" w:hanging="360"/>
      </w:pPr>
      <w:rPr>
        <w:b w:val="0"/>
        <w:bCs/>
        <w:color w:val="00206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8DA4620"/>
    <w:multiLevelType w:val="multilevel"/>
    <w:tmpl w:val="08DA4620"/>
    <w:lvl w:ilvl="0">
      <w:start w:val="1"/>
      <w:numFmt w:val="decimal"/>
      <w:lvlText w:val="%1."/>
      <w:lvlJc w:val="left"/>
      <w:pPr>
        <w:ind w:left="1080" w:hanging="360"/>
      </w:pPr>
      <w:rPr>
        <w:rFonts w:hint="default"/>
        <w:color w:val="00206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0364B3"/>
    <w:multiLevelType w:val="multilevel"/>
    <w:tmpl w:val="DEE6B268"/>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287C661A"/>
    <w:multiLevelType w:val="multilevel"/>
    <w:tmpl w:val="A4CA66A4"/>
    <w:lvl w:ilvl="0">
      <w:start w:val="1"/>
      <w:numFmt w:val="decimal"/>
      <w:lvlText w:val="%1."/>
      <w:lvlJc w:val="left"/>
      <w:pPr>
        <w:ind w:left="1080" w:hanging="360"/>
      </w:pPr>
      <w:rPr>
        <w:color w:val="00206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9B549EF"/>
    <w:multiLevelType w:val="hybridMultilevel"/>
    <w:tmpl w:val="E91C7072"/>
    <w:lvl w:ilvl="0" w:tplc="53344CEA">
      <w:start w:val="1"/>
      <w:numFmt w:val="decimal"/>
      <w:lvlText w:val="%1."/>
      <w:lvlJc w:val="left"/>
      <w:pPr>
        <w:ind w:left="1800" w:hanging="360"/>
      </w:pPr>
      <w:rPr>
        <w:b w:val="0"/>
        <w:bCs/>
        <w:color w:val="002060"/>
        <w:sz w:val="12"/>
        <w:szCs w:val="12"/>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3" w15:restartNumberingAfterBreak="0">
    <w:nsid w:val="2FD660C4"/>
    <w:multiLevelType w:val="multilevel"/>
    <w:tmpl w:val="2FD660C4"/>
    <w:lvl w:ilvl="0">
      <w:start w:val="1"/>
      <w:numFmt w:val="none"/>
      <w:pStyle w:val="1"/>
      <w:suff w:val="nothing"/>
      <w:lvlText w:val=""/>
      <w:lvlJc w:val="left"/>
      <w:pPr>
        <w:tabs>
          <w:tab w:val="left" w:pos="0"/>
        </w:tabs>
        <w:ind w:left="0" w:firstLine="0"/>
      </w:pPr>
    </w:lvl>
    <w:lvl w:ilvl="1">
      <w:start w:val="1"/>
      <w:numFmt w:val="none"/>
      <w:pStyle w:val="2"/>
      <w:suff w:val="nothing"/>
      <w:lvlText w:val=""/>
      <w:lvlJc w:val="left"/>
      <w:pPr>
        <w:tabs>
          <w:tab w:val="left" w:pos="0"/>
        </w:tabs>
        <w:ind w:left="0" w:firstLine="0"/>
      </w:pPr>
    </w:lvl>
    <w:lvl w:ilvl="2">
      <w:start w:val="1"/>
      <w:numFmt w:val="none"/>
      <w:pStyle w:val="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4"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367E8B"/>
    <w:multiLevelType w:val="multilevel"/>
    <w:tmpl w:val="3D367E8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D032BF"/>
    <w:multiLevelType w:val="hybridMultilevel"/>
    <w:tmpl w:val="D2AE0E5A"/>
    <w:lvl w:ilvl="0" w:tplc="0896DA00">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4A136CA8"/>
    <w:multiLevelType w:val="hybridMultilevel"/>
    <w:tmpl w:val="77489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3923ED0"/>
    <w:multiLevelType w:val="multilevel"/>
    <w:tmpl w:val="53923E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3E95F77"/>
    <w:multiLevelType w:val="multilevel"/>
    <w:tmpl w:val="32EE57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4"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C46BF"/>
    <w:multiLevelType w:val="hybridMultilevel"/>
    <w:tmpl w:val="87B467AA"/>
    <w:lvl w:ilvl="0" w:tplc="70782372">
      <w:start w:val="1"/>
      <w:numFmt w:val="decimal"/>
      <w:lvlText w:val="%1."/>
      <w:lvlJc w:val="left"/>
      <w:pPr>
        <w:ind w:left="2160" w:hanging="360"/>
      </w:pPr>
      <w:rPr>
        <w:b w:val="0"/>
        <w:bCs/>
        <w:color w:val="00206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30" w15:restartNumberingAfterBreak="0">
    <w:nsid w:val="6CA41F96"/>
    <w:multiLevelType w:val="multilevel"/>
    <w:tmpl w:val="CF242D98"/>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1" w15:restartNumberingAfterBreak="0">
    <w:nsid w:val="73DE56F7"/>
    <w:multiLevelType w:val="hybridMultilevel"/>
    <w:tmpl w:val="1DBC0ED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22"/>
  </w:num>
  <w:num w:numId="4">
    <w:abstractNumId w:val="16"/>
  </w:num>
  <w:num w:numId="5">
    <w:abstractNumId w:val="7"/>
  </w:num>
  <w:num w:numId="6">
    <w:abstractNumId w:val="3"/>
  </w:num>
  <w:num w:numId="7">
    <w:abstractNumId w:val="27"/>
  </w:num>
  <w:num w:numId="8">
    <w:abstractNumId w:val="9"/>
  </w:num>
  <w:num w:numId="9">
    <w:abstractNumId w:val="14"/>
  </w:num>
  <w:num w:numId="10">
    <w:abstractNumId w:val="6"/>
  </w:num>
  <w:num w:numId="11">
    <w:abstractNumId w:val="1"/>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num>
  <w:num w:numId="19">
    <w:abstractNumId w:val="11"/>
  </w:num>
  <w:num w:numId="20">
    <w:abstractNumId w:val="17"/>
  </w:num>
  <w:num w:numId="21">
    <w:abstractNumId w:val="26"/>
  </w:num>
  <w:num w:numId="22">
    <w:abstractNumId w:val="2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2"/>
  </w:num>
  <w:num w:numId="26">
    <w:abstractNumId w:val="19"/>
  </w:num>
  <w:num w:numId="27">
    <w:abstractNumId w:val="2"/>
  </w:num>
  <w:num w:numId="28">
    <w:abstractNumId w:val="0"/>
  </w:num>
  <w:num w:numId="29">
    <w:abstractNumId w:val="20"/>
  </w:num>
  <w:num w:numId="30">
    <w:abstractNumId w:val="10"/>
  </w:num>
  <w:num w:numId="31">
    <w:abstractNumId w:val="5"/>
  </w:num>
  <w:num w:numId="32">
    <w:abstractNumId w:val="30"/>
  </w:num>
  <w:num w:numId="33">
    <w:abstractNumId w:val="2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6E"/>
    <w:rsid w:val="0004656B"/>
    <w:rsid w:val="00052799"/>
    <w:rsid w:val="00072413"/>
    <w:rsid w:val="00077D67"/>
    <w:rsid w:val="00084EFF"/>
    <w:rsid w:val="00085467"/>
    <w:rsid w:val="0008732A"/>
    <w:rsid w:val="000931F1"/>
    <w:rsid w:val="000D2846"/>
    <w:rsid w:val="000E3AA8"/>
    <w:rsid w:val="000E7168"/>
    <w:rsid w:val="00104F01"/>
    <w:rsid w:val="00111364"/>
    <w:rsid w:val="00111E5F"/>
    <w:rsid w:val="001201B5"/>
    <w:rsid w:val="00120EFE"/>
    <w:rsid w:val="00121997"/>
    <w:rsid w:val="00123BC7"/>
    <w:rsid w:val="00137A40"/>
    <w:rsid w:val="00165326"/>
    <w:rsid w:val="00180BE6"/>
    <w:rsid w:val="001B4F0C"/>
    <w:rsid w:val="001E2068"/>
    <w:rsid w:val="00207151"/>
    <w:rsid w:val="00227404"/>
    <w:rsid w:val="002275AE"/>
    <w:rsid w:val="00230BA1"/>
    <w:rsid w:val="0024368B"/>
    <w:rsid w:val="002733B5"/>
    <w:rsid w:val="00274621"/>
    <w:rsid w:val="002769C1"/>
    <w:rsid w:val="002A5108"/>
    <w:rsid w:val="002C12E8"/>
    <w:rsid w:val="002E1974"/>
    <w:rsid w:val="003149BA"/>
    <w:rsid w:val="00332B2C"/>
    <w:rsid w:val="00377338"/>
    <w:rsid w:val="00396A62"/>
    <w:rsid w:val="003A5A0B"/>
    <w:rsid w:val="003B2770"/>
    <w:rsid w:val="003B38EB"/>
    <w:rsid w:val="003B4BBF"/>
    <w:rsid w:val="003D3E7F"/>
    <w:rsid w:val="003E342B"/>
    <w:rsid w:val="003E3BB6"/>
    <w:rsid w:val="003F6B40"/>
    <w:rsid w:val="00404143"/>
    <w:rsid w:val="00422732"/>
    <w:rsid w:val="004236CB"/>
    <w:rsid w:val="0043323E"/>
    <w:rsid w:val="004758BA"/>
    <w:rsid w:val="00477008"/>
    <w:rsid w:val="004805E4"/>
    <w:rsid w:val="00487226"/>
    <w:rsid w:val="004C01E7"/>
    <w:rsid w:val="004C11CA"/>
    <w:rsid w:val="005015C1"/>
    <w:rsid w:val="00521625"/>
    <w:rsid w:val="005216B3"/>
    <w:rsid w:val="005326D0"/>
    <w:rsid w:val="00547E86"/>
    <w:rsid w:val="005805A8"/>
    <w:rsid w:val="005928D3"/>
    <w:rsid w:val="005C4FB4"/>
    <w:rsid w:val="005D51B9"/>
    <w:rsid w:val="005F4DB7"/>
    <w:rsid w:val="00625061"/>
    <w:rsid w:val="00644834"/>
    <w:rsid w:val="0065007A"/>
    <w:rsid w:val="00656E69"/>
    <w:rsid w:val="00674C58"/>
    <w:rsid w:val="006863E0"/>
    <w:rsid w:val="006D76C5"/>
    <w:rsid w:val="006F18FF"/>
    <w:rsid w:val="006F32C9"/>
    <w:rsid w:val="00706376"/>
    <w:rsid w:val="007146DB"/>
    <w:rsid w:val="0074149A"/>
    <w:rsid w:val="00744A28"/>
    <w:rsid w:val="007746B2"/>
    <w:rsid w:val="007B7322"/>
    <w:rsid w:val="007C5CE4"/>
    <w:rsid w:val="007D5D5B"/>
    <w:rsid w:val="007E0477"/>
    <w:rsid w:val="007E3748"/>
    <w:rsid w:val="007E4F0F"/>
    <w:rsid w:val="007F1803"/>
    <w:rsid w:val="007F2579"/>
    <w:rsid w:val="00811341"/>
    <w:rsid w:val="0084785D"/>
    <w:rsid w:val="00850147"/>
    <w:rsid w:val="00850FC3"/>
    <w:rsid w:val="00877F2B"/>
    <w:rsid w:val="0089533F"/>
    <w:rsid w:val="008B4333"/>
    <w:rsid w:val="008D47C2"/>
    <w:rsid w:val="008D6D28"/>
    <w:rsid w:val="008F267B"/>
    <w:rsid w:val="008F4E33"/>
    <w:rsid w:val="00947BBE"/>
    <w:rsid w:val="00960885"/>
    <w:rsid w:val="0096254D"/>
    <w:rsid w:val="00964A45"/>
    <w:rsid w:val="009723A0"/>
    <w:rsid w:val="009733B9"/>
    <w:rsid w:val="00997504"/>
    <w:rsid w:val="009D5CEC"/>
    <w:rsid w:val="009E00BA"/>
    <w:rsid w:val="009F0F53"/>
    <w:rsid w:val="009F1106"/>
    <w:rsid w:val="00A04760"/>
    <w:rsid w:val="00A13CCA"/>
    <w:rsid w:val="00A16B0C"/>
    <w:rsid w:val="00A32661"/>
    <w:rsid w:val="00A91091"/>
    <w:rsid w:val="00AB2D46"/>
    <w:rsid w:val="00AB3D89"/>
    <w:rsid w:val="00AC075A"/>
    <w:rsid w:val="00AC3F6E"/>
    <w:rsid w:val="00AC3FC4"/>
    <w:rsid w:val="00AD2E8E"/>
    <w:rsid w:val="00AE07E3"/>
    <w:rsid w:val="00AE3D5E"/>
    <w:rsid w:val="00B46CDD"/>
    <w:rsid w:val="00B508E2"/>
    <w:rsid w:val="00B56012"/>
    <w:rsid w:val="00B7580E"/>
    <w:rsid w:val="00B76FF2"/>
    <w:rsid w:val="00B7717E"/>
    <w:rsid w:val="00B83214"/>
    <w:rsid w:val="00BB240B"/>
    <w:rsid w:val="00BD6B5F"/>
    <w:rsid w:val="00BF0FAC"/>
    <w:rsid w:val="00BF4117"/>
    <w:rsid w:val="00C00207"/>
    <w:rsid w:val="00C0236F"/>
    <w:rsid w:val="00C05041"/>
    <w:rsid w:val="00C05474"/>
    <w:rsid w:val="00C43133"/>
    <w:rsid w:val="00C95AB6"/>
    <w:rsid w:val="00CB3E7F"/>
    <w:rsid w:val="00CC2024"/>
    <w:rsid w:val="00CC53AF"/>
    <w:rsid w:val="00CE2134"/>
    <w:rsid w:val="00CE25F3"/>
    <w:rsid w:val="00CE6250"/>
    <w:rsid w:val="00D23E7A"/>
    <w:rsid w:val="00D262A4"/>
    <w:rsid w:val="00D367D6"/>
    <w:rsid w:val="00D42E93"/>
    <w:rsid w:val="00D475ED"/>
    <w:rsid w:val="00D51028"/>
    <w:rsid w:val="00D72683"/>
    <w:rsid w:val="00D83178"/>
    <w:rsid w:val="00D87260"/>
    <w:rsid w:val="00D92790"/>
    <w:rsid w:val="00D95FDD"/>
    <w:rsid w:val="00DA3DE4"/>
    <w:rsid w:val="00DC76F8"/>
    <w:rsid w:val="00DE6E7D"/>
    <w:rsid w:val="00DF6A5E"/>
    <w:rsid w:val="00E3212A"/>
    <w:rsid w:val="00E73091"/>
    <w:rsid w:val="00E77B2B"/>
    <w:rsid w:val="00E924AC"/>
    <w:rsid w:val="00EA449A"/>
    <w:rsid w:val="00EC12FF"/>
    <w:rsid w:val="00ED3BE5"/>
    <w:rsid w:val="00EE31C6"/>
    <w:rsid w:val="00EF6F6E"/>
    <w:rsid w:val="00F249C7"/>
    <w:rsid w:val="00F540EF"/>
    <w:rsid w:val="00F673F4"/>
    <w:rsid w:val="00FC5882"/>
    <w:rsid w:val="00FD3FC9"/>
    <w:rsid w:val="00FD7786"/>
    <w:rsid w:val="00FE0ABF"/>
    <w:rsid w:val="00FF5318"/>
    <w:rsid w:val="06812893"/>
    <w:rsid w:val="168C77A9"/>
    <w:rsid w:val="59A25723"/>
    <w:rsid w:val="60B9544B"/>
    <w:rsid w:val="79385D7D"/>
    <w:rsid w:val="7A4C29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F3FBE"/>
  <w15:docId w15:val="{B87497F7-B0EC-4C9D-9D22-FB3FEEF7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E25F3"/>
    <w:pPr>
      <w:suppressAutoHyphens/>
      <w:spacing w:after="160" w:line="259" w:lineRule="auto"/>
    </w:pPr>
    <w:rPr>
      <w:sz w:val="22"/>
      <w:szCs w:val="22"/>
      <w:lang w:eastAsia="en-US"/>
    </w:rPr>
  </w:style>
  <w:style w:type="paragraph" w:styleId="1">
    <w:name w:val="heading 1"/>
    <w:basedOn w:val="Heading"/>
    <w:next w:val="a0"/>
    <w:link w:val="10"/>
    <w:uiPriority w:val="9"/>
    <w:qFormat/>
    <w:pPr>
      <w:numPr>
        <w:numId w:val="1"/>
      </w:numPr>
      <w:outlineLvl w:val="0"/>
    </w:pPr>
    <w:rPr>
      <w:b/>
      <w:bCs/>
      <w:sz w:val="36"/>
      <w:szCs w:val="36"/>
    </w:rPr>
  </w:style>
  <w:style w:type="paragraph" w:styleId="2">
    <w:name w:val="heading 2"/>
    <w:basedOn w:val="Heading"/>
    <w:next w:val="a0"/>
    <w:link w:val="20"/>
    <w:uiPriority w:val="9"/>
    <w:qFormat/>
    <w:pPr>
      <w:numPr>
        <w:ilvl w:val="1"/>
        <w:numId w:val="1"/>
      </w:numPr>
      <w:spacing w:before="200"/>
      <w:outlineLvl w:val="1"/>
    </w:pPr>
    <w:rPr>
      <w:b/>
      <w:bCs/>
      <w:sz w:val="32"/>
      <w:szCs w:val="32"/>
    </w:rPr>
  </w:style>
  <w:style w:type="paragraph" w:styleId="3">
    <w:name w:val="heading 3"/>
    <w:basedOn w:val="Heading"/>
    <w:next w:val="a0"/>
    <w:link w:val="30"/>
    <w:uiPriority w:val="9"/>
    <w:qFormat/>
    <w:pPr>
      <w:numPr>
        <w:ilvl w:val="2"/>
        <w:numId w:val="1"/>
      </w:numPr>
      <w:spacing w:before="140"/>
      <w:outlineLvl w:val="2"/>
    </w:pPr>
    <w:rPr>
      <w:b/>
      <w:bCs/>
    </w:rPr>
  </w:style>
  <w:style w:type="paragraph" w:styleId="4">
    <w:name w:val="heading 4"/>
    <w:next w:val="a"/>
    <w:link w:val="40"/>
    <w:uiPriority w:val="9"/>
    <w:qFormat/>
    <w:rsid w:val="007E4F0F"/>
    <w:pPr>
      <w:spacing w:before="120" w:after="120"/>
      <w:jc w:val="both"/>
      <w:outlineLvl w:val="3"/>
    </w:pPr>
    <w:rPr>
      <w:rFonts w:ascii="XO Thames" w:eastAsia="Times New Roman" w:hAnsi="XO Thames" w:cs="Times New Roman"/>
      <w:b/>
      <w:color w:val="000000"/>
      <w:sz w:val="24"/>
    </w:rPr>
  </w:style>
  <w:style w:type="paragraph" w:styleId="5">
    <w:name w:val="heading 5"/>
    <w:next w:val="a"/>
    <w:link w:val="50"/>
    <w:uiPriority w:val="9"/>
    <w:qFormat/>
    <w:rsid w:val="007E4F0F"/>
    <w:pPr>
      <w:spacing w:before="120" w:after="120"/>
      <w:jc w:val="both"/>
      <w:outlineLvl w:val="4"/>
    </w:pPr>
    <w:rPr>
      <w:rFonts w:ascii="XO Thames" w:eastAsia="Times New Roman" w:hAnsi="XO Thames" w:cs="Times New Roman"/>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link w:val="a4"/>
    <w:pPr>
      <w:spacing w:after="140" w:line="276" w:lineRule="auto"/>
    </w:pPr>
  </w:style>
  <w:style w:type="character" w:styleId="a5">
    <w:name w:val="FollowedHyperlink"/>
    <w:link w:val="11"/>
    <w:autoRedefine/>
    <w:qFormat/>
    <w:rPr>
      <w:color w:val="800000"/>
      <w:u w:val="single"/>
    </w:rPr>
  </w:style>
  <w:style w:type="character" w:styleId="a6">
    <w:name w:val="Hyperlink"/>
    <w:link w:val="12"/>
    <w:autoRedefine/>
    <w:uiPriority w:val="99"/>
    <w:qFormat/>
    <w:rPr>
      <w:color w:val="000080"/>
      <w:u w:val="single"/>
    </w:rPr>
  </w:style>
  <w:style w:type="paragraph" w:styleId="a7">
    <w:name w:val="caption"/>
    <w:basedOn w:val="a"/>
    <w:link w:val="a8"/>
    <w:autoRedefine/>
    <w:qFormat/>
    <w:pPr>
      <w:suppressLineNumbers/>
      <w:spacing w:before="120" w:after="120"/>
    </w:pPr>
    <w:rPr>
      <w:rFonts w:cs="Lohit Devanagari"/>
      <w:i/>
      <w:iCs/>
      <w:sz w:val="24"/>
      <w:szCs w:val="24"/>
    </w:rPr>
  </w:style>
  <w:style w:type="paragraph" w:styleId="a9">
    <w:name w:val="header"/>
    <w:basedOn w:val="a"/>
    <w:link w:val="13"/>
    <w:unhideWhenUsed/>
    <w:pPr>
      <w:tabs>
        <w:tab w:val="center" w:pos="4677"/>
        <w:tab w:val="right" w:pos="9355"/>
      </w:tabs>
      <w:spacing w:after="0" w:line="240" w:lineRule="auto"/>
    </w:pPr>
  </w:style>
  <w:style w:type="paragraph" w:styleId="aa">
    <w:name w:val="index heading"/>
    <w:basedOn w:val="a"/>
    <w:link w:val="ab"/>
    <w:autoRedefine/>
    <w:qFormat/>
    <w:pPr>
      <w:suppressLineNumbers/>
    </w:pPr>
    <w:rPr>
      <w:rFonts w:cs="Lohit Devanagari"/>
    </w:rPr>
  </w:style>
  <w:style w:type="paragraph" w:styleId="ac">
    <w:name w:val="Title"/>
    <w:basedOn w:val="Heading"/>
    <w:next w:val="a0"/>
    <w:link w:val="ad"/>
    <w:autoRedefine/>
    <w:uiPriority w:val="10"/>
    <w:qFormat/>
    <w:pPr>
      <w:jc w:val="center"/>
    </w:pPr>
    <w:rPr>
      <w:b/>
      <w:bCs/>
      <w:sz w:val="56"/>
      <w:szCs w:val="56"/>
    </w:rPr>
  </w:style>
  <w:style w:type="paragraph" w:styleId="ae">
    <w:name w:val="footer"/>
    <w:basedOn w:val="a"/>
    <w:link w:val="14"/>
    <w:autoRedefine/>
    <w:unhideWhenUsed/>
    <w:qFormat/>
    <w:pPr>
      <w:tabs>
        <w:tab w:val="center" w:pos="4677"/>
        <w:tab w:val="right" w:pos="9355"/>
      </w:tabs>
      <w:spacing w:after="0" w:line="240" w:lineRule="auto"/>
    </w:pPr>
  </w:style>
  <w:style w:type="paragraph" w:styleId="af">
    <w:name w:val="List"/>
    <w:basedOn w:val="a0"/>
    <w:link w:val="af0"/>
    <w:autoRedefine/>
    <w:qFormat/>
    <w:rPr>
      <w:rFonts w:cs="Lohit Devanagari"/>
    </w:rPr>
  </w:style>
  <w:style w:type="character" w:customStyle="1" w:styleId="af1">
    <w:name w:val="Верхний колонтитул Знак"/>
    <w:basedOn w:val="a1"/>
    <w:autoRedefine/>
    <w:qFormat/>
  </w:style>
  <w:style w:type="character" w:customStyle="1" w:styleId="af2">
    <w:name w:val="Нижний колонтитул Знак"/>
    <w:basedOn w:val="a1"/>
    <w:autoRedefine/>
    <w:uiPriority w:val="99"/>
    <w:qFormat/>
  </w:style>
  <w:style w:type="character" w:customStyle="1" w:styleId="-">
    <w:name w:val="Интернет-ссылка"/>
    <w:autoRedefine/>
    <w:qFormat/>
    <w:rPr>
      <w:color w:val="000080"/>
      <w:u w:val="single"/>
    </w:rPr>
  </w:style>
  <w:style w:type="character" w:customStyle="1" w:styleId="af3">
    <w:name w:val="Посещённая гиперссылка"/>
    <w:autoRedefine/>
    <w:qFormat/>
    <w:rPr>
      <w:color w:val="800000"/>
      <w:u w:val="single"/>
    </w:rPr>
  </w:style>
  <w:style w:type="character" w:customStyle="1" w:styleId="af4">
    <w:name w:val="Маркеры"/>
    <w:qFormat/>
    <w:rPr>
      <w:rFonts w:ascii="OpenSymbol" w:eastAsia="OpenSymbol" w:hAnsi="OpenSymbol" w:cs="OpenSymbol"/>
    </w:rPr>
  </w:style>
  <w:style w:type="character" w:customStyle="1" w:styleId="af5">
    <w:name w:val="Символ нумерации"/>
    <w:autoRedefine/>
    <w:qFormat/>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Index">
    <w:name w:val="Index"/>
    <w:basedOn w:val="a"/>
    <w:qFormat/>
    <w:pPr>
      <w:suppressLineNumbers/>
    </w:pPr>
    <w:rPr>
      <w:rFonts w:cs="Lohit Devanagari"/>
    </w:rPr>
  </w:style>
  <w:style w:type="paragraph" w:customStyle="1" w:styleId="15">
    <w:name w:val="Без интервала1"/>
    <w:basedOn w:val="a"/>
    <w:qFormat/>
    <w:pPr>
      <w:spacing w:after="0" w:line="240" w:lineRule="auto"/>
      <w:ind w:firstLine="709"/>
      <w:jc w:val="both"/>
    </w:pPr>
    <w:rPr>
      <w:rFonts w:ascii="Times New Roman" w:eastAsia="Calibri" w:hAnsi="Times New Roman" w:cs="Times New Roman"/>
      <w:sz w:val="24"/>
    </w:rPr>
  </w:style>
  <w:style w:type="paragraph" w:customStyle="1" w:styleId="af6">
    <w:name w:val="Колонтитул"/>
    <w:basedOn w:val="a"/>
    <w:qFormat/>
  </w:style>
  <w:style w:type="paragraph" w:customStyle="1" w:styleId="HeaderandFooter">
    <w:name w:val="Header and Footer"/>
    <w:basedOn w:val="a"/>
    <w:autoRedefine/>
    <w:qFormat/>
  </w:style>
  <w:style w:type="character" w:customStyle="1" w:styleId="af7">
    <w:name w:val="Без интервала Знак"/>
    <w:link w:val="af8"/>
    <w:locked/>
    <w:rPr>
      <w:rFonts w:ascii="Calibri" w:eastAsia="Calibri" w:hAnsi="Calibri" w:cs="Times New Roman"/>
    </w:rPr>
  </w:style>
  <w:style w:type="paragraph" w:styleId="af8">
    <w:name w:val="No Spacing"/>
    <w:link w:val="af7"/>
    <w:qFormat/>
    <w:rPr>
      <w:rFonts w:ascii="Calibri" w:eastAsia="Calibri" w:hAnsi="Calibri" w:cs="Times New Roman"/>
      <w:sz w:val="22"/>
      <w:szCs w:val="22"/>
      <w:lang w:eastAsia="en-US"/>
    </w:rPr>
  </w:style>
  <w:style w:type="paragraph" w:customStyle="1" w:styleId="21">
    <w:name w:val="Без интервала2"/>
    <w:basedOn w:val="a"/>
    <w:pPr>
      <w:suppressAutoHyphens w:val="0"/>
      <w:spacing w:after="0" w:line="240" w:lineRule="auto"/>
      <w:ind w:firstLine="709"/>
      <w:jc w:val="both"/>
    </w:pPr>
    <w:rPr>
      <w:rFonts w:ascii="Times New Roman" w:eastAsia="Calibri" w:hAnsi="Times New Roman" w:cs="Times New Roman"/>
      <w:sz w:val="24"/>
    </w:rPr>
  </w:style>
  <w:style w:type="paragraph" w:styleId="af9">
    <w:name w:val="List Paragraph"/>
    <w:basedOn w:val="a"/>
    <w:link w:val="afa"/>
    <w:uiPriority w:val="34"/>
    <w:qFormat/>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10">
    <w:name w:val="Заголовок 1 Знак"/>
    <w:basedOn w:val="a1"/>
    <w:link w:val="1"/>
    <w:uiPriority w:val="9"/>
    <w:rsid w:val="007E4F0F"/>
    <w:rPr>
      <w:rFonts w:ascii="Liberation Sans" w:eastAsia="Noto Sans CJK SC" w:hAnsi="Liberation Sans" w:cs="Lohit Devanagari"/>
      <w:b/>
      <w:bCs/>
      <w:sz w:val="36"/>
      <w:szCs w:val="36"/>
      <w:lang w:eastAsia="en-US"/>
    </w:rPr>
  </w:style>
  <w:style w:type="character" w:customStyle="1" w:styleId="20">
    <w:name w:val="Заголовок 2 Знак"/>
    <w:basedOn w:val="a1"/>
    <w:link w:val="2"/>
    <w:uiPriority w:val="9"/>
    <w:rsid w:val="007E4F0F"/>
    <w:rPr>
      <w:rFonts w:ascii="Liberation Sans" w:eastAsia="Noto Sans CJK SC" w:hAnsi="Liberation Sans" w:cs="Lohit Devanagari"/>
      <w:b/>
      <w:bCs/>
      <w:sz w:val="32"/>
      <w:szCs w:val="32"/>
      <w:lang w:eastAsia="en-US"/>
    </w:rPr>
  </w:style>
  <w:style w:type="character" w:customStyle="1" w:styleId="30">
    <w:name w:val="Заголовок 3 Знак"/>
    <w:basedOn w:val="a1"/>
    <w:link w:val="3"/>
    <w:uiPriority w:val="9"/>
    <w:rsid w:val="007E4F0F"/>
    <w:rPr>
      <w:rFonts w:ascii="Liberation Sans" w:eastAsia="Noto Sans CJK SC" w:hAnsi="Liberation Sans" w:cs="Lohit Devanagari"/>
      <w:b/>
      <w:bCs/>
      <w:sz w:val="28"/>
      <w:szCs w:val="28"/>
      <w:lang w:eastAsia="en-US"/>
    </w:rPr>
  </w:style>
  <w:style w:type="character" w:customStyle="1" w:styleId="a4">
    <w:name w:val="Основной текст Знак"/>
    <w:basedOn w:val="a1"/>
    <w:link w:val="a0"/>
    <w:rsid w:val="007E4F0F"/>
    <w:rPr>
      <w:sz w:val="22"/>
      <w:szCs w:val="22"/>
      <w:lang w:eastAsia="en-US"/>
    </w:rPr>
  </w:style>
  <w:style w:type="character" w:customStyle="1" w:styleId="ad">
    <w:name w:val="Заголовок Знак"/>
    <w:basedOn w:val="a1"/>
    <w:link w:val="ac"/>
    <w:uiPriority w:val="10"/>
    <w:rsid w:val="007E4F0F"/>
    <w:rPr>
      <w:rFonts w:ascii="Liberation Sans" w:eastAsia="Noto Sans CJK SC" w:hAnsi="Liberation Sans" w:cs="Lohit Devanagari"/>
      <w:b/>
      <w:bCs/>
      <w:sz w:val="56"/>
      <w:szCs w:val="56"/>
      <w:lang w:eastAsia="en-US"/>
    </w:rPr>
  </w:style>
  <w:style w:type="paragraph" w:styleId="16">
    <w:name w:val="index 1"/>
    <w:basedOn w:val="a"/>
    <w:next w:val="a"/>
    <w:link w:val="17"/>
    <w:autoRedefine/>
    <w:unhideWhenUsed/>
    <w:rsid w:val="007E4F0F"/>
    <w:pPr>
      <w:spacing w:after="0" w:line="240" w:lineRule="auto"/>
      <w:ind w:left="220" w:hanging="220"/>
    </w:pPr>
  </w:style>
  <w:style w:type="character" w:customStyle="1" w:styleId="13">
    <w:name w:val="Верхний колонтитул Знак1"/>
    <w:basedOn w:val="a1"/>
    <w:link w:val="a9"/>
    <w:rsid w:val="007E4F0F"/>
    <w:rPr>
      <w:sz w:val="22"/>
      <w:szCs w:val="22"/>
      <w:lang w:eastAsia="en-US"/>
    </w:rPr>
  </w:style>
  <w:style w:type="character" w:customStyle="1" w:styleId="14">
    <w:name w:val="Нижний колонтитул Знак1"/>
    <w:basedOn w:val="a1"/>
    <w:link w:val="ae"/>
    <w:rsid w:val="007E4F0F"/>
    <w:rPr>
      <w:sz w:val="22"/>
      <w:szCs w:val="22"/>
      <w:lang w:eastAsia="en-US"/>
    </w:rPr>
  </w:style>
  <w:style w:type="character" w:customStyle="1" w:styleId="40">
    <w:name w:val="Заголовок 4 Знак"/>
    <w:basedOn w:val="a1"/>
    <w:link w:val="4"/>
    <w:uiPriority w:val="9"/>
    <w:rsid w:val="007E4F0F"/>
    <w:rPr>
      <w:rFonts w:ascii="XO Thames" w:eastAsia="Times New Roman" w:hAnsi="XO Thames" w:cs="Times New Roman"/>
      <w:b/>
      <w:color w:val="000000"/>
      <w:sz w:val="24"/>
    </w:rPr>
  </w:style>
  <w:style w:type="character" w:customStyle="1" w:styleId="50">
    <w:name w:val="Заголовок 5 Знак"/>
    <w:basedOn w:val="a1"/>
    <w:link w:val="5"/>
    <w:uiPriority w:val="9"/>
    <w:rsid w:val="007E4F0F"/>
    <w:rPr>
      <w:rFonts w:ascii="XO Thames" w:eastAsia="Times New Roman" w:hAnsi="XO Thames" w:cs="Times New Roman"/>
      <w:b/>
      <w:color w:val="000000"/>
      <w:sz w:val="22"/>
    </w:rPr>
  </w:style>
  <w:style w:type="character" w:customStyle="1" w:styleId="18">
    <w:name w:val="Обычный1"/>
    <w:rsid w:val="007E4F0F"/>
  </w:style>
  <w:style w:type="character" w:customStyle="1" w:styleId="ab">
    <w:name w:val="Указатель Знак"/>
    <w:basedOn w:val="18"/>
    <w:link w:val="aa"/>
    <w:rsid w:val="007E4F0F"/>
    <w:rPr>
      <w:rFonts w:cs="Lohit Devanagari"/>
      <w:sz w:val="22"/>
      <w:szCs w:val="22"/>
      <w:lang w:eastAsia="en-US"/>
    </w:rPr>
  </w:style>
  <w:style w:type="paragraph" w:styleId="22">
    <w:name w:val="toc 2"/>
    <w:next w:val="a"/>
    <w:link w:val="23"/>
    <w:uiPriority w:val="39"/>
    <w:rsid w:val="007E4F0F"/>
    <w:pPr>
      <w:ind w:left="200"/>
    </w:pPr>
    <w:rPr>
      <w:rFonts w:ascii="XO Thames" w:eastAsia="Times New Roman" w:hAnsi="XO Thames" w:cs="Times New Roman"/>
      <w:color w:val="000000"/>
      <w:sz w:val="28"/>
    </w:rPr>
  </w:style>
  <w:style w:type="character" w:customStyle="1" w:styleId="23">
    <w:name w:val="Оглавление 2 Знак"/>
    <w:link w:val="22"/>
    <w:uiPriority w:val="39"/>
    <w:rsid w:val="007E4F0F"/>
    <w:rPr>
      <w:rFonts w:ascii="XO Thames" w:eastAsia="Times New Roman" w:hAnsi="XO Thames" w:cs="Times New Roman"/>
      <w:color w:val="000000"/>
      <w:sz w:val="28"/>
    </w:rPr>
  </w:style>
  <w:style w:type="paragraph" w:styleId="41">
    <w:name w:val="toc 4"/>
    <w:next w:val="a"/>
    <w:link w:val="42"/>
    <w:uiPriority w:val="39"/>
    <w:rsid w:val="007E4F0F"/>
    <w:pPr>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7E4F0F"/>
    <w:rPr>
      <w:rFonts w:ascii="XO Thames" w:eastAsia="Times New Roman" w:hAnsi="XO Thames" w:cs="Times New Roman"/>
      <w:color w:val="000000"/>
      <w:sz w:val="28"/>
    </w:rPr>
  </w:style>
  <w:style w:type="paragraph" w:styleId="6">
    <w:name w:val="toc 6"/>
    <w:next w:val="a"/>
    <w:link w:val="60"/>
    <w:uiPriority w:val="39"/>
    <w:rsid w:val="007E4F0F"/>
    <w:pPr>
      <w:ind w:left="1000"/>
    </w:pPr>
    <w:rPr>
      <w:rFonts w:ascii="XO Thames" w:eastAsia="Times New Roman" w:hAnsi="XO Thames" w:cs="Times New Roman"/>
      <w:color w:val="000000"/>
      <w:sz w:val="28"/>
    </w:rPr>
  </w:style>
  <w:style w:type="character" w:customStyle="1" w:styleId="60">
    <w:name w:val="Оглавление 6 Знак"/>
    <w:link w:val="6"/>
    <w:uiPriority w:val="39"/>
    <w:rsid w:val="007E4F0F"/>
    <w:rPr>
      <w:rFonts w:ascii="XO Thames" w:eastAsia="Times New Roman" w:hAnsi="XO Thames" w:cs="Times New Roman"/>
      <w:color w:val="000000"/>
      <w:sz w:val="28"/>
    </w:rPr>
  </w:style>
  <w:style w:type="paragraph" w:styleId="7">
    <w:name w:val="toc 7"/>
    <w:next w:val="a"/>
    <w:link w:val="70"/>
    <w:uiPriority w:val="39"/>
    <w:rsid w:val="007E4F0F"/>
    <w:pPr>
      <w:ind w:left="1200"/>
    </w:pPr>
    <w:rPr>
      <w:rFonts w:ascii="XO Thames" w:eastAsia="Times New Roman" w:hAnsi="XO Thames" w:cs="Times New Roman"/>
      <w:color w:val="000000"/>
      <w:sz w:val="28"/>
    </w:rPr>
  </w:style>
  <w:style w:type="character" w:customStyle="1" w:styleId="70">
    <w:name w:val="Оглавление 7 Знак"/>
    <w:link w:val="7"/>
    <w:uiPriority w:val="39"/>
    <w:rsid w:val="007E4F0F"/>
    <w:rPr>
      <w:rFonts w:ascii="XO Thames" w:eastAsia="Times New Roman" w:hAnsi="XO Thames" w:cs="Times New Roman"/>
      <w:color w:val="000000"/>
      <w:sz w:val="28"/>
    </w:rPr>
  </w:style>
  <w:style w:type="paragraph" w:customStyle="1" w:styleId="11">
    <w:name w:val="Просмотренная гиперссылка1"/>
    <w:link w:val="a5"/>
    <w:rsid w:val="007E4F0F"/>
    <w:rPr>
      <w:color w:val="800000"/>
      <w:u w:val="single"/>
    </w:rPr>
  </w:style>
  <w:style w:type="paragraph" w:customStyle="1" w:styleId="Endnote">
    <w:name w:val="Endnote"/>
    <w:rsid w:val="007E4F0F"/>
    <w:pPr>
      <w:ind w:firstLine="851"/>
      <w:jc w:val="both"/>
    </w:pPr>
    <w:rPr>
      <w:rFonts w:ascii="XO Thames" w:eastAsia="Times New Roman" w:hAnsi="XO Thames" w:cs="Times New Roman"/>
      <w:color w:val="000000"/>
      <w:sz w:val="22"/>
    </w:rPr>
  </w:style>
  <w:style w:type="character" w:customStyle="1" w:styleId="afa">
    <w:name w:val="Абзац списка Знак"/>
    <w:basedOn w:val="18"/>
    <w:link w:val="af9"/>
    <w:rsid w:val="007E4F0F"/>
    <w:rPr>
      <w:rFonts w:ascii="Times New Roman" w:eastAsia="Times New Roman" w:hAnsi="Times New Roman" w:cs="Times New Roman"/>
      <w:sz w:val="24"/>
      <w:szCs w:val="22"/>
      <w:lang w:eastAsia="en-US"/>
    </w:rPr>
  </w:style>
  <w:style w:type="paragraph" w:styleId="31">
    <w:name w:val="toc 3"/>
    <w:next w:val="a"/>
    <w:link w:val="32"/>
    <w:uiPriority w:val="39"/>
    <w:rsid w:val="007E4F0F"/>
    <w:pPr>
      <w:ind w:left="400"/>
    </w:pPr>
    <w:rPr>
      <w:rFonts w:ascii="XO Thames" w:eastAsia="Times New Roman" w:hAnsi="XO Thames" w:cs="Times New Roman"/>
      <w:color w:val="000000"/>
      <w:sz w:val="28"/>
    </w:rPr>
  </w:style>
  <w:style w:type="character" w:customStyle="1" w:styleId="32">
    <w:name w:val="Оглавление 3 Знак"/>
    <w:link w:val="31"/>
    <w:uiPriority w:val="39"/>
    <w:rsid w:val="007E4F0F"/>
    <w:rPr>
      <w:rFonts w:ascii="XO Thames" w:eastAsia="Times New Roman" w:hAnsi="XO Thames" w:cs="Times New Roman"/>
      <w:color w:val="000000"/>
      <w:sz w:val="28"/>
    </w:rPr>
  </w:style>
  <w:style w:type="character" w:customStyle="1" w:styleId="a8">
    <w:name w:val="Название объекта Знак"/>
    <w:basedOn w:val="18"/>
    <w:link w:val="a7"/>
    <w:rsid w:val="007E4F0F"/>
    <w:rPr>
      <w:rFonts w:cs="Lohit Devanagari"/>
      <w:i/>
      <w:iCs/>
      <w:sz w:val="24"/>
      <w:szCs w:val="24"/>
      <w:lang w:eastAsia="en-US"/>
    </w:rPr>
  </w:style>
  <w:style w:type="character" w:customStyle="1" w:styleId="17">
    <w:name w:val="Указатель 1 Знак"/>
    <w:basedOn w:val="18"/>
    <w:link w:val="16"/>
    <w:rsid w:val="007E4F0F"/>
    <w:rPr>
      <w:sz w:val="22"/>
      <w:szCs w:val="22"/>
      <w:lang w:eastAsia="en-US"/>
    </w:rPr>
  </w:style>
  <w:style w:type="paragraph" w:styleId="afb">
    <w:name w:val="Normal (Web)"/>
    <w:basedOn w:val="a"/>
    <w:link w:val="afc"/>
    <w:rsid w:val="007E4F0F"/>
    <w:pPr>
      <w:suppressAutoHyphens w:val="0"/>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fc">
    <w:name w:val="Обычный (веб) Знак"/>
    <w:basedOn w:val="18"/>
    <w:link w:val="afb"/>
    <w:rsid w:val="007E4F0F"/>
    <w:rPr>
      <w:rFonts w:ascii="Times New Roman" w:eastAsia="Times New Roman" w:hAnsi="Times New Roman" w:cs="Times New Roman"/>
      <w:color w:val="000000"/>
      <w:sz w:val="24"/>
    </w:rPr>
  </w:style>
  <w:style w:type="paragraph" w:customStyle="1" w:styleId="12">
    <w:name w:val="Гиперссылка1"/>
    <w:link w:val="a6"/>
    <w:rsid w:val="007E4F0F"/>
    <w:rPr>
      <w:color w:val="000080"/>
      <w:u w:val="single"/>
    </w:rPr>
  </w:style>
  <w:style w:type="paragraph" w:customStyle="1" w:styleId="Footnote">
    <w:name w:val="Footnote"/>
    <w:rsid w:val="007E4F0F"/>
    <w:pPr>
      <w:ind w:firstLine="851"/>
      <w:jc w:val="both"/>
    </w:pPr>
    <w:rPr>
      <w:rFonts w:ascii="XO Thames" w:eastAsia="Times New Roman" w:hAnsi="XO Thames" w:cs="Times New Roman"/>
      <w:color w:val="000000"/>
      <w:sz w:val="22"/>
    </w:rPr>
  </w:style>
  <w:style w:type="paragraph" w:styleId="19">
    <w:name w:val="toc 1"/>
    <w:next w:val="a"/>
    <w:link w:val="1a"/>
    <w:uiPriority w:val="39"/>
    <w:rsid w:val="007E4F0F"/>
    <w:rPr>
      <w:rFonts w:ascii="XO Thames" w:eastAsia="Times New Roman" w:hAnsi="XO Thames" w:cs="Times New Roman"/>
      <w:b/>
      <w:color w:val="000000"/>
      <w:sz w:val="28"/>
    </w:rPr>
  </w:style>
  <w:style w:type="character" w:customStyle="1" w:styleId="1a">
    <w:name w:val="Оглавление 1 Знак"/>
    <w:link w:val="19"/>
    <w:uiPriority w:val="39"/>
    <w:rsid w:val="007E4F0F"/>
    <w:rPr>
      <w:rFonts w:ascii="XO Thames" w:eastAsia="Times New Roman" w:hAnsi="XO Thames" w:cs="Times New Roman"/>
      <w:b/>
      <w:color w:val="000000"/>
      <w:sz w:val="28"/>
    </w:rPr>
  </w:style>
  <w:style w:type="paragraph" w:styleId="9">
    <w:name w:val="toc 9"/>
    <w:next w:val="a"/>
    <w:link w:val="90"/>
    <w:uiPriority w:val="39"/>
    <w:rsid w:val="007E4F0F"/>
    <w:pPr>
      <w:ind w:left="1600"/>
    </w:pPr>
    <w:rPr>
      <w:rFonts w:ascii="XO Thames" w:eastAsia="Times New Roman" w:hAnsi="XO Thames" w:cs="Times New Roman"/>
      <w:color w:val="000000"/>
      <w:sz w:val="28"/>
    </w:rPr>
  </w:style>
  <w:style w:type="character" w:customStyle="1" w:styleId="90">
    <w:name w:val="Оглавление 9 Знак"/>
    <w:link w:val="9"/>
    <w:uiPriority w:val="39"/>
    <w:rsid w:val="007E4F0F"/>
    <w:rPr>
      <w:rFonts w:ascii="XO Thames" w:eastAsia="Times New Roman" w:hAnsi="XO Thames" w:cs="Times New Roman"/>
      <w:color w:val="000000"/>
      <w:sz w:val="28"/>
    </w:rPr>
  </w:style>
  <w:style w:type="paragraph" w:styleId="8">
    <w:name w:val="toc 8"/>
    <w:next w:val="a"/>
    <w:link w:val="80"/>
    <w:uiPriority w:val="39"/>
    <w:rsid w:val="007E4F0F"/>
    <w:pPr>
      <w:ind w:left="1400"/>
    </w:pPr>
    <w:rPr>
      <w:rFonts w:ascii="XO Thames" w:eastAsia="Times New Roman" w:hAnsi="XO Thames" w:cs="Times New Roman"/>
      <w:color w:val="000000"/>
      <w:sz w:val="28"/>
    </w:rPr>
  </w:style>
  <w:style w:type="character" w:customStyle="1" w:styleId="80">
    <w:name w:val="Оглавление 8 Знак"/>
    <w:link w:val="8"/>
    <w:uiPriority w:val="39"/>
    <w:rsid w:val="007E4F0F"/>
    <w:rPr>
      <w:rFonts w:ascii="XO Thames" w:eastAsia="Times New Roman" w:hAnsi="XO Thames" w:cs="Times New Roman"/>
      <w:color w:val="000000"/>
      <w:sz w:val="28"/>
    </w:rPr>
  </w:style>
  <w:style w:type="paragraph" w:styleId="51">
    <w:name w:val="toc 5"/>
    <w:next w:val="a"/>
    <w:link w:val="52"/>
    <w:uiPriority w:val="39"/>
    <w:rsid w:val="007E4F0F"/>
    <w:pPr>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7E4F0F"/>
    <w:rPr>
      <w:rFonts w:ascii="XO Thames" w:eastAsia="Times New Roman" w:hAnsi="XO Thames" w:cs="Times New Roman"/>
      <w:color w:val="000000"/>
      <w:sz w:val="28"/>
    </w:rPr>
  </w:style>
  <w:style w:type="paragraph" w:styleId="afd">
    <w:name w:val="Subtitle"/>
    <w:next w:val="a"/>
    <w:link w:val="afe"/>
    <w:uiPriority w:val="11"/>
    <w:qFormat/>
    <w:rsid w:val="007E4F0F"/>
    <w:pPr>
      <w:jc w:val="both"/>
    </w:pPr>
    <w:rPr>
      <w:rFonts w:ascii="XO Thames" w:eastAsia="Times New Roman" w:hAnsi="XO Thames" w:cs="Times New Roman"/>
      <w:i/>
      <w:color w:val="000000"/>
      <w:sz w:val="24"/>
    </w:rPr>
  </w:style>
  <w:style w:type="character" w:customStyle="1" w:styleId="afe">
    <w:name w:val="Подзаголовок Знак"/>
    <w:basedOn w:val="a1"/>
    <w:link w:val="afd"/>
    <w:uiPriority w:val="11"/>
    <w:rsid w:val="007E4F0F"/>
    <w:rPr>
      <w:rFonts w:ascii="XO Thames" w:eastAsia="Times New Roman" w:hAnsi="XO Thames" w:cs="Times New Roman"/>
      <w:i/>
      <w:color w:val="000000"/>
      <w:sz w:val="24"/>
    </w:rPr>
  </w:style>
  <w:style w:type="paragraph" w:customStyle="1" w:styleId="1b">
    <w:name w:val="Основной шрифт абзаца1"/>
    <w:rsid w:val="007E4F0F"/>
    <w:rPr>
      <w:rFonts w:eastAsia="Times New Roman" w:cs="Times New Roman"/>
      <w:color w:val="000000"/>
      <w:sz w:val="22"/>
    </w:rPr>
  </w:style>
  <w:style w:type="character" w:customStyle="1" w:styleId="af0">
    <w:name w:val="Список Знак"/>
    <w:basedOn w:val="a4"/>
    <w:link w:val="af"/>
    <w:rsid w:val="007E4F0F"/>
    <w:rPr>
      <w:rFonts w:cs="Lohit Devanagari"/>
      <w:sz w:val="22"/>
      <w:szCs w:val="22"/>
      <w:lang w:eastAsia="en-US"/>
    </w:rPr>
  </w:style>
  <w:style w:type="paragraph" w:styleId="aff">
    <w:name w:val="TOC Heading"/>
    <w:basedOn w:val="1"/>
    <w:next w:val="a"/>
    <w:uiPriority w:val="39"/>
    <w:unhideWhenUsed/>
    <w:qFormat/>
    <w:rsid w:val="007E4F0F"/>
    <w:pPr>
      <w:keepLines/>
      <w:numPr>
        <w:numId w:val="0"/>
      </w:numPr>
      <w:tabs>
        <w:tab w:val="clear" w:pos="0"/>
      </w:tabs>
      <w:suppressAutoHyphens w:val="0"/>
      <w:spacing w:after="0"/>
      <w:outlineLvl w:val="9"/>
    </w:pPr>
    <w:rPr>
      <w:rFonts w:asciiTheme="majorHAnsi" w:eastAsiaTheme="majorEastAsia" w:hAnsiTheme="majorHAnsi" w:cstheme="majorBidi"/>
      <w:b w:val="0"/>
      <w:bCs w:val="0"/>
      <w:color w:val="2F5496" w:themeColor="accent1" w:themeShade="BF"/>
      <w:sz w:val="32"/>
      <w:szCs w:val="32"/>
      <w:lang w:eastAsia="ru-RU"/>
    </w:rPr>
  </w:style>
  <w:style w:type="paragraph" w:customStyle="1" w:styleId="43">
    <w:name w:val="Без интервала4"/>
    <w:basedOn w:val="a"/>
    <w:rsid w:val="0043323E"/>
    <w:pPr>
      <w:suppressAutoHyphens w:val="0"/>
      <w:spacing w:after="0" w:line="240" w:lineRule="auto"/>
      <w:ind w:firstLine="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800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D34F-8976-46DD-8714-618ADDB0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58</Pages>
  <Words>32071</Words>
  <Characters>182807</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home</cp:lastModifiedBy>
  <cp:revision>24</cp:revision>
  <dcterms:created xsi:type="dcterms:W3CDTF">2024-05-16T13:40:00Z</dcterms:created>
  <dcterms:modified xsi:type="dcterms:W3CDTF">2024-05-26T14:14:00Z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1049-12.2.0.16731</vt:lpwstr>
  </property>
  <property fmtid="{D5CDD505-2E9C-101B-9397-08002B2CF9AE}" pid="7" name="ICV">
    <vt:lpwstr>580DBB40BA26458F82D770832A53C045_12</vt:lpwstr>
  </property>
</Properties>
</file>