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A9" w:rsidRDefault="00B97733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97733">
        <w:rPr>
          <w:rFonts w:ascii="Times New Roman" w:hAnsi="Times New Roman" w:cs="Times New Roman"/>
          <w:sz w:val="24"/>
          <w:szCs w:val="24"/>
        </w:rPr>
        <w:t>25 Си ИВО ИВ Майтрейя ИВО, 7-8 января 2017</w:t>
      </w:r>
      <w:r w:rsidR="00220202">
        <w:rPr>
          <w:rFonts w:ascii="Times New Roman" w:hAnsi="Times New Roman" w:cs="Times New Roman"/>
          <w:sz w:val="24"/>
          <w:szCs w:val="24"/>
        </w:rPr>
        <w:t xml:space="preserve"> </w:t>
      </w:r>
      <w:r w:rsidRPr="00B97733">
        <w:rPr>
          <w:rFonts w:ascii="Times New Roman" w:hAnsi="Times New Roman" w:cs="Times New Roman"/>
          <w:sz w:val="24"/>
          <w:szCs w:val="24"/>
        </w:rPr>
        <w:t>года</w:t>
      </w:r>
      <w:r w:rsidR="00AD0E9F">
        <w:rPr>
          <w:rFonts w:ascii="Times New Roman" w:hAnsi="Times New Roman" w:cs="Times New Roman"/>
          <w:sz w:val="24"/>
          <w:szCs w:val="24"/>
        </w:rPr>
        <w:t>, Астана</w:t>
      </w:r>
      <w:bookmarkStart w:id="0" w:name="_GoBack"/>
      <w:bookmarkEnd w:id="0"/>
    </w:p>
    <w:p w:rsidR="00035F2C" w:rsidRPr="00B97733" w:rsidRDefault="00035F2C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55.49 – 100.08</w:t>
      </w:r>
    </w:p>
    <w:p w:rsidR="002A25AF" w:rsidRDefault="002A25AF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97733" w:rsidRDefault="002A25AF" w:rsidP="002A25A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Практика1. </w:t>
      </w:r>
      <w:r w:rsidR="00865D90">
        <w:rPr>
          <w:rFonts w:ascii="Times New Roman" w:hAnsi="Times New Roman" w:cs="Times New Roman"/>
          <w:sz w:val="24"/>
          <w:szCs w:val="24"/>
        </w:rPr>
        <w:t>Первостяжание.</w:t>
      </w:r>
      <w:r w:rsidR="00ED336C">
        <w:rPr>
          <w:rFonts w:ascii="Times New Roman" w:hAnsi="Times New Roman" w:cs="Times New Roman"/>
          <w:sz w:val="24"/>
          <w:szCs w:val="24"/>
        </w:rPr>
        <w:t xml:space="preserve"> </w:t>
      </w:r>
      <w:r w:rsidR="00B97733" w:rsidRPr="00B97733">
        <w:rPr>
          <w:rFonts w:ascii="Times New Roman" w:hAnsi="Times New Roman" w:cs="Times New Roman"/>
          <w:sz w:val="24"/>
          <w:szCs w:val="24"/>
        </w:rPr>
        <w:t>Рожде</w:t>
      </w:r>
      <w:r w:rsidR="00035F2C">
        <w:rPr>
          <w:rFonts w:ascii="Times New Roman" w:hAnsi="Times New Roman" w:cs="Times New Roman"/>
          <w:sz w:val="24"/>
          <w:szCs w:val="24"/>
        </w:rPr>
        <w:t>ство</w:t>
      </w:r>
      <w:r w:rsidR="00B97733" w:rsidRPr="00B97733">
        <w:rPr>
          <w:rFonts w:ascii="Times New Roman" w:hAnsi="Times New Roman" w:cs="Times New Roman"/>
          <w:sz w:val="24"/>
          <w:szCs w:val="24"/>
        </w:rPr>
        <w:t xml:space="preserve"> Посвящённого</w:t>
      </w:r>
      <w:r w:rsidR="00035F2C">
        <w:rPr>
          <w:rFonts w:ascii="Times New Roman" w:hAnsi="Times New Roman" w:cs="Times New Roman"/>
          <w:sz w:val="24"/>
          <w:szCs w:val="24"/>
        </w:rPr>
        <w:t xml:space="preserve"> Новой Эпохи: </w:t>
      </w:r>
      <w:r w:rsidR="00865D90">
        <w:rPr>
          <w:rFonts w:ascii="Times New Roman" w:hAnsi="Times New Roman" w:cs="Times New Roman"/>
          <w:sz w:val="24"/>
          <w:szCs w:val="24"/>
        </w:rPr>
        <w:t>Новое Рождение Посвящённого, Рождение Свыше Посвящённого Изначальностями</w:t>
      </w:r>
      <w:r w:rsidR="00ED336C">
        <w:rPr>
          <w:rFonts w:ascii="Times New Roman" w:hAnsi="Times New Roman" w:cs="Times New Roman"/>
          <w:sz w:val="24"/>
          <w:szCs w:val="24"/>
        </w:rPr>
        <w:t>, Синтез Воли Изначально Вышестоящего Отца явлением Рожд</w:t>
      </w:r>
      <w:r w:rsidR="0025721E">
        <w:rPr>
          <w:rFonts w:ascii="Times New Roman" w:hAnsi="Times New Roman" w:cs="Times New Roman"/>
          <w:sz w:val="24"/>
          <w:szCs w:val="24"/>
        </w:rPr>
        <w:t>ества Посвящённых. Поздравления</w:t>
      </w:r>
    </w:p>
    <w:p w:rsidR="002A25AF" w:rsidRDefault="002A25AF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40D7D" w:rsidRDefault="00940D7D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возжигаемся всем Синтезом каждого из нас. Вспыхиваем внутренней радостью Посвящённого! </w:t>
      </w:r>
    </w:p>
    <w:p w:rsidR="00940D7D" w:rsidRDefault="00940D7D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Причём, как Посвящённые</w:t>
      </w:r>
      <w:r w:rsidR="00257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равны внутри между собою. Слово «посвящённый» для каждого одинаково. Вот здесь мы равны. Выше нас или Глава Иерархии </w:t>
      </w:r>
      <w:r w:rsidR="0025721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Аватар в шестой расе, Христос в пятой, или Отец. Для Посвящённых – Глава Иерархии</w:t>
      </w:r>
      <w:r w:rsidR="00257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вообще-то, потом Отец. А мы с вами равны. Настройтесь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035F2C">
        <w:rPr>
          <w:rFonts w:ascii="Times New Roman" w:hAnsi="Times New Roman" w:cs="Times New Roman"/>
          <w:sz w:val="24"/>
          <w:szCs w:val="24"/>
        </w:rPr>
        <w:t>там</w:t>
      </w:r>
      <w:r w:rsidR="0025721E">
        <w:rPr>
          <w:rFonts w:ascii="Times New Roman" w:hAnsi="Times New Roman" w:cs="Times New Roman"/>
          <w:sz w:val="24"/>
          <w:szCs w:val="24"/>
        </w:rPr>
        <w:t>,</w:t>
      </w:r>
      <w:r w:rsidR="00035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кого какие посвящения – это Отец решает с Владыкой.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Уже легче. Внутри радость! Я без шуток – внутренняя радость! </w:t>
      </w:r>
      <w:r w:rsidR="00035F2C">
        <w:rPr>
          <w:rFonts w:ascii="Times New Roman" w:hAnsi="Times New Roman" w:cs="Times New Roman"/>
          <w:sz w:val="24"/>
          <w:szCs w:val="24"/>
        </w:rPr>
        <w:t>Вспыхиваем.</w:t>
      </w:r>
    </w:p>
    <w:p w:rsidR="00D659FA" w:rsidRDefault="00940D7D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внутренней радостью праздника Посвящённых </w:t>
      </w:r>
      <w:r w:rsidR="00D659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Рождеством Христовым Главы Иерархии Христа и Аватара физически собою!</w:t>
      </w:r>
      <w:r w:rsidR="00D65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37" w:rsidRDefault="00D659FA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всем Синтезом каждого из нас, мы синтезируемся с Изначальными Владыками Кут Хуми Фаинь</w:t>
      </w:r>
      <w:r w:rsidR="00940D7D" w:rsidRPr="00D659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Переходим зал Изначально Вышестоящей Ипостаси Синтеза Изначально Вышестоящего Дома Изначально Вышестоящего Отца 512-т</w:t>
      </w:r>
      <w:r w:rsidR="00940D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явленно. </w:t>
      </w:r>
      <w:r w:rsidR="00F203B1">
        <w:rPr>
          <w:rFonts w:ascii="Times New Roman" w:hAnsi="Times New Roman" w:cs="Times New Roman"/>
          <w:sz w:val="24"/>
          <w:szCs w:val="24"/>
        </w:rPr>
        <w:t xml:space="preserve">Развёртываемся пред Изначальным Владыкой в форме </w:t>
      </w:r>
      <w:r w:rsidR="00765A37">
        <w:rPr>
          <w:rFonts w:ascii="Times New Roman" w:hAnsi="Times New Roman" w:cs="Times New Roman"/>
          <w:sz w:val="24"/>
          <w:szCs w:val="24"/>
        </w:rPr>
        <w:t>С</w:t>
      </w:r>
      <w:r w:rsidR="00F203B1">
        <w:rPr>
          <w:rFonts w:ascii="Times New Roman" w:hAnsi="Times New Roman" w:cs="Times New Roman"/>
          <w:sz w:val="24"/>
          <w:szCs w:val="24"/>
        </w:rPr>
        <w:t xml:space="preserve">лужения. </w:t>
      </w:r>
    </w:p>
    <w:p w:rsidR="00016CE4" w:rsidRDefault="00F203B1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Изначального Владыки Кут Хуми</w:t>
      </w:r>
      <w:r w:rsidR="00940D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Стяжаем Синтез Синтезов Изначально Вышестоящего Отца, прося преобразить каждого из нас и синтез нас явлением 25-го Синтеза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Майтрейей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физически собою.</w:t>
      </w:r>
      <w:r w:rsidR="00F85274">
        <w:rPr>
          <w:rFonts w:ascii="Times New Roman" w:hAnsi="Times New Roman" w:cs="Times New Roman"/>
          <w:sz w:val="24"/>
          <w:szCs w:val="24"/>
        </w:rPr>
        <w:t xml:space="preserve"> И вспыхивая Синтезом каждого из нас, развёртываемся синтезно пред Изначально Вышестоящими Владыками Кут Хуми Фаинь. Одевая форму Ипостаси 25-го Синтеза, стяжая её у Изначально Вышестоящего Владыки Кут Хуми и преображаясь в ней. </w:t>
      </w:r>
    </w:p>
    <w:p w:rsidR="00016CE4" w:rsidRDefault="00F85274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Изначальн</w:t>
      </w:r>
      <w:r w:rsidR="00765A3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Владык Кут Хуми </w:t>
      </w:r>
      <w:r w:rsidR="00765A37">
        <w:rPr>
          <w:rFonts w:ascii="Times New Roman" w:hAnsi="Times New Roman" w:cs="Times New Roman"/>
          <w:sz w:val="24"/>
          <w:szCs w:val="24"/>
        </w:rPr>
        <w:t xml:space="preserve">Фаинь </w:t>
      </w:r>
      <w:r>
        <w:rPr>
          <w:rFonts w:ascii="Times New Roman" w:hAnsi="Times New Roman" w:cs="Times New Roman"/>
          <w:sz w:val="24"/>
          <w:szCs w:val="24"/>
        </w:rPr>
        <w:t xml:space="preserve">с праздником Посвящённых явлением Главы Иерархии физически собою каждым из нас. </w:t>
      </w:r>
    </w:p>
    <w:p w:rsidR="00016CE4" w:rsidRDefault="00F85274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Изначальными Владыками Кут Хуми Фаинь, просим обновить </w:t>
      </w:r>
      <w:r w:rsidR="00765A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освящения каждого из нас ежегодным обновлением </w:t>
      </w:r>
      <w:r w:rsidR="00765A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освящений праздником Рождества Христова итогами Рождества в явлении Синтеза всех </w:t>
      </w:r>
      <w:r w:rsidR="00765A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освящений каждого из нас, с расширением их </w:t>
      </w:r>
      <w:r w:rsidR="00765A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рав, </w:t>
      </w:r>
      <w:r w:rsidR="00765A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озможностей и </w:t>
      </w:r>
      <w:r w:rsidR="00765A3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еализации физически собою</w:t>
      </w:r>
      <w:r w:rsidR="00016CE4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765A37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016CE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ового Плана Творения</w:t>
      </w:r>
      <w:r w:rsidR="00016CE4" w:rsidRPr="00016CE4">
        <w:rPr>
          <w:rFonts w:ascii="Times New Roman" w:hAnsi="Times New Roman" w:cs="Times New Roman"/>
          <w:sz w:val="24"/>
          <w:szCs w:val="24"/>
        </w:rPr>
        <w:t xml:space="preserve"> </w:t>
      </w:r>
      <w:r w:rsidR="00016CE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физически собою. </w:t>
      </w:r>
    </w:p>
    <w:p w:rsidR="00766815" w:rsidRDefault="00016CE4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</w:t>
      </w:r>
      <w:r w:rsidR="00765A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освящениями каждым из нас, синтезируемся с Хум Изначальных Владык Кут Хуми Фаинь</w:t>
      </w:r>
      <w:r w:rsidR="00257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стяжая Синтез Синтезов </w:t>
      </w:r>
      <w:r w:rsidR="00765A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освящений Изначально Вышестоящего Отца каждым из нас и синтеза нас. И возжигаясь Синтез Синтезом Изначально Вышестоящего Отца, преображаясь им, синтезируясь с Изначальным Владыкой Кут Хуми, стяжаем расширение, открытие новых, углубление и активацию Синтеза всех </w:t>
      </w:r>
      <w:r w:rsidR="00765A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освящений каждого из нас.</w:t>
      </w:r>
    </w:p>
    <w:p w:rsidR="00940D7D" w:rsidRDefault="00016CE4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Синтезом </w:t>
      </w:r>
      <w:r w:rsidR="00765A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освящений каждым из нас, вспыхивая знаками </w:t>
      </w:r>
      <w:r w:rsidR="00765A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освящений каждым из нас, стяжая и реализуя все Права </w:t>
      </w:r>
      <w:r w:rsidR="004724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освящений каждого из нас физически собою. </w:t>
      </w:r>
    </w:p>
    <w:p w:rsidR="00472441" w:rsidRDefault="00766815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Владыки Кут Хуми, стяжаем Синтез Синтеза Посвящённого кажд</w:t>
      </w:r>
      <w:r w:rsidR="00472441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472441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Синтезом, преображаясь им</w:t>
      </w:r>
      <w:r w:rsidR="00472441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тяжаем Посвящённого явлением </w:t>
      </w:r>
      <w:r w:rsidR="00472441">
        <w:rPr>
          <w:rFonts w:ascii="Times New Roman" w:hAnsi="Times New Roman" w:cs="Times New Roman"/>
          <w:sz w:val="24"/>
          <w:szCs w:val="24"/>
        </w:rPr>
        <w:t xml:space="preserve">Служения </w:t>
      </w:r>
      <w:r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472441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47244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4724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постасным действием им каждым из нас и синтеза нас. </w:t>
      </w:r>
    </w:p>
    <w:p w:rsidR="00766815" w:rsidRDefault="00766815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развёртываемся Посвящённым</w:t>
      </w:r>
      <w:r w:rsidRPr="00766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 физически собою. Синтезируясь с</w:t>
      </w:r>
      <w:r w:rsidRPr="00766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Изначальным Владыкой Кут Хуми, стяжа</w:t>
      </w:r>
      <w:r w:rsidR="0047244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Рождество Посвящённым каждым из нас и синтеза нас. </w:t>
      </w:r>
    </w:p>
    <w:p w:rsidR="00766815" w:rsidRPr="00472441" w:rsidRDefault="00766815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441">
        <w:rPr>
          <w:rFonts w:ascii="Times New Roman" w:hAnsi="Times New Roman" w:cs="Times New Roman"/>
          <w:i/>
          <w:sz w:val="24"/>
          <w:szCs w:val="24"/>
        </w:rPr>
        <w:t>(На плач ребёнка в зале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435B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Всё нормально</w:t>
      </w:r>
      <w:r w:rsidR="00435BDC">
        <w:rPr>
          <w:rFonts w:ascii="Times New Roman" w:hAnsi="Times New Roman" w:cs="Times New Roman"/>
          <w:sz w:val="24"/>
          <w:szCs w:val="24"/>
        </w:rPr>
        <w:t xml:space="preserve">: это проверка, не реагировать. Так сегодня плачут все Посвящённые, кто не знает о своём Рождестве. В пятую расу, в смысле. </w:t>
      </w:r>
      <w:r w:rsidR="00435BDC" w:rsidRPr="00472441">
        <w:rPr>
          <w:rFonts w:ascii="Times New Roman" w:hAnsi="Times New Roman" w:cs="Times New Roman"/>
          <w:i/>
          <w:sz w:val="24"/>
          <w:szCs w:val="24"/>
        </w:rPr>
        <w:t>(В зале смех).</w:t>
      </w:r>
    </w:p>
    <w:p w:rsidR="00F70BBB" w:rsidRDefault="00435BDC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Рождеством Посвящённого явлением Изначально Вышестоящих Владык Кут Хуми Фаинь. Мы синтезируемся с Изначально Вышестоящим Отцом. Переходим в Зал Изначально Вышестоящего Отца 1025-ти Изначальный явленно. Развёртываемся пред Изначально Вышестоящим Отцом в форме Служения</w:t>
      </w:r>
      <w:r w:rsidR="00F70BBB">
        <w:rPr>
          <w:rFonts w:ascii="Times New Roman" w:hAnsi="Times New Roman" w:cs="Times New Roman"/>
          <w:sz w:val="24"/>
          <w:szCs w:val="24"/>
        </w:rPr>
        <w:t>.</w:t>
      </w:r>
    </w:p>
    <w:p w:rsidR="00F70BBB" w:rsidRDefault="00F70BBB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90">
        <w:rPr>
          <w:rFonts w:ascii="Times New Roman" w:hAnsi="Times New Roman" w:cs="Times New Roman"/>
          <w:sz w:val="24"/>
          <w:szCs w:val="24"/>
        </w:rPr>
        <w:t>С</w:t>
      </w:r>
      <w:r w:rsidR="00435BDC">
        <w:rPr>
          <w:rFonts w:ascii="Times New Roman" w:hAnsi="Times New Roman" w:cs="Times New Roman"/>
          <w:sz w:val="24"/>
          <w:szCs w:val="24"/>
        </w:rPr>
        <w:t xml:space="preserve">интезируясь с Хум Изначально Вышестоящего Отца, стяжаем Синтез Изначально Вышестоящего Отца, прося преобразить каждого из нас и синтез нас явлением Посвящённого Изначально Вышестоящим Отцом. </w:t>
      </w:r>
    </w:p>
    <w:p w:rsidR="00F70BBB" w:rsidRDefault="00435BDC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стяжаем Новое Рождение Посвящённого синтезом всех </w:t>
      </w:r>
      <w:r w:rsidR="00865D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освящений и Прав их каждым из нас в цельность явления Посвящённого</w:t>
      </w:r>
      <w:r w:rsidR="00F70BBB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физически собою. </w:t>
      </w:r>
    </w:p>
    <w:p w:rsidR="007511D1" w:rsidRDefault="00F70BBB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1025 </w:t>
      </w:r>
      <w:r w:rsidR="00865D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дер Синтеза 1025-ти Изначальностей Изначально Вышестоящего Отца в цельном системном синтезе их. И возжигаясь 1025-ю ядрами Синтеза</w:t>
      </w:r>
      <w:r w:rsidRPr="00F70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1025-ти Изначальностей физически собою, синтезируясь с Изначально Вышестоящим Отцом, стяжаем Рождение Свыше Посвящённого Изначальностями в усилении и углублении </w:t>
      </w:r>
      <w:r w:rsidR="00865D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освящений 1025</w:t>
      </w:r>
      <w:r w:rsidR="002A25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ричным Синтезом Ядер Синтеза Изначальностей цельностью Посвященного каждым из нас и синтеза нас. </w:t>
      </w:r>
    </w:p>
    <w:p w:rsidR="007511D1" w:rsidRDefault="007511D1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развёртываем Рождение Свыше Посвящённого физически собою </w:t>
      </w:r>
      <w:r w:rsidR="00865D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цельности всех </w:t>
      </w:r>
      <w:r w:rsidR="00865D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освящений. И преображаемся Посвящённым Изначально Вышестоящего Отца пред Изначально Вышестоящим Отцом, развёртываясь в форме Посвящённого в синтезе с формой Ипостаси 25-го Синтеза и формой Служения кажд</w:t>
      </w:r>
      <w:r w:rsidR="00407E2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из нас, развёртывая форму Посвящённого Изначально Вышестоящего Отца физически собою. </w:t>
      </w:r>
    </w:p>
    <w:p w:rsidR="00435BDC" w:rsidRDefault="007511D1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</w:t>
      </w:r>
      <w:r w:rsidR="00407E2E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поздравля</w:t>
      </w:r>
      <w:r w:rsidR="00407E2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Рождеством Христовым и праздником Посвящённых Новой Эпохи физически собою.</w:t>
      </w:r>
    </w:p>
    <w:p w:rsidR="001B1349" w:rsidRDefault="001B1349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</w:t>
      </w:r>
      <w:r w:rsidR="00407E2E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>стяжа</w:t>
      </w:r>
      <w:r w:rsidR="00407E2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Синтез и Огонь Рождества Изначально Вышестоящего Отца, прося эманировать его каждым из нас на каждого Посвящённого, Человека и Гражданина </w:t>
      </w:r>
      <w:r w:rsidR="00407E2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ланеты Земля</w:t>
      </w:r>
      <w:r w:rsidR="00407E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 Изначальной Метагалактики Изначально</w:t>
      </w:r>
      <w:r w:rsidR="00407E2E">
        <w:rPr>
          <w:rFonts w:ascii="Times New Roman" w:hAnsi="Times New Roman" w:cs="Times New Roman"/>
          <w:sz w:val="24"/>
          <w:szCs w:val="24"/>
        </w:rPr>
        <w:t>стями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физически собою. </w:t>
      </w:r>
    </w:p>
    <w:p w:rsidR="001B1349" w:rsidRDefault="001B1349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 Огнём Рождества Изначально Вышестоящего Отца, эманируем Рождество каждому Посвящённому, каждому участнику Иерархического движения Посвящённых, а также всем Служащим Изначально Вышестоящего Дома Изначально Вышестоящего Отца, являющих Посвящённых собою физически каждым из нас и синтезом нас. И укутываем Планету Земля и Метагалактику Фа в синтезе их, 1025 Изначальностей Изначально Вышестоящего Отца в синтезе их физически собою.</w:t>
      </w:r>
    </w:p>
    <w:p w:rsidR="00A3681C" w:rsidRDefault="00A3681C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физически, синтезируемся с Хум Изначально Вышестоящего Отца, стяжаем Синтез Изначально Вышестоящего Отца и преображаемся им.</w:t>
      </w:r>
    </w:p>
    <w:p w:rsidR="00CD4668" w:rsidRDefault="00A3681C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Владыкой Иосифом, Главой Изначально Вышестоящей Иерархии Изначально Вышестоящего Отца. Переходим в зал Изначально Вышестоящего Владыки Иосифа. Становимся пред Изначально Вышестоящим Владыкой Иосифом физически собою. </w:t>
      </w:r>
    </w:p>
    <w:p w:rsidR="00CD4668" w:rsidRDefault="00A3681C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Владыки Иосифа, стяжаем Синтез Воли Изначально Вышестоящего Отца явлением Рождества Посвящённых и цельности Посвящённого каждым из нас и синтеза нас. Возжигаясь Синтезом Воли Изначально Вышестоящего Отца, преображаемся ею. </w:t>
      </w:r>
    </w:p>
    <w:p w:rsidR="00CD4668" w:rsidRDefault="00CD4668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поздравляем Главу Иерархии Изначально Вышестоящего Отца с Рождеством Христовым физически собою, поздравляя всех членов и сотрудников Иерархии с Рождеством Посвящённых каждым из нас и синтеза нас.</w:t>
      </w:r>
      <w:r w:rsidR="00A36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Владыками Иосифом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вспыхива</w:t>
      </w:r>
      <w:r w:rsidR="009061C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концентрацией Иерархии Изначально Вышестоящего Отца физически собою. </w:t>
      </w:r>
    </w:p>
    <w:p w:rsidR="00CD4668" w:rsidRDefault="00CD4668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Вышестоящих Владык Иосифа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668" w:rsidRDefault="00CD4668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присутствие, развёртываясь цельностью Посвящённого кажд</w:t>
      </w:r>
      <w:r w:rsidR="009061C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из нас, развёртываясь Рождеством Посвящённых физически собою. </w:t>
      </w:r>
    </w:p>
    <w:p w:rsidR="00CD4668" w:rsidRDefault="00CD4668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Изначальных Владык Кут Хуми Фаинь. </w:t>
      </w:r>
    </w:p>
    <w:p w:rsidR="00035F2C" w:rsidRDefault="00CD4668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 на Планету Земля и Метагалактику Фа в целом, являя Рождество Посвящённых физически собою. И эманируем </w:t>
      </w:r>
      <w:r w:rsidR="00035F2C">
        <w:rPr>
          <w:rFonts w:ascii="Times New Roman" w:hAnsi="Times New Roman" w:cs="Times New Roman"/>
          <w:sz w:val="24"/>
          <w:szCs w:val="24"/>
        </w:rPr>
        <w:t>всё стяжённое и возожжённое в Изначально Вышестоящий Дом Изначально Вышестоящего Отца, в подразделени</w:t>
      </w:r>
      <w:r w:rsidR="00E82097">
        <w:rPr>
          <w:rFonts w:ascii="Times New Roman" w:hAnsi="Times New Roman" w:cs="Times New Roman"/>
          <w:sz w:val="24"/>
          <w:szCs w:val="24"/>
        </w:rPr>
        <w:t>е</w:t>
      </w:r>
      <w:r w:rsidR="00035F2C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 Астана,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нас. </w:t>
      </w:r>
    </w:p>
    <w:p w:rsidR="00035F2C" w:rsidRDefault="00035F2C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A3681C" w:rsidRDefault="00035F2C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E82097" w:rsidRDefault="00E82097" w:rsidP="002A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097" w:rsidRPr="00B97733" w:rsidRDefault="00E82097" w:rsidP="002572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2A25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Ипостась Синтез Синтеза ИВО, Глава Дома Отца Генезиса ИВО, Управления Синтеза Савелия 474И, Порубежье Служащий Наталья Козырева</w:t>
      </w:r>
    </w:p>
    <w:sectPr w:rsidR="00E82097" w:rsidRPr="00B97733" w:rsidSect="002572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33"/>
    <w:rsid w:val="00016CE4"/>
    <w:rsid w:val="00035F2C"/>
    <w:rsid w:val="001056DB"/>
    <w:rsid w:val="001B1349"/>
    <w:rsid w:val="00220202"/>
    <w:rsid w:val="0025721E"/>
    <w:rsid w:val="002A25AF"/>
    <w:rsid w:val="00316363"/>
    <w:rsid w:val="003A1478"/>
    <w:rsid w:val="00407E2E"/>
    <w:rsid w:val="00435BDC"/>
    <w:rsid w:val="00472441"/>
    <w:rsid w:val="005D2310"/>
    <w:rsid w:val="007511D1"/>
    <w:rsid w:val="00765A37"/>
    <w:rsid w:val="00766815"/>
    <w:rsid w:val="00865D90"/>
    <w:rsid w:val="008F2791"/>
    <w:rsid w:val="009061C0"/>
    <w:rsid w:val="00940D7D"/>
    <w:rsid w:val="009B0456"/>
    <w:rsid w:val="00A3681C"/>
    <w:rsid w:val="00AD0E9F"/>
    <w:rsid w:val="00B97733"/>
    <w:rsid w:val="00CD087B"/>
    <w:rsid w:val="00CD4668"/>
    <w:rsid w:val="00CD7DFA"/>
    <w:rsid w:val="00D473A9"/>
    <w:rsid w:val="00D659FA"/>
    <w:rsid w:val="00E61B44"/>
    <w:rsid w:val="00E82097"/>
    <w:rsid w:val="00ED336C"/>
    <w:rsid w:val="00F203B1"/>
    <w:rsid w:val="00F70BBB"/>
    <w:rsid w:val="00F85274"/>
    <w:rsid w:val="00F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9A04"/>
  <w15:docId w15:val="{E1E34E0A-0F2C-4DED-BF15-D611ACB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4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Кишиневский</cp:lastModifiedBy>
  <cp:revision>3</cp:revision>
  <dcterms:created xsi:type="dcterms:W3CDTF">2017-01-07T18:25:00Z</dcterms:created>
  <dcterms:modified xsi:type="dcterms:W3CDTF">2017-01-07T19:03:00Z</dcterms:modified>
</cp:coreProperties>
</file>