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59" w:rsidRDefault="008D7959" w:rsidP="008D7959">
      <w:pPr>
        <w:pStyle w:val="10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Кут </w:t>
      </w:r>
      <w:proofErr w:type="spellStart"/>
      <w:r>
        <w:rPr>
          <w:rFonts w:ascii="Times New Roman" w:hAnsi="Times New Roman" w:cs="Times New Roman"/>
          <w:sz w:val="36"/>
          <w:szCs w:val="36"/>
        </w:rPr>
        <w:t>Хуми</w:t>
      </w:r>
      <w:proofErr w:type="spellEnd"/>
    </w:p>
    <w:p w:rsidR="008D7959" w:rsidRDefault="008D7959" w:rsidP="008D7959">
      <w:pPr>
        <w:pStyle w:val="10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Елена Андроновская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8D7959" w:rsidRDefault="000D7E94" w:rsidP="008D7959">
      <w:pPr>
        <w:pStyle w:val="Standard1"/>
      </w:pPr>
      <w:r>
        <w:rPr>
          <w:rStyle w:val="1"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5pt;margin-top:9.2pt;width:536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<v:stroke joinstyle="miter"/>
          </v:shape>
        </w:pict>
      </w: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2C510F" w:rsidP="000D7E94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Ипостась</w:t>
      </w:r>
    </w:p>
    <w:p w:rsidR="008D7959" w:rsidRDefault="008D7959" w:rsidP="000D7E94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</w:t>
      </w:r>
    </w:p>
    <w:p w:rsidR="008D7959" w:rsidRDefault="008D7959" w:rsidP="000D7E94">
      <w:pPr>
        <w:pStyle w:val="10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Практики</w:t>
      </w:r>
    </w:p>
    <w:p w:rsidR="008D7959" w:rsidRDefault="008D7959" w:rsidP="000D7E94">
      <w:pPr>
        <w:pStyle w:val="1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Философских Чтений 4-го Синтеза</w:t>
      </w:r>
    </w:p>
    <w:p w:rsidR="008D7959" w:rsidRDefault="008D7959" w:rsidP="000D7E94">
      <w:pPr>
        <w:pStyle w:val="1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8D7959" w:rsidRDefault="008D7959" w:rsidP="008D7959">
      <w:pPr>
        <w:pStyle w:val="10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Style w:val="1"/>
          <w:rFonts w:ascii="Times New Roman" w:hAnsi="Times New Roman" w:cs="Times New Roman"/>
          <w:sz w:val="36"/>
          <w:szCs w:val="36"/>
        </w:rPr>
        <w:t xml:space="preserve">                               </w:t>
      </w: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8D7959">
      <w:pPr>
        <w:pStyle w:val="Standard1"/>
      </w:pPr>
    </w:p>
    <w:p w:rsidR="008D7959" w:rsidRDefault="008D7959" w:rsidP="000D7E94">
      <w:pPr>
        <w:pStyle w:val="1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Подразделение ИВДИВО 474 Изначальности,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Порубежье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Смоленск</w:t>
      </w:r>
    </w:p>
    <w:p w:rsidR="008D7959" w:rsidRDefault="008D7959" w:rsidP="000D7E94">
      <w:pPr>
        <w:pStyle w:val="10"/>
        <w:ind w:firstLine="0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Style w:val="1"/>
          <w:rFonts w:ascii="Times New Roman" w:hAnsi="Times New Roman" w:cs="Times New Roman"/>
          <w:sz w:val="28"/>
          <w:szCs w:val="28"/>
        </w:rPr>
        <w:t>- 26.02.2017</w:t>
      </w:r>
    </w:p>
    <w:p w:rsidR="008D7959" w:rsidRDefault="008D7959" w:rsidP="008D7959">
      <w:pPr>
        <w:pStyle w:val="10"/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8D7959" w:rsidRDefault="008D7959" w:rsidP="008D7959">
      <w:pPr>
        <w:pStyle w:val="10"/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8D7959" w:rsidRPr="007112D3" w:rsidRDefault="008D7959" w:rsidP="008D7959">
      <w:pPr>
        <w:pStyle w:val="a3"/>
        <w:widowControl w:val="0"/>
        <w:pBdr>
          <w:bottom w:val="single" w:sz="4" w:space="1" w:color="auto"/>
        </w:pBdr>
        <w:spacing w:after="120"/>
        <w:ind w:left="-170" w:right="-170"/>
        <w:jc w:val="center"/>
        <w:rPr>
          <w:rFonts w:ascii="Times New Roman" w:hAnsi="Times New Roman"/>
          <w:i/>
          <w:sz w:val="16"/>
        </w:rPr>
      </w:pPr>
      <w:r w:rsidRPr="007112D3">
        <w:rPr>
          <w:rFonts w:ascii="Times New Roman" w:hAnsi="Times New Roman"/>
          <w:i/>
          <w:sz w:val="16"/>
        </w:rPr>
        <w:lastRenderedPageBreak/>
        <w:t xml:space="preserve">ФЧ </w:t>
      </w:r>
      <w:r>
        <w:rPr>
          <w:rFonts w:ascii="Times New Roman" w:hAnsi="Times New Roman"/>
          <w:i/>
          <w:sz w:val="16"/>
        </w:rPr>
        <w:t>4</w:t>
      </w:r>
      <w:r w:rsidRPr="007112D3">
        <w:rPr>
          <w:rFonts w:ascii="Times New Roman" w:hAnsi="Times New Roman"/>
          <w:i/>
          <w:sz w:val="16"/>
        </w:rPr>
        <w:noBreakHyphen/>
        <w:t>го Синтеза</w:t>
      </w:r>
      <w:r>
        <w:rPr>
          <w:rFonts w:ascii="Times New Roman" w:hAnsi="Times New Roman"/>
          <w:i/>
          <w:sz w:val="16"/>
        </w:rPr>
        <w:t xml:space="preserve"> ИВО</w:t>
      </w:r>
      <w:r w:rsidRPr="007112D3">
        <w:rPr>
          <w:rFonts w:ascii="Times New Roman" w:hAnsi="Times New Roman"/>
          <w:i/>
          <w:sz w:val="16"/>
        </w:rPr>
        <w:t xml:space="preserve"> «</w:t>
      </w:r>
      <w:r w:rsidR="002C510F">
        <w:rPr>
          <w:rFonts w:ascii="Times New Roman" w:hAnsi="Times New Roman"/>
          <w:i/>
          <w:sz w:val="16"/>
        </w:rPr>
        <w:t>Ипостась</w:t>
      </w:r>
      <w:r>
        <w:rPr>
          <w:rFonts w:ascii="Times New Roman" w:hAnsi="Times New Roman"/>
          <w:i/>
          <w:sz w:val="16"/>
        </w:rPr>
        <w:t xml:space="preserve"> Изначально Вышестоящего Отца</w:t>
      </w:r>
      <w:r w:rsidRPr="007112D3">
        <w:rPr>
          <w:rFonts w:ascii="Times New Roman" w:hAnsi="Times New Roman"/>
          <w:i/>
          <w:sz w:val="16"/>
        </w:rPr>
        <w:t xml:space="preserve">», </w:t>
      </w:r>
      <w:r>
        <w:rPr>
          <w:rFonts w:ascii="Times New Roman" w:hAnsi="Times New Roman"/>
          <w:i/>
          <w:sz w:val="16"/>
        </w:rPr>
        <w:t xml:space="preserve">Елена Андроновская, </w:t>
      </w:r>
      <w:r w:rsidRPr="007112D3">
        <w:rPr>
          <w:rFonts w:ascii="Times New Roman" w:hAnsi="Times New Roman"/>
          <w:b/>
          <w:i/>
          <w:sz w:val="16"/>
        </w:rPr>
        <w:t>ПРАКТИКИ (</w:t>
      </w:r>
      <w:r>
        <w:rPr>
          <w:rFonts w:ascii="Times New Roman" w:hAnsi="Times New Roman"/>
          <w:b/>
          <w:i/>
          <w:sz w:val="16"/>
        </w:rPr>
        <w:t>8</w:t>
      </w:r>
      <w:r w:rsidRPr="007112D3">
        <w:rPr>
          <w:rFonts w:ascii="Times New Roman" w:hAnsi="Times New Roman"/>
          <w:b/>
          <w:i/>
          <w:sz w:val="16"/>
        </w:rPr>
        <w:t>)</w:t>
      </w:r>
      <w:r w:rsidRPr="007112D3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br/>
        <w:t>25-26 февраля 2017 г.,</w:t>
      </w:r>
      <w:r w:rsidRPr="007112D3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ИВД</w:t>
      </w:r>
      <w:r w:rsidRPr="007112D3">
        <w:rPr>
          <w:rFonts w:ascii="Times New Roman" w:hAnsi="Times New Roman"/>
          <w:i/>
          <w:sz w:val="16"/>
        </w:rPr>
        <w:t xml:space="preserve">ИВО </w:t>
      </w:r>
      <w:r>
        <w:rPr>
          <w:rFonts w:ascii="Times New Roman" w:hAnsi="Times New Roman"/>
          <w:i/>
          <w:sz w:val="16"/>
        </w:rPr>
        <w:t xml:space="preserve">474 </w:t>
      </w:r>
      <w:r w:rsidRPr="007112D3">
        <w:rPr>
          <w:rFonts w:ascii="Times New Roman" w:hAnsi="Times New Roman"/>
          <w:i/>
          <w:sz w:val="16"/>
        </w:rPr>
        <w:t>И</w:t>
      </w:r>
      <w:r>
        <w:rPr>
          <w:rFonts w:ascii="Times New Roman" w:hAnsi="Times New Roman"/>
          <w:i/>
          <w:sz w:val="16"/>
        </w:rPr>
        <w:t>значальности</w:t>
      </w:r>
      <w:r w:rsidRPr="007112D3">
        <w:rPr>
          <w:rFonts w:ascii="Times New Roman" w:hAnsi="Times New Roman"/>
          <w:i/>
          <w:sz w:val="16"/>
        </w:rPr>
        <w:t xml:space="preserve">, </w:t>
      </w:r>
      <w:proofErr w:type="spellStart"/>
      <w:r>
        <w:rPr>
          <w:rFonts w:ascii="Times New Roman" w:hAnsi="Times New Roman"/>
          <w:i/>
          <w:sz w:val="16"/>
        </w:rPr>
        <w:t>Порубежье</w:t>
      </w:r>
      <w:proofErr w:type="spellEnd"/>
      <w:r>
        <w:rPr>
          <w:rFonts w:ascii="Times New Roman" w:hAnsi="Times New Roman"/>
          <w:i/>
          <w:sz w:val="16"/>
        </w:rPr>
        <w:t>, Смоленск</w:t>
      </w:r>
    </w:p>
    <w:p w:rsidR="008D7959" w:rsidRPr="0094098C" w:rsidRDefault="008D7959" w:rsidP="008D7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</w:t>
      </w:r>
    </w:p>
    <w:p w:rsidR="008D7959" w:rsidRPr="0094098C" w:rsidRDefault="002C510F" w:rsidP="008D795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Ипостась</w:t>
      </w:r>
      <w:r w:rsidR="008D79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7959" w:rsidRPr="0094098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</w:p>
    <w:p w:rsidR="008D7959" w:rsidRPr="0094098C" w:rsidRDefault="008D7959" w:rsidP="008D7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2017 года, </w:t>
      </w:r>
    </w:p>
    <w:p w:rsidR="008D7959" w:rsidRPr="0094098C" w:rsidRDefault="008D7959" w:rsidP="008D7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098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474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Изначальности,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Порубежье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Смоленск</w:t>
      </w:r>
    </w:p>
    <w:p w:rsidR="008D7959" w:rsidRPr="0094098C" w:rsidRDefault="008D7959" w:rsidP="008D795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7959" w:rsidRPr="0094098C" w:rsidRDefault="008D7959" w:rsidP="008D7959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98C">
        <w:rPr>
          <w:rFonts w:ascii="Times New Roman" w:hAnsi="Times New Roman" w:cs="Times New Roman"/>
          <w:b/>
          <w:i/>
          <w:sz w:val="24"/>
          <w:szCs w:val="24"/>
        </w:rPr>
        <w:t>ПРАКТИКИ</w:t>
      </w:r>
    </w:p>
    <w:p w:rsidR="008D7959" w:rsidRDefault="008D7959" w:rsidP="008D79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8D7959" w:rsidRDefault="008D7959" w:rsidP="008D795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8D7959" w:rsidRPr="002C510F" w:rsidRDefault="008D7959" w:rsidP="00E07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eastAsia="Calibri" w:hAnsi="Times New Roman" w:cs="Times New Roman"/>
          <w:b/>
          <w:sz w:val="20"/>
          <w:szCs w:val="20"/>
        </w:rPr>
        <w:t>ПРАКТИКА</w:t>
      </w:r>
      <w:r w:rsidRPr="00145A1C">
        <w:rPr>
          <w:rFonts w:ascii="Times New Roman" w:eastAsia="Calibri" w:hAnsi="Times New Roman" w:cs="Times New Roman"/>
          <w:b/>
          <w:sz w:val="24"/>
          <w:szCs w:val="24"/>
        </w:rPr>
        <w:t xml:space="preserve"> 1 </w:t>
      </w:r>
      <w:r w:rsidR="0095219C" w:rsidRPr="002C510F">
        <w:rPr>
          <w:rFonts w:ascii="Times New Roman" w:hAnsi="Times New Roman" w:cs="Times New Roman"/>
          <w:sz w:val="24"/>
          <w:szCs w:val="24"/>
        </w:rPr>
        <w:t xml:space="preserve">Явление </w:t>
      </w:r>
      <w:proofErr w:type="spellStart"/>
      <w:r w:rsidR="0095219C" w:rsidRPr="002C510F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95219C" w:rsidRPr="002C510F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в явлении Образа и Подобия</w:t>
      </w:r>
    </w:p>
    <w:p w:rsidR="0095219C" w:rsidRDefault="008D7959" w:rsidP="00E074E7">
      <w:pPr>
        <w:spacing w:after="0"/>
        <w:rPr>
          <w:rFonts w:ascii="Times New Roman" w:hAnsi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3105AC">
        <w:rPr>
          <w:rFonts w:ascii="Times New Roman" w:hAnsi="Times New Roman"/>
          <w:sz w:val="24"/>
          <w:szCs w:val="24"/>
        </w:rPr>
        <w:t xml:space="preserve"> </w:t>
      </w:r>
      <w:r w:rsidR="0095219C" w:rsidRPr="002C510F">
        <w:rPr>
          <w:rFonts w:ascii="Times New Roman" w:hAnsi="Times New Roman" w:cs="Times New Roman"/>
          <w:sz w:val="24"/>
          <w:szCs w:val="24"/>
        </w:rPr>
        <w:t>Стяжание эталонов Программ Омеги, Абсолюта ФА и ФА 1024-рицы Человека Метагалактики с перспективой роста и развития этим Человека Метагалактики Изначально Вышестоящего Отца</w:t>
      </w:r>
    </w:p>
    <w:p w:rsidR="008D7959" w:rsidRPr="002C510F" w:rsidRDefault="008D7959" w:rsidP="008D699A">
      <w:pPr>
        <w:pStyle w:val="a3"/>
        <w:rPr>
          <w:rFonts w:ascii="Times New Roman" w:hAnsi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45A1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219C" w:rsidRPr="002C510F">
        <w:rPr>
          <w:rFonts w:ascii="Times New Roman" w:hAnsi="Times New Roman" w:cs="Times New Roman"/>
          <w:sz w:val="24"/>
          <w:szCs w:val="24"/>
        </w:rPr>
        <w:t xml:space="preserve">Стяжание Ипостасного Тела в росте, развитии и явлении </w:t>
      </w:r>
      <w:proofErr w:type="spellStart"/>
      <w:r w:rsidR="0095219C" w:rsidRPr="002C510F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95219C" w:rsidRPr="002C510F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</w:t>
      </w:r>
    </w:p>
    <w:p w:rsidR="0095219C" w:rsidRPr="002C510F" w:rsidRDefault="008D7959" w:rsidP="00E07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74E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219C" w:rsidRPr="002C510F">
        <w:rPr>
          <w:rFonts w:ascii="Times New Roman" w:hAnsi="Times New Roman" w:cs="Times New Roman"/>
          <w:sz w:val="24"/>
          <w:szCs w:val="24"/>
        </w:rPr>
        <w:t>Стяжание ночной учёбы и подготовки</w:t>
      </w:r>
    </w:p>
    <w:p w:rsidR="0095219C" w:rsidRDefault="0095219C" w:rsidP="009521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7959" w:rsidRPr="00FF239B" w:rsidRDefault="0095219C" w:rsidP="00E07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219C" w:rsidRPr="0095219C" w:rsidRDefault="008D7959" w:rsidP="009521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74E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219C" w:rsidRPr="002C510F">
        <w:rPr>
          <w:rFonts w:ascii="Times New Roman" w:hAnsi="Times New Roman" w:cs="Times New Roman"/>
          <w:sz w:val="24"/>
          <w:szCs w:val="24"/>
        </w:rPr>
        <w:t>Стяжание ментальной Чаши Ума Человека Метагалактики. Стяжание Изначально Вышестоящего Дома Изначально Вышестоящего Отца каждого</w:t>
      </w:r>
    </w:p>
    <w:p w:rsidR="002C510F" w:rsidRDefault="008D7959" w:rsidP="00E074E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912F2">
        <w:rPr>
          <w:rFonts w:ascii="Times New Roman" w:hAnsi="Times New Roman"/>
          <w:b/>
          <w:sz w:val="20"/>
          <w:szCs w:val="20"/>
        </w:rPr>
        <w:t xml:space="preserve">ПРАКТИКА </w:t>
      </w:r>
      <w:r w:rsidR="00E074E7" w:rsidRPr="00E074E7">
        <w:rPr>
          <w:rFonts w:ascii="Times New Roman" w:hAnsi="Times New Roman"/>
          <w:b/>
          <w:sz w:val="24"/>
          <w:szCs w:val="24"/>
        </w:rPr>
        <w:t>6</w:t>
      </w:r>
      <w:r w:rsidRPr="00E074E7">
        <w:rPr>
          <w:sz w:val="24"/>
          <w:szCs w:val="24"/>
        </w:rPr>
        <w:t xml:space="preserve"> </w:t>
      </w:r>
      <w:r w:rsidR="002C510F" w:rsidRPr="002C510F">
        <w:rPr>
          <w:rFonts w:ascii="Times New Roman" w:hAnsi="Times New Roman" w:cs="Times New Roman"/>
          <w:sz w:val="24"/>
          <w:szCs w:val="24"/>
        </w:rPr>
        <w:t>Стяжание Парадигмы метагалактического ментального Мышления с перспективой овладения принципом управления материи в синтезе 4096-ти присутствий Метагалактики Фа 8-ой Изначальности</w:t>
      </w:r>
    </w:p>
    <w:p w:rsidR="00E074E7" w:rsidRPr="002C510F" w:rsidRDefault="00E074E7" w:rsidP="00E0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2F2">
        <w:rPr>
          <w:rFonts w:ascii="Times New Roman" w:hAnsi="Times New Roman"/>
          <w:b/>
          <w:sz w:val="20"/>
          <w:szCs w:val="20"/>
        </w:rPr>
        <w:t xml:space="preserve">ПРАКТИКА </w:t>
      </w:r>
      <w:r w:rsidRPr="008D699A">
        <w:rPr>
          <w:rFonts w:ascii="Times New Roman" w:hAnsi="Times New Roman"/>
          <w:b/>
          <w:sz w:val="24"/>
          <w:szCs w:val="24"/>
        </w:rPr>
        <w:t>7</w:t>
      </w:r>
      <w:r w:rsidR="005253C2">
        <w:rPr>
          <w:rFonts w:ascii="Times New Roman" w:hAnsi="Times New Roman"/>
          <w:b/>
          <w:sz w:val="24"/>
          <w:szCs w:val="24"/>
        </w:rPr>
        <w:t xml:space="preserve"> </w:t>
      </w:r>
      <w:r w:rsidRPr="008D699A">
        <w:rPr>
          <w:rFonts w:ascii="Times New Roman" w:hAnsi="Times New Roman" w:cs="Times New Roman"/>
          <w:sz w:val="24"/>
          <w:szCs w:val="24"/>
        </w:rPr>
        <w:t>Стяжание 256 сфер Эталонных Мыслей Чаши Ума</w:t>
      </w:r>
    </w:p>
    <w:p w:rsidR="008D7959" w:rsidRPr="002C510F" w:rsidRDefault="008D7959" w:rsidP="008D7959">
      <w:pPr>
        <w:pStyle w:val="a3"/>
        <w:rPr>
          <w:rFonts w:ascii="Times New Roman" w:hAnsi="Times New Roman"/>
          <w:sz w:val="24"/>
          <w:szCs w:val="24"/>
        </w:rPr>
      </w:pPr>
      <w:r w:rsidRPr="000912F2">
        <w:rPr>
          <w:rFonts w:ascii="Times New Roman" w:hAnsi="Times New Roman"/>
          <w:b/>
          <w:sz w:val="20"/>
          <w:szCs w:val="20"/>
        </w:rPr>
        <w:t xml:space="preserve">ПРАКТИКА </w:t>
      </w:r>
      <w:r w:rsidRPr="00E074E7">
        <w:rPr>
          <w:rFonts w:ascii="Times New Roman" w:hAnsi="Times New Roman"/>
          <w:b/>
          <w:sz w:val="24"/>
          <w:szCs w:val="24"/>
        </w:rPr>
        <w:t>8</w:t>
      </w:r>
      <w:r w:rsidR="005253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C510F">
        <w:rPr>
          <w:rFonts w:ascii="Times New Roman" w:hAnsi="Times New Roman"/>
          <w:sz w:val="20"/>
          <w:szCs w:val="20"/>
        </w:rPr>
        <w:t xml:space="preserve">/ИТОГОВАЯ/ </w:t>
      </w:r>
      <w:r w:rsidRPr="002C510F">
        <w:rPr>
          <w:rFonts w:ascii="Times New Roman" w:hAnsi="Times New Roman"/>
          <w:sz w:val="24"/>
          <w:szCs w:val="24"/>
        </w:rPr>
        <w:t xml:space="preserve">Итоговые стяжания </w:t>
      </w:r>
      <w:r w:rsidR="002C510F" w:rsidRPr="002C510F">
        <w:rPr>
          <w:rFonts w:ascii="Times New Roman" w:hAnsi="Times New Roman"/>
          <w:sz w:val="24"/>
          <w:szCs w:val="24"/>
        </w:rPr>
        <w:t>4</w:t>
      </w:r>
      <w:r w:rsidRPr="002C510F">
        <w:rPr>
          <w:rFonts w:ascii="Times New Roman" w:hAnsi="Times New Roman"/>
          <w:sz w:val="24"/>
          <w:szCs w:val="24"/>
        </w:rPr>
        <w:t>-го Синтеза Изначально Вышестоящего Отца</w:t>
      </w:r>
    </w:p>
    <w:p w:rsidR="008D7959" w:rsidRPr="000912F2" w:rsidRDefault="008D7959" w:rsidP="008D79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8D7959" w:rsidRDefault="008D7959" w:rsidP="00D44372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0D7E94" w:rsidRPr="000D7E94" w:rsidRDefault="000D7E94" w:rsidP="00D44372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44372" w:rsidRPr="000D7E94" w:rsidRDefault="00D44372" w:rsidP="000D7E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D7E94">
        <w:rPr>
          <w:rFonts w:ascii="Times New Roman" w:hAnsi="Times New Roman" w:cs="Times New Roman"/>
          <w:sz w:val="20"/>
          <w:szCs w:val="20"/>
        </w:rPr>
        <w:t xml:space="preserve">Файл 1, время 2.43.05 – 3.12.35 </w:t>
      </w:r>
    </w:p>
    <w:p w:rsidR="00D44372" w:rsidRPr="0095219C" w:rsidRDefault="00D44372" w:rsidP="000D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19C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D44372" w:rsidRPr="00D44372" w:rsidRDefault="0095219C" w:rsidP="000D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9C">
        <w:rPr>
          <w:rFonts w:ascii="Times New Roman" w:hAnsi="Times New Roman" w:cs="Times New Roman"/>
          <w:b/>
          <w:sz w:val="24"/>
          <w:szCs w:val="24"/>
        </w:rPr>
        <w:t>Я</w:t>
      </w:r>
      <w:r w:rsidR="00D44372" w:rsidRPr="0095219C">
        <w:rPr>
          <w:rFonts w:ascii="Times New Roman" w:hAnsi="Times New Roman" w:cs="Times New Roman"/>
          <w:b/>
          <w:sz w:val="24"/>
          <w:szCs w:val="24"/>
        </w:rPr>
        <w:t>вление</w:t>
      </w:r>
      <w:r w:rsidR="00D44372" w:rsidRPr="00D44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372" w:rsidRPr="00D44372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="00D44372" w:rsidRPr="00D4437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 в явлении Образа и Подобия</w:t>
      </w:r>
    </w:p>
    <w:p w:rsidR="00D44372" w:rsidRPr="00D44372" w:rsidRDefault="00D44372" w:rsidP="00D44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Возжигаемся. Возжигаемся всем Огнём и Синтезом каждого из нас. Возжигаемся, кто первый раз, Духом, Светом, Энергией. Возжигаемся Сердцем, Разумом, Душою. Синтезируемся с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 начинаем заполняться Огнём Изначально Вышестоящих Владык. Заполняем, воображайте, что заполняется каждая клеточка, каждая молекула, каждый атом, каждое ядро. Насыщаемся. Разливайте этот Огонь по всему телу.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и заполняемся его Огнём и Синтезом. Просто вообразите тотальное заполнение Огнём физического тела, попробуйте прожить Огонь Отца напрямую в теле. И разливаясь, Огонь доходит до кончиков пальцев на руках, ногах.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глубже с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 переходим в зал Управления Синтеза ИВДИВО и разворачиваемся в зале пред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во всей активации в синтезе всех Частей каждым из нас и синтезом нас.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Владыки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стяжаем форму Ипостаси 4-го Синтеза Изначально Вышестоящего Отца.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44372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D44372">
        <w:rPr>
          <w:rFonts w:ascii="Times New Roman" w:hAnsi="Times New Roman" w:cs="Times New Roman"/>
          <w:sz w:val="24"/>
          <w:szCs w:val="24"/>
        </w:rPr>
        <w:t xml:space="preserve"> как форма одежды на каждом из нас оформляет нас, отстраивает нас в каких-то вариантах. Лёгкая обувь на ногах и костюмы: юбка, пиджак, блузка.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Владыки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стяжаем 4-тый Синтез Изначально Вышестоящего Отца каждому из нас и синтезу нас.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Владыки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 прося поддержку Изначально Вышестоящей Владычицы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стяжаем Синтез, Системность, Огонь и Условия на явление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каждым из нас и синтезом нас в явлении Образа и Подобия.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стяжаем Синтез Синтезов Изначально Вышестоящего Отца и просим преобразить каждого из нас и синтез нас на явление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четверичности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каждого из нас Сердцем, Разумом, Душою и Телом.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Его Огнём, заполняемся Его Огнём, насыщаемся и проникаемся. И синтезируясь глубже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переходим в Зал Изначально Вышестоящего Отца, разворачиваясь в Зале пред Изначально Вышестоящим Отцом в форме Ипостаси 4-го Синтеза Изначально Вышестоящего Отца. Приветствуем Изначально Вышестоящего Отца кивком головы.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Образ Изначально Вышестоящего Отца каждому из нас и синтезу нас.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Синтез Изначально Вышестоящего Отца Образа Изначально Вышестоящего Отца.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Подобие Изначально Вышестоящим Отцом. 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Подобия Изначально Вышестоящего Отца.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Изначально Вышестоящего Отца каждому из нас и синтезу нас, сливаясь, синтезируясь с Изначально Вышестоящим Отцом Сердцем, Разумом, Душою и Телом.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Синтез Изначально Вышестоящего Отца и просим перевести принципом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четверичности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из троичности развития принципом пятой расы предыдущей эпохи в четверичный принцип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синтезом нас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физически собою.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Просим Изначально Вышестоящего Отца перевести, прекратив все предыдущие варианты развития троичностью предыдущей эпохи, троичным принципом предыдущей эпохи в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четверичность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явления Изначально Вышестоящего Отца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каждому из нас и синтезу нас, завершив все предыдущие варианты развития.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просим перевести на явление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в явление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компетентностью, разработанностью, профессионализмом, навыками и умениями во всех вариантах роста, развития, служения, восхождения, реализации, разработок, дел, действий, взаимодействий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обучение явления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каждым из нас и синтезом нас Образом и Подобием.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и синтезировать все возможности явлением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каждым из нас и синтезом нас.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 в данный зал в физическое тело. Развёртываемся Образом и Подобием Изначально Вышестоящему Отцу физически в физическом теле. Развёртываемся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lastRenderedPageBreak/>
        <w:t xml:space="preserve">Возжигаемся всем стяжённым и возожжённым физически собою. И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всё стяженное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>, и разворачиваем в ИВДИВО каждого.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D44372" w:rsidRPr="00D44372" w:rsidRDefault="00D44372" w:rsidP="00D44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44372" w:rsidRPr="000D7E94" w:rsidRDefault="00D44372" w:rsidP="000D7E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D7E94">
        <w:rPr>
          <w:rFonts w:ascii="Times New Roman" w:hAnsi="Times New Roman" w:cs="Times New Roman"/>
          <w:sz w:val="20"/>
          <w:szCs w:val="20"/>
        </w:rPr>
        <w:t>Файл 2, время 02:45.57 – 03:02.22</w:t>
      </w:r>
    </w:p>
    <w:p w:rsidR="000D7E94" w:rsidRDefault="000D7E94" w:rsidP="000D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4372" w:rsidRPr="00D44372" w:rsidRDefault="00D44372" w:rsidP="000D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72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D44372" w:rsidRPr="00D44372" w:rsidRDefault="00D44372" w:rsidP="000D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72">
        <w:rPr>
          <w:rFonts w:ascii="Times New Roman" w:hAnsi="Times New Roman" w:cs="Times New Roman"/>
          <w:b/>
          <w:sz w:val="24"/>
          <w:szCs w:val="24"/>
        </w:rPr>
        <w:t>Стяжание эталонов Программ Омеги, Абсолюта ФА и ФА 1024-рицы Человека Метагалактики с перспективой роста и развития этим Человека Метагалактики Изначально Вышестоящего Отца</w:t>
      </w:r>
    </w:p>
    <w:p w:rsidR="00D44372" w:rsidRPr="00D44372" w:rsidRDefault="00D44372" w:rsidP="00D443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нас. Возжигаемся формой Ипостаси 4-го Синтеза.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стяжаем Синтез Изначально Вышестоящих Владык и заполняемся им. Заполняемся, насыщаемся, проникаемся.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переходим в зал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Разворачиваемся пред Изначально Вышестоящими Владыками в форме Ипостаси 4-го Синтеза.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 стяжаем Синтез Синтезов Изначально Вышестоящего Отца. И просим преобразить каждого из нас и синтез нас на возможность стяжания Программ Стандартов Изначально Вышестоящего Отца: Программы Омеги, Абсолютного Огня, стяжание ФА 1024-рицы Человека Метагалактики.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стяжаем Синтез Изначально Вышестоящего Отца и заполняемся им.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Максимально открываемся Изначально Вышестоящему Отцу, проникаясь всеми клеточками Изначально Вышестоящим Отцом, заполняясь им.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переходим в Зал Изначально Вышестоящего Отца. Развёртываемся всей группой пред Изначально Вышестоящим Отцом в форме Ипостаси 4-го Синтеза. Возжигаемся 4-тым Синтезом Изначально Вышестоящего Отца.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Синтез Изначально Вышестоящего Отца, прося преобразить каждого из нас и синтез нас на возможности корректного стяжания Программ Омеги, Абсолюта ФА и ФА 1024-рицы Человека Метагалактики с перспективой роста и развития этим Человека Метагалактики Изначально Вышестоящего Отца.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Эталон стяжания Программы ФА 1024-рицы Человека Метагалактики. Вмещаем.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стяжаем обучение у Изначально Вышестоящего Отца в явлении Стандартов Изначально Вышестоящего Отца исполнением Программ стяжаний в явлении Человека Метагалактики каждым из нас и синтезом нас.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Благодарим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>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присутствие. Возжигаемся всем стяжённым и возожжённым и начинаем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>, излучать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</w:t>
      </w:r>
      <w:r w:rsidR="00F76C06">
        <w:rPr>
          <w:rFonts w:ascii="Times New Roman" w:hAnsi="Times New Roman" w:cs="Times New Roman"/>
          <w:sz w:val="24"/>
          <w:szCs w:val="24"/>
        </w:rPr>
        <w:t>,</w:t>
      </w:r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 в Изначально Вышестоящий Дом Изначально Вышестоящего Отца каждого.</w:t>
      </w:r>
    </w:p>
    <w:p w:rsid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E074E7" w:rsidRPr="000D7E94" w:rsidRDefault="00E074E7" w:rsidP="000D7E9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44372" w:rsidRPr="000D7E94" w:rsidRDefault="00D44372" w:rsidP="000D7E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D7E94">
        <w:rPr>
          <w:rFonts w:ascii="Times New Roman" w:hAnsi="Times New Roman" w:cs="Times New Roman"/>
          <w:sz w:val="20"/>
          <w:szCs w:val="20"/>
        </w:rPr>
        <w:t>Файл 2, время 03:57.29 – 04:13.16</w:t>
      </w:r>
    </w:p>
    <w:p w:rsidR="000D7E94" w:rsidRDefault="000D7E94" w:rsidP="000D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4372" w:rsidRPr="00D44372" w:rsidRDefault="00D44372" w:rsidP="000D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7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1011E">
        <w:rPr>
          <w:rFonts w:ascii="Times New Roman" w:hAnsi="Times New Roman" w:cs="Times New Roman"/>
          <w:b/>
          <w:sz w:val="24"/>
          <w:szCs w:val="24"/>
        </w:rPr>
        <w:t>3</w:t>
      </w:r>
    </w:p>
    <w:p w:rsidR="00D44372" w:rsidRPr="00D44372" w:rsidRDefault="00D44372" w:rsidP="000D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72">
        <w:rPr>
          <w:rFonts w:ascii="Times New Roman" w:hAnsi="Times New Roman" w:cs="Times New Roman"/>
          <w:b/>
          <w:sz w:val="24"/>
          <w:szCs w:val="24"/>
        </w:rPr>
        <w:t xml:space="preserve">Стяжание Ипостасного Тела в росте, развитии и явлении </w:t>
      </w:r>
      <w:proofErr w:type="spellStart"/>
      <w:r w:rsidRPr="00D44372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D4437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</w:t>
      </w:r>
    </w:p>
    <w:p w:rsidR="00D44372" w:rsidRPr="00D44372" w:rsidRDefault="00D44372" w:rsidP="000D7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>. Возжигаемся их Огнём и Синтезом, проникаемся им.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глубже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возжигаясь формой 4-го Синтеза Изначально Вышестоящего Отца, Ипостаси 4-го Синтеза Изначально Вышестоящего Отца. Переходим в зал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>. Разворачиваемся пред Изначально Вышестоящими Владыками в форме Ипостаси 4-го Синтеза. Возжигаемся 4-ым Синтезом.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Стяжаем Синтез Синтезов Изначально Вышестоящего Отца Ипостасного Тела каждого из нас в росте, развитии и явлении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каждым из нас и синтезом нас.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Возжигаемся Его Огнём. Переходим в Зал, разворачиваемся в форме Ипостаси 4-го Синтеза пред Изначально Вышестоящим Отцом. Возжигаемся всеми сложенными мыслями и смыслами, сутью явления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 Ипостаси Изначально Вышестоящего Отца.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просим наделить нас Ипостасной мыслью Изначально Вышестоящего Отца в перспективе явления Творения каждым из нас и синтезом нас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Ипостасное Тело, 31-е. Возжигаемся им в Зале пред Изначально Вышестоящим Отцом. Возжигаемся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 Зале пред Отцом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>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проникаемся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входя в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gramStart"/>
      <w:r w:rsidRPr="00D44372"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 w:rsidRPr="00D44372">
        <w:rPr>
          <w:rFonts w:ascii="Times New Roman" w:hAnsi="Times New Roman" w:cs="Times New Roman"/>
          <w:sz w:val="24"/>
          <w:szCs w:val="24"/>
        </w:rPr>
        <w:t xml:space="preserve"> Творения. Проникаясь ею.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Синтез Изначально Вышестоящего Отца всего стяжённого и возожжённого.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Возвращаемся в физическое присутствие, в физическое тело. Возжигаемся и развёртываемся в физическом теле Ипостасным Телом.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 в Изначально Вышестоящий Дом Изначально Вышестоящего Отца каждого.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D44372" w:rsidRDefault="00D44372" w:rsidP="000D7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4E7" w:rsidRDefault="00E074E7" w:rsidP="00D44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E13" w:rsidRDefault="00345E13" w:rsidP="00D44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E13" w:rsidRDefault="00345E13" w:rsidP="00D44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E13" w:rsidRDefault="00345E13" w:rsidP="00D44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E13" w:rsidRDefault="00345E13" w:rsidP="00D44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E13" w:rsidRDefault="00345E13" w:rsidP="00D44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372" w:rsidRPr="000D7E94" w:rsidRDefault="00D44372" w:rsidP="000D7E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D7E94">
        <w:rPr>
          <w:rFonts w:ascii="Times New Roman" w:hAnsi="Times New Roman" w:cs="Times New Roman"/>
          <w:sz w:val="20"/>
          <w:szCs w:val="20"/>
        </w:rPr>
        <w:t>Файл 2, время 04:13.30 – 04:16</w:t>
      </w:r>
      <w:r w:rsidR="0061470B" w:rsidRPr="000D7E94">
        <w:rPr>
          <w:rFonts w:ascii="Times New Roman" w:hAnsi="Times New Roman" w:cs="Times New Roman"/>
          <w:sz w:val="20"/>
          <w:szCs w:val="20"/>
        </w:rPr>
        <w:t>:20</w:t>
      </w:r>
    </w:p>
    <w:p w:rsidR="000D7E94" w:rsidRDefault="000D7E94" w:rsidP="000D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4372" w:rsidRPr="00D44372" w:rsidRDefault="00D44372" w:rsidP="000D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7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1011E">
        <w:rPr>
          <w:rFonts w:ascii="Times New Roman" w:hAnsi="Times New Roman" w:cs="Times New Roman"/>
          <w:b/>
          <w:sz w:val="24"/>
          <w:szCs w:val="24"/>
        </w:rPr>
        <w:t>4</w:t>
      </w:r>
    </w:p>
    <w:p w:rsidR="00D44372" w:rsidRPr="00D44372" w:rsidRDefault="00D44372" w:rsidP="000D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72">
        <w:rPr>
          <w:rFonts w:ascii="Times New Roman" w:hAnsi="Times New Roman" w:cs="Times New Roman"/>
          <w:b/>
          <w:sz w:val="24"/>
          <w:szCs w:val="24"/>
        </w:rPr>
        <w:t>Стяжание ночной учёбы и подготовки</w:t>
      </w:r>
    </w:p>
    <w:p w:rsidR="00D44372" w:rsidRPr="00D44372" w:rsidRDefault="00D44372" w:rsidP="000D7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Возжигаемся Ипостасным Телом и переходим в зал. Развёртываемся пред Изначально </w:t>
      </w:r>
      <w:proofErr w:type="gramStart"/>
      <w:r w:rsidRPr="00D44372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D44372">
        <w:rPr>
          <w:rFonts w:ascii="Times New Roman" w:hAnsi="Times New Roman" w:cs="Times New Roman"/>
          <w:sz w:val="24"/>
          <w:szCs w:val="24"/>
        </w:rPr>
        <w:t xml:space="preserve"> Владыкам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 форме Ипостаси 4-го Синтеза.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Владыки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>, мы стяжаем Синтез, Системность, Огонь, Условия ночной учёбы и дневной подготовки 4-ым Синтезом Изначально Вышестоящего Отца каждому из нас и синтезу нас.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372" w:rsidRPr="00D44372" w:rsidRDefault="00D44372" w:rsidP="000D7E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присутствие.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 ИВДИВО каждого. </w:t>
      </w:r>
    </w:p>
    <w:p w:rsidR="00D44372" w:rsidRPr="00D44372" w:rsidRDefault="00D44372" w:rsidP="00D443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D44372" w:rsidRDefault="00D44372" w:rsidP="00D443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074E7" w:rsidRPr="00D44372" w:rsidRDefault="00E074E7" w:rsidP="00D443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074E7" w:rsidRPr="000D7E94" w:rsidRDefault="00E074E7" w:rsidP="000D7E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D7E94">
        <w:rPr>
          <w:rFonts w:ascii="Times New Roman" w:hAnsi="Times New Roman" w:cs="Times New Roman"/>
          <w:sz w:val="20"/>
          <w:szCs w:val="20"/>
        </w:rPr>
        <w:t>Файл</w:t>
      </w:r>
      <w:r w:rsidR="0061470B" w:rsidRPr="000D7E94">
        <w:rPr>
          <w:rFonts w:ascii="Times New Roman" w:hAnsi="Times New Roman" w:cs="Times New Roman"/>
          <w:sz w:val="20"/>
          <w:szCs w:val="20"/>
        </w:rPr>
        <w:t xml:space="preserve"> 3</w:t>
      </w:r>
      <w:r w:rsidRPr="000D7E94">
        <w:rPr>
          <w:rFonts w:ascii="Times New Roman" w:hAnsi="Times New Roman" w:cs="Times New Roman"/>
          <w:sz w:val="20"/>
          <w:szCs w:val="20"/>
        </w:rPr>
        <w:t>, время 0</w:t>
      </w:r>
      <w:r w:rsidR="0061470B" w:rsidRPr="000D7E94">
        <w:rPr>
          <w:rFonts w:ascii="Times New Roman" w:hAnsi="Times New Roman" w:cs="Times New Roman"/>
          <w:sz w:val="20"/>
          <w:szCs w:val="20"/>
        </w:rPr>
        <w:t>2</w:t>
      </w:r>
      <w:r w:rsidRPr="000D7E94">
        <w:rPr>
          <w:rFonts w:ascii="Times New Roman" w:hAnsi="Times New Roman" w:cs="Times New Roman"/>
          <w:sz w:val="20"/>
          <w:szCs w:val="20"/>
        </w:rPr>
        <w:t>:</w:t>
      </w:r>
      <w:r w:rsidR="001B4B7F" w:rsidRPr="000D7E94">
        <w:rPr>
          <w:rFonts w:ascii="Times New Roman" w:hAnsi="Times New Roman" w:cs="Times New Roman"/>
          <w:sz w:val="20"/>
          <w:szCs w:val="20"/>
        </w:rPr>
        <w:t>07:02</w:t>
      </w:r>
      <w:r w:rsidRPr="000D7E94">
        <w:rPr>
          <w:rFonts w:ascii="Times New Roman" w:hAnsi="Times New Roman" w:cs="Times New Roman"/>
          <w:sz w:val="20"/>
          <w:szCs w:val="20"/>
        </w:rPr>
        <w:t xml:space="preserve"> – 0</w:t>
      </w:r>
      <w:r w:rsidR="0061470B" w:rsidRPr="000D7E94">
        <w:rPr>
          <w:rFonts w:ascii="Times New Roman" w:hAnsi="Times New Roman" w:cs="Times New Roman"/>
          <w:sz w:val="20"/>
          <w:szCs w:val="20"/>
        </w:rPr>
        <w:t>2:</w:t>
      </w:r>
      <w:r w:rsidRPr="000D7E94">
        <w:rPr>
          <w:rFonts w:ascii="Times New Roman" w:hAnsi="Times New Roman" w:cs="Times New Roman"/>
          <w:sz w:val="20"/>
          <w:szCs w:val="20"/>
        </w:rPr>
        <w:t>4</w:t>
      </w:r>
      <w:r w:rsidR="0061470B" w:rsidRPr="000D7E94">
        <w:rPr>
          <w:rFonts w:ascii="Times New Roman" w:hAnsi="Times New Roman" w:cs="Times New Roman"/>
          <w:sz w:val="20"/>
          <w:szCs w:val="20"/>
        </w:rPr>
        <w:t>3:47</w:t>
      </w:r>
    </w:p>
    <w:p w:rsidR="000D7E94" w:rsidRDefault="000D7E94" w:rsidP="000D7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219C" w:rsidRPr="0095219C" w:rsidRDefault="00D44372" w:rsidP="000D7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19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1011E">
        <w:rPr>
          <w:rFonts w:ascii="Times New Roman" w:hAnsi="Times New Roman" w:cs="Times New Roman"/>
          <w:b/>
          <w:sz w:val="24"/>
          <w:szCs w:val="24"/>
        </w:rPr>
        <w:t>5</w:t>
      </w:r>
    </w:p>
    <w:p w:rsidR="00D44372" w:rsidRPr="0095219C" w:rsidRDefault="00D44372" w:rsidP="000D7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19C">
        <w:rPr>
          <w:rFonts w:ascii="Times New Roman" w:hAnsi="Times New Roman" w:cs="Times New Roman"/>
          <w:b/>
          <w:sz w:val="24"/>
          <w:szCs w:val="24"/>
        </w:rPr>
        <w:t>Стяжание ментальной Чаши Ума Человека Метагалактики. Стяжание Изначально Вышестоящего Дома Изначально Вышестоящего Отца каждого.</w:t>
      </w:r>
    </w:p>
    <w:p w:rsidR="00D44372" w:rsidRPr="0095219C" w:rsidRDefault="00D44372" w:rsidP="00D443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4372" w:rsidRPr="00D44372" w:rsidRDefault="00D44372" w:rsidP="000D7E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ab/>
        <w:t xml:space="preserve">Концентрируемся в центре груди в точку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>. Концентрируем в эту точку энергию, свет, дух, огонь. Возжигаемся всем Синтезом каждого из нас. Кто первый раз, возжигается вот этой всей концентрацией энергии, света, духа и огня.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Возжигаемся формой Ипостаси 4-го Синтеза.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Стяжаем огонь Изначально Вышестоящих Владык, заполняемся им всем телом: все клеточки, все молекулы, все атомы, все ядра клеток заполняются огнём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>. Заполняемся, насыщаемся, заполняя руки, ноги, всё тело. Возжигаемся тремя Частями – Сердцем, Разумом и Душою.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и заполняемся огнём Изначально Вышестоящего Отца. Максимально открываемся Изначально Вышестоящему Отцу, проникаемся Его огнём.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в синтезе с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переходим в зал. Разворачиваемся в зале пред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 форме Ипостаси 4-го Синтеза. Глубже возжигаемся формой: форма оформляет и отстраивает нас. 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каждому из нас и синтезу нас. И просим преобразить каждого из нас и синтез нас на явление метагалактической Чаши Ума с просьбой преобразить предыдущее выражение Чаши у кого есть со всеми некорректными, неадекватными, несоответствующими выражениями и явлениями в Чашах. С просьбой выявить весь лучший накопленный опыт и сжечь, пережечь, всё некорректное, неадекватное и то, что не соответствует. 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Возжигаемся Его огнём, переходим в Зал Изначально Вышестоящего Отца. Разворачиваемся в Зале пред Изначально Вышестоящим Отцом в форме Ипостаси 4-го Синтеза. 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просим преобразить Изначально Вышестоящего Отца Чаши, ментальную Чашу Ума каждого из нас в новое явление и выражение Чаши Ума Человека Метагалактики из всех предыдущих вариантов развития. 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мы,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Чашу в синтезе 256-ти слоёв, Чаша разворачивается вокруг каждого из нас. Она большая, она выше сейчас нашей головы. 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Зерцало Чаши. И встаём ногами без обуви на Зерцало. 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огонь </w:t>
      </w:r>
      <w:proofErr w:type="gramStart"/>
      <w:r w:rsidRPr="00D44372">
        <w:rPr>
          <w:rFonts w:ascii="Times New Roman" w:hAnsi="Times New Roman" w:cs="Times New Roman"/>
          <w:sz w:val="24"/>
          <w:szCs w:val="24"/>
        </w:rPr>
        <w:t>Ума Чаши ментальной Ума Человека Метагалактики</w:t>
      </w:r>
      <w:proofErr w:type="gramEnd"/>
      <w:r w:rsidRPr="00D44372">
        <w:rPr>
          <w:rFonts w:ascii="Times New Roman" w:hAnsi="Times New Roman" w:cs="Times New Roman"/>
          <w:sz w:val="24"/>
          <w:szCs w:val="24"/>
        </w:rPr>
        <w:t xml:space="preserve">. И начинаем заполняться телесно. Огонь заполняет Чашу снизу вверх. Мы стоим внутри Чаши. </w:t>
      </w:r>
      <w:proofErr w:type="gramStart"/>
      <w:r w:rsidRPr="00D44372">
        <w:rPr>
          <w:rFonts w:ascii="Times New Roman" w:hAnsi="Times New Roman" w:cs="Times New Roman"/>
          <w:sz w:val="24"/>
          <w:szCs w:val="24"/>
        </w:rPr>
        <w:t>Проживайте</w:t>
      </w:r>
      <w:proofErr w:type="gramEnd"/>
      <w:r w:rsidRPr="00D44372">
        <w:rPr>
          <w:rFonts w:ascii="Times New Roman" w:hAnsi="Times New Roman" w:cs="Times New Roman"/>
          <w:sz w:val="24"/>
          <w:szCs w:val="24"/>
        </w:rPr>
        <w:t xml:space="preserve"> как огонь заполняет всё тело. Мы погружаемся телом в этот огонь. И проживите это состояние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огнём Чаши вокруг нас.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огонь Озера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Читты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на поверхности Чаши.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Престол в Чашу Ума. Он фиксируется сейчас на голову.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базу данных Чаши Ума синтезом 4096-ти присутствий Метагалактики каждому из нас и синтезу нас. 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Синтез Чаши Ума.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просим наделить нас ментальностью и перевести из ментальности предыдущей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зпохи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 развитии планами Планеты на развитие ментальности присутствиями Метагалактики. И завершить этим любые предыдущие ученические восхождения и перевести каждого из нас на восхождение Изначально Вышестоящим Отцом развитием Метагалактикой Фа 8-ой Изначальности принципом Дома Отца условиями Изначально Вышестоящего Отца. 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ИВДИВО каждого каждому из нас и синтезу нас. И просим преобразить или просим преобразить ИВДИВО каждого каждому из нас и синтезу нас. 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Синтез Изначально Вышестоящего Отца всего стяжённого и возожжённого.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Мы благодарим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>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Возвращаемся в физическое присутствие в физическое тело в данном зале. Возжигаемся Чашей Ума, возжигаемся и разворачиваемся ИВДИВО каждого вокруг физического тела, сферу вокруг тела.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начинаем излучать из себя стяжённый огонь,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в подразделение Изначально Вышестоящего Дома Изначально Вышестоящего Отца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 в Изначально Вышестоящий Дом Изначально Вышестоящего Отца каждого, в сферу вокруг своего физического тела.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D44372" w:rsidRPr="00D4437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Аминь.</w:t>
      </w:r>
    </w:p>
    <w:p w:rsidR="00D44372" w:rsidRPr="00D44372" w:rsidRDefault="00D44372" w:rsidP="00D44372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E074E7" w:rsidRDefault="00E074E7" w:rsidP="00D44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70B" w:rsidRDefault="0061470B" w:rsidP="00D44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38C4" w:rsidRPr="000D7E94" w:rsidRDefault="00E074E7" w:rsidP="000D7E9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D7E94">
        <w:rPr>
          <w:rFonts w:ascii="Times New Roman" w:hAnsi="Times New Roman" w:cs="Times New Roman"/>
          <w:sz w:val="20"/>
          <w:szCs w:val="20"/>
        </w:rPr>
        <w:t>Ф</w:t>
      </w:r>
      <w:r w:rsidR="006238C4" w:rsidRPr="000D7E94">
        <w:rPr>
          <w:rFonts w:ascii="Times New Roman" w:hAnsi="Times New Roman" w:cs="Times New Roman"/>
          <w:sz w:val="20"/>
          <w:szCs w:val="20"/>
        </w:rPr>
        <w:t>айл 4, время 1:</w:t>
      </w:r>
      <w:r w:rsidR="001B4B7F" w:rsidRPr="000D7E94">
        <w:rPr>
          <w:rFonts w:ascii="Times New Roman" w:hAnsi="Times New Roman" w:cs="Times New Roman"/>
          <w:sz w:val="20"/>
          <w:szCs w:val="20"/>
        </w:rPr>
        <w:t>50:50</w:t>
      </w:r>
      <w:r w:rsidR="006238C4" w:rsidRPr="000D7E94">
        <w:rPr>
          <w:rFonts w:ascii="Times New Roman" w:hAnsi="Times New Roman" w:cs="Times New Roman"/>
          <w:sz w:val="20"/>
          <w:szCs w:val="20"/>
        </w:rPr>
        <w:t xml:space="preserve"> </w:t>
      </w:r>
      <w:r w:rsidR="001B4B7F" w:rsidRPr="000D7E94">
        <w:rPr>
          <w:rFonts w:ascii="Times New Roman" w:hAnsi="Times New Roman" w:cs="Times New Roman"/>
          <w:sz w:val="20"/>
          <w:szCs w:val="20"/>
        </w:rPr>
        <w:t>–</w:t>
      </w:r>
      <w:r w:rsidR="006238C4" w:rsidRPr="000D7E94">
        <w:rPr>
          <w:rFonts w:ascii="Times New Roman" w:hAnsi="Times New Roman" w:cs="Times New Roman"/>
          <w:sz w:val="20"/>
          <w:szCs w:val="20"/>
        </w:rPr>
        <w:t xml:space="preserve"> </w:t>
      </w:r>
      <w:r w:rsidR="001B4B7F" w:rsidRPr="000D7E94">
        <w:rPr>
          <w:rFonts w:ascii="Times New Roman" w:hAnsi="Times New Roman" w:cs="Times New Roman"/>
          <w:sz w:val="20"/>
          <w:szCs w:val="20"/>
        </w:rPr>
        <w:t>02:49:01</w:t>
      </w:r>
    </w:p>
    <w:p w:rsidR="000D7E94" w:rsidRDefault="000D7E94" w:rsidP="000D7E9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38C4" w:rsidRPr="00D44372" w:rsidRDefault="006238C4" w:rsidP="000D7E9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7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074E7">
        <w:rPr>
          <w:rFonts w:ascii="Times New Roman" w:hAnsi="Times New Roman" w:cs="Times New Roman"/>
          <w:b/>
          <w:sz w:val="24"/>
          <w:szCs w:val="24"/>
        </w:rPr>
        <w:t>6</w:t>
      </w:r>
    </w:p>
    <w:p w:rsidR="006238C4" w:rsidRPr="00D44372" w:rsidRDefault="006238C4" w:rsidP="000D7E9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72">
        <w:rPr>
          <w:rFonts w:ascii="Times New Roman" w:hAnsi="Times New Roman" w:cs="Times New Roman"/>
          <w:b/>
          <w:sz w:val="24"/>
          <w:szCs w:val="24"/>
        </w:rPr>
        <w:t>Стяжание Парадигмы метагалактического ментального Мышления с перспективой овладения принципом управления материи в синтезе 4096-ти присутствий Метагалактики Фа 8-ой Изначальности.</w:t>
      </w:r>
    </w:p>
    <w:p w:rsidR="006238C4" w:rsidRPr="00D44372" w:rsidRDefault="006238C4" w:rsidP="00D44372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 Возжигаемся Ипостасным телом. Возжигаемся формой Ипостаси 4-го Синтеза.</w:t>
      </w:r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Заполняемся их Синтезом – Синтезом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Возжигаясь всеми ядрами Синтеза у </w:t>
      </w:r>
      <w:proofErr w:type="gramStart"/>
      <w:r w:rsidRPr="00D44372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D44372">
        <w:rPr>
          <w:rFonts w:ascii="Times New Roman" w:hAnsi="Times New Roman" w:cs="Times New Roman"/>
          <w:sz w:val="24"/>
          <w:szCs w:val="24"/>
        </w:rPr>
        <w:t xml:space="preserve"> сколько есть, активируя их и разворачиваясь ими.</w:t>
      </w:r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Вышестоящих Владык, переходим в зал. Разворачиваемся пред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 форме Ипостаси 4-го Синтеза. 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Владыки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 просим поддержку Изначально Вышестоящей Владычицы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72">
        <w:rPr>
          <w:rFonts w:ascii="Times New Roman" w:hAnsi="Times New Roman" w:cs="Times New Roman"/>
          <w:sz w:val="24"/>
          <w:szCs w:val="24"/>
        </w:rPr>
        <w:lastRenderedPageBreak/>
        <w:t xml:space="preserve">И стяжаем у Изначально Вышестоящего Владыки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 новой Парадигмы метагалактического Мышления каждому из нас с просьбой переключить на Парадигму, ментальную Парадигму Метагалактики с перспективами роста и развития этим в расширении Масштаба Мысли, Силы Мысли Стандартами Изначально Вышестоящего Отца в стратегии и тактике каждому из нас и синтезу нас.</w:t>
      </w:r>
      <w:proofErr w:type="gramEnd"/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возжигаемся Его Огнём. Переходим по огню в Зал Изначально Вышестоящего Отца, разворачиваемся в форме Ипостаси 4-го Синтеза пред Изначально Вышестоящим Отцом. </w:t>
      </w:r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ментальную метагалактическую Парадигму метагалактического Мышления каждому из нас и синтезу нас, прося преобразить каждого из нас и перевести на стратегическое и тактическое развитие каждого из нас Парадигмой Метагалактики.</w:t>
      </w:r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просим зафиксировать Парадигму метагалактического ментального Мышления в развитии метагалактического ментального Мышления в Чашу Ума с перспективой овладения принципом управления материи в синтезе 4096-ти присутствий Метагалактики Фа 8-ой Изначальности.</w:t>
      </w:r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>.</w:t>
      </w:r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присутствие. Возжигаемся всем стяжённым и возожжённым физически. И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 в Изначально Вышестоящий Дом Изначально Вышестоящего Отца каждого.</w:t>
      </w:r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Аминь.</w:t>
      </w:r>
    </w:p>
    <w:p w:rsidR="006238C4" w:rsidRPr="00D44372" w:rsidRDefault="006238C4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C4" w:rsidRDefault="006238C4" w:rsidP="00D44372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1470B" w:rsidRPr="00D44372" w:rsidRDefault="0061470B" w:rsidP="00D44372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D44372" w:rsidRPr="000D7E94" w:rsidRDefault="00D44372" w:rsidP="000D7E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7E94">
        <w:rPr>
          <w:rFonts w:ascii="Times New Roman" w:hAnsi="Times New Roman" w:cs="Times New Roman"/>
          <w:sz w:val="20"/>
          <w:szCs w:val="20"/>
        </w:rPr>
        <w:t xml:space="preserve">Файл 5, время 1:36:12 – </w:t>
      </w:r>
      <w:r w:rsidR="001B4B7F" w:rsidRPr="000D7E94">
        <w:rPr>
          <w:rFonts w:ascii="Times New Roman" w:hAnsi="Times New Roman" w:cs="Times New Roman"/>
          <w:sz w:val="20"/>
          <w:szCs w:val="20"/>
        </w:rPr>
        <w:t>1</w:t>
      </w:r>
      <w:r w:rsidRPr="000D7E94">
        <w:rPr>
          <w:rFonts w:ascii="Times New Roman" w:hAnsi="Times New Roman" w:cs="Times New Roman"/>
          <w:sz w:val="20"/>
          <w:szCs w:val="20"/>
        </w:rPr>
        <w:t>:</w:t>
      </w:r>
      <w:r w:rsidR="001B4B7F" w:rsidRPr="000D7E94">
        <w:rPr>
          <w:rFonts w:ascii="Times New Roman" w:hAnsi="Times New Roman" w:cs="Times New Roman"/>
          <w:sz w:val="20"/>
          <w:szCs w:val="20"/>
        </w:rPr>
        <w:t>46</w:t>
      </w:r>
      <w:r w:rsidRPr="000D7E94">
        <w:rPr>
          <w:rFonts w:ascii="Times New Roman" w:hAnsi="Times New Roman" w:cs="Times New Roman"/>
          <w:sz w:val="20"/>
          <w:szCs w:val="20"/>
        </w:rPr>
        <w:t>:</w:t>
      </w:r>
      <w:r w:rsidR="001B4B7F" w:rsidRPr="000D7E94">
        <w:rPr>
          <w:rFonts w:ascii="Times New Roman" w:hAnsi="Times New Roman" w:cs="Times New Roman"/>
          <w:sz w:val="20"/>
          <w:szCs w:val="20"/>
        </w:rPr>
        <w:t>59</w:t>
      </w:r>
      <w:r w:rsidRPr="000D7E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7E94" w:rsidRDefault="000D7E94" w:rsidP="000D7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4372" w:rsidRPr="00D44372" w:rsidRDefault="00D44372" w:rsidP="000D7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7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074E7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D44372" w:rsidRPr="00D44372" w:rsidRDefault="00D44372" w:rsidP="000D7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72">
        <w:rPr>
          <w:rFonts w:ascii="Times New Roman" w:hAnsi="Times New Roman" w:cs="Times New Roman"/>
          <w:b/>
          <w:sz w:val="24"/>
          <w:szCs w:val="24"/>
        </w:rPr>
        <w:t>Стяжание 256 сфер Эталонных Мыслей Чаши Ума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нас. 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Возжигаемся формой 4-го Синтеза, Ипостаси 4-го Синтеза. Возжигаемся Ипостасным телом. 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Переходим в зал. Разворачиваемся в зале пред Изначально Вышестоящими Владыками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 форме Ипостаси 4-го Синтеза Изначально Вышестоящего Отца.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Вышестоящих Владык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и просим преобразить каждого из нас и синтез нас на явление Метагалактической Чаши Ума, Ментального Тела, Метагалактического Ментального Тела. 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Отцом. Переходим в Зал Изначально Вышестоящего Отца, разворачиваемся в форме Ипостаси 4-го Синтеза.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256 сфер Мышления или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Мысли Чаши Ума. 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256 Эталонных Мыслей Изначально Вышестоящего Отца в Чашу Ума каждому из нас и синтезу нас. 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возжигаясь Чашей Ума, мы синтезируемся с Чашей Ума Изначально Вышестоящего Отца, насыщаемся, заполняемся и проникаемся. 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Синтез Ума Изначально Вышестоящего Отца. 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Владык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присутствие.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все стяжённое и возожжённое в Изначально Вышестоящий Дом Изначально Вышестоящего Отца, в подразделение Изначально </w:t>
      </w:r>
      <w:r w:rsidRPr="00D44372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Дома Изначально Вышестоящего Отца,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в Изначально Вышестоящий Дом Изначально Вышестоящего Отца каждого. </w:t>
      </w:r>
    </w:p>
    <w:p w:rsidR="00D44372" w:rsidRPr="00D44372" w:rsidRDefault="00D44372" w:rsidP="000D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D44372" w:rsidRPr="00D44372" w:rsidRDefault="00D44372" w:rsidP="00D443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4372" w:rsidRPr="00D44372" w:rsidRDefault="00D44372" w:rsidP="00D443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4372" w:rsidRPr="000D7E94" w:rsidRDefault="00D44372" w:rsidP="000D7E94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D7E94">
        <w:rPr>
          <w:rFonts w:ascii="Times New Roman" w:hAnsi="Times New Roman" w:cs="Times New Roman"/>
          <w:sz w:val="20"/>
          <w:szCs w:val="20"/>
        </w:rPr>
        <w:t xml:space="preserve">Файл 5, время 01:47.17 – 02:05.48 </w:t>
      </w:r>
    </w:p>
    <w:p w:rsidR="000D7E94" w:rsidRDefault="000D7E94" w:rsidP="000D7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74E7" w:rsidRPr="00E074E7" w:rsidRDefault="00D44372" w:rsidP="000D7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4E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1011E" w:rsidRPr="00E074E7">
        <w:rPr>
          <w:rFonts w:ascii="Times New Roman" w:hAnsi="Times New Roman" w:cs="Times New Roman"/>
          <w:b/>
          <w:sz w:val="24"/>
          <w:szCs w:val="24"/>
        </w:rPr>
        <w:t>8</w:t>
      </w:r>
    </w:p>
    <w:p w:rsidR="00E074E7" w:rsidRPr="00E074E7" w:rsidRDefault="00D44372" w:rsidP="000D7E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074E7">
        <w:rPr>
          <w:rFonts w:ascii="Times New Roman" w:hAnsi="Times New Roman" w:cs="Times New Roman"/>
          <w:b/>
          <w:sz w:val="24"/>
          <w:szCs w:val="24"/>
        </w:rPr>
        <w:t xml:space="preserve">Итоговая. </w:t>
      </w:r>
      <w:r w:rsidR="00E074E7" w:rsidRPr="00E074E7">
        <w:rPr>
          <w:rFonts w:ascii="Times New Roman" w:hAnsi="Times New Roman"/>
          <w:b/>
          <w:sz w:val="24"/>
          <w:szCs w:val="24"/>
        </w:rPr>
        <w:t>Итоговые стяжания 4-го Синтеза Изначально Вышестоящего Отца</w:t>
      </w:r>
    </w:p>
    <w:p w:rsidR="00D44372" w:rsidRPr="005253C2" w:rsidRDefault="00D44372" w:rsidP="000D7E94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Владыками Кут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Метагалактики Фа 8-ой Изначальности. Возжигаемся их Огнём, переходим в зал на 3584-е изначально вышестоящее присутствие Метагалактики Фа 8-ой Изначальности. Разворачиваемся в зале пред Изначально Вышестоящими Владыками в форме Ипостаси 4-го Синтеза.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Изначально Вышестоящих Владык Кут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. Стяжаем и возжигаемся Синтезом Синтеза Изначально Вышестоящего Отца, прося преобразить каждого из нас и синтез нас на явление Итоговой практики 4-го Синтеза Изначально Вышестоящего Отца физически собою.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Вышестоящим Отцом. Переходим в Зал Изначально Вышестоящего Отца на 4096-е изначально вышестоящее присутствие Метагалактики Фа 8-ой Изначальности. Разворачиваемся в Зале пред Изначально Вышестоящим Отцом в форме Ипостаси 4-го Синтеза.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физически собою.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Возжигаясь этим, преображаясь этим, мы синтезируемся с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стяжаем: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- 996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октильонов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Огней 500-ой Изначальности каждому из нас и синтезу нас и возжигаемся ими.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- 996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октильонов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Ядер Синтеза 500-ой Изначальности Изначально Вышестоящего Отца каждому из нас и синтезу нас и возжигаемся ими.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>Стяжаем Стандарт 4-го Синтеза Изначально Вышестоящего Отца, прося записать его в Огни и Ядра Синтеза, стяжённые каждым из нас и синтезом нас.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Цельный Огонь и Цельный Синтез 4-го Синтеза Изначально Вышестоящего Отца.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Стяжаем Цельный Огонь и Цельный Синтез 500-ой Изначальности Изначально Вышестоящего Отца физически собою. И возжигаясь этим, преображаемся этим.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Синтез Книги 4-го Синтеза Изначально Вышестоящего Отца. Возжигаясь им.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Владыками Кут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, переходим в зал Книг Синтеза Метагалактики Фа 8-ой Изначальности. Развёртываемся пред Изначально Вышестоящими Владыками Кут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в форме.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Синтез Книги, Синтез Изначально Вышестоящего Отца и стяжаем Книгу 4-го Синтеза физически собою. Книга перед нами. Берём Книгу в руки, возжигаемся, вспыхивая ею.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Переходим в кабинет каждого из нас в здание или Служебное, или Частное здание на 2048-ом или 1024-ом присутствии Метагалактики Фа 8-ой Изначальности. Развёртываемся в кабинете на четвёртом этаже. Подходим к письменному столу, кладём Книгу на стол. Книга зафиксировалась прямо по центру стола. Берём Книгу 3-го Синтеза у кого она есть. С Книгой 3-го Синтеза у кого она есть, возвращаемся к Изначально Вышестоящим Владыкам Кут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. Развёртываемся пред Изначально Вышестоящими Владыками в зале Книг Синтеза на 3584-ом изначально вышестоящем присутствии. Сдаём Книгу 3-го Синтеза. Благодарим Владык за подготовку весь месяц ею.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Изначально Вышестоящего Владыки Кут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, стяжаем подготовку и переподготовку каждого из нас 4-ым Синтезом Изначально Вышестоящего Отца физически собою весь месяц в дневной и ночной подготовке. И возжигаясь, преображаемся этим.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lastRenderedPageBreak/>
        <w:t xml:space="preserve">Вспыхиваем Синтезом Изначально Вышестоящего Владыки Кут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>, укутываемся им, проникаемся и насыщаемся.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Отцом, переходим в Зал Изначально Вышестоящего Отца на 4096-е изначально вышестоящее присутствие Метагалактики Фа 8-ой Изначальности. Развёртываемся пред Изначально Вышестоящим Отцом в форме.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proofErr w:type="gramStart"/>
      <w:r w:rsidRPr="005253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53C2">
        <w:rPr>
          <w:rFonts w:ascii="Times New Roman" w:hAnsi="Times New Roman" w:cs="Times New Roman"/>
          <w:sz w:val="24"/>
          <w:szCs w:val="24"/>
        </w:rPr>
        <w:t>коррекция 1024 )512 Синтезов Изначально Вышестоящего Отца, прося преобразить каждого из нас и синтез нас на явление Человека Посвящённого 500-ой Изначальности Изначально Вышестоящего Отца физически собою. И возжигаясь этим, преображаемся этим.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И мы, синтезируясь с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1024 Части 1024-мя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1024-мя изначальными присутствиями 500-ой Изначальности Человека 500-ой Изначальности Изначально Вышестоящего Отца собою. И возжигаясь, преображаемся ими.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И мы развёртываемся </w:t>
      </w:r>
      <w:proofErr w:type="gramStart"/>
      <w:r w:rsidRPr="005253C2">
        <w:rPr>
          <w:rFonts w:ascii="Times New Roman" w:hAnsi="Times New Roman" w:cs="Times New Roman"/>
          <w:sz w:val="24"/>
          <w:szCs w:val="24"/>
        </w:rPr>
        <w:t>Человеком</w:t>
      </w:r>
      <w:proofErr w:type="gramEnd"/>
      <w:r w:rsidRPr="005253C2">
        <w:rPr>
          <w:rFonts w:ascii="Times New Roman" w:hAnsi="Times New Roman" w:cs="Times New Roman"/>
          <w:sz w:val="24"/>
          <w:szCs w:val="24"/>
        </w:rPr>
        <w:t xml:space="preserve"> Посвящённым 500-ой Изначальности Изначально Вышестоящего Отца физически собою.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32 Инструмента Человека Посвящённого 500-ой Изначальности физически собою. И вспыхивая, развёртываемся ими.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>Стяжаем Ядро 4-го Синтеза.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>Стяжаем Ядро 4-х Синтезов.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>Стяжаем у Изначально Вышестоящего Отца прямое явление Ума Изначально Вышестоящего Отца 500-ой Изначальности и Логики Изначально Вышестоящего Отца 500-ой Изначальности. И в синтезе их двумя Частями Изначально Вышестоящего Отца физически собою.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Стяжаем 1286-ти </w:t>
      </w:r>
      <w:proofErr w:type="gramStart"/>
      <w:r w:rsidRPr="005253C2">
        <w:rPr>
          <w:rFonts w:ascii="Times New Roman" w:hAnsi="Times New Roman" w:cs="Times New Roman"/>
          <w:sz w:val="24"/>
          <w:szCs w:val="24"/>
        </w:rPr>
        <w:t>мерное</w:t>
      </w:r>
      <w:proofErr w:type="gramEnd"/>
      <w:r w:rsidRPr="0052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, стяжаем 1287-ми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мерностное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>, входя в реализацию 36-ой Части Логики Изначально Вышестоящим Отцом каждым из нас. Развёртываемся ею.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Стяжаем с прямой фиксацией 4-го Посвящение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Предначальный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и 4-го Статуса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Предначальный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физически собою каждым из нас 500-ой Изначальности в синтезе их Изначально Вышестоящим Отцом собою.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прямой 4-ый Синтез Изначально Вышестоящего Отца каждым из нас и синтезом нас. И возжигаясь, преображаемся им.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за данный Синтез, за поддержку и реализацию каждого из нас.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3C2">
        <w:rPr>
          <w:rFonts w:ascii="Times New Roman" w:hAnsi="Times New Roman" w:cs="Times New Roman"/>
          <w:sz w:val="24"/>
          <w:szCs w:val="24"/>
        </w:rPr>
        <w:t xml:space="preserve">Переходим в зал Изначально Вышестоящих Владык Кут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. Развёртываемся пред Изначально Вышестоящими Владыками Кут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. Благодарим Изначально Вышестоящих Владык Кут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за данный Синтез, за новые восхождения, реализации, подаренные каждому из нас в поддержку каждого из нас и допущение каждого из нас на данный Синтез. </w:t>
      </w:r>
    </w:p>
    <w:p w:rsidR="00D44372" w:rsidRPr="005253C2" w:rsidRDefault="00D44372" w:rsidP="000D7E9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C2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5253C2">
        <w:rPr>
          <w:rFonts w:ascii="Times New Roman" w:hAnsi="Times New Roman" w:cs="Times New Roman"/>
          <w:sz w:val="24"/>
          <w:szCs w:val="24"/>
        </w:rPr>
        <w:t xml:space="preserve"> Изначально Вышестоящих Владык Кут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возврашаемся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в физическое присутствие в данное тело в данный зал, каждого из нас. Развёртываемся </w:t>
      </w:r>
      <w:proofErr w:type="gramStart"/>
      <w:r w:rsidRPr="005253C2">
        <w:rPr>
          <w:rFonts w:ascii="Times New Roman" w:hAnsi="Times New Roman" w:cs="Times New Roman"/>
          <w:sz w:val="24"/>
          <w:szCs w:val="24"/>
        </w:rPr>
        <w:t>Человеком</w:t>
      </w:r>
      <w:proofErr w:type="gramEnd"/>
      <w:r w:rsidRPr="005253C2">
        <w:rPr>
          <w:rFonts w:ascii="Times New Roman" w:hAnsi="Times New Roman" w:cs="Times New Roman"/>
          <w:sz w:val="24"/>
          <w:szCs w:val="24"/>
        </w:rPr>
        <w:t xml:space="preserve"> Посвящённым 500-ой Изначальности в синтезе 1024-х Частей, во всех Огнях и Ядрах Синтеза, в Цельном Огне и Цельном Синтезе 4-го Синтеза, в Цельном Огне и Цельном Синтезе 500-ой Изначальности физически собою, в прямом явлении Ума и Логики, Частей Изначально Вышестоящего Отца, с фиксацией Посвящения и Статуса </w:t>
      </w:r>
      <w:proofErr w:type="spellStart"/>
      <w:r w:rsidRPr="005253C2">
        <w:rPr>
          <w:rFonts w:ascii="Times New Roman" w:hAnsi="Times New Roman" w:cs="Times New Roman"/>
          <w:sz w:val="24"/>
          <w:szCs w:val="24"/>
        </w:rPr>
        <w:t>Предначального</w:t>
      </w:r>
      <w:proofErr w:type="spellEnd"/>
      <w:r w:rsidRPr="005253C2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собою, Ядром 4-го Синтеза, Ядром 4-х Синтезов в </w:t>
      </w:r>
      <w:proofErr w:type="gramStart"/>
      <w:r w:rsidRPr="005253C2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Pr="005253C2">
        <w:rPr>
          <w:rFonts w:ascii="Times New Roman" w:hAnsi="Times New Roman" w:cs="Times New Roman"/>
          <w:sz w:val="24"/>
          <w:szCs w:val="24"/>
        </w:rPr>
        <w:t xml:space="preserve"> их каждым из нас. И возжигаясь всем стяжённым и возожжённым, развёртываясь 32-мя Инструментами физически, преображаясь этим каждым из нас в синтезе всего стяжённого, возожжённого в целом. </w:t>
      </w:r>
    </w:p>
    <w:p w:rsidR="00D44372" w:rsidRPr="00D44372" w:rsidRDefault="00D44372" w:rsidP="000D7E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Изначально Вышестоящий Дом Изначально Вышестоящего Отца, в подразделение Изначально Вышестоящего Дома Изначально Вышестоящего Отца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в Изначально Вышестоящий Дом Изначально Вышестоящего Отца каждого. </w:t>
      </w:r>
    </w:p>
    <w:p w:rsidR="00D44372" w:rsidRPr="00D44372" w:rsidRDefault="00D44372" w:rsidP="000D7E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И выходим из практики. Аминь. </w:t>
      </w:r>
    </w:p>
    <w:p w:rsidR="00D44372" w:rsidRPr="00D44372" w:rsidRDefault="00D44372" w:rsidP="00D443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4372" w:rsidRPr="00D44372" w:rsidRDefault="00D44372" w:rsidP="00D443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 xml:space="preserve">На этом 4-ый Синтез </w:t>
      </w:r>
      <w:bookmarkStart w:id="0" w:name="_GoBack"/>
      <w:bookmarkEnd w:id="0"/>
      <w:r w:rsidRPr="00D4437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завершён. Спасибо. </w:t>
      </w:r>
    </w:p>
    <w:p w:rsidR="00D44372" w:rsidRPr="00D44372" w:rsidRDefault="00D44372" w:rsidP="00D44372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.</w:t>
      </w:r>
    </w:p>
    <w:p w:rsidR="008D699A" w:rsidRDefault="00D44372" w:rsidP="000D7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Набор</w:t>
      </w:r>
      <w:r w:rsidR="008D699A">
        <w:rPr>
          <w:rFonts w:ascii="Times New Roman" w:hAnsi="Times New Roman" w:cs="Times New Roman"/>
          <w:sz w:val="24"/>
          <w:szCs w:val="24"/>
        </w:rPr>
        <w:t xml:space="preserve"> и проверка Служащих ИВДИВО 474И, </w:t>
      </w:r>
      <w:proofErr w:type="spellStart"/>
      <w:r w:rsidR="008D699A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699A" w:rsidRDefault="008D699A" w:rsidP="000D7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372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Дорожинская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4372" w:rsidRPr="00D44372">
        <w:rPr>
          <w:rFonts w:ascii="Times New Roman" w:hAnsi="Times New Roman" w:cs="Times New Roman"/>
          <w:sz w:val="24"/>
          <w:szCs w:val="24"/>
        </w:rPr>
        <w:t xml:space="preserve">Учитель Синтез Синтеза ИВ </w:t>
      </w:r>
      <w:proofErr w:type="spellStart"/>
      <w:proofErr w:type="gramStart"/>
      <w:r w:rsidR="00D44372" w:rsidRPr="00D44372">
        <w:rPr>
          <w:rFonts w:ascii="Times New Roman" w:hAnsi="Times New Roman" w:cs="Times New Roman"/>
          <w:sz w:val="24"/>
          <w:szCs w:val="24"/>
        </w:rPr>
        <w:t>Вл</w:t>
      </w:r>
      <w:proofErr w:type="spellEnd"/>
      <w:proofErr w:type="gramEnd"/>
      <w:r w:rsidR="00D44372" w:rsidRPr="00D44372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D44372"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44372" w:rsidRPr="00D44372">
        <w:rPr>
          <w:rFonts w:ascii="Times New Roman" w:hAnsi="Times New Roman" w:cs="Times New Roman"/>
          <w:sz w:val="24"/>
          <w:szCs w:val="24"/>
        </w:rPr>
        <w:t xml:space="preserve">, Глава ДИВО Посвящений УС Юлия, </w:t>
      </w:r>
    </w:p>
    <w:p w:rsidR="00D473A9" w:rsidRDefault="008D699A" w:rsidP="000D7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44372" w:rsidRPr="00D44372">
        <w:rPr>
          <w:rFonts w:ascii="Times New Roman" w:hAnsi="Times New Roman" w:cs="Times New Roman"/>
          <w:sz w:val="24"/>
          <w:szCs w:val="24"/>
        </w:rPr>
        <w:t xml:space="preserve">Наталья Козырева, Ипостась Синтез Синтеза ИВО, Глава ДО Генезиса ИВО, </w:t>
      </w:r>
      <w:proofErr w:type="spellStart"/>
      <w:r w:rsidR="00D44372" w:rsidRPr="00D44372">
        <w:rPr>
          <w:rFonts w:ascii="Times New Roman" w:hAnsi="Times New Roman" w:cs="Times New Roman"/>
          <w:sz w:val="24"/>
          <w:szCs w:val="24"/>
        </w:rPr>
        <w:t>УСи</w:t>
      </w:r>
      <w:proofErr w:type="spellEnd"/>
      <w:r w:rsidR="00D44372" w:rsidRPr="00D44372">
        <w:rPr>
          <w:rFonts w:ascii="Times New Roman" w:hAnsi="Times New Roman" w:cs="Times New Roman"/>
          <w:sz w:val="24"/>
          <w:szCs w:val="24"/>
        </w:rPr>
        <w:t xml:space="preserve"> Савелия, Служащий 474И, </w:t>
      </w:r>
      <w:proofErr w:type="spellStart"/>
      <w:r w:rsidR="00D44372" w:rsidRPr="00D44372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</w:p>
    <w:p w:rsidR="008D699A" w:rsidRDefault="008D699A" w:rsidP="000D7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5E13" w:rsidRPr="00F83D57">
        <w:rPr>
          <w:rFonts w:ascii="Times New Roman" w:hAnsi="Times New Roman"/>
          <w:sz w:val="24"/>
          <w:szCs w:val="24"/>
        </w:rPr>
        <w:t xml:space="preserve">Служащий Синтез Синтеза ИВ Энергии Аппаратов ИВО Управления Синтеза Натана, Ипостась </w:t>
      </w:r>
      <w:proofErr w:type="gramStart"/>
      <w:r w:rsidR="00345E13" w:rsidRPr="00F83D57">
        <w:rPr>
          <w:rFonts w:ascii="Times New Roman" w:hAnsi="Times New Roman"/>
          <w:sz w:val="24"/>
          <w:szCs w:val="24"/>
        </w:rPr>
        <w:t>Синтез-Сайта</w:t>
      </w:r>
      <w:proofErr w:type="gramEnd"/>
      <w:r w:rsidR="00345E13" w:rsidRPr="00F83D57">
        <w:rPr>
          <w:rFonts w:ascii="Times New Roman" w:hAnsi="Times New Roman"/>
          <w:sz w:val="24"/>
          <w:szCs w:val="24"/>
        </w:rPr>
        <w:t xml:space="preserve"> ИВДИВО</w:t>
      </w:r>
    </w:p>
    <w:sectPr w:rsidR="008D699A" w:rsidSect="00D44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38C4"/>
    <w:rsid w:val="00006250"/>
    <w:rsid w:val="00007601"/>
    <w:rsid w:val="00017F1E"/>
    <w:rsid w:val="00024F0E"/>
    <w:rsid w:val="00037D92"/>
    <w:rsid w:val="00040612"/>
    <w:rsid w:val="00045045"/>
    <w:rsid w:val="00046D98"/>
    <w:rsid w:val="0005169E"/>
    <w:rsid w:val="00073A80"/>
    <w:rsid w:val="0007654A"/>
    <w:rsid w:val="00086189"/>
    <w:rsid w:val="00090DE5"/>
    <w:rsid w:val="00092D07"/>
    <w:rsid w:val="00097E2D"/>
    <w:rsid w:val="000A138E"/>
    <w:rsid w:val="000B482D"/>
    <w:rsid w:val="000B5E5D"/>
    <w:rsid w:val="000B7404"/>
    <w:rsid w:val="000C2FBE"/>
    <w:rsid w:val="000C7068"/>
    <w:rsid w:val="000D3595"/>
    <w:rsid w:val="000D52EF"/>
    <w:rsid w:val="000D7E94"/>
    <w:rsid w:val="000E6BD3"/>
    <w:rsid w:val="000F7B23"/>
    <w:rsid w:val="001056DB"/>
    <w:rsid w:val="00106A8F"/>
    <w:rsid w:val="00106C18"/>
    <w:rsid w:val="00115CB6"/>
    <w:rsid w:val="0011614E"/>
    <w:rsid w:val="00124A0C"/>
    <w:rsid w:val="00127287"/>
    <w:rsid w:val="00143019"/>
    <w:rsid w:val="0015041D"/>
    <w:rsid w:val="00156A20"/>
    <w:rsid w:val="00172401"/>
    <w:rsid w:val="00182715"/>
    <w:rsid w:val="0018527A"/>
    <w:rsid w:val="001A20E7"/>
    <w:rsid w:val="001A5320"/>
    <w:rsid w:val="001B3182"/>
    <w:rsid w:val="001B4B7F"/>
    <w:rsid w:val="001C0151"/>
    <w:rsid w:val="001C472F"/>
    <w:rsid w:val="001C751D"/>
    <w:rsid w:val="001D6A07"/>
    <w:rsid w:val="001E067B"/>
    <w:rsid w:val="001F32F3"/>
    <w:rsid w:val="002169E4"/>
    <w:rsid w:val="0021792B"/>
    <w:rsid w:val="00217A91"/>
    <w:rsid w:val="0022024D"/>
    <w:rsid w:val="00224AEB"/>
    <w:rsid w:val="0023000E"/>
    <w:rsid w:val="00232B5F"/>
    <w:rsid w:val="00235018"/>
    <w:rsid w:val="00245363"/>
    <w:rsid w:val="0024760F"/>
    <w:rsid w:val="00252552"/>
    <w:rsid w:val="00261199"/>
    <w:rsid w:val="00261B47"/>
    <w:rsid w:val="00274A8F"/>
    <w:rsid w:val="00274EE1"/>
    <w:rsid w:val="00284AAE"/>
    <w:rsid w:val="002B7F17"/>
    <w:rsid w:val="002C510F"/>
    <w:rsid w:val="002C710B"/>
    <w:rsid w:val="002D5F26"/>
    <w:rsid w:val="002D79EE"/>
    <w:rsid w:val="002E3007"/>
    <w:rsid w:val="00316363"/>
    <w:rsid w:val="0031700B"/>
    <w:rsid w:val="0031795F"/>
    <w:rsid w:val="00322700"/>
    <w:rsid w:val="00323A62"/>
    <w:rsid w:val="00332100"/>
    <w:rsid w:val="00337419"/>
    <w:rsid w:val="00342A97"/>
    <w:rsid w:val="0034321E"/>
    <w:rsid w:val="00343BEA"/>
    <w:rsid w:val="003458B1"/>
    <w:rsid w:val="00345E13"/>
    <w:rsid w:val="00346442"/>
    <w:rsid w:val="00352F32"/>
    <w:rsid w:val="0035590D"/>
    <w:rsid w:val="003653BE"/>
    <w:rsid w:val="0037718C"/>
    <w:rsid w:val="00383D95"/>
    <w:rsid w:val="003845A9"/>
    <w:rsid w:val="00392E34"/>
    <w:rsid w:val="00394358"/>
    <w:rsid w:val="003A0B10"/>
    <w:rsid w:val="003A1478"/>
    <w:rsid w:val="003A399C"/>
    <w:rsid w:val="003C31BF"/>
    <w:rsid w:val="003C3697"/>
    <w:rsid w:val="003C3C44"/>
    <w:rsid w:val="003E650D"/>
    <w:rsid w:val="003F14D4"/>
    <w:rsid w:val="003F34CE"/>
    <w:rsid w:val="00400454"/>
    <w:rsid w:val="00402E3C"/>
    <w:rsid w:val="004161E9"/>
    <w:rsid w:val="00430595"/>
    <w:rsid w:val="00436057"/>
    <w:rsid w:val="00453865"/>
    <w:rsid w:val="004726B0"/>
    <w:rsid w:val="00480F79"/>
    <w:rsid w:val="00485301"/>
    <w:rsid w:val="00486A62"/>
    <w:rsid w:val="004A1139"/>
    <w:rsid w:val="004A50EF"/>
    <w:rsid w:val="004B08EB"/>
    <w:rsid w:val="004B0C17"/>
    <w:rsid w:val="004B4EB4"/>
    <w:rsid w:val="004B6701"/>
    <w:rsid w:val="004C79B0"/>
    <w:rsid w:val="004D47CF"/>
    <w:rsid w:val="004D77BA"/>
    <w:rsid w:val="004E0049"/>
    <w:rsid w:val="004E1097"/>
    <w:rsid w:val="004F2574"/>
    <w:rsid w:val="004F680A"/>
    <w:rsid w:val="0050095A"/>
    <w:rsid w:val="005253C2"/>
    <w:rsid w:val="00535374"/>
    <w:rsid w:val="00565DEA"/>
    <w:rsid w:val="0057559E"/>
    <w:rsid w:val="00577F86"/>
    <w:rsid w:val="00580515"/>
    <w:rsid w:val="005843AC"/>
    <w:rsid w:val="005866EE"/>
    <w:rsid w:val="005B0B74"/>
    <w:rsid w:val="005D2310"/>
    <w:rsid w:val="005E5B23"/>
    <w:rsid w:val="005F0462"/>
    <w:rsid w:val="00601181"/>
    <w:rsid w:val="0060668C"/>
    <w:rsid w:val="00612141"/>
    <w:rsid w:val="0061470B"/>
    <w:rsid w:val="006238C4"/>
    <w:rsid w:val="00636431"/>
    <w:rsid w:val="006371E7"/>
    <w:rsid w:val="00642C4E"/>
    <w:rsid w:val="00646D09"/>
    <w:rsid w:val="00650DB2"/>
    <w:rsid w:val="00657CE4"/>
    <w:rsid w:val="006601CB"/>
    <w:rsid w:val="00663BF0"/>
    <w:rsid w:val="00677AB0"/>
    <w:rsid w:val="00685964"/>
    <w:rsid w:val="0068783A"/>
    <w:rsid w:val="00692F7D"/>
    <w:rsid w:val="006A0557"/>
    <w:rsid w:val="006A091D"/>
    <w:rsid w:val="006A5BA7"/>
    <w:rsid w:val="006A6C91"/>
    <w:rsid w:val="006A72E7"/>
    <w:rsid w:val="006B2049"/>
    <w:rsid w:val="006B31A4"/>
    <w:rsid w:val="006B37EE"/>
    <w:rsid w:val="006B71F4"/>
    <w:rsid w:val="006C0946"/>
    <w:rsid w:val="006E3EA9"/>
    <w:rsid w:val="006E7550"/>
    <w:rsid w:val="006F087F"/>
    <w:rsid w:val="00700828"/>
    <w:rsid w:val="007008DD"/>
    <w:rsid w:val="00707136"/>
    <w:rsid w:val="007304CC"/>
    <w:rsid w:val="0073788F"/>
    <w:rsid w:val="00740890"/>
    <w:rsid w:val="00773D9C"/>
    <w:rsid w:val="00785A0D"/>
    <w:rsid w:val="007A2ACC"/>
    <w:rsid w:val="007A76D8"/>
    <w:rsid w:val="007B1223"/>
    <w:rsid w:val="007D2230"/>
    <w:rsid w:val="007E16AE"/>
    <w:rsid w:val="007E424F"/>
    <w:rsid w:val="007F4B41"/>
    <w:rsid w:val="0080050D"/>
    <w:rsid w:val="008010B7"/>
    <w:rsid w:val="00807A25"/>
    <w:rsid w:val="0081625F"/>
    <w:rsid w:val="00825D37"/>
    <w:rsid w:val="00832655"/>
    <w:rsid w:val="00835A37"/>
    <w:rsid w:val="0083652A"/>
    <w:rsid w:val="008506D0"/>
    <w:rsid w:val="0085538D"/>
    <w:rsid w:val="00862881"/>
    <w:rsid w:val="00872CF4"/>
    <w:rsid w:val="00877757"/>
    <w:rsid w:val="008946FD"/>
    <w:rsid w:val="008958F8"/>
    <w:rsid w:val="00897807"/>
    <w:rsid w:val="008B01C6"/>
    <w:rsid w:val="008B7BF8"/>
    <w:rsid w:val="008D699A"/>
    <w:rsid w:val="008D7959"/>
    <w:rsid w:val="008E7BEB"/>
    <w:rsid w:val="008F2791"/>
    <w:rsid w:val="008F6277"/>
    <w:rsid w:val="009063F9"/>
    <w:rsid w:val="0090657A"/>
    <w:rsid w:val="00920758"/>
    <w:rsid w:val="00921AF1"/>
    <w:rsid w:val="00926336"/>
    <w:rsid w:val="00930CE7"/>
    <w:rsid w:val="00931CD4"/>
    <w:rsid w:val="0095138C"/>
    <w:rsid w:val="0095219C"/>
    <w:rsid w:val="0097351B"/>
    <w:rsid w:val="00973A2E"/>
    <w:rsid w:val="00981796"/>
    <w:rsid w:val="0098209B"/>
    <w:rsid w:val="00985E50"/>
    <w:rsid w:val="009920AB"/>
    <w:rsid w:val="009A5FE7"/>
    <w:rsid w:val="009A7014"/>
    <w:rsid w:val="009B0456"/>
    <w:rsid w:val="009B2C1D"/>
    <w:rsid w:val="009B69AC"/>
    <w:rsid w:val="009C1C76"/>
    <w:rsid w:val="009C292F"/>
    <w:rsid w:val="009C4B28"/>
    <w:rsid w:val="009E39A8"/>
    <w:rsid w:val="00A1011E"/>
    <w:rsid w:val="00A12621"/>
    <w:rsid w:val="00A152F5"/>
    <w:rsid w:val="00A31ECF"/>
    <w:rsid w:val="00A35ABE"/>
    <w:rsid w:val="00A43409"/>
    <w:rsid w:val="00A47AFC"/>
    <w:rsid w:val="00A51EE8"/>
    <w:rsid w:val="00A520EE"/>
    <w:rsid w:val="00A52A5F"/>
    <w:rsid w:val="00A7024B"/>
    <w:rsid w:val="00A90F4D"/>
    <w:rsid w:val="00A94904"/>
    <w:rsid w:val="00AA00F8"/>
    <w:rsid w:val="00AA10E5"/>
    <w:rsid w:val="00AA3DAA"/>
    <w:rsid w:val="00AB0AA0"/>
    <w:rsid w:val="00AB3301"/>
    <w:rsid w:val="00AB3C85"/>
    <w:rsid w:val="00AC20CC"/>
    <w:rsid w:val="00B04E5A"/>
    <w:rsid w:val="00B1528F"/>
    <w:rsid w:val="00B21F24"/>
    <w:rsid w:val="00B229B6"/>
    <w:rsid w:val="00B3043B"/>
    <w:rsid w:val="00B40F2D"/>
    <w:rsid w:val="00B4591E"/>
    <w:rsid w:val="00B53490"/>
    <w:rsid w:val="00B53CE7"/>
    <w:rsid w:val="00B66C03"/>
    <w:rsid w:val="00B6744B"/>
    <w:rsid w:val="00B72C1A"/>
    <w:rsid w:val="00B73E06"/>
    <w:rsid w:val="00B970E4"/>
    <w:rsid w:val="00B97237"/>
    <w:rsid w:val="00BA33FF"/>
    <w:rsid w:val="00BC0A7F"/>
    <w:rsid w:val="00BC54C4"/>
    <w:rsid w:val="00BE2FAA"/>
    <w:rsid w:val="00BE59F7"/>
    <w:rsid w:val="00BF4461"/>
    <w:rsid w:val="00C00159"/>
    <w:rsid w:val="00C00D28"/>
    <w:rsid w:val="00C01625"/>
    <w:rsid w:val="00C26A1D"/>
    <w:rsid w:val="00C27215"/>
    <w:rsid w:val="00C3480E"/>
    <w:rsid w:val="00C41CE5"/>
    <w:rsid w:val="00C43B99"/>
    <w:rsid w:val="00C45134"/>
    <w:rsid w:val="00C73FBF"/>
    <w:rsid w:val="00C74809"/>
    <w:rsid w:val="00C77016"/>
    <w:rsid w:val="00C82298"/>
    <w:rsid w:val="00C92EDE"/>
    <w:rsid w:val="00CA02EE"/>
    <w:rsid w:val="00CA5AC3"/>
    <w:rsid w:val="00CB0C36"/>
    <w:rsid w:val="00CD6A4D"/>
    <w:rsid w:val="00CD7DFA"/>
    <w:rsid w:val="00D00210"/>
    <w:rsid w:val="00D1301A"/>
    <w:rsid w:val="00D14A04"/>
    <w:rsid w:val="00D15C85"/>
    <w:rsid w:val="00D15DAD"/>
    <w:rsid w:val="00D16CE1"/>
    <w:rsid w:val="00D17B76"/>
    <w:rsid w:val="00D2310D"/>
    <w:rsid w:val="00D35251"/>
    <w:rsid w:val="00D40177"/>
    <w:rsid w:val="00D44372"/>
    <w:rsid w:val="00D44D04"/>
    <w:rsid w:val="00D473A9"/>
    <w:rsid w:val="00D52840"/>
    <w:rsid w:val="00D63FAE"/>
    <w:rsid w:val="00D7630F"/>
    <w:rsid w:val="00D769F4"/>
    <w:rsid w:val="00D85BFD"/>
    <w:rsid w:val="00D92B36"/>
    <w:rsid w:val="00D9306F"/>
    <w:rsid w:val="00DA2222"/>
    <w:rsid w:val="00DA4536"/>
    <w:rsid w:val="00DA4DE5"/>
    <w:rsid w:val="00DB0AAF"/>
    <w:rsid w:val="00DC2FC2"/>
    <w:rsid w:val="00DD3DE8"/>
    <w:rsid w:val="00DD5283"/>
    <w:rsid w:val="00DE0753"/>
    <w:rsid w:val="00DF1CF7"/>
    <w:rsid w:val="00DF2C9A"/>
    <w:rsid w:val="00DF4C67"/>
    <w:rsid w:val="00E001F8"/>
    <w:rsid w:val="00E0296B"/>
    <w:rsid w:val="00E04E66"/>
    <w:rsid w:val="00E074E7"/>
    <w:rsid w:val="00E249CC"/>
    <w:rsid w:val="00E24F94"/>
    <w:rsid w:val="00E2509C"/>
    <w:rsid w:val="00E2523C"/>
    <w:rsid w:val="00E31C57"/>
    <w:rsid w:val="00E55B7F"/>
    <w:rsid w:val="00E619B9"/>
    <w:rsid w:val="00E61B44"/>
    <w:rsid w:val="00E6294B"/>
    <w:rsid w:val="00E7079A"/>
    <w:rsid w:val="00E720E3"/>
    <w:rsid w:val="00E77297"/>
    <w:rsid w:val="00E858E6"/>
    <w:rsid w:val="00E93F9B"/>
    <w:rsid w:val="00EA235C"/>
    <w:rsid w:val="00EB0866"/>
    <w:rsid w:val="00EC5DA8"/>
    <w:rsid w:val="00ED7313"/>
    <w:rsid w:val="00EE21EB"/>
    <w:rsid w:val="00EE58AD"/>
    <w:rsid w:val="00EE7EE2"/>
    <w:rsid w:val="00EF1826"/>
    <w:rsid w:val="00EF76FC"/>
    <w:rsid w:val="00F018D8"/>
    <w:rsid w:val="00F03438"/>
    <w:rsid w:val="00F04323"/>
    <w:rsid w:val="00F06E04"/>
    <w:rsid w:val="00F07E29"/>
    <w:rsid w:val="00F13143"/>
    <w:rsid w:val="00F160F5"/>
    <w:rsid w:val="00F2191F"/>
    <w:rsid w:val="00F44305"/>
    <w:rsid w:val="00F45A85"/>
    <w:rsid w:val="00F573D9"/>
    <w:rsid w:val="00F57919"/>
    <w:rsid w:val="00F625DA"/>
    <w:rsid w:val="00F655B9"/>
    <w:rsid w:val="00F669E3"/>
    <w:rsid w:val="00F718A7"/>
    <w:rsid w:val="00F76C06"/>
    <w:rsid w:val="00F772A7"/>
    <w:rsid w:val="00F82EE2"/>
    <w:rsid w:val="00F84F61"/>
    <w:rsid w:val="00F879F2"/>
    <w:rsid w:val="00F9059E"/>
    <w:rsid w:val="00F9160B"/>
    <w:rsid w:val="00F9666A"/>
    <w:rsid w:val="00F96AA9"/>
    <w:rsid w:val="00FA359A"/>
    <w:rsid w:val="00FA5EA7"/>
    <w:rsid w:val="00FA6B8C"/>
    <w:rsid w:val="00FC544A"/>
    <w:rsid w:val="00FC55D3"/>
    <w:rsid w:val="00FC7A3E"/>
    <w:rsid w:val="00FD113B"/>
    <w:rsid w:val="00FD16E6"/>
    <w:rsid w:val="00FD1950"/>
    <w:rsid w:val="00FF087A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8C4"/>
    <w:pPr>
      <w:spacing w:after="0" w:line="240" w:lineRule="auto"/>
    </w:pPr>
  </w:style>
  <w:style w:type="character" w:customStyle="1" w:styleId="1">
    <w:name w:val="Основной шрифт абзаца1"/>
    <w:rsid w:val="008D7959"/>
  </w:style>
  <w:style w:type="paragraph" w:customStyle="1" w:styleId="Standard1">
    <w:name w:val="Standard1"/>
    <w:rsid w:val="008D79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10">
    <w:name w:val="Без интервала1"/>
    <w:rsid w:val="008D7959"/>
    <w:pPr>
      <w:suppressAutoHyphens/>
      <w:autoSpaceDN w:val="0"/>
      <w:spacing w:after="0" w:line="240" w:lineRule="auto"/>
      <w:ind w:firstLine="652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a4">
    <w:name w:val="Без интервала Знак"/>
    <w:link w:val="a3"/>
    <w:uiPriority w:val="1"/>
    <w:locked/>
    <w:rsid w:val="008D7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4347</Words>
  <Characters>24781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2017-04-14T21:47:00Z</dcterms:created>
  <dcterms:modified xsi:type="dcterms:W3CDTF">2017-05-18T14:44:00Z</dcterms:modified>
</cp:coreProperties>
</file>